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F94" w:rsidRPr="003E58CC" w:rsidRDefault="00BB2F94">
      <w:pPr>
        <w:jc w:val="center"/>
      </w:pPr>
      <w:r w:rsidRPr="003E58CC">
        <w:t>ВВЕДЕНИЕ</w:t>
      </w:r>
    </w:p>
    <w:p w:rsidR="00BB2F94" w:rsidRPr="003E58CC" w:rsidRDefault="00BB2F94">
      <w:pPr>
        <w:jc w:val="center"/>
      </w:pPr>
    </w:p>
    <w:p w:rsidR="00BB2F94" w:rsidRPr="003E58CC" w:rsidRDefault="00BB2F94">
      <w:pPr>
        <w:spacing w:line="456" w:lineRule="exact"/>
        <w:ind w:firstLine="454"/>
        <w:jc w:val="both"/>
        <w:rPr>
          <w:spacing w:val="-4"/>
        </w:rPr>
      </w:pPr>
      <w:r w:rsidRPr="003E58CC">
        <w:rPr>
          <w:spacing w:val="-4"/>
        </w:rPr>
        <w:t>Высокая степень обобщенности содержания курса обществознания выдвигает на первое место условную наглядность, прежде всего, схематическую и символич</w:t>
      </w:r>
      <w:r w:rsidRPr="003E58CC">
        <w:rPr>
          <w:spacing w:val="-4"/>
        </w:rPr>
        <w:t>е</w:t>
      </w:r>
      <w:r w:rsidRPr="003E58CC">
        <w:rPr>
          <w:spacing w:val="-4"/>
        </w:rPr>
        <w:t>скую, к которым относятся таблицы и схемы. Их применение при изучении общ</w:t>
      </w:r>
      <w:r w:rsidRPr="003E58CC">
        <w:rPr>
          <w:spacing w:val="-4"/>
        </w:rPr>
        <w:t>е</w:t>
      </w:r>
      <w:r w:rsidRPr="003E58CC">
        <w:rPr>
          <w:spacing w:val="-4"/>
        </w:rPr>
        <w:t>ствознания делает трудный материал более доступным для восприятия учащимися, способствует повышению их интереса к освоению данного курса, создает необход</w:t>
      </w:r>
      <w:r w:rsidRPr="003E58CC">
        <w:rPr>
          <w:spacing w:val="-4"/>
        </w:rPr>
        <w:t>и</w:t>
      </w:r>
      <w:r w:rsidRPr="003E58CC">
        <w:rPr>
          <w:spacing w:val="-4"/>
        </w:rPr>
        <w:t>мые предпосылки для самостоятельной деятельности школьников. Использование таблиц и схем в образовательном процессе позволяет выявить самые существенные признаки изучаемого объекта и сознательно отвлечься от второстепенных характер</w:t>
      </w:r>
      <w:r w:rsidRPr="003E58CC">
        <w:rPr>
          <w:spacing w:val="-4"/>
        </w:rPr>
        <w:t>и</w:t>
      </w:r>
      <w:r w:rsidRPr="003E58CC">
        <w:rPr>
          <w:spacing w:val="-4"/>
        </w:rPr>
        <w:t>стик, чтобы его главные черты могли быть изображены визуально и раскрывали, х</w:t>
      </w:r>
      <w:r w:rsidRPr="003E58CC">
        <w:rPr>
          <w:spacing w:val="-4"/>
        </w:rPr>
        <w:t>о</w:t>
      </w:r>
      <w:r w:rsidRPr="003E58CC">
        <w:rPr>
          <w:spacing w:val="-4"/>
        </w:rPr>
        <w:t>тя и схематично, самую суть рассматриваемого объекта.</w:t>
      </w:r>
    </w:p>
    <w:p w:rsidR="00BB2F94" w:rsidRPr="003E58CC" w:rsidRDefault="00BB2F94">
      <w:pPr>
        <w:spacing w:line="456" w:lineRule="exact"/>
        <w:ind w:firstLine="454"/>
        <w:jc w:val="both"/>
      </w:pPr>
      <w:r w:rsidRPr="003E58CC">
        <w:t>К тому же у учащихся юношеского возраста уже отчетливо проявляется сп</w:t>
      </w:r>
      <w:r w:rsidRPr="003E58CC">
        <w:t>о</w:t>
      </w:r>
      <w:r w:rsidRPr="003E58CC">
        <w:t>собность к абстрактному, понятийному мышлению, что повышает востребова</w:t>
      </w:r>
      <w:r w:rsidRPr="003E58CC">
        <w:t>н</w:t>
      </w:r>
      <w:r w:rsidRPr="003E58CC">
        <w:t>ность таблиц и схем, связанных с раскрытием и углублением обществоведческих понятий разной степени сложности и обобщенности.</w:t>
      </w:r>
    </w:p>
    <w:p w:rsidR="00BB2F94" w:rsidRPr="003E58CC" w:rsidRDefault="00BB2F94">
      <w:pPr>
        <w:spacing w:line="456" w:lineRule="exact"/>
        <w:ind w:firstLine="454"/>
        <w:jc w:val="both"/>
        <w:rPr>
          <w:spacing w:val="-4"/>
        </w:rPr>
      </w:pPr>
      <w:r w:rsidRPr="003E58CC">
        <w:rPr>
          <w:spacing w:val="-4"/>
        </w:rPr>
        <w:t>В настоящей работе представлены варианты таблиц и схем, адекватные обяз</w:t>
      </w:r>
      <w:r w:rsidRPr="003E58CC">
        <w:rPr>
          <w:spacing w:val="-4"/>
        </w:rPr>
        <w:t>а</w:t>
      </w:r>
      <w:r w:rsidRPr="003E58CC">
        <w:rPr>
          <w:spacing w:val="-4"/>
        </w:rPr>
        <w:t>тельному минимуму содержания обществоведческого образования средней школы. Материал пособия изложен в соответствии со структурой его основных компоне</w:t>
      </w:r>
      <w:r w:rsidRPr="003E58CC">
        <w:rPr>
          <w:spacing w:val="-4"/>
        </w:rPr>
        <w:t>н</w:t>
      </w:r>
      <w:r w:rsidRPr="003E58CC">
        <w:rPr>
          <w:spacing w:val="-4"/>
        </w:rPr>
        <w:t>тов. Таблицы и схемы раскрывают самые значимые вопросы курса обществознания, которые, с одной стороны, представляют сложность в освоении учащимися, а с др</w:t>
      </w:r>
      <w:r w:rsidRPr="003E58CC">
        <w:rPr>
          <w:spacing w:val="-4"/>
        </w:rPr>
        <w:t>у</w:t>
      </w:r>
      <w:r w:rsidRPr="003E58CC">
        <w:rPr>
          <w:spacing w:val="-4"/>
        </w:rPr>
        <w:t>гой, – включаются в экзаменационные материалы вступительных испытаний в вузы.</w:t>
      </w:r>
    </w:p>
    <w:p w:rsidR="00BB2F94" w:rsidRPr="003E58CC" w:rsidRDefault="00BB2F94">
      <w:pPr>
        <w:spacing w:line="456" w:lineRule="exact"/>
        <w:ind w:firstLine="454"/>
        <w:jc w:val="both"/>
      </w:pPr>
      <w:r w:rsidRPr="003E58CC">
        <w:t>Пособие позволит учителю отобрать на урок те виды условной наглядности, которые по его усмотрению сделают учебный процесс более результативными, а выпускникам – более эффективно подготовиться к текущей, промежуточной и итоговой аттестации и вступительным испытаниям в вузы по курсу обществозн</w:t>
      </w:r>
      <w:r w:rsidRPr="003E58CC">
        <w:t>а</w:t>
      </w:r>
      <w:r w:rsidRPr="003E58CC">
        <w:t>ния.</w:t>
      </w:r>
    </w:p>
    <w:p w:rsidR="00BB2F94" w:rsidRPr="003E58CC" w:rsidRDefault="00BB2F94">
      <w:pPr>
        <w:spacing w:line="456" w:lineRule="exact"/>
        <w:jc w:val="center"/>
      </w:pPr>
      <w:r w:rsidRPr="003E58CC">
        <w:br w:type="page"/>
      </w:r>
      <w:r w:rsidRPr="003E58CC">
        <w:lastRenderedPageBreak/>
        <w:t>ДЕЯТЕЛЬНОСТЬ КАК СПОСОБ ЧЕЛОВЕЧЕСКОГО БЫТИЯ</w:t>
      </w:r>
    </w:p>
    <w:p w:rsidR="00BB2F94" w:rsidRPr="003E58CC" w:rsidRDefault="00BB2F94">
      <w:pPr>
        <w:spacing w:line="456" w:lineRule="exact"/>
        <w:ind w:firstLine="454"/>
        <w:jc w:val="both"/>
      </w:pPr>
    </w:p>
    <w:p w:rsidR="00BB2F94" w:rsidRPr="003E58CC" w:rsidRDefault="00BB2F94">
      <w:pPr>
        <w:spacing w:line="456" w:lineRule="exact"/>
        <w:jc w:val="center"/>
        <w:rPr>
          <w:smallCaps/>
          <w:u w:val="single"/>
        </w:rPr>
      </w:pPr>
      <w:r w:rsidRPr="003E58CC">
        <w:rPr>
          <w:smallCaps/>
          <w:u w:val="single"/>
        </w:rPr>
        <w:t>Взгляды на происхождение человека</w:t>
      </w:r>
    </w:p>
    <w:p w:rsidR="00BB2F94" w:rsidRPr="003E58CC" w:rsidRDefault="00BB2F94">
      <w:pPr>
        <w:spacing w:line="456" w:lineRule="exac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9"/>
        <w:gridCol w:w="2180"/>
        <w:gridCol w:w="2180"/>
        <w:gridCol w:w="2180"/>
      </w:tblGrid>
      <w:tr w:rsidR="003E58CC" w:rsidRPr="003E58CC">
        <w:trPr>
          <w:cantSplit/>
        </w:trPr>
        <w:tc>
          <w:tcPr>
            <w:tcW w:w="2179" w:type="dxa"/>
            <w:vMerge w:val="restart"/>
            <w:vAlign w:val="center"/>
          </w:tcPr>
          <w:p w:rsidR="00BB2F94" w:rsidRPr="003E58CC" w:rsidRDefault="00BB2F94">
            <w:pPr>
              <w:spacing w:before="120" w:after="12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Религиозная</w:t>
            </w:r>
            <w:r w:rsidRPr="003E58CC">
              <w:rPr>
                <w:sz w:val="22"/>
                <w:szCs w:val="22"/>
              </w:rPr>
              <w:br/>
              <w:t>теория</w:t>
            </w:r>
          </w:p>
        </w:tc>
        <w:tc>
          <w:tcPr>
            <w:tcW w:w="2180" w:type="dxa"/>
            <w:vMerge w:val="restart"/>
            <w:vAlign w:val="center"/>
          </w:tcPr>
          <w:p w:rsidR="00BB2F94" w:rsidRPr="003E58CC" w:rsidRDefault="00BB2F94">
            <w:pPr>
              <w:spacing w:before="120" w:after="12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Теория</w:t>
            </w:r>
            <w:r w:rsidRPr="003E58CC">
              <w:rPr>
                <w:sz w:val="22"/>
                <w:szCs w:val="22"/>
              </w:rPr>
              <w:br/>
            </w:r>
            <w:proofErr w:type="spellStart"/>
            <w:r w:rsidRPr="003E58CC">
              <w:rPr>
                <w:sz w:val="22"/>
                <w:szCs w:val="22"/>
              </w:rPr>
              <w:t>палеовизита</w:t>
            </w:r>
            <w:proofErr w:type="spellEnd"/>
          </w:p>
        </w:tc>
        <w:tc>
          <w:tcPr>
            <w:tcW w:w="4360" w:type="dxa"/>
            <w:gridSpan w:val="2"/>
            <w:vAlign w:val="center"/>
          </w:tcPr>
          <w:p w:rsidR="00BB2F94" w:rsidRPr="003E58CC" w:rsidRDefault="00BB2F94">
            <w:pPr>
              <w:spacing w:before="120" w:after="12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Естественнонаучные</w:t>
            </w:r>
            <w:r w:rsidRPr="003E58CC">
              <w:rPr>
                <w:sz w:val="22"/>
                <w:szCs w:val="22"/>
              </w:rPr>
              <w:br/>
              <w:t>(материалистические) теории</w:t>
            </w:r>
          </w:p>
        </w:tc>
      </w:tr>
      <w:tr w:rsidR="003E58CC" w:rsidRPr="003E58CC">
        <w:trPr>
          <w:cantSplit/>
        </w:trPr>
        <w:tc>
          <w:tcPr>
            <w:tcW w:w="2179" w:type="dxa"/>
            <w:vMerge/>
            <w:vAlign w:val="center"/>
          </w:tcPr>
          <w:p w:rsidR="00BB2F94" w:rsidRPr="003E58CC" w:rsidRDefault="00BB2F94">
            <w:pPr>
              <w:spacing w:before="120" w:after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vMerge/>
            <w:vAlign w:val="center"/>
          </w:tcPr>
          <w:p w:rsidR="00BB2F94" w:rsidRPr="003E58CC" w:rsidRDefault="00BB2F94">
            <w:pPr>
              <w:spacing w:before="120" w:after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vAlign w:val="center"/>
          </w:tcPr>
          <w:p w:rsidR="00BB2F94" w:rsidRPr="003E58CC" w:rsidRDefault="00BB2F94">
            <w:pPr>
              <w:spacing w:before="120" w:after="12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Ч. Дарвин</w:t>
            </w:r>
            <w:r w:rsidRPr="003E58CC">
              <w:rPr>
                <w:sz w:val="22"/>
                <w:szCs w:val="22"/>
              </w:rPr>
              <w:br/>
              <w:t>(1809-1882) – а</w:t>
            </w:r>
            <w:r w:rsidRPr="003E58CC">
              <w:rPr>
                <w:sz w:val="22"/>
                <w:szCs w:val="22"/>
              </w:rPr>
              <w:t>н</w:t>
            </w:r>
            <w:r w:rsidRPr="003E58CC">
              <w:rPr>
                <w:sz w:val="22"/>
                <w:szCs w:val="22"/>
              </w:rPr>
              <w:t>глийский естеств</w:t>
            </w:r>
            <w:r w:rsidRPr="003E58CC">
              <w:rPr>
                <w:sz w:val="22"/>
                <w:szCs w:val="22"/>
              </w:rPr>
              <w:t>о</w:t>
            </w:r>
            <w:r w:rsidRPr="003E58CC">
              <w:rPr>
                <w:sz w:val="22"/>
                <w:szCs w:val="22"/>
              </w:rPr>
              <w:t>испытатель, созд</w:t>
            </w:r>
            <w:r w:rsidRPr="003E58CC">
              <w:rPr>
                <w:sz w:val="22"/>
                <w:szCs w:val="22"/>
              </w:rPr>
              <w:t>а</w:t>
            </w:r>
            <w:r w:rsidRPr="003E58CC">
              <w:rPr>
                <w:sz w:val="22"/>
                <w:szCs w:val="22"/>
              </w:rPr>
              <w:t>тель эволюционной теории</w:t>
            </w:r>
          </w:p>
        </w:tc>
        <w:tc>
          <w:tcPr>
            <w:tcW w:w="2180" w:type="dxa"/>
            <w:vAlign w:val="center"/>
          </w:tcPr>
          <w:p w:rsidR="00BB2F94" w:rsidRPr="003E58CC" w:rsidRDefault="00BB2F94">
            <w:pPr>
              <w:spacing w:before="120" w:after="12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Ф. Энгельс</w:t>
            </w:r>
            <w:r w:rsidRPr="003E58CC">
              <w:rPr>
                <w:sz w:val="22"/>
                <w:szCs w:val="22"/>
              </w:rPr>
              <w:br/>
              <w:t>(1820-1895</w:t>
            </w:r>
            <w:r w:rsidRPr="003E58CC">
              <w:rPr>
                <w:sz w:val="20"/>
                <w:szCs w:val="20"/>
              </w:rPr>
              <w:t>) – соц</w:t>
            </w:r>
            <w:r w:rsidRPr="003E58CC">
              <w:rPr>
                <w:sz w:val="20"/>
                <w:szCs w:val="20"/>
              </w:rPr>
              <w:t>и</w:t>
            </w:r>
            <w:r w:rsidRPr="003E58CC">
              <w:rPr>
                <w:sz w:val="20"/>
                <w:szCs w:val="20"/>
              </w:rPr>
              <w:t>альный мыслитель, политический деятель, один из основополо</w:t>
            </w:r>
            <w:r w:rsidRPr="003E58CC">
              <w:rPr>
                <w:sz w:val="20"/>
                <w:szCs w:val="20"/>
              </w:rPr>
              <w:t>ж</w:t>
            </w:r>
            <w:r w:rsidRPr="003E58CC">
              <w:rPr>
                <w:sz w:val="20"/>
                <w:szCs w:val="20"/>
              </w:rPr>
              <w:t>ников марксизма</w:t>
            </w:r>
          </w:p>
        </w:tc>
      </w:tr>
      <w:tr w:rsidR="00BB2F94" w:rsidRPr="003E58CC">
        <w:tc>
          <w:tcPr>
            <w:tcW w:w="2179" w:type="dxa"/>
            <w:vAlign w:val="center"/>
          </w:tcPr>
          <w:p w:rsidR="00BB2F94" w:rsidRPr="003E58CC" w:rsidRDefault="00BB2F94">
            <w:pPr>
              <w:spacing w:before="120" w:after="120" w:line="220" w:lineRule="exact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Божественное пр</w:t>
            </w:r>
            <w:r w:rsidRPr="003E58CC">
              <w:rPr>
                <w:sz w:val="22"/>
                <w:szCs w:val="22"/>
              </w:rPr>
              <w:t>о</w:t>
            </w:r>
            <w:r w:rsidRPr="003E58CC">
              <w:rPr>
                <w:sz w:val="22"/>
                <w:szCs w:val="22"/>
              </w:rPr>
              <w:t>исхождение челов</w:t>
            </w:r>
            <w:r w:rsidRPr="003E58CC">
              <w:rPr>
                <w:sz w:val="22"/>
                <w:szCs w:val="22"/>
              </w:rPr>
              <w:t>е</w:t>
            </w:r>
            <w:r w:rsidRPr="003E58CC">
              <w:rPr>
                <w:sz w:val="22"/>
                <w:szCs w:val="22"/>
              </w:rPr>
              <w:t>ка. Душа – источник человеческого в ч</w:t>
            </w:r>
            <w:r w:rsidRPr="003E58CC">
              <w:rPr>
                <w:sz w:val="22"/>
                <w:szCs w:val="22"/>
              </w:rPr>
              <w:t>е</w:t>
            </w:r>
            <w:r w:rsidRPr="003E58CC">
              <w:rPr>
                <w:sz w:val="22"/>
                <w:szCs w:val="22"/>
              </w:rPr>
              <w:t>ловеке</w:t>
            </w:r>
          </w:p>
        </w:tc>
        <w:tc>
          <w:tcPr>
            <w:tcW w:w="2180" w:type="dxa"/>
            <w:vAlign w:val="center"/>
          </w:tcPr>
          <w:p w:rsidR="00BB2F94" w:rsidRPr="003E58CC" w:rsidRDefault="00BB2F94">
            <w:pPr>
              <w:spacing w:before="120" w:after="120" w:line="220" w:lineRule="exact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Человек – создание пришельцев из ко</w:t>
            </w:r>
            <w:r w:rsidRPr="003E58CC">
              <w:rPr>
                <w:sz w:val="22"/>
                <w:szCs w:val="22"/>
              </w:rPr>
              <w:t>с</w:t>
            </w:r>
            <w:r w:rsidRPr="003E58CC">
              <w:rPr>
                <w:sz w:val="22"/>
                <w:szCs w:val="22"/>
              </w:rPr>
              <w:t>моса, которые, пос</w:t>
            </w:r>
            <w:r w:rsidRPr="003E58CC">
              <w:rPr>
                <w:sz w:val="22"/>
                <w:szCs w:val="22"/>
              </w:rPr>
              <w:t>е</w:t>
            </w:r>
            <w:r w:rsidRPr="003E58CC">
              <w:rPr>
                <w:sz w:val="22"/>
                <w:szCs w:val="22"/>
              </w:rPr>
              <w:t>тив Землю, оставили на ней человеческие существа</w:t>
            </w:r>
          </w:p>
        </w:tc>
        <w:tc>
          <w:tcPr>
            <w:tcW w:w="2180" w:type="dxa"/>
            <w:vAlign w:val="center"/>
          </w:tcPr>
          <w:p w:rsidR="00BB2F94" w:rsidRPr="003E58CC" w:rsidRDefault="00BB2F94">
            <w:pPr>
              <w:spacing w:before="120" w:after="120" w:line="220" w:lineRule="exact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Человек как биол</w:t>
            </w:r>
            <w:r w:rsidRPr="003E58CC">
              <w:rPr>
                <w:sz w:val="22"/>
                <w:szCs w:val="22"/>
              </w:rPr>
              <w:t>о</w:t>
            </w:r>
            <w:r w:rsidRPr="003E58CC">
              <w:rPr>
                <w:sz w:val="22"/>
                <w:szCs w:val="22"/>
              </w:rPr>
              <w:t>гический вид имеет естественное, пр</w:t>
            </w:r>
            <w:r w:rsidRPr="003E58CC">
              <w:rPr>
                <w:sz w:val="22"/>
                <w:szCs w:val="22"/>
              </w:rPr>
              <w:t>и</w:t>
            </w:r>
            <w:r w:rsidRPr="003E58CC">
              <w:rPr>
                <w:sz w:val="22"/>
                <w:szCs w:val="22"/>
              </w:rPr>
              <w:t>родное происхо</w:t>
            </w:r>
            <w:r w:rsidRPr="003E58CC">
              <w:rPr>
                <w:sz w:val="22"/>
                <w:szCs w:val="22"/>
              </w:rPr>
              <w:t>ж</w:t>
            </w:r>
            <w:r w:rsidRPr="003E58CC">
              <w:rPr>
                <w:sz w:val="22"/>
                <w:szCs w:val="22"/>
              </w:rPr>
              <w:t>дение и генетически связан с высшими млекопитающими</w:t>
            </w:r>
          </w:p>
        </w:tc>
        <w:tc>
          <w:tcPr>
            <w:tcW w:w="2180" w:type="dxa"/>
            <w:vAlign w:val="center"/>
          </w:tcPr>
          <w:p w:rsidR="00BB2F94" w:rsidRPr="003E58CC" w:rsidRDefault="00BB2F94">
            <w:pPr>
              <w:spacing w:before="120" w:after="120" w:line="220" w:lineRule="exact"/>
              <w:rPr>
                <w:spacing w:val="-6"/>
                <w:sz w:val="20"/>
                <w:szCs w:val="20"/>
              </w:rPr>
            </w:pPr>
            <w:r w:rsidRPr="003E58CC">
              <w:rPr>
                <w:spacing w:val="-6"/>
                <w:sz w:val="20"/>
                <w:szCs w:val="20"/>
              </w:rPr>
              <w:t>Главная причина поя</w:t>
            </w:r>
            <w:r w:rsidRPr="003E58CC">
              <w:rPr>
                <w:spacing w:val="-6"/>
                <w:sz w:val="20"/>
                <w:szCs w:val="20"/>
              </w:rPr>
              <w:t>в</w:t>
            </w:r>
            <w:r w:rsidRPr="003E58CC">
              <w:rPr>
                <w:spacing w:val="-6"/>
                <w:sz w:val="20"/>
                <w:szCs w:val="20"/>
              </w:rPr>
              <w:t>ления человека – труд. Под влиянием труда сформировались сп</w:t>
            </w:r>
            <w:r w:rsidRPr="003E58CC">
              <w:rPr>
                <w:spacing w:val="-6"/>
                <w:sz w:val="20"/>
                <w:szCs w:val="20"/>
              </w:rPr>
              <w:t>е</w:t>
            </w:r>
            <w:r w:rsidRPr="003E58CC">
              <w:rPr>
                <w:spacing w:val="-6"/>
                <w:sz w:val="20"/>
                <w:szCs w:val="20"/>
              </w:rPr>
              <w:t>цифические качества человека: сознание, язык, творческие сп</w:t>
            </w:r>
            <w:r w:rsidRPr="003E58CC">
              <w:rPr>
                <w:spacing w:val="-6"/>
                <w:sz w:val="20"/>
                <w:szCs w:val="20"/>
              </w:rPr>
              <w:t>о</w:t>
            </w:r>
            <w:r w:rsidRPr="003E58CC">
              <w:rPr>
                <w:spacing w:val="-6"/>
                <w:sz w:val="20"/>
                <w:szCs w:val="20"/>
              </w:rPr>
              <w:t>собности</w:t>
            </w:r>
          </w:p>
        </w:tc>
      </w:tr>
    </w:tbl>
    <w:p w:rsidR="00BB2F94" w:rsidRPr="003E58CC" w:rsidRDefault="00BB2F94">
      <w:pPr>
        <w:spacing w:line="456" w:lineRule="exact"/>
        <w:ind w:firstLine="454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06"/>
        <w:gridCol w:w="2906"/>
        <w:gridCol w:w="2907"/>
      </w:tblGrid>
      <w:tr w:rsidR="003E58CC" w:rsidRPr="003E58CC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Антропогенез</w:t>
            </w:r>
          </w:p>
        </w:tc>
        <w:tc>
          <w:tcPr>
            <w:tcW w:w="2906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proofErr w:type="spellStart"/>
            <w:r w:rsidRPr="003E58CC">
              <w:rPr>
                <w:sz w:val="22"/>
                <w:szCs w:val="22"/>
              </w:rPr>
              <w:t>Социогенез</w:t>
            </w:r>
            <w:proofErr w:type="spellEnd"/>
          </w:p>
        </w:tc>
      </w:tr>
      <w:tr w:rsidR="003E58CC" w:rsidRPr="003E58CC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процесс становления</w:t>
            </w:r>
            <w:r w:rsidRPr="003E58CC">
              <w:rPr>
                <w:sz w:val="22"/>
                <w:szCs w:val="22"/>
              </w:rPr>
              <w:br/>
              <w:t>и развития человека</w:t>
            </w:r>
          </w:p>
        </w:tc>
        <w:tc>
          <w:tcPr>
            <w:tcW w:w="2906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процесс становления</w:t>
            </w:r>
            <w:r w:rsidRPr="003E58CC">
              <w:rPr>
                <w:sz w:val="22"/>
                <w:szCs w:val="22"/>
              </w:rPr>
              <w:br/>
              <w:t>и развития общества</w:t>
            </w:r>
          </w:p>
        </w:tc>
      </w:tr>
      <w:tr w:rsidR="003E58CC" w:rsidRPr="003E58CC">
        <w:tc>
          <w:tcPr>
            <w:tcW w:w="2906" w:type="dxa"/>
            <w:tcBorders>
              <w:top w:val="single" w:sz="4" w:space="0" w:color="auto"/>
            </w:tcBorders>
          </w:tcPr>
          <w:p w:rsidR="00BB2F94" w:rsidRPr="003E58CC" w:rsidRDefault="003E58CC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noProof/>
                <w:sz w:val="22"/>
                <w:szCs w:val="22"/>
              </w:rPr>
              <w:pict>
                <v:group id="_x0000_s1037" style="position:absolute;left:0;text-align:left;margin-left:71.4pt;margin-top:-.75pt;width:291.55pt;height:130.9pt;z-index:251565056;mso-position-horizontal-relative:text;mso-position-vertical-relative:text" coordorigin="3413,9036" coordsize="5831,2618">
                  <v:oval id="_x0000_s1026" style="position:absolute;left:5306;top:10465;width:2142;height:714">
                    <v:textbox>
                      <w:txbxContent>
                        <w:p w:rsidR="00827654" w:rsidRDefault="00827654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Человек</w:t>
                          </w:r>
                        </w:p>
                      </w:txbxContent>
                    </v:textbox>
                  </v:oval>
                  <v:line id="_x0000_s1027" style="position:absolute" from="4722,9036" to="4928,9393"/>
                  <v:line id="_x0000_s1028" style="position:absolute;flip:x" from="7610,9036" to="7816,9393"/>
                  <v:line id="_x0000_s1029" style="position:absolute" from="3413,11416" to="9244,11416"/>
                  <v:line id="_x0000_s1030" style="position:absolute" from="3413,11416" to="3413,11654"/>
                  <v:line id="_x0000_s1033" style="position:absolute;flip:x" from="9244,11416" to="9244,11654"/>
                  <v:line id="_x0000_s1035" style="position:absolute" from="6388,11178" to="6388,11416"/>
                  <v:line id="_x0000_s1036" style="position:absolute" from="6388,10107" to="6388,10464">
                    <v:stroke endarrow="block"/>
                  </v:line>
                </v:group>
              </w:pict>
            </w:r>
          </w:p>
        </w:tc>
        <w:tc>
          <w:tcPr>
            <w:tcW w:w="2906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3E58CC" w:rsidRPr="003E58CC">
        <w:tc>
          <w:tcPr>
            <w:tcW w:w="2906" w:type="dxa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b/>
                <w:sz w:val="22"/>
                <w:szCs w:val="22"/>
              </w:rPr>
            </w:pPr>
            <w:proofErr w:type="spellStart"/>
            <w:r w:rsidRPr="003E58CC">
              <w:rPr>
                <w:b/>
                <w:sz w:val="22"/>
                <w:szCs w:val="22"/>
              </w:rPr>
              <w:t>Антропосоциогенез</w:t>
            </w:r>
            <w:proofErr w:type="spellEnd"/>
          </w:p>
        </w:tc>
        <w:tc>
          <w:tcPr>
            <w:tcW w:w="2907" w:type="dxa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3E58CC" w:rsidRPr="003E58CC">
        <w:tc>
          <w:tcPr>
            <w:tcW w:w="2906" w:type="dxa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длился более 3-х млн. лет</w:t>
            </w:r>
          </w:p>
        </w:tc>
        <w:tc>
          <w:tcPr>
            <w:tcW w:w="2907" w:type="dxa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3E58CC" w:rsidRPr="003E58CC">
        <w:tc>
          <w:tcPr>
            <w:tcW w:w="2906" w:type="dxa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3E58CC" w:rsidRPr="003E58CC">
        <w:tc>
          <w:tcPr>
            <w:tcW w:w="2906" w:type="dxa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6" w:type="dxa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3E58CC" w:rsidRPr="003E58CC">
        <w:tc>
          <w:tcPr>
            <w:tcW w:w="2906" w:type="dxa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6" w:type="dxa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3E58CC" w:rsidRPr="003E58CC">
        <w:tc>
          <w:tcPr>
            <w:tcW w:w="2906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6" w:type="dxa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3E58CC" w:rsidRPr="003E58CC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b/>
                <w:sz w:val="22"/>
                <w:szCs w:val="22"/>
              </w:rPr>
            </w:pPr>
            <w:r w:rsidRPr="003E58CC">
              <w:rPr>
                <w:b/>
                <w:sz w:val="22"/>
                <w:szCs w:val="22"/>
              </w:rPr>
              <w:t>биологическое существо</w:t>
            </w:r>
          </w:p>
        </w:tc>
        <w:tc>
          <w:tcPr>
            <w:tcW w:w="2906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b/>
                <w:sz w:val="22"/>
                <w:szCs w:val="22"/>
              </w:rPr>
            </w:pPr>
            <w:r w:rsidRPr="003E58CC">
              <w:rPr>
                <w:b/>
                <w:sz w:val="22"/>
                <w:szCs w:val="22"/>
              </w:rPr>
              <w:t>социальное существо</w:t>
            </w:r>
          </w:p>
        </w:tc>
      </w:tr>
      <w:tr w:rsidR="003E58CC" w:rsidRPr="003E58CC">
        <w:tc>
          <w:tcPr>
            <w:tcW w:w="2906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20" w:lineRule="exact"/>
              <w:rPr>
                <w:spacing w:val="-6"/>
                <w:sz w:val="20"/>
                <w:szCs w:val="20"/>
              </w:rPr>
            </w:pPr>
            <w:r w:rsidRPr="003E58CC">
              <w:rPr>
                <w:spacing w:val="-6"/>
                <w:sz w:val="20"/>
                <w:szCs w:val="20"/>
              </w:rPr>
              <w:t>Человек принадлежит к высшим млекопитающим, образуя ос</w:t>
            </w:r>
            <w:r w:rsidRPr="003E58CC">
              <w:rPr>
                <w:spacing w:val="-6"/>
                <w:sz w:val="20"/>
                <w:szCs w:val="20"/>
              </w:rPr>
              <w:t>о</w:t>
            </w:r>
            <w:r w:rsidRPr="003E58CC">
              <w:rPr>
                <w:spacing w:val="-6"/>
                <w:sz w:val="20"/>
                <w:szCs w:val="20"/>
              </w:rPr>
              <w:t xml:space="preserve">бый вид </w:t>
            </w:r>
            <w:r w:rsidRPr="003E58CC">
              <w:rPr>
                <w:spacing w:val="-6"/>
                <w:sz w:val="20"/>
                <w:szCs w:val="20"/>
                <w:lang w:val="en-US"/>
              </w:rPr>
              <w:t>Homo</w:t>
            </w:r>
            <w:r w:rsidRPr="003E58CC">
              <w:rPr>
                <w:spacing w:val="-6"/>
                <w:sz w:val="20"/>
                <w:szCs w:val="20"/>
              </w:rPr>
              <w:t xml:space="preserve"> </w:t>
            </w:r>
            <w:r w:rsidRPr="003E58CC">
              <w:rPr>
                <w:spacing w:val="-6"/>
                <w:sz w:val="20"/>
                <w:szCs w:val="20"/>
                <w:lang w:val="en-US"/>
              </w:rPr>
              <w:t>sapiens</w:t>
            </w:r>
            <w:r w:rsidRPr="003E58CC">
              <w:rPr>
                <w:spacing w:val="-6"/>
                <w:sz w:val="20"/>
                <w:szCs w:val="20"/>
              </w:rPr>
              <w:t>. Биолог</w:t>
            </w:r>
            <w:r w:rsidRPr="003E58CC">
              <w:rPr>
                <w:spacing w:val="-6"/>
                <w:sz w:val="20"/>
                <w:szCs w:val="20"/>
              </w:rPr>
              <w:t>и</w:t>
            </w:r>
            <w:r w:rsidRPr="003E58CC">
              <w:rPr>
                <w:spacing w:val="-6"/>
                <w:sz w:val="20"/>
                <w:szCs w:val="20"/>
              </w:rPr>
              <w:t>ческая природа человека проя</w:t>
            </w:r>
            <w:r w:rsidRPr="003E58CC">
              <w:rPr>
                <w:spacing w:val="-6"/>
                <w:sz w:val="20"/>
                <w:szCs w:val="20"/>
              </w:rPr>
              <w:t>в</w:t>
            </w:r>
            <w:r w:rsidRPr="003E58CC">
              <w:rPr>
                <w:spacing w:val="-6"/>
                <w:sz w:val="20"/>
                <w:szCs w:val="20"/>
              </w:rPr>
              <w:t>ляется в его анатомии, физиол</w:t>
            </w:r>
            <w:r w:rsidRPr="003E58CC">
              <w:rPr>
                <w:spacing w:val="-6"/>
                <w:sz w:val="20"/>
                <w:szCs w:val="20"/>
              </w:rPr>
              <w:t>о</w:t>
            </w:r>
            <w:r w:rsidRPr="003E58CC">
              <w:rPr>
                <w:spacing w:val="-6"/>
                <w:sz w:val="20"/>
                <w:szCs w:val="20"/>
              </w:rPr>
              <w:t>гии: он обладает кровеносной, мышечной, нервной и другими системами. Его биологические свойства жестко не запрогра</w:t>
            </w:r>
            <w:r w:rsidRPr="003E58CC">
              <w:rPr>
                <w:spacing w:val="-6"/>
                <w:sz w:val="20"/>
                <w:szCs w:val="20"/>
              </w:rPr>
              <w:t>м</w:t>
            </w:r>
            <w:r w:rsidRPr="003E58CC">
              <w:rPr>
                <w:spacing w:val="-6"/>
                <w:sz w:val="20"/>
                <w:szCs w:val="20"/>
              </w:rPr>
              <w:t>мированы, что дает возможность приспосабливаться к различным условиям существования</w:t>
            </w:r>
          </w:p>
        </w:tc>
        <w:tc>
          <w:tcPr>
            <w:tcW w:w="2906" w:type="dxa"/>
          </w:tcPr>
          <w:p w:rsidR="00BB2F94" w:rsidRPr="003E58CC" w:rsidRDefault="00BB2F94">
            <w:pPr>
              <w:spacing w:before="60" w:after="60" w:line="220" w:lineRule="exact"/>
              <w:rPr>
                <w:sz w:val="20"/>
                <w:szCs w:val="20"/>
              </w:rPr>
            </w:pPr>
          </w:p>
        </w:tc>
        <w:tc>
          <w:tcPr>
            <w:tcW w:w="2907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2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 xml:space="preserve">Неразрывно </w:t>
            </w:r>
            <w:proofErr w:type="gramStart"/>
            <w:r w:rsidRPr="003E58CC">
              <w:rPr>
                <w:sz w:val="20"/>
                <w:szCs w:val="20"/>
              </w:rPr>
              <w:t>связан</w:t>
            </w:r>
            <w:proofErr w:type="gramEnd"/>
            <w:r w:rsidRPr="003E58CC">
              <w:rPr>
                <w:sz w:val="20"/>
                <w:szCs w:val="20"/>
              </w:rPr>
              <w:t xml:space="preserve"> с общ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>ством. Человек становится человеком, лишь вступив в общественные отношения, в общение с другими. Социал</w:t>
            </w:r>
            <w:r w:rsidRPr="003E58CC">
              <w:rPr>
                <w:sz w:val="20"/>
                <w:szCs w:val="20"/>
              </w:rPr>
              <w:t>ь</w:t>
            </w:r>
            <w:r w:rsidRPr="003E58CC">
              <w:rPr>
                <w:sz w:val="20"/>
                <w:szCs w:val="20"/>
              </w:rPr>
              <w:t>ная сущность человека проя</w:t>
            </w:r>
            <w:r w:rsidRPr="003E58CC">
              <w:rPr>
                <w:sz w:val="20"/>
                <w:szCs w:val="20"/>
              </w:rPr>
              <w:t>в</w:t>
            </w:r>
            <w:r w:rsidRPr="003E58CC">
              <w:rPr>
                <w:sz w:val="20"/>
                <w:szCs w:val="20"/>
              </w:rPr>
              <w:t>ляется через такие свойства, как способность и готовность к общественно полезному труду, сознание и разум, свобода и ответственность и др.</w:t>
            </w:r>
          </w:p>
        </w:tc>
      </w:tr>
    </w:tbl>
    <w:p w:rsidR="00BB2F94" w:rsidRPr="003E58CC" w:rsidRDefault="00BB2F94">
      <w:r w:rsidRPr="003E58CC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1179"/>
        <w:gridCol w:w="1217"/>
        <w:gridCol w:w="1461"/>
        <w:gridCol w:w="1224"/>
        <w:gridCol w:w="1100"/>
        <w:gridCol w:w="1293"/>
      </w:tblGrid>
      <w:tr w:rsidR="003E58CC" w:rsidRPr="003E58CC">
        <w:tc>
          <w:tcPr>
            <w:tcW w:w="87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pacing w:val="-6"/>
              </w:rPr>
            </w:pPr>
            <w:r w:rsidRPr="003E58CC">
              <w:rPr>
                <w:spacing w:val="-6"/>
              </w:rPr>
              <w:lastRenderedPageBreak/>
              <w:t>Категория "</w:t>
            </w:r>
            <w:r w:rsidRPr="003E58CC">
              <w:rPr>
                <w:spacing w:val="-6"/>
                <w:u w:val="single"/>
              </w:rPr>
              <w:t>бытие</w:t>
            </w:r>
            <w:r w:rsidRPr="003E58CC">
              <w:rPr>
                <w:spacing w:val="-6"/>
              </w:rPr>
              <w:t>" применяется для отражения факта существования всего сущего</w:t>
            </w:r>
          </w:p>
        </w:tc>
      </w:tr>
      <w:tr w:rsidR="003E58CC" w:rsidRPr="003E58CC">
        <w:tc>
          <w:tcPr>
            <w:tcW w:w="12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B2F94" w:rsidRPr="003E58CC" w:rsidRDefault="003E58CC">
            <w:pPr>
              <w:spacing w:before="60" w:after="60" w:line="220" w:lineRule="exact"/>
              <w:jc w:val="both"/>
              <w:rPr>
                <w:sz w:val="22"/>
                <w:szCs w:val="22"/>
              </w:rPr>
            </w:pPr>
            <w:r w:rsidRPr="003E58CC">
              <w:rPr>
                <w:noProof/>
                <w:spacing w:val="-6"/>
              </w:rPr>
              <w:pict>
                <v:group id="_x0000_s1054" style="position:absolute;left:0;text-align:left;margin-left:29.2pt;margin-top:-.8pt;width:374.85pt;height:309.4pt;z-index:251566080;mso-position-horizontal-relative:text;mso-position-vertical-relative:text" coordorigin="2461,2534" coordsize="7497,6188">
                  <v:line id="_x0000_s1038" style="position:absolute" from="6269,2534" to="6269,2891"/>
                  <v:line id="_x0000_s1039" style="position:absolute" from="6269,3248" to="6269,4081"/>
                  <v:line id="_x0000_s1040" style="position:absolute" from="2461,4081" to="9958,4081"/>
                  <v:line id="_x0000_s1041" style="position:absolute" from="9958,4081" to="9958,4319"/>
                  <v:line id="_x0000_s1042" style="position:absolute" from="7578,4081" to="7578,4319"/>
                  <v:line id="_x0000_s1043" style="position:absolute" from="4841,4081" to="4841,4319"/>
                  <v:line id="_x0000_s1044" style="position:absolute" from="2461,4081" to="2461,4319"/>
                  <v:line id="_x0000_s1045" style="position:absolute" from="3056,5628" to="9482,5628"/>
                  <v:line id="_x0000_s1046" style="position:absolute" from="3056,5628" to="3056,6104"/>
                  <v:line id="_x0000_s1047" style="position:absolute" from="9482,5628" to="9482,6104"/>
                  <v:line id="_x0000_s1048" style="position:absolute" from="4960,5033" to="4960,5628"/>
                  <v:line id="_x0000_s1049" style="position:absolute" from="5555,6223" to="6983,6223">
                    <v:stroke endarrow="block"/>
                  </v:line>
                  <v:line id="_x0000_s1050" style="position:absolute;flip:y" from="3651,7651" to="3651,8246">
                    <v:stroke endarrow="block"/>
                  </v:line>
                  <v:line id="_x0000_s1051" style="position:absolute;flip:y" from="9244,7413" to="9244,8246">
                    <v:stroke endarrow="block"/>
                  </v:line>
                  <v:line id="_x0000_s1052" style="position:absolute" from="4246,8722" to="5555,8722"/>
                  <v:line id="_x0000_s1053" style="position:absolute" from="6983,8722" to="8173,8722"/>
                </v:group>
              </w:pic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2"/>
                <w:szCs w:val="22"/>
              </w:rPr>
            </w:pPr>
          </w:p>
        </w:tc>
      </w:tr>
      <w:tr w:rsidR="003E58CC" w:rsidRPr="003E58CC"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3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mallCaps/>
                <w:sz w:val="22"/>
                <w:szCs w:val="22"/>
              </w:rPr>
            </w:pPr>
            <w:r w:rsidRPr="003E58CC">
              <w:rPr>
                <w:smallCaps/>
                <w:sz w:val="22"/>
                <w:szCs w:val="22"/>
              </w:rPr>
              <w:t>Основные формы бытия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2"/>
                <w:szCs w:val="22"/>
              </w:rPr>
            </w:pPr>
          </w:p>
        </w:tc>
      </w:tr>
      <w:tr w:rsidR="003E58CC" w:rsidRPr="003E58CC"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2"/>
                <w:szCs w:val="22"/>
              </w:rPr>
            </w:pPr>
          </w:p>
        </w:tc>
      </w:tr>
      <w:tr w:rsidR="003E58CC" w:rsidRPr="003E58CC"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2"/>
                <w:szCs w:val="22"/>
              </w:rPr>
            </w:pPr>
          </w:p>
        </w:tc>
      </w:tr>
      <w:tr w:rsidR="003E58CC" w:rsidRPr="003E58CC"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2"/>
                <w:szCs w:val="22"/>
              </w:rPr>
            </w:pPr>
          </w:p>
        </w:tc>
      </w:tr>
      <w:tr w:rsidR="003E58CC" w:rsidRPr="003E58CC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бытие</w:t>
            </w:r>
            <w:r w:rsidRPr="003E58CC">
              <w:rPr>
                <w:sz w:val="22"/>
                <w:szCs w:val="22"/>
              </w:rPr>
              <w:br/>
              <w:t>процессов</w:t>
            </w:r>
            <w:r w:rsidRPr="003E58CC">
              <w:rPr>
                <w:sz w:val="22"/>
                <w:szCs w:val="22"/>
              </w:rPr>
              <w:br/>
              <w:t>природы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бытие</w:t>
            </w:r>
            <w:r w:rsidRPr="003E58CC">
              <w:rPr>
                <w:sz w:val="22"/>
                <w:szCs w:val="22"/>
              </w:rPr>
              <w:br/>
              <w:t>человека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бытие</w:t>
            </w:r>
            <w:r w:rsidRPr="003E58CC">
              <w:rPr>
                <w:sz w:val="22"/>
                <w:szCs w:val="22"/>
              </w:rPr>
              <w:br/>
              <w:t>духовное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социальное</w:t>
            </w:r>
            <w:r w:rsidRPr="003E58CC">
              <w:rPr>
                <w:sz w:val="22"/>
                <w:szCs w:val="22"/>
              </w:rPr>
              <w:br/>
              <w:t>бытие</w:t>
            </w:r>
          </w:p>
        </w:tc>
      </w:tr>
      <w:tr w:rsidR="003E58CC" w:rsidRPr="003E58CC">
        <w:tc>
          <w:tcPr>
            <w:tcW w:w="12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2"/>
                <w:szCs w:val="22"/>
              </w:rPr>
            </w:pPr>
          </w:p>
        </w:tc>
      </w:tr>
      <w:tr w:rsidR="003E58CC" w:rsidRPr="003E58CC"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2"/>
                <w:szCs w:val="22"/>
              </w:rPr>
            </w:pPr>
          </w:p>
        </w:tc>
      </w:tr>
      <w:tr w:rsidR="003E58CC" w:rsidRPr="003E58CC"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2"/>
                <w:szCs w:val="22"/>
              </w:rPr>
            </w:pPr>
          </w:p>
        </w:tc>
      </w:tr>
      <w:tr w:rsidR="003E58CC" w:rsidRPr="003E58CC">
        <w:tc>
          <w:tcPr>
            <w:tcW w:w="3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индивидуальный аспект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личностный аспект</w:t>
            </w:r>
          </w:p>
        </w:tc>
      </w:tr>
      <w:tr w:rsidR="003E58CC" w:rsidRPr="003E58CC">
        <w:tc>
          <w:tcPr>
            <w:tcW w:w="12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2"/>
                <w:szCs w:val="22"/>
              </w:rPr>
            </w:pPr>
          </w:p>
        </w:tc>
      </w:tr>
      <w:tr w:rsidR="003E58CC" w:rsidRPr="003E58CC"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жизнь человека,</w:t>
            </w:r>
            <w:r w:rsidRPr="003E58CC">
              <w:rPr>
                <w:sz w:val="22"/>
                <w:szCs w:val="22"/>
              </w:rPr>
              <w:br/>
              <w:t>имеющая</w:t>
            </w:r>
            <w:r w:rsidRPr="003E58CC">
              <w:rPr>
                <w:sz w:val="22"/>
                <w:szCs w:val="22"/>
              </w:rPr>
              <w:br/>
              <w:t>продолжительность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37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индивид становится</w:t>
            </w:r>
            <w:r w:rsidRPr="003E58CC">
              <w:rPr>
                <w:sz w:val="22"/>
                <w:szCs w:val="22"/>
              </w:rPr>
              <w:br/>
              <w:t>личностью</w:t>
            </w:r>
          </w:p>
        </w:tc>
      </w:tr>
      <w:tr w:rsidR="003E58CC" w:rsidRPr="003E58CC"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2"/>
                <w:szCs w:val="22"/>
              </w:rPr>
            </w:pPr>
          </w:p>
        </w:tc>
      </w:tr>
      <w:tr w:rsidR="003E58CC" w:rsidRPr="003E58CC"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2"/>
                <w:szCs w:val="22"/>
              </w:rPr>
            </w:pPr>
          </w:p>
        </w:tc>
      </w:tr>
      <w:tr w:rsidR="00BB2F94" w:rsidRPr="003E58CC"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природные данные;</w:t>
            </w:r>
            <w:r w:rsidRPr="003E58CC">
              <w:rPr>
                <w:sz w:val="20"/>
                <w:szCs w:val="20"/>
              </w:rPr>
              <w:br/>
              <w:t>общественно-исторические условия существования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предпосылки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mallCaps/>
                <w:sz w:val="22"/>
                <w:szCs w:val="22"/>
              </w:rPr>
            </w:pPr>
            <w:r w:rsidRPr="003E58CC">
              <w:rPr>
                <w:smallCaps/>
                <w:sz w:val="22"/>
                <w:szCs w:val="22"/>
              </w:rPr>
              <w:t>Культура</w:t>
            </w:r>
          </w:p>
        </w:tc>
      </w:tr>
    </w:tbl>
    <w:p w:rsidR="00BB2F94" w:rsidRPr="003E58CC" w:rsidRDefault="00BB2F94">
      <w:pPr>
        <w:spacing w:line="456" w:lineRule="exact"/>
        <w:ind w:firstLine="454"/>
        <w:jc w:val="both"/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268"/>
        <w:gridCol w:w="567"/>
        <w:gridCol w:w="2269"/>
        <w:gridCol w:w="567"/>
        <w:gridCol w:w="2268"/>
      </w:tblGrid>
      <w:tr w:rsidR="003E58CC" w:rsidRPr="003E58CC">
        <w:trPr>
          <w:jc w:val="center"/>
        </w:trPr>
        <w:tc>
          <w:tcPr>
            <w:tcW w:w="2268" w:type="dxa"/>
            <w:vAlign w:val="center"/>
          </w:tcPr>
          <w:p w:rsidR="00BB2F94" w:rsidRPr="003E58CC" w:rsidRDefault="003E58CC">
            <w:pPr>
              <w:spacing w:before="60" w:after="60" w:line="200" w:lineRule="exact"/>
              <w:jc w:val="both"/>
              <w:rPr>
                <w:sz w:val="22"/>
                <w:szCs w:val="22"/>
              </w:rPr>
            </w:pPr>
            <w:r w:rsidRPr="003E58CC">
              <w:rPr>
                <w:noProof/>
                <w:sz w:val="22"/>
                <w:szCs w:val="22"/>
              </w:rPr>
              <w:pict>
                <v:group id="_x0000_s1062" style="position:absolute;left:0;text-align:left;margin-left:51.9pt;margin-top:14.4pt;width:273.7pt;height:220.15pt;z-index:251567104" coordorigin="3413,10031" coordsize="5474,4403">
                  <v:line id="_x0000_s1055" style="position:absolute;flip:x" from="3413,10031" to="5079,10031"/>
                  <v:line id="_x0000_s1056" style="position:absolute" from="3413,10031" to="3413,10745"/>
                  <v:line id="_x0000_s1057" style="position:absolute" from="6269,10031" to="6269,10745"/>
                  <v:line id="_x0000_s1058" style="position:absolute" from="7340,10031" to="8887,10031"/>
                  <v:line id="_x0000_s1059" style="position:absolute" from="8887,10031" to="8887,10745"/>
                  <v:line id="_x0000_s1060" style="position:absolute" from="7935,14434" to="8768,14434"/>
                  <v:line id="_x0000_s1061" style="position:absolute;flip:y" from="8768,13125" to="8768,14434">
                    <v:stroke endarrow="block"/>
                  </v:line>
                </v:group>
              </w:pic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mallCaps/>
                <w:sz w:val="22"/>
                <w:szCs w:val="22"/>
              </w:rPr>
            </w:pPr>
            <w:r w:rsidRPr="003E58CC">
              <w:rPr>
                <w:smallCaps/>
                <w:sz w:val="22"/>
                <w:szCs w:val="22"/>
              </w:rPr>
              <w:t>Человек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2"/>
                <w:szCs w:val="22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vAlign w:val="center"/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2"/>
                <w:szCs w:val="22"/>
                <w:u w:val="single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2"/>
                <w:szCs w:val="22"/>
                <w:u w:val="single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00" w:lineRule="exact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  <w:u w:val="single"/>
              </w:rPr>
              <w:t>Индивид</w:t>
            </w:r>
            <w:r w:rsidRPr="003E58CC">
              <w:rPr>
                <w:sz w:val="22"/>
                <w:szCs w:val="22"/>
              </w:rPr>
              <w:t xml:space="preserve"> – едини</w:t>
            </w:r>
            <w:r w:rsidRPr="003E58CC">
              <w:rPr>
                <w:sz w:val="22"/>
                <w:szCs w:val="22"/>
              </w:rPr>
              <w:t>ч</w:t>
            </w:r>
            <w:r w:rsidRPr="003E58CC">
              <w:rPr>
                <w:sz w:val="22"/>
                <w:szCs w:val="22"/>
              </w:rPr>
              <w:t>ный представитель человеческого рода, отдельно взятый ч</w:t>
            </w:r>
            <w:r w:rsidRPr="003E58CC">
              <w:rPr>
                <w:sz w:val="22"/>
                <w:szCs w:val="22"/>
              </w:rPr>
              <w:t>е</w:t>
            </w:r>
            <w:r w:rsidRPr="003E58CC">
              <w:rPr>
                <w:sz w:val="22"/>
                <w:szCs w:val="22"/>
              </w:rPr>
              <w:t>ловек безотносител</w:t>
            </w:r>
            <w:r w:rsidRPr="003E58CC">
              <w:rPr>
                <w:sz w:val="22"/>
                <w:szCs w:val="22"/>
              </w:rPr>
              <w:t>ь</w:t>
            </w:r>
            <w:r w:rsidRPr="003E58CC">
              <w:rPr>
                <w:sz w:val="22"/>
                <w:szCs w:val="22"/>
              </w:rPr>
              <w:t>но к его реальным антропологическим и социальным особе</w:t>
            </w:r>
            <w:r w:rsidRPr="003E58CC">
              <w:rPr>
                <w:sz w:val="22"/>
                <w:szCs w:val="22"/>
              </w:rPr>
              <w:t>н</w:t>
            </w:r>
            <w:r w:rsidRPr="003E58CC">
              <w:rPr>
                <w:sz w:val="22"/>
                <w:szCs w:val="22"/>
              </w:rPr>
              <w:t>ностям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00" w:lineRule="exact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00" w:lineRule="exact"/>
              <w:rPr>
                <w:spacing w:val="-4"/>
                <w:sz w:val="22"/>
                <w:szCs w:val="22"/>
              </w:rPr>
            </w:pPr>
            <w:r w:rsidRPr="003E58CC">
              <w:rPr>
                <w:spacing w:val="-4"/>
                <w:sz w:val="22"/>
                <w:szCs w:val="22"/>
                <w:u w:val="single"/>
              </w:rPr>
              <w:t>Индивидуальность</w:t>
            </w:r>
            <w:r w:rsidRPr="003E58CC">
              <w:rPr>
                <w:spacing w:val="-4"/>
                <w:sz w:val="22"/>
                <w:szCs w:val="22"/>
              </w:rPr>
              <w:t xml:space="preserve"> – неповторимое своео</w:t>
            </w:r>
            <w:r w:rsidRPr="003E58CC">
              <w:rPr>
                <w:spacing w:val="-4"/>
                <w:sz w:val="22"/>
                <w:szCs w:val="22"/>
              </w:rPr>
              <w:t>б</w:t>
            </w:r>
            <w:r w:rsidRPr="003E58CC">
              <w:rPr>
                <w:spacing w:val="-4"/>
                <w:sz w:val="22"/>
                <w:szCs w:val="22"/>
              </w:rPr>
              <w:t>разие проявлений ч</w:t>
            </w:r>
            <w:r w:rsidRPr="003E58CC">
              <w:rPr>
                <w:spacing w:val="-4"/>
                <w:sz w:val="22"/>
                <w:szCs w:val="22"/>
              </w:rPr>
              <w:t>е</w:t>
            </w:r>
            <w:r w:rsidRPr="003E58CC">
              <w:rPr>
                <w:spacing w:val="-4"/>
                <w:sz w:val="22"/>
                <w:szCs w:val="22"/>
              </w:rPr>
              <w:t>ловека, подчеркив</w:t>
            </w:r>
            <w:r w:rsidRPr="003E58CC">
              <w:rPr>
                <w:spacing w:val="-4"/>
                <w:sz w:val="22"/>
                <w:szCs w:val="22"/>
              </w:rPr>
              <w:t>а</w:t>
            </w:r>
            <w:r w:rsidRPr="003E58CC">
              <w:rPr>
                <w:spacing w:val="-4"/>
                <w:sz w:val="22"/>
                <w:szCs w:val="22"/>
              </w:rPr>
              <w:t>ющая неповтор</w:t>
            </w:r>
            <w:r w:rsidRPr="003E58CC">
              <w:rPr>
                <w:spacing w:val="-4"/>
                <w:sz w:val="22"/>
                <w:szCs w:val="22"/>
              </w:rPr>
              <w:t>и</w:t>
            </w:r>
            <w:r w:rsidRPr="003E58CC">
              <w:rPr>
                <w:spacing w:val="-4"/>
                <w:sz w:val="22"/>
                <w:szCs w:val="22"/>
              </w:rPr>
              <w:t>мость, многосторо</w:t>
            </w:r>
            <w:r w:rsidRPr="003E58CC">
              <w:rPr>
                <w:spacing w:val="-4"/>
                <w:sz w:val="22"/>
                <w:szCs w:val="22"/>
              </w:rPr>
              <w:t>н</w:t>
            </w:r>
            <w:r w:rsidRPr="003E58CC">
              <w:rPr>
                <w:spacing w:val="-4"/>
                <w:sz w:val="22"/>
                <w:szCs w:val="22"/>
              </w:rPr>
              <w:t>ность и гармони</w:t>
            </w:r>
            <w:r w:rsidRPr="003E58CC">
              <w:rPr>
                <w:spacing w:val="-4"/>
                <w:sz w:val="22"/>
                <w:szCs w:val="22"/>
              </w:rPr>
              <w:t>ч</w:t>
            </w:r>
            <w:r w:rsidRPr="003E58CC">
              <w:rPr>
                <w:spacing w:val="-4"/>
                <w:sz w:val="22"/>
                <w:szCs w:val="22"/>
              </w:rPr>
              <w:t>ность, естественность и непринужденность его деятельности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0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00" w:lineRule="exact"/>
              <w:rPr>
                <w:spacing w:val="-6"/>
                <w:sz w:val="22"/>
                <w:szCs w:val="22"/>
              </w:rPr>
            </w:pPr>
            <w:r w:rsidRPr="003E58CC">
              <w:rPr>
                <w:spacing w:val="-6"/>
                <w:sz w:val="22"/>
                <w:szCs w:val="22"/>
                <w:u w:val="single"/>
              </w:rPr>
              <w:t>Личность</w:t>
            </w:r>
            <w:r w:rsidRPr="003E58CC">
              <w:rPr>
                <w:spacing w:val="-6"/>
                <w:sz w:val="22"/>
                <w:szCs w:val="22"/>
              </w:rPr>
              <w:t xml:space="preserve"> – человеч</w:t>
            </w:r>
            <w:r w:rsidRPr="003E58CC">
              <w:rPr>
                <w:spacing w:val="-6"/>
                <w:sz w:val="22"/>
                <w:szCs w:val="22"/>
              </w:rPr>
              <w:t>е</w:t>
            </w:r>
            <w:r w:rsidRPr="003E58CC">
              <w:rPr>
                <w:spacing w:val="-6"/>
                <w:sz w:val="22"/>
                <w:szCs w:val="22"/>
              </w:rPr>
              <w:t>ский индивид, явля</w:t>
            </w:r>
            <w:r w:rsidRPr="003E58CC">
              <w:rPr>
                <w:spacing w:val="-6"/>
                <w:sz w:val="22"/>
                <w:szCs w:val="22"/>
              </w:rPr>
              <w:t>ю</w:t>
            </w:r>
            <w:r w:rsidRPr="003E58CC">
              <w:rPr>
                <w:spacing w:val="-6"/>
                <w:sz w:val="22"/>
                <w:szCs w:val="22"/>
              </w:rPr>
              <w:t>щийся субъектом с</w:t>
            </w:r>
            <w:r w:rsidRPr="003E58CC">
              <w:rPr>
                <w:spacing w:val="-6"/>
                <w:sz w:val="22"/>
                <w:szCs w:val="22"/>
              </w:rPr>
              <w:t>о</w:t>
            </w:r>
            <w:r w:rsidRPr="003E58CC">
              <w:rPr>
                <w:spacing w:val="-6"/>
                <w:sz w:val="22"/>
                <w:szCs w:val="22"/>
              </w:rPr>
              <w:t>знательной деятельн</w:t>
            </w:r>
            <w:r w:rsidRPr="003E58CC">
              <w:rPr>
                <w:spacing w:val="-6"/>
                <w:sz w:val="22"/>
                <w:szCs w:val="22"/>
              </w:rPr>
              <w:t>о</w:t>
            </w:r>
            <w:r w:rsidRPr="003E58CC">
              <w:rPr>
                <w:spacing w:val="-6"/>
                <w:sz w:val="22"/>
                <w:szCs w:val="22"/>
              </w:rPr>
              <w:t>сти, обладающий с</w:t>
            </w:r>
            <w:r w:rsidRPr="003E58CC">
              <w:rPr>
                <w:spacing w:val="-6"/>
                <w:sz w:val="22"/>
                <w:szCs w:val="22"/>
              </w:rPr>
              <w:t>о</w:t>
            </w:r>
            <w:r w:rsidRPr="003E58CC">
              <w:rPr>
                <w:spacing w:val="-6"/>
                <w:sz w:val="22"/>
                <w:szCs w:val="22"/>
              </w:rPr>
              <w:t>вокупностью социал</w:t>
            </w:r>
            <w:r w:rsidRPr="003E58CC">
              <w:rPr>
                <w:spacing w:val="-6"/>
                <w:sz w:val="22"/>
                <w:szCs w:val="22"/>
              </w:rPr>
              <w:t>ь</w:t>
            </w:r>
            <w:r w:rsidRPr="003E58CC">
              <w:rPr>
                <w:spacing w:val="-6"/>
                <w:sz w:val="22"/>
                <w:szCs w:val="22"/>
              </w:rPr>
              <w:t>но значимых черт, свойств и качеств, к</w:t>
            </w:r>
            <w:r w:rsidRPr="003E58CC">
              <w:rPr>
                <w:spacing w:val="-6"/>
                <w:sz w:val="22"/>
                <w:szCs w:val="22"/>
              </w:rPr>
              <w:t>о</w:t>
            </w:r>
            <w:r w:rsidRPr="003E58CC">
              <w:rPr>
                <w:spacing w:val="-6"/>
                <w:sz w:val="22"/>
                <w:szCs w:val="22"/>
              </w:rPr>
              <w:t>торые он реализует в общественной жизни</w:t>
            </w: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2"/>
                <w:szCs w:val="22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vAlign w:val="center"/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2"/>
                <w:szCs w:val="22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pacing w:val="-16"/>
                <w:sz w:val="22"/>
                <w:szCs w:val="22"/>
              </w:rPr>
            </w:pPr>
            <w:r w:rsidRPr="003E58CC">
              <w:rPr>
                <w:spacing w:val="-16"/>
                <w:sz w:val="22"/>
                <w:szCs w:val="22"/>
                <w:u w:val="single"/>
              </w:rPr>
              <w:t>Социализация</w:t>
            </w:r>
            <w:r w:rsidRPr="003E58CC">
              <w:rPr>
                <w:spacing w:val="-16"/>
                <w:sz w:val="22"/>
                <w:szCs w:val="22"/>
              </w:rPr>
              <w:t xml:space="preserve"> – осуществляющийся на протяжении всей жизни индивидов процесс воздействия на них общества и его структур, в результате которого люди накапливают социальный опыт жизнедеятельности в конкретном о</w:t>
            </w:r>
            <w:r w:rsidRPr="003E58CC">
              <w:rPr>
                <w:spacing w:val="-16"/>
                <w:sz w:val="22"/>
                <w:szCs w:val="22"/>
              </w:rPr>
              <w:t>б</w:t>
            </w:r>
            <w:r w:rsidRPr="003E58CC">
              <w:rPr>
                <w:spacing w:val="-16"/>
                <w:sz w:val="22"/>
                <w:szCs w:val="22"/>
              </w:rPr>
              <w:t>ществе, становятся личностями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2"/>
                <w:szCs w:val="22"/>
              </w:rPr>
            </w:pPr>
          </w:p>
        </w:tc>
      </w:tr>
    </w:tbl>
    <w:p w:rsidR="00BB2F94" w:rsidRPr="003E58CC" w:rsidRDefault="00BB2F94">
      <w:pPr>
        <w:spacing w:line="456" w:lineRule="exact"/>
        <w:ind w:firstLine="454"/>
        <w:jc w:val="both"/>
      </w:pPr>
      <w:r w:rsidRPr="003E58CC"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701"/>
        <w:gridCol w:w="3402"/>
      </w:tblGrid>
      <w:tr w:rsidR="003E58CC" w:rsidRPr="003E58CC">
        <w:trPr>
          <w:jc w:val="center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rPr>
                <w:u w:val="single"/>
              </w:rPr>
              <w:lastRenderedPageBreak/>
              <w:t>Мировоззрение</w:t>
            </w:r>
            <w:r w:rsidRPr="003E58CC">
              <w:t xml:space="preserve"> – система  взглядов на </w:t>
            </w:r>
            <w:r w:rsidRPr="003E58CC">
              <w:rPr>
                <w:u w:val="single"/>
              </w:rPr>
              <w:t>объективный мир</w:t>
            </w:r>
            <w:r w:rsidRPr="003E58CC">
              <w:t xml:space="preserve"> и место человека в нем, </w:t>
            </w:r>
            <w:r w:rsidRPr="003E58CC">
              <w:rPr>
                <w:u w:val="single"/>
              </w:rPr>
              <w:t>на отношение человека к окружающей его действительности и самому с</w:t>
            </w:r>
            <w:r w:rsidRPr="003E58CC">
              <w:rPr>
                <w:u w:val="single"/>
              </w:rPr>
              <w:t>е</w:t>
            </w:r>
            <w:r w:rsidRPr="003E58CC">
              <w:rPr>
                <w:u w:val="single"/>
              </w:rPr>
              <w:t>бе</w:t>
            </w:r>
            <w:r w:rsidRPr="003E58CC">
              <w:t>, а также обусловленные этими взглядами основные жизненные позиции л</w:t>
            </w:r>
            <w:r w:rsidRPr="003E58CC">
              <w:t>ю</w:t>
            </w:r>
            <w:r w:rsidRPr="003E58CC">
              <w:t>дей, их убеждения, идеалы, принципы познания и деятельности, ценностные ориентиры</w:t>
            </w:r>
          </w:p>
        </w:tc>
      </w:tr>
      <w:tr w:rsidR="003E58CC" w:rsidRPr="003E58CC">
        <w:trPr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2F94" w:rsidRPr="003E58CC" w:rsidRDefault="003E58CC">
            <w:pPr>
              <w:spacing w:before="60" w:after="60" w:line="240" w:lineRule="exact"/>
              <w:jc w:val="center"/>
            </w:pPr>
            <w:r w:rsidRPr="003E58CC">
              <w:rPr>
                <w:noProof/>
              </w:rPr>
              <w:pict>
                <v:group id="_x0000_s1078" style="position:absolute;left:0;text-align:left;margin-left:83.9pt;margin-top:-.55pt;width:249.9pt;height:398.65pt;z-index:251568128;mso-position-horizontal-relative:text;mso-position-vertical-relative:text" coordorigin="3770,3486" coordsize="4998,7973">
                  <v:line id="_x0000_s1063" style="position:absolute" from="3770,3486" to="3770,3843"/>
                  <v:line id="_x0000_s1064" style="position:absolute" from="8768,3486" to="8768,3843"/>
                  <v:line id="_x0000_s1065" style="position:absolute" from="5793,4081" to="5793,11459"/>
                  <v:line id="_x0000_s1066" style="position:absolute;flip:x" from="5317,11459" to="5793,11459"/>
                  <v:line id="_x0000_s1069" style="position:absolute;flip:x" from="5317,9198" to="5793,9198"/>
                  <v:line id="_x0000_s1070" style="position:absolute;flip:x" from="5317,7651" to="5793,7651"/>
                  <v:line id="_x0000_s1071" style="position:absolute;flip:x" from="5317,5747" to="5793,5747"/>
                  <v:line id="_x0000_s1072" style="position:absolute;flip:x" from="5317,4081" to="5793,4081"/>
                  <v:line id="_x0000_s1073" style="position:absolute" from="6745,4081" to="6745,9317"/>
                  <v:line id="_x0000_s1074" style="position:absolute" from="6745,9317" to="7102,9317"/>
                  <v:line id="_x0000_s1075" style="position:absolute" from="6745,7651" to="7102,7651"/>
                  <v:line id="_x0000_s1076" style="position:absolute" from="6745,5747" to="7102,5747"/>
                  <v:line id="_x0000_s1077" style="position:absolute" from="6745,4081" to="7102,4081"/>
                </v:group>
              </w:pic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</w:pPr>
          </w:p>
        </w:tc>
      </w:tr>
      <w:tr w:rsidR="003E58CC" w:rsidRPr="003E58CC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t>основные типы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t>роль мировоззрения в де</w:t>
            </w:r>
            <w:r w:rsidRPr="003E58CC">
              <w:t>я</w:t>
            </w:r>
            <w:r w:rsidRPr="003E58CC">
              <w:t>тельности людей</w:t>
            </w:r>
          </w:p>
        </w:tc>
      </w:tr>
      <w:tr w:rsidR="003E58CC" w:rsidRPr="003E58CC">
        <w:trPr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</w:pPr>
          </w:p>
        </w:tc>
      </w:tr>
      <w:tr w:rsidR="003E58CC" w:rsidRPr="003E58CC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</w:pPr>
            <w:r w:rsidRPr="003E58CC">
              <w:rPr>
                <w:u w:val="single"/>
              </w:rPr>
              <w:t>обыденное</w:t>
            </w:r>
            <w:r w:rsidRPr="003E58CC">
              <w:t xml:space="preserve"> (</w:t>
            </w:r>
            <w:r w:rsidRPr="003E58CC">
              <w:rPr>
                <w:u w:val="single"/>
              </w:rPr>
              <w:t>житейское</w:t>
            </w:r>
            <w:r w:rsidRPr="003E58CC">
              <w:t>) – во</w:t>
            </w:r>
            <w:r w:rsidRPr="003E58CC">
              <w:t>з</w:t>
            </w:r>
            <w:r w:rsidRPr="003E58CC">
              <w:t>никает в жизни человека в процессе его личной практ</w:t>
            </w:r>
            <w:r w:rsidRPr="003E58CC">
              <w:t>и</w:t>
            </w:r>
            <w:r w:rsidRPr="003E58CC">
              <w:t>ческой деятельности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t>дает человеку ориентиры для всей его практической и те</w:t>
            </w:r>
            <w:r w:rsidRPr="003E58CC">
              <w:t>о</w:t>
            </w:r>
            <w:r w:rsidRPr="003E58CC">
              <w:t>ретической деятельности, по</w:t>
            </w:r>
            <w:r w:rsidRPr="003E58CC">
              <w:t>з</w:t>
            </w:r>
            <w:r w:rsidRPr="003E58CC">
              <w:t>воляет ему сформулировать цели, которые он намерен д</w:t>
            </w:r>
            <w:r w:rsidRPr="003E58CC">
              <w:t>о</w:t>
            </w:r>
            <w:r w:rsidRPr="003E58CC">
              <w:t>стичь в процессе своей де</w:t>
            </w:r>
            <w:r w:rsidRPr="003E58CC">
              <w:t>я</w:t>
            </w:r>
            <w:r w:rsidRPr="003E58CC">
              <w:t>тельности</w:t>
            </w:r>
          </w:p>
        </w:tc>
      </w:tr>
      <w:tr w:rsidR="003E58CC" w:rsidRPr="003E58CC">
        <w:trPr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</w:pPr>
          </w:p>
        </w:tc>
      </w:tr>
      <w:tr w:rsidR="003E58CC" w:rsidRPr="003E58CC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proofErr w:type="gramStart"/>
            <w:r w:rsidRPr="003E58CC">
              <w:rPr>
                <w:u w:val="single"/>
              </w:rPr>
              <w:t>религиозное</w:t>
            </w:r>
            <w:proofErr w:type="gramEnd"/>
            <w:r w:rsidRPr="003E58CC">
              <w:t xml:space="preserve"> – основой кот</w:t>
            </w:r>
            <w:r w:rsidRPr="003E58CC">
              <w:t>о</w:t>
            </w:r>
            <w:r w:rsidRPr="003E58CC">
              <w:t>рого являются религиозные учения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t>дает людям понимание того, как достичь намеченных ор</w:t>
            </w:r>
            <w:r w:rsidRPr="003E58CC">
              <w:t>и</w:t>
            </w:r>
            <w:r w:rsidRPr="003E58CC">
              <w:t>ентиров и целей, вооружает их методами познания и деятел</w:t>
            </w:r>
            <w:r w:rsidRPr="003E58CC">
              <w:t>ь</w:t>
            </w:r>
            <w:r w:rsidRPr="003E58CC">
              <w:t>ности</w:t>
            </w:r>
          </w:p>
        </w:tc>
      </w:tr>
      <w:tr w:rsidR="003E58CC" w:rsidRPr="003E58CC">
        <w:trPr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</w:pPr>
          </w:p>
        </w:tc>
      </w:tr>
      <w:tr w:rsidR="003E58CC" w:rsidRPr="003E58CC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proofErr w:type="gramStart"/>
            <w:r w:rsidRPr="003E58CC">
              <w:rPr>
                <w:u w:val="single"/>
              </w:rPr>
              <w:t>научное</w:t>
            </w:r>
            <w:r w:rsidRPr="003E58CC">
              <w:t xml:space="preserve"> – включает в себя научную картину мира, обо</w:t>
            </w:r>
            <w:r w:rsidRPr="003E58CC">
              <w:t>б</w:t>
            </w:r>
            <w:r w:rsidRPr="003E58CC">
              <w:t>щенные итоги достижений ч</w:t>
            </w:r>
            <w:r w:rsidRPr="003E58CC">
              <w:t>е</w:t>
            </w:r>
            <w:r w:rsidRPr="003E58CC">
              <w:t>ловеческого познания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t>позволяет человеку находить истинные ценности жизни и культуры</w:t>
            </w:r>
          </w:p>
        </w:tc>
      </w:tr>
      <w:tr w:rsidR="003E58CC" w:rsidRPr="003E58CC">
        <w:trPr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</w:pPr>
          </w:p>
        </w:tc>
      </w:tr>
      <w:tr w:rsidR="003E58CC" w:rsidRPr="003E58CC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rPr>
                <w:u w:val="single"/>
              </w:rPr>
              <w:t>гуманистическое</w:t>
            </w:r>
            <w:r w:rsidRPr="003E58CC">
              <w:t xml:space="preserve"> – наиболее перспективно для деятельн</w:t>
            </w:r>
            <w:r w:rsidRPr="003E58CC">
              <w:t>о</w:t>
            </w:r>
            <w:r w:rsidRPr="003E58CC">
              <w:t>сти людей, стремящихся ос</w:t>
            </w:r>
            <w:r w:rsidRPr="003E58CC">
              <w:t>у</w:t>
            </w:r>
            <w:r w:rsidRPr="003E58CC">
              <w:t>ществить развитие общества по пути научно-технического, социального и экологического прогресса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</w:pPr>
          </w:p>
        </w:tc>
      </w:tr>
      <w:tr w:rsidR="00BB2F94" w:rsidRPr="003E58CC">
        <w:trPr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</w:pPr>
          </w:p>
        </w:tc>
      </w:tr>
    </w:tbl>
    <w:p w:rsidR="00BB2F94" w:rsidRPr="003E58CC" w:rsidRDefault="00BB2F94">
      <w:pPr>
        <w:spacing w:line="456" w:lineRule="exact"/>
        <w:ind w:firstLine="454"/>
        <w:jc w:val="both"/>
      </w:pPr>
    </w:p>
    <w:p w:rsidR="00BB2F94" w:rsidRPr="003E58CC" w:rsidRDefault="00BB2F94">
      <w:pPr>
        <w:spacing w:line="456" w:lineRule="exact"/>
        <w:ind w:firstLine="454"/>
        <w:jc w:val="both"/>
      </w:pPr>
      <w:r w:rsidRPr="003E58CC">
        <w:br w:type="page"/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14"/>
        <w:gridCol w:w="284"/>
        <w:gridCol w:w="1814"/>
        <w:gridCol w:w="284"/>
        <w:gridCol w:w="1814"/>
        <w:gridCol w:w="284"/>
        <w:gridCol w:w="1814"/>
      </w:tblGrid>
      <w:tr w:rsidR="003E58CC" w:rsidRPr="003E58CC">
        <w:trPr>
          <w:jc w:val="center"/>
        </w:trPr>
        <w:tc>
          <w:tcPr>
            <w:tcW w:w="8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mallCaps/>
                <w:sz w:val="22"/>
                <w:szCs w:val="22"/>
              </w:rPr>
            </w:pPr>
            <w:r w:rsidRPr="003E58CC">
              <w:rPr>
                <w:smallCaps/>
                <w:sz w:val="22"/>
                <w:szCs w:val="22"/>
              </w:rPr>
              <w:lastRenderedPageBreak/>
              <w:t>Структура деятельности</w:t>
            </w:r>
          </w:p>
        </w:tc>
      </w:tr>
      <w:tr w:rsidR="003E58CC" w:rsidRPr="003E58CC">
        <w:trPr>
          <w:jc w:val="center"/>
        </w:trPr>
        <w:tc>
          <w:tcPr>
            <w:tcW w:w="18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3E58CC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  <w:r w:rsidRPr="003E58CC">
              <w:rPr>
                <w:noProof/>
                <w:sz w:val="22"/>
                <w:szCs w:val="22"/>
              </w:rPr>
              <w:pict>
                <v:line id="_x0000_s1083" style="position:absolute;left:0;text-align:left;flip:y;z-index:251573248;mso-position-horizontal-relative:text;mso-position-vertical-relative:text" from="3.7pt,-.15pt" to="3.7pt,154.55pt">
                  <v:stroke endarrow="block"/>
                </v:line>
              </w:pict>
            </w:r>
          </w:p>
        </w:tc>
        <w:tc>
          <w:tcPr>
            <w:tcW w:w="18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3E58CC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  <w:r w:rsidRPr="003E58CC">
              <w:rPr>
                <w:noProof/>
                <w:sz w:val="22"/>
                <w:szCs w:val="22"/>
              </w:rPr>
              <w:pict>
                <v:line id="_x0000_s1079" style="position:absolute;left:0;text-align:left;z-index:251569152;mso-position-horizontal-relative:text;mso-position-vertical-relative:text" from="-.05pt,-.15pt" to="-.05pt,17.7pt"/>
              </w:pict>
            </w:r>
          </w:p>
        </w:tc>
        <w:tc>
          <w:tcPr>
            <w:tcW w:w="18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3E58CC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  <w:r w:rsidRPr="003E58CC">
              <w:rPr>
                <w:noProof/>
                <w:sz w:val="22"/>
                <w:szCs w:val="22"/>
              </w:rPr>
              <w:pict>
                <v:line id="_x0000_s1084" style="position:absolute;left:0;text-align:left;flip:y;z-index:251574272;mso-position-horizontal-relative:text;mso-position-vertical-relative:text" from="29.6pt,-.15pt" to="29.6pt,154.55pt">
                  <v:stroke endarrow="block"/>
                </v:line>
              </w:pict>
            </w:r>
          </w:p>
        </w:tc>
      </w:tr>
      <w:tr w:rsidR="003E58CC" w:rsidRPr="003E58CC">
        <w:trPr>
          <w:jc w:val="center"/>
        </w:trPr>
        <w:tc>
          <w:tcPr>
            <w:tcW w:w="1814" w:type="dxa"/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3E58CC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  <w:r w:rsidRPr="003E58CC">
              <w:rPr>
                <w:noProof/>
                <w:sz w:val="22"/>
                <w:szCs w:val="22"/>
                <w:u w:val="single"/>
              </w:rPr>
              <w:pict>
                <v:line id="_x0000_s1080" style="position:absolute;left:0;text-align:left;z-index:251570176;mso-position-horizontal-relative:text;mso-position-vertical-relative:text" from="90.65pt,40.85pt" to="90.65pt,58.7pt"/>
              </w:pict>
            </w:r>
            <w:r w:rsidR="00BB2F94" w:rsidRPr="003E58CC">
              <w:rPr>
                <w:sz w:val="22"/>
                <w:szCs w:val="22"/>
                <w:u w:val="single"/>
              </w:rPr>
              <w:t>Цель</w:t>
            </w:r>
            <w:r w:rsidR="00BB2F94" w:rsidRPr="003E58CC">
              <w:rPr>
                <w:sz w:val="22"/>
                <w:szCs w:val="22"/>
              </w:rPr>
              <w:t xml:space="preserve"> – это осознанный образ предво</w:t>
            </w:r>
            <w:r w:rsidR="00BB2F94" w:rsidRPr="003E58CC">
              <w:rPr>
                <w:sz w:val="22"/>
                <w:szCs w:val="22"/>
              </w:rPr>
              <w:t>с</w:t>
            </w:r>
            <w:r w:rsidR="00BB2F94" w:rsidRPr="003E58CC">
              <w:rPr>
                <w:sz w:val="22"/>
                <w:szCs w:val="22"/>
              </w:rPr>
              <w:t>хищаемого результата, на достижение которого направлена деятельность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14" w:type="dxa"/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</w:tr>
      <w:tr w:rsidR="003E58CC" w:rsidRPr="003E58CC">
        <w:trPr>
          <w:jc w:val="center"/>
        </w:trPr>
        <w:tc>
          <w:tcPr>
            <w:tcW w:w="1814" w:type="dxa"/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14" w:type="dxa"/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</w:tr>
      <w:tr w:rsidR="003E58CC" w:rsidRPr="003E58CC">
        <w:trPr>
          <w:jc w:val="center"/>
        </w:trPr>
        <w:tc>
          <w:tcPr>
            <w:tcW w:w="1814" w:type="dxa"/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3E58CC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noProof/>
                <w:sz w:val="22"/>
                <w:szCs w:val="22"/>
              </w:rPr>
              <w:pict>
                <v:line id="_x0000_s1081" style="position:absolute;left:0;text-align:left;z-index:251571200;mso-position-horizontal-relative:text;mso-position-vertical-relative:text" from="90.65pt,15.55pt" to="90.65pt,39.35pt"/>
              </w:pict>
            </w:r>
            <w:r w:rsidR="00BB2F94" w:rsidRPr="003E58CC">
              <w:rPr>
                <w:sz w:val="22"/>
                <w:szCs w:val="22"/>
              </w:rPr>
              <w:t>Средства достижения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14" w:type="dxa"/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</w:tr>
      <w:tr w:rsidR="003E58CC" w:rsidRPr="003E58CC">
        <w:trPr>
          <w:jc w:val="center"/>
        </w:trPr>
        <w:tc>
          <w:tcPr>
            <w:tcW w:w="1814" w:type="dxa"/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14" w:type="dxa"/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</w:tr>
      <w:tr w:rsidR="003E58CC" w:rsidRPr="003E58CC">
        <w:trPr>
          <w:jc w:val="center"/>
        </w:trPr>
        <w:tc>
          <w:tcPr>
            <w:tcW w:w="1814" w:type="dxa"/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результат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14" w:type="dxa"/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</w:tr>
      <w:tr w:rsidR="003E58CC" w:rsidRPr="003E58CC">
        <w:trPr>
          <w:jc w:val="center"/>
        </w:trPr>
        <w:tc>
          <w:tcPr>
            <w:tcW w:w="18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</w:tr>
      <w:tr w:rsidR="003E58CC" w:rsidRPr="003E58CC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Мотивы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3E58CC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  <w:r w:rsidRPr="003E58CC">
              <w:rPr>
                <w:noProof/>
                <w:sz w:val="22"/>
                <w:szCs w:val="22"/>
              </w:rPr>
              <w:pict>
                <v:line id="_x0000_s1085" style="position:absolute;left:0;text-align:left;z-index:251575296;mso-position-horizontal-relative:text;mso-position-vertical-relative:text" from="-2.25pt,18.9pt" to="9.65pt,18.9pt">
                  <v:stroke endarrow="block"/>
                </v:line>
              </w:pict>
            </w:r>
            <w:r w:rsidRPr="003E58CC">
              <w:rPr>
                <w:noProof/>
                <w:sz w:val="22"/>
                <w:szCs w:val="22"/>
              </w:rPr>
              <w:pict>
                <v:line id="_x0000_s1082" style="position:absolute;left:0;text-align:left;flip:x;z-index:251572224;mso-position-horizontal-relative:text;mso-position-vertical-relative:text" from="3.7pt,1.05pt" to="9.65pt,1.05pt"/>
              </w:pict>
            </w:r>
          </w:p>
        </w:tc>
        <w:tc>
          <w:tcPr>
            <w:tcW w:w="6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  <w:u w:val="single"/>
              </w:rPr>
              <w:t>Деятельность</w:t>
            </w:r>
            <w:r w:rsidRPr="003E58CC">
              <w:rPr>
                <w:sz w:val="22"/>
                <w:szCs w:val="22"/>
              </w:rPr>
              <w:t xml:space="preserve"> – это вид активности, направленный на такое изменение внешней среды и самого человека, в результате которой получается нечто новое</w:t>
            </w:r>
          </w:p>
        </w:tc>
      </w:tr>
      <w:tr w:rsidR="003E58CC" w:rsidRPr="003E58CC">
        <w:trPr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3E58CC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  <w:r w:rsidRPr="003E58CC">
              <w:rPr>
                <w:noProof/>
                <w:sz w:val="22"/>
                <w:szCs w:val="22"/>
              </w:rPr>
              <w:pict>
                <v:line id="_x0000_s1086" style="position:absolute;left:0;text-align:left;z-index:251576320;mso-position-horizontal-relative:text;mso-position-vertical-relative:text" from="9.65pt,.2pt" to="9.65pt,18.05pt">
                  <v:stroke endarrow="block"/>
                </v:line>
              </w:pic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3E58CC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  <w:r w:rsidRPr="003E58CC">
              <w:rPr>
                <w:noProof/>
                <w:sz w:val="22"/>
                <w:szCs w:val="22"/>
              </w:rPr>
              <w:pict>
                <v:line id="_x0000_s1089" style="position:absolute;left:0;text-align:left;z-index:251579392;mso-position-horizontal-relative:text;mso-position-vertical-relative:text" from="5.9pt,.2pt" to="5.9pt,184.65pt"/>
              </w:pic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3E58CC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  <w:r w:rsidRPr="003E58CC">
              <w:rPr>
                <w:noProof/>
                <w:sz w:val="22"/>
                <w:szCs w:val="22"/>
              </w:rPr>
              <w:pict>
                <v:line id="_x0000_s1087" style="position:absolute;left:0;text-align:left;z-index:251577344;mso-position-horizontal-relative:text;mso-position-vertical-relative:text" from="89.1pt,.2pt" to="89.1pt,18.05pt">
                  <v:stroke endarrow="block"/>
                </v:line>
              </w:pict>
            </w:r>
          </w:p>
        </w:tc>
      </w:tr>
      <w:tr w:rsidR="003E58CC" w:rsidRPr="003E58CC">
        <w:trPr>
          <w:jc w:val="center"/>
        </w:trPr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Признаки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Основные виды</w:t>
            </w:r>
          </w:p>
        </w:tc>
      </w:tr>
      <w:tr w:rsidR="003E58CC" w:rsidRPr="003E58CC">
        <w:trPr>
          <w:jc w:val="center"/>
        </w:trPr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– Человек (или субъект) с его целями, ценностями, знаниями и навыками.</w:t>
            </w:r>
          </w:p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– Операции целесообразной деятельн</w:t>
            </w:r>
            <w:r w:rsidRPr="003E58CC">
              <w:rPr>
                <w:sz w:val="22"/>
                <w:szCs w:val="22"/>
              </w:rPr>
              <w:t>о</w:t>
            </w:r>
            <w:r w:rsidRPr="003E58CC">
              <w:rPr>
                <w:sz w:val="22"/>
                <w:szCs w:val="22"/>
              </w:rPr>
              <w:t>сти.</w:t>
            </w:r>
          </w:p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– Объекты, на которые направлена де</w:t>
            </w:r>
            <w:r w:rsidRPr="003E58CC">
              <w:rPr>
                <w:sz w:val="22"/>
                <w:szCs w:val="22"/>
              </w:rPr>
              <w:t>я</w:t>
            </w:r>
            <w:r w:rsidRPr="003E58CC">
              <w:rPr>
                <w:sz w:val="22"/>
                <w:szCs w:val="22"/>
              </w:rPr>
              <w:t>тельность субъекта в процессе этих операций.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– Игра – превращает в цель сам пр</w:t>
            </w:r>
            <w:r w:rsidRPr="003E58CC">
              <w:rPr>
                <w:sz w:val="22"/>
                <w:szCs w:val="22"/>
              </w:rPr>
              <w:t>о</w:t>
            </w:r>
            <w:r w:rsidRPr="003E58CC">
              <w:rPr>
                <w:sz w:val="22"/>
                <w:szCs w:val="22"/>
              </w:rPr>
              <w:t>цесс, но не его результат.</w:t>
            </w:r>
          </w:p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– Общение – такой вид деятельности, при котором происходит обмен идеями, эмоциями и материальными предмет</w:t>
            </w:r>
            <w:r w:rsidRPr="003E58CC">
              <w:rPr>
                <w:sz w:val="22"/>
                <w:szCs w:val="22"/>
              </w:rPr>
              <w:t>а</w:t>
            </w:r>
            <w:r w:rsidRPr="003E58CC">
              <w:rPr>
                <w:sz w:val="22"/>
                <w:szCs w:val="22"/>
              </w:rPr>
              <w:t>ми (коммуникация).</w:t>
            </w:r>
          </w:p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– Труд – разновидность социальной д</w:t>
            </w:r>
            <w:r w:rsidRPr="003E58CC">
              <w:rPr>
                <w:sz w:val="22"/>
                <w:szCs w:val="22"/>
              </w:rPr>
              <w:t>е</w:t>
            </w:r>
            <w:r w:rsidRPr="003E58CC">
              <w:rPr>
                <w:sz w:val="22"/>
                <w:szCs w:val="22"/>
              </w:rPr>
              <w:t>ятельности человека, направленной на преобразование среды его существов</w:t>
            </w:r>
            <w:r w:rsidRPr="003E58CC">
              <w:rPr>
                <w:sz w:val="22"/>
                <w:szCs w:val="22"/>
              </w:rPr>
              <w:t>а</w:t>
            </w:r>
            <w:r w:rsidRPr="003E58CC">
              <w:rPr>
                <w:sz w:val="22"/>
                <w:szCs w:val="22"/>
              </w:rPr>
              <w:t>ния.</w:t>
            </w:r>
          </w:p>
        </w:tc>
      </w:tr>
      <w:tr w:rsidR="003E58CC" w:rsidRPr="003E58CC">
        <w:trPr>
          <w:jc w:val="center"/>
        </w:trPr>
        <w:tc>
          <w:tcPr>
            <w:tcW w:w="18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3E58CC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  <w:r w:rsidRPr="003E58CC">
              <w:rPr>
                <w:noProof/>
                <w:sz w:val="22"/>
                <w:szCs w:val="22"/>
              </w:rPr>
              <w:pict>
                <v:line id="_x0000_s1090" style="position:absolute;left:0;text-align:left;z-index:251580416;mso-position-horizontal-relative:text;mso-position-vertical-relative:text" from="40.85pt,15.15pt" to="40.85pt,38.95pt"/>
              </w:pict>
            </w:r>
            <w:r w:rsidRPr="003E58CC">
              <w:rPr>
                <w:noProof/>
                <w:sz w:val="22"/>
                <w:szCs w:val="22"/>
              </w:rPr>
              <w:pict>
                <v:line id="_x0000_s1088" style="position:absolute;left:0;text-align:left;z-index:251578368;mso-position-horizontal-relative:text;mso-position-vertical-relative:text" from="40.85pt,15.15pt" to="368.1pt,15.15pt"/>
              </w:pict>
            </w: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3E58CC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  <w:r w:rsidRPr="003E58CC">
              <w:rPr>
                <w:noProof/>
                <w:sz w:val="22"/>
                <w:szCs w:val="22"/>
              </w:rPr>
              <w:pict>
                <v:line id="_x0000_s1091" style="position:absolute;left:0;text-align:left;z-index:251581440;mso-position-horizontal-relative:text;mso-position-vertical-relative:text" from="49pt,15.15pt" to="49pt,38.95pt"/>
              </w:pict>
            </w:r>
          </w:p>
        </w:tc>
        <w:tc>
          <w:tcPr>
            <w:tcW w:w="284" w:type="dxa"/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3E58CC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  <w:r w:rsidRPr="003E58CC">
              <w:rPr>
                <w:noProof/>
                <w:sz w:val="22"/>
                <w:szCs w:val="22"/>
              </w:rPr>
              <w:pict>
                <v:line id="_x0000_s1092" style="position:absolute;left:0;text-align:left;z-index:251582464;mso-position-horizontal-relative:text;mso-position-vertical-relative:text" from="45.25pt,15.15pt" to="45.25pt,33pt"/>
              </w:pict>
            </w: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3E58CC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  <w:r w:rsidRPr="003E58CC">
              <w:rPr>
                <w:noProof/>
                <w:sz w:val="22"/>
                <w:szCs w:val="22"/>
              </w:rPr>
              <w:pict>
                <v:line id="_x0000_s1093" style="position:absolute;left:0;text-align:left;z-index:251583488;mso-position-horizontal-relative:text;mso-position-vertical-relative:text" from="53.4pt,15.15pt" to="53.4pt,33pt"/>
              </w:pict>
            </w:r>
          </w:p>
        </w:tc>
      </w:tr>
      <w:tr w:rsidR="003E58CC" w:rsidRPr="003E58CC">
        <w:trPr>
          <w:jc w:val="center"/>
        </w:trPr>
        <w:tc>
          <w:tcPr>
            <w:tcW w:w="18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</w:tr>
      <w:tr w:rsidR="003E58CC" w:rsidRPr="003E58CC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материальная</w:t>
            </w:r>
            <w:r w:rsidRPr="003E58CC">
              <w:rPr>
                <w:sz w:val="22"/>
                <w:szCs w:val="22"/>
              </w:rPr>
              <w:br/>
              <w:t>деятельность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духовная</w:t>
            </w:r>
            <w:r w:rsidRPr="003E58CC">
              <w:rPr>
                <w:sz w:val="22"/>
                <w:szCs w:val="22"/>
              </w:rPr>
              <w:br/>
              <w:t>деятельность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управленческая</w:t>
            </w:r>
            <w:r w:rsidRPr="003E58CC">
              <w:rPr>
                <w:sz w:val="22"/>
                <w:szCs w:val="22"/>
              </w:rPr>
              <w:br/>
              <w:t>деятельность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социальная</w:t>
            </w:r>
            <w:r w:rsidRPr="003E58CC">
              <w:rPr>
                <w:sz w:val="22"/>
                <w:szCs w:val="22"/>
              </w:rPr>
              <w:br/>
              <w:t>деятельность</w:t>
            </w:r>
          </w:p>
        </w:tc>
      </w:tr>
      <w:tr w:rsidR="003E58CC" w:rsidRPr="003E58CC">
        <w:trPr>
          <w:jc w:val="center"/>
        </w:trPr>
        <w:tc>
          <w:tcPr>
            <w:tcW w:w="18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</w:tr>
      <w:tr w:rsidR="003E58CC" w:rsidRPr="003E58CC">
        <w:trPr>
          <w:jc w:val="center"/>
        </w:trPr>
        <w:tc>
          <w:tcPr>
            <w:tcW w:w="181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создание необх</w:t>
            </w:r>
            <w:r w:rsidRPr="003E58CC">
              <w:rPr>
                <w:sz w:val="22"/>
                <w:szCs w:val="22"/>
              </w:rPr>
              <w:t>о</w:t>
            </w:r>
            <w:r w:rsidRPr="003E58CC">
              <w:rPr>
                <w:sz w:val="22"/>
                <w:szCs w:val="22"/>
              </w:rPr>
              <w:t>димых для уд</w:t>
            </w:r>
            <w:r w:rsidRPr="003E58CC">
              <w:rPr>
                <w:sz w:val="22"/>
                <w:szCs w:val="22"/>
              </w:rPr>
              <w:t>о</w:t>
            </w:r>
            <w:r w:rsidRPr="003E58CC">
              <w:rPr>
                <w:sz w:val="22"/>
                <w:szCs w:val="22"/>
              </w:rPr>
              <w:t>влетворения п</w:t>
            </w:r>
            <w:r w:rsidRPr="003E58CC">
              <w:rPr>
                <w:sz w:val="22"/>
                <w:szCs w:val="22"/>
              </w:rPr>
              <w:t>о</w:t>
            </w:r>
            <w:r w:rsidRPr="003E58CC">
              <w:rPr>
                <w:sz w:val="22"/>
                <w:szCs w:val="22"/>
              </w:rPr>
              <w:t>требностей л</w:t>
            </w:r>
            <w:r w:rsidRPr="003E58CC">
              <w:rPr>
                <w:sz w:val="22"/>
                <w:szCs w:val="22"/>
              </w:rPr>
              <w:t>ю</w:t>
            </w:r>
            <w:r w:rsidRPr="003E58CC">
              <w:rPr>
                <w:sz w:val="22"/>
                <w:szCs w:val="22"/>
              </w:rPr>
              <w:t>дей вещей, мат</w:t>
            </w:r>
            <w:r w:rsidRPr="003E58CC">
              <w:rPr>
                <w:sz w:val="22"/>
                <w:szCs w:val="22"/>
              </w:rPr>
              <w:t>е</w:t>
            </w:r>
            <w:r w:rsidRPr="003E58CC">
              <w:rPr>
                <w:sz w:val="22"/>
                <w:szCs w:val="22"/>
              </w:rPr>
              <w:t>риальных ценн</w:t>
            </w:r>
            <w:r w:rsidRPr="003E58CC">
              <w:rPr>
                <w:sz w:val="22"/>
                <w:szCs w:val="22"/>
              </w:rPr>
              <w:t>о</w:t>
            </w:r>
            <w:r w:rsidRPr="003E58CC">
              <w:rPr>
                <w:sz w:val="22"/>
                <w:szCs w:val="22"/>
              </w:rPr>
              <w:t>стей</w:t>
            </w: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1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создание идей, образов, нау</w:t>
            </w:r>
            <w:r w:rsidRPr="003E58CC">
              <w:rPr>
                <w:sz w:val="22"/>
                <w:szCs w:val="22"/>
              </w:rPr>
              <w:t>ч</w:t>
            </w:r>
            <w:r w:rsidRPr="003E58CC">
              <w:rPr>
                <w:sz w:val="22"/>
                <w:szCs w:val="22"/>
              </w:rPr>
              <w:t>ных, худож</w:t>
            </w:r>
            <w:r w:rsidRPr="003E58CC">
              <w:rPr>
                <w:sz w:val="22"/>
                <w:szCs w:val="22"/>
              </w:rPr>
              <w:t>е</w:t>
            </w:r>
            <w:r w:rsidRPr="003E58CC">
              <w:rPr>
                <w:sz w:val="22"/>
                <w:szCs w:val="22"/>
              </w:rPr>
              <w:t>ственных, нра</w:t>
            </w:r>
            <w:r w:rsidRPr="003E58CC">
              <w:rPr>
                <w:sz w:val="22"/>
                <w:szCs w:val="22"/>
              </w:rPr>
              <w:t>в</w:t>
            </w:r>
            <w:r w:rsidRPr="003E58CC">
              <w:rPr>
                <w:sz w:val="22"/>
                <w:szCs w:val="22"/>
              </w:rPr>
              <w:t>ственных ценн</w:t>
            </w:r>
            <w:r w:rsidRPr="003E58CC">
              <w:rPr>
                <w:sz w:val="22"/>
                <w:szCs w:val="22"/>
              </w:rPr>
              <w:t>о</w:t>
            </w:r>
            <w:r w:rsidRPr="003E58CC">
              <w:rPr>
                <w:sz w:val="22"/>
                <w:szCs w:val="22"/>
              </w:rPr>
              <w:t>стей</w:t>
            </w: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1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обеспечение с</w:t>
            </w:r>
            <w:r w:rsidRPr="003E58CC">
              <w:rPr>
                <w:sz w:val="22"/>
                <w:szCs w:val="22"/>
              </w:rPr>
              <w:t>о</w:t>
            </w:r>
            <w:r w:rsidRPr="003E58CC">
              <w:rPr>
                <w:sz w:val="22"/>
                <w:szCs w:val="22"/>
              </w:rPr>
              <w:t>гласованности и упорядоченности различных сфер общественной жизни, регулир</w:t>
            </w:r>
            <w:r w:rsidRPr="003E58CC">
              <w:rPr>
                <w:sz w:val="22"/>
                <w:szCs w:val="22"/>
              </w:rPr>
              <w:t>о</w:t>
            </w:r>
            <w:r w:rsidRPr="003E58CC">
              <w:rPr>
                <w:sz w:val="22"/>
                <w:szCs w:val="22"/>
              </w:rPr>
              <w:t>вание связей между людьми, их деятельностью и общественными отношениями</w:t>
            </w: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1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воспроизводство, сохранение по</w:t>
            </w:r>
            <w:r w:rsidRPr="003E58CC">
              <w:rPr>
                <w:sz w:val="22"/>
                <w:szCs w:val="22"/>
              </w:rPr>
              <w:t>л</w:t>
            </w:r>
            <w:r w:rsidRPr="003E58CC">
              <w:rPr>
                <w:sz w:val="22"/>
                <w:szCs w:val="22"/>
              </w:rPr>
              <w:t>ноценной, здор</w:t>
            </w:r>
            <w:r w:rsidRPr="003E58CC">
              <w:rPr>
                <w:sz w:val="22"/>
                <w:szCs w:val="22"/>
              </w:rPr>
              <w:t>о</w:t>
            </w:r>
            <w:r w:rsidRPr="003E58CC">
              <w:rPr>
                <w:sz w:val="22"/>
                <w:szCs w:val="22"/>
              </w:rPr>
              <w:t>вой жизни, ст</w:t>
            </w:r>
            <w:r w:rsidRPr="003E58CC">
              <w:rPr>
                <w:sz w:val="22"/>
                <w:szCs w:val="22"/>
              </w:rPr>
              <w:t>и</w:t>
            </w:r>
            <w:r w:rsidRPr="003E58CC">
              <w:rPr>
                <w:sz w:val="22"/>
                <w:szCs w:val="22"/>
              </w:rPr>
              <w:t>мулирование а</w:t>
            </w:r>
            <w:r w:rsidRPr="003E58CC">
              <w:rPr>
                <w:sz w:val="22"/>
                <w:szCs w:val="22"/>
              </w:rPr>
              <w:t>к</w:t>
            </w:r>
            <w:r w:rsidRPr="003E58CC">
              <w:rPr>
                <w:sz w:val="22"/>
                <w:szCs w:val="22"/>
              </w:rPr>
              <w:t>тивности челов</w:t>
            </w:r>
            <w:r w:rsidRPr="003E58CC">
              <w:rPr>
                <w:sz w:val="22"/>
                <w:szCs w:val="22"/>
              </w:rPr>
              <w:t>е</w:t>
            </w:r>
            <w:r w:rsidRPr="003E58CC">
              <w:rPr>
                <w:sz w:val="22"/>
                <w:szCs w:val="22"/>
              </w:rPr>
              <w:t>ка</w:t>
            </w:r>
          </w:p>
        </w:tc>
      </w:tr>
    </w:tbl>
    <w:p w:rsidR="00BB2F94" w:rsidRPr="003E58CC" w:rsidRDefault="00BB2F94">
      <w:pPr>
        <w:spacing w:line="456" w:lineRule="exact"/>
        <w:ind w:firstLine="454"/>
        <w:jc w:val="both"/>
      </w:pPr>
    </w:p>
    <w:p w:rsidR="00BB2F94" w:rsidRPr="003E58CC" w:rsidRDefault="00BB2F94">
      <w:pPr>
        <w:spacing w:line="456" w:lineRule="exact"/>
        <w:ind w:firstLine="454"/>
        <w:jc w:val="both"/>
      </w:pPr>
      <w:r w:rsidRPr="003E58CC">
        <w:br w:type="page"/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14"/>
        <w:gridCol w:w="284"/>
        <w:gridCol w:w="1814"/>
        <w:gridCol w:w="284"/>
        <w:gridCol w:w="1814"/>
        <w:gridCol w:w="284"/>
        <w:gridCol w:w="1814"/>
      </w:tblGrid>
      <w:tr w:rsidR="003E58CC" w:rsidRPr="003E58CC">
        <w:trPr>
          <w:jc w:val="center"/>
        </w:trPr>
        <w:tc>
          <w:tcPr>
            <w:tcW w:w="1814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3E58CC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  <w:r w:rsidRPr="003E58CC">
              <w:rPr>
                <w:noProof/>
                <w:sz w:val="22"/>
                <w:szCs w:val="22"/>
              </w:rPr>
              <w:lastRenderedPageBreak/>
              <w:pict>
                <v:group id="_x0000_s1109" style="position:absolute;left:0;text-align:left;margin-left:40.85pt;margin-top:18.35pt;width:321.3pt;height:327.25pt;z-index:251584512" coordorigin="3056,2534" coordsize="6426,6545">
                  <v:line id="_x0000_s1094" style="position:absolute" from="3056,6937" to="3056,7651"/>
                  <v:line id="_x0000_s1095" style="position:absolute" from="3056,2534" to="3056,3724"/>
                  <v:line id="_x0000_s1096" style="position:absolute" from="9482,2534" to="9482,3724"/>
                  <v:line id="_x0000_s1097" style="position:absolute" from="5198,8365" to="5198,9079"/>
                  <v:line id="_x0000_s1098" style="position:absolute" from="7340,8365" to="7340,9079"/>
                  <v:line id="_x0000_s1099" style="position:absolute" from="9363,8365" to="9363,9079"/>
                  <v:line id="_x0000_s1100" style="position:absolute" from="3056,2534" to="3770,2534">
                    <v:stroke endarrow="block"/>
                  </v:line>
                  <v:line id="_x0000_s1101" style="position:absolute;flip:x" from="8649,2534" to="9482,2534">
                    <v:stroke endarrow="block"/>
                  </v:line>
                  <v:line id="_x0000_s1103" style="position:absolute;flip:y" from="5198,3010" to="5198,3724">
                    <v:stroke endarrow="block"/>
                  </v:line>
                  <v:line id="_x0000_s1104" style="position:absolute;flip:y" from="7340,3010" to="7340,3724">
                    <v:stroke endarrow="block"/>
                  </v:line>
                  <v:line id="_x0000_s1106" style="position:absolute" from="4008,8008" to="4246,8008">
                    <v:stroke endarrow="block"/>
                  </v:line>
                  <v:line id="_x0000_s1107" style="position:absolute" from="6031,8008" to="6269,8008">
                    <v:stroke endarrow="block"/>
                  </v:line>
                  <v:line id="_x0000_s1108" style="position:absolute" from="8173,8008" to="8411,8008">
                    <v:stroke endarrow="block"/>
                  </v:line>
                </v:group>
              </w:pict>
            </w:r>
          </w:p>
        </w:tc>
        <w:tc>
          <w:tcPr>
            <w:tcW w:w="4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  <w:u w:val="single"/>
              </w:rPr>
              <w:t>Мотивы деятельности</w:t>
            </w:r>
            <w:r w:rsidRPr="003E58CC">
              <w:rPr>
                <w:sz w:val="22"/>
                <w:szCs w:val="22"/>
              </w:rPr>
              <w:t xml:space="preserve"> – (от франц. – то, что побуждает) – это побуждения к деятельности, связанные с удовлетворением потребностей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</w:tr>
      <w:tr w:rsidR="003E58CC" w:rsidRPr="003E58CC">
        <w:trPr>
          <w:jc w:val="center"/>
        </w:trPr>
        <w:tc>
          <w:tcPr>
            <w:tcW w:w="181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1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</w:tr>
      <w:tr w:rsidR="003E58CC" w:rsidRPr="003E58CC">
        <w:trPr>
          <w:jc w:val="center"/>
        </w:trPr>
        <w:tc>
          <w:tcPr>
            <w:tcW w:w="18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</w:tr>
      <w:tr w:rsidR="003E58CC" w:rsidRPr="003E58CC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  <w:u w:val="single"/>
              </w:rPr>
              <w:t>потребность</w:t>
            </w:r>
            <w:r w:rsidRPr="003E58CC">
              <w:rPr>
                <w:sz w:val="22"/>
                <w:szCs w:val="22"/>
              </w:rPr>
              <w:t xml:space="preserve"> – это переживаемая и осознаваемая ч</w:t>
            </w:r>
            <w:r w:rsidRPr="003E58CC">
              <w:rPr>
                <w:sz w:val="22"/>
                <w:szCs w:val="22"/>
              </w:rPr>
              <w:t>е</w:t>
            </w:r>
            <w:r w:rsidRPr="003E58CC">
              <w:rPr>
                <w:sz w:val="22"/>
                <w:szCs w:val="22"/>
              </w:rPr>
              <w:t>ловеком нужда в том, что необх</w:t>
            </w:r>
            <w:r w:rsidRPr="003E58CC">
              <w:rPr>
                <w:sz w:val="22"/>
                <w:szCs w:val="22"/>
              </w:rPr>
              <w:t>о</w:t>
            </w:r>
            <w:r w:rsidRPr="003E58CC">
              <w:rPr>
                <w:sz w:val="22"/>
                <w:szCs w:val="22"/>
              </w:rPr>
              <w:t>димо для по</w:t>
            </w:r>
            <w:r w:rsidRPr="003E58CC">
              <w:rPr>
                <w:sz w:val="22"/>
                <w:szCs w:val="22"/>
              </w:rPr>
              <w:t>д</w:t>
            </w:r>
            <w:r w:rsidRPr="003E58CC">
              <w:rPr>
                <w:sz w:val="22"/>
                <w:szCs w:val="22"/>
              </w:rPr>
              <w:t>держания орг</w:t>
            </w:r>
            <w:r w:rsidRPr="003E58CC">
              <w:rPr>
                <w:sz w:val="22"/>
                <w:szCs w:val="22"/>
              </w:rPr>
              <w:t>а</w:t>
            </w:r>
            <w:r w:rsidRPr="003E58CC">
              <w:rPr>
                <w:sz w:val="22"/>
                <w:szCs w:val="22"/>
              </w:rPr>
              <w:t>низма человека и развития его ли</w:t>
            </w:r>
            <w:r w:rsidRPr="003E58CC">
              <w:rPr>
                <w:sz w:val="22"/>
                <w:szCs w:val="22"/>
              </w:rPr>
              <w:t>ч</w:t>
            </w:r>
            <w:r w:rsidRPr="003E58CC">
              <w:rPr>
                <w:sz w:val="22"/>
                <w:szCs w:val="22"/>
              </w:rPr>
              <w:t>ности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  <w:u w:val="single"/>
              </w:rPr>
              <w:t>социальные уст</w:t>
            </w:r>
            <w:r w:rsidRPr="003E58CC">
              <w:rPr>
                <w:sz w:val="22"/>
                <w:szCs w:val="22"/>
                <w:u w:val="single"/>
              </w:rPr>
              <w:t>а</w:t>
            </w:r>
            <w:r w:rsidRPr="003E58CC">
              <w:rPr>
                <w:sz w:val="22"/>
                <w:szCs w:val="22"/>
                <w:u w:val="single"/>
              </w:rPr>
              <w:t>новки</w:t>
            </w:r>
            <w:r w:rsidRPr="003E58CC">
              <w:rPr>
                <w:sz w:val="22"/>
                <w:szCs w:val="22"/>
              </w:rPr>
              <w:t xml:space="preserve"> – общая ориентация чел</w:t>
            </w:r>
            <w:r w:rsidRPr="003E58CC">
              <w:rPr>
                <w:sz w:val="22"/>
                <w:szCs w:val="22"/>
              </w:rPr>
              <w:t>о</w:t>
            </w:r>
            <w:r w:rsidRPr="003E58CC">
              <w:rPr>
                <w:sz w:val="22"/>
                <w:szCs w:val="22"/>
              </w:rPr>
              <w:t>века на опред</w:t>
            </w:r>
            <w:r w:rsidRPr="003E58CC">
              <w:rPr>
                <w:sz w:val="22"/>
                <w:szCs w:val="22"/>
              </w:rPr>
              <w:t>е</w:t>
            </w:r>
            <w:r w:rsidRPr="003E58CC">
              <w:rPr>
                <w:sz w:val="22"/>
                <w:szCs w:val="22"/>
              </w:rPr>
              <w:t>ленный социал</w:t>
            </w:r>
            <w:r w:rsidRPr="003E58CC">
              <w:rPr>
                <w:sz w:val="22"/>
                <w:szCs w:val="22"/>
              </w:rPr>
              <w:t>ь</w:t>
            </w:r>
            <w:r w:rsidRPr="003E58CC">
              <w:rPr>
                <w:sz w:val="22"/>
                <w:szCs w:val="22"/>
              </w:rPr>
              <w:t>ный объект, в</w:t>
            </w:r>
            <w:r w:rsidRPr="003E58CC">
              <w:rPr>
                <w:sz w:val="22"/>
                <w:szCs w:val="22"/>
              </w:rPr>
              <w:t>ы</w:t>
            </w:r>
            <w:r w:rsidRPr="003E58CC">
              <w:rPr>
                <w:sz w:val="22"/>
                <w:szCs w:val="22"/>
              </w:rPr>
              <w:t>ражающая пре</w:t>
            </w:r>
            <w:r w:rsidRPr="003E58CC">
              <w:rPr>
                <w:sz w:val="22"/>
                <w:szCs w:val="22"/>
              </w:rPr>
              <w:t>д</w:t>
            </w:r>
            <w:r w:rsidRPr="003E58CC">
              <w:rPr>
                <w:sz w:val="22"/>
                <w:szCs w:val="22"/>
              </w:rPr>
              <w:t>определенность действовать определенным образом относ</w:t>
            </w:r>
            <w:r w:rsidRPr="003E58CC">
              <w:rPr>
                <w:sz w:val="22"/>
                <w:szCs w:val="22"/>
              </w:rPr>
              <w:t>и</w:t>
            </w:r>
            <w:r w:rsidRPr="003E58CC">
              <w:rPr>
                <w:sz w:val="22"/>
                <w:szCs w:val="22"/>
              </w:rPr>
              <w:t>тельно этого об</w:t>
            </w:r>
            <w:r w:rsidRPr="003E58CC">
              <w:rPr>
                <w:sz w:val="22"/>
                <w:szCs w:val="22"/>
              </w:rPr>
              <w:t>ъ</w:t>
            </w:r>
            <w:r w:rsidRPr="003E58CC">
              <w:rPr>
                <w:sz w:val="22"/>
                <w:szCs w:val="22"/>
              </w:rPr>
              <w:t>екта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  <w:u w:val="single"/>
              </w:rPr>
              <w:t>убеждения</w:t>
            </w:r>
            <w:r w:rsidRPr="003E58CC">
              <w:rPr>
                <w:sz w:val="22"/>
                <w:szCs w:val="22"/>
              </w:rPr>
              <w:t xml:space="preserve"> – это устойчивые взгляды на мир, идеалы и при</w:t>
            </w:r>
            <w:r w:rsidRPr="003E58CC">
              <w:rPr>
                <w:sz w:val="22"/>
                <w:szCs w:val="22"/>
              </w:rPr>
              <w:t>н</w:t>
            </w:r>
            <w:r w:rsidRPr="003E58CC">
              <w:rPr>
                <w:sz w:val="22"/>
                <w:szCs w:val="22"/>
              </w:rPr>
              <w:t>ципы, а также стремление в</w:t>
            </w:r>
            <w:r w:rsidRPr="003E58CC">
              <w:rPr>
                <w:sz w:val="22"/>
                <w:szCs w:val="22"/>
              </w:rPr>
              <w:t>о</w:t>
            </w:r>
            <w:r w:rsidRPr="003E58CC">
              <w:rPr>
                <w:sz w:val="22"/>
                <w:szCs w:val="22"/>
              </w:rPr>
              <w:t>плотить их в жизнь через свои действия и п</w:t>
            </w:r>
            <w:r w:rsidRPr="003E58CC">
              <w:rPr>
                <w:sz w:val="22"/>
                <w:szCs w:val="22"/>
              </w:rPr>
              <w:t>о</w:t>
            </w:r>
            <w:r w:rsidRPr="003E58CC">
              <w:rPr>
                <w:sz w:val="22"/>
                <w:szCs w:val="22"/>
              </w:rPr>
              <w:t>ступки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  <w:u w:val="single"/>
              </w:rPr>
              <w:t>интересы</w:t>
            </w:r>
            <w:r w:rsidRPr="003E58CC">
              <w:rPr>
                <w:sz w:val="22"/>
                <w:szCs w:val="22"/>
              </w:rPr>
              <w:t xml:space="preserve"> – пр</w:t>
            </w:r>
            <w:r w:rsidRPr="003E58CC">
              <w:rPr>
                <w:sz w:val="22"/>
                <w:szCs w:val="22"/>
              </w:rPr>
              <w:t>и</w:t>
            </w:r>
            <w:r w:rsidRPr="003E58CC">
              <w:rPr>
                <w:sz w:val="22"/>
                <w:szCs w:val="22"/>
              </w:rPr>
              <w:t>чина действий индивидов, соц</w:t>
            </w:r>
            <w:r w:rsidRPr="003E58CC">
              <w:rPr>
                <w:sz w:val="22"/>
                <w:szCs w:val="22"/>
              </w:rPr>
              <w:t>и</w:t>
            </w:r>
            <w:r w:rsidRPr="003E58CC">
              <w:rPr>
                <w:sz w:val="22"/>
                <w:szCs w:val="22"/>
              </w:rPr>
              <w:t>альных общн</w:t>
            </w:r>
            <w:r w:rsidRPr="003E58CC">
              <w:rPr>
                <w:sz w:val="22"/>
                <w:szCs w:val="22"/>
              </w:rPr>
              <w:t>о</w:t>
            </w:r>
            <w:r w:rsidRPr="003E58CC">
              <w:rPr>
                <w:sz w:val="22"/>
                <w:szCs w:val="22"/>
              </w:rPr>
              <w:t>стей, определ</w:t>
            </w:r>
            <w:r w:rsidRPr="003E58CC">
              <w:rPr>
                <w:sz w:val="22"/>
                <w:szCs w:val="22"/>
              </w:rPr>
              <w:t>я</w:t>
            </w:r>
            <w:r w:rsidRPr="003E58CC">
              <w:rPr>
                <w:sz w:val="22"/>
                <w:szCs w:val="22"/>
              </w:rPr>
              <w:t>ющая их соц</w:t>
            </w:r>
            <w:r w:rsidRPr="003E58CC">
              <w:rPr>
                <w:sz w:val="22"/>
                <w:szCs w:val="22"/>
              </w:rPr>
              <w:t>и</w:t>
            </w:r>
            <w:r w:rsidRPr="003E58CC">
              <w:rPr>
                <w:sz w:val="22"/>
                <w:szCs w:val="22"/>
              </w:rPr>
              <w:t>альное поведение</w:t>
            </w:r>
          </w:p>
        </w:tc>
      </w:tr>
      <w:tr w:rsidR="003E58CC" w:rsidRPr="003E58CC">
        <w:trPr>
          <w:jc w:val="center"/>
        </w:trPr>
        <w:tc>
          <w:tcPr>
            <w:tcW w:w="18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</w:tr>
      <w:tr w:rsidR="003E58CC" w:rsidRPr="003E58CC">
        <w:trPr>
          <w:jc w:val="center"/>
        </w:trPr>
        <w:tc>
          <w:tcPr>
            <w:tcW w:w="18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</w:tr>
      <w:tr w:rsidR="003E58CC" w:rsidRPr="003E58CC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виды потребн</w:t>
            </w:r>
            <w:r w:rsidRPr="003E58CC">
              <w:rPr>
                <w:sz w:val="22"/>
                <w:szCs w:val="22"/>
              </w:rPr>
              <w:t>о</w:t>
            </w:r>
            <w:r w:rsidRPr="003E58CC">
              <w:rPr>
                <w:sz w:val="22"/>
                <w:szCs w:val="22"/>
              </w:rPr>
              <w:t>стей человека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биологические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социальные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идеальные</w:t>
            </w:r>
          </w:p>
        </w:tc>
      </w:tr>
      <w:tr w:rsidR="003E58CC" w:rsidRPr="003E58CC">
        <w:trPr>
          <w:jc w:val="center"/>
        </w:trPr>
        <w:tc>
          <w:tcPr>
            <w:tcW w:w="18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</w:tr>
      <w:tr w:rsidR="003E58CC" w:rsidRPr="003E58CC">
        <w:trPr>
          <w:jc w:val="center"/>
        </w:trPr>
        <w:tc>
          <w:tcPr>
            <w:tcW w:w="181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</w:tr>
      <w:tr w:rsidR="003E58CC" w:rsidRPr="003E58CC">
        <w:trPr>
          <w:jc w:val="center"/>
        </w:trPr>
        <w:tc>
          <w:tcPr>
            <w:tcW w:w="181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1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переживание нужды в дых</w:t>
            </w:r>
            <w:r w:rsidRPr="003E58CC">
              <w:rPr>
                <w:sz w:val="22"/>
                <w:szCs w:val="22"/>
              </w:rPr>
              <w:t>а</w:t>
            </w:r>
            <w:r w:rsidRPr="003E58CC">
              <w:rPr>
                <w:sz w:val="22"/>
                <w:szCs w:val="22"/>
              </w:rPr>
              <w:t>нии, питании, воде, движении, самосохранении и т.д.</w:t>
            </w: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1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переживание нужды во вза</w:t>
            </w:r>
            <w:r w:rsidRPr="003E58CC">
              <w:rPr>
                <w:sz w:val="22"/>
                <w:szCs w:val="22"/>
              </w:rPr>
              <w:t>и</w:t>
            </w:r>
            <w:r w:rsidRPr="003E58CC">
              <w:rPr>
                <w:sz w:val="22"/>
                <w:szCs w:val="22"/>
              </w:rPr>
              <w:t>моотношениях с другими людьми, в самореализ</w:t>
            </w:r>
            <w:r w:rsidRPr="003E58CC">
              <w:rPr>
                <w:sz w:val="22"/>
                <w:szCs w:val="22"/>
              </w:rPr>
              <w:t>а</w:t>
            </w:r>
            <w:r w:rsidRPr="003E58CC">
              <w:rPr>
                <w:sz w:val="22"/>
                <w:szCs w:val="22"/>
              </w:rPr>
              <w:t>ции, самоутве</w:t>
            </w:r>
            <w:r w:rsidRPr="003E58CC">
              <w:rPr>
                <w:sz w:val="22"/>
                <w:szCs w:val="22"/>
              </w:rPr>
              <w:t>р</w:t>
            </w:r>
            <w:r w:rsidRPr="003E58CC">
              <w:rPr>
                <w:sz w:val="22"/>
                <w:szCs w:val="22"/>
              </w:rPr>
              <w:t>ждении</w:t>
            </w: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1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переживание нужды в позн</w:t>
            </w:r>
            <w:r w:rsidRPr="003E58CC">
              <w:rPr>
                <w:sz w:val="22"/>
                <w:szCs w:val="22"/>
              </w:rPr>
              <w:t>а</w:t>
            </w:r>
            <w:r w:rsidRPr="003E58CC">
              <w:rPr>
                <w:sz w:val="22"/>
                <w:szCs w:val="22"/>
              </w:rPr>
              <w:t>нии окружающ</w:t>
            </w:r>
            <w:r w:rsidRPr="003E58CC">
              <w:rPr>
                <w:sz w:val="22"/>
                <w:szCs w:val="22"/>
              </w:rPr>
              <w:t>е</w:t>
            </w:r>
            <w:r w:rsidRPr="003E58CC">
              <w:rPr>
                <w:sz w:val="22"/>
                <w:szCs w:val="22"/>
              </w:rPr>
              <w:t>го мира, осозн</w:t>
            </w:r>
            <w:r w:rsidRPr="003E58CC">
              <w:rPr>
                <w:sz w:val="22"/>
                <w:szCs w:val="22"/>
              </w:rPr>
              <w:t>а</w:t>
            </w:r>
            <w:r w:rsidRPr="003E58CC">
              <w:rPr>
                <w:sz w:val="22"/>
                <w:szCs w:val="22"/>
              </w:rPr>
              <w:t>нии своего места в нем, смысле и предназначении своего существ</w:t>
            </w:r>
            <w:r w:rsidRPr="003E58CC">
              <w:rPr>
                <w:sz w:val="22"/>
                <w:szCs w:val="22"/>
              </w:rPr>
              <w:t>о</w:t>
            </w:r>
            <w:r w:rsidRPr="003E58CC">
              <w:rPr>
                <w:sz w:val="22"/>
                <w:szCs w:val="22"/>
              </w:rPr>
              <w:t>вания</w:t>
            </w:r>
          </w:p>
        </w:tc>
      </w:tr>
    </w:tbl>
    <w:p w:rsidR="00BB2F94" w:rsidRPr="003E58CC" w:rsidRDefault="00BB2F94">
      <w:pPr>
        <w:spacing w:line="456" w:lineRule="exact"/>
        <w:ind w:firstLine="454"/>
        <w:jc w:val="both"/>
      </w:pPr>
    </w:p>
    <w:p w:rsidR="00BB2F94" w:rsidRPr="003E58CC" w:rsidRDefault="00BB2F94">
      <w:pPr>
        <w:spacing w:line="456" w:lineRule="exact"/>
        <w:ind w:firstLine="454"/>
        <w:jc w:val="both"/>
      </w:pPr>
      <w:r w:rsidRPr="003E58CC">
        <w:br w:type="page"/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268"/>
        <w:gridCol w:w="567"/>
        <w:gridCol w:w="2268"/>
        <w:gridCol w:w="567"/>
        <w:gridCol w:w="2268"/>
      </w:tblGrid>
      <w:tr w:rsidR="003E58CC" w:rsidRPr="003E58CC">
        <w:trPr>
          <w:jc w:val="center"/>
        </w:trPr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  <w:u w:val="single"/>
              </w:rPr>
              <w:lastRenderedPageBreak/>
              <w:t>Самореализация</w:t>
            </w:r>
            <w:r w:rsidRPr="003E58CC">
              <w:rPr>
                <w:sz w:val="22"/>
                <w:szCs w:val="22"/>
              </w:rPr>
              <w:t xml:space="preserve"> – реализация личностью своих внутренних возможностей и сп</w:t>
            </w:r>
            <w:r w:rsidRPr="003E58CC">
              <w:rPr>
                <w:sz w:val="22"/>
                <w:szCs w:val="22"/>
              </w:rPr>
              <w:t>о</w:t>
            </w:r>
            <w:r w:rsidRPr="003E58CC">
              <w:rPr>
                <w:sz w:val="22"/>
                <w:szCs w:val="22"/>
              </w:rPr>
              <w:t>собностей</w:t>
            </w: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3E58CC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  <w:r w:rsidRPr="003E58CC">
              <w:rPr>
                <w:noProof/>
                <w:sz w:val="22"/>
                <w:szCs w:val="22"/>
              </w:rPr>
              <w:pict>
                <v:group id="_x0000_s1115" style="position:absolute;left:0;text-align:left;margin-left:51.9pt;margin-top:-.25pt;width:297.5pt;height:89.25pt;z-index:251585536;mso-position-horizontal-relative:text;mso-position-vertical-relative:text" coordorigin="3413,2772" coordsize="5950,1785">
                  <v:line id="_x0000_s1110" style="position:absolute" from="6269,2772" to="6269,3486">
                    <v:stroke endarrow="block"/>
                  </v:line>
                  <v:line id="_x0000_s1111" style="position:absolute" from="3413,4200" to="9363,4200"/>
                  <v:line id="_x0000_s1112" style="position:absolute" from="3413,4200" to="3413,4557"/>
                  <v:line id="_x0000_s1113" style="position:absolute" from="6269,3843" to="6269,4557"/>
                  <v:line id="_x0000_s1114" style="position:absolute" from="9363,4200" to="9363,4557"/>
                </v:group>
              </w:pic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mallCaps/>
                <w:sz w:val="22"/>
                <w:szCs w:val="22"/>
              </w:rPr>
            </w:pPr>
            <w:r w:rsidRPr="003E58CC">
              <w:rPr>
                <w:smallCaps/>
                <w:sz w:val="22"/>
                <w:szCs w:val="22"/>
              </w:rPr>
              <w:t>Основные модели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</w:tr>
      <w:tr w:rsidR="00BB2F94" w:rsidRPr="003E58CC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нигилистическая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карьеристская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потребительская</w:t>
            </w:r>
          </w:p>
        </w:tc>
      </w:tr>
    </w:tbl>
    <w:p w:rsidR="00BB2F94" w:rsidRPr="003E58CC" w:rsidRDefault="00BB2F94">
      <w:pPr>
        <w:spacing w:line="456" w:lineRule="exact"/>
        <w:ind w:firstLine="454"/>
        <w:jc w:val="both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402"/>
        <w:gridCol w:w="1701"/>
        <w:gridCol w:w="3402"/>
      </w:tblGrid>
      <w:tr w:rsidR="003E58CC" w:rsidRPr="003E58CC"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/>
              <w:jc w:val="center"/>
            </w:pPr>
            <w:r w:rsidRPr="003E58CC">
              <w:rPr>
                <w:sz w:val="22"/>
                <w:szCs w:val="22"/>
                <w:u w:val="single"/>
              </w:rPr>
              <w:t>Поведение</w:t>
            </w:r>
            <w:r w:rsidRPr="003E58CC">
              <w:rPr>
                <w:sz w:val="22"/>
                <w:szCs w:val="22"/>
              </w:rPr>
              <w:t xml:space="preserve"> – процесс взаимодействия человека с окружающей средой</w:t>
            </w:r>
          </w:p>
        </w:tc>
      </w:tr>
      <w:tr w:rsidR="003E58CC" w:rsidRPr="003E58CC">
        <w:tc>
          <w:tcPr>
            <w:tcW w:w="3402" w:type="dxa"/>
            <w:tcBorders>
              <w:top w:val="single" w:sz="4" w:space="0" w:color="auto"/>
            </w:tcBorders>
          </w:tcPr>
          <w:p w:rsidR="00BB2F94" w:rsidRPr="003E58CC" w:rsidRDefault="003E58CC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  <w:r w:rsidRPr="003E58CC">
              <w:rPr>
                <w:noProof/>
                <w:sz w:val="22"/>
                <w:szCs w:val="22"/>
              </w:rPr>
              <w:pict>
                <v:group id="_x0000_s1118" style="position:absolute;left:0;text-align:left;margin-left:142.8pt;margin-top:2pt;width:148.75pt;height:29.75pt;z-index:251586560;mso-position-horizontal-relative:text;mso-position-vertical-relative:text" coordorigin="4841,5866" coordsize="2975,595">
                  <v:line id="_x0000_s1116" style="position:absolute;flip:x" from="4841,5866" to="6150,6461">
                    <v:stroke endarrow="block"/>
                  </v:line>
                  <v:line id="_x0000_s1117" style="position:absolute" from="6150,5866" to="7816,6461">
                    <v:stroke endarrow="block"/>
                  </v:line>
                </v:group>
              </w:pic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</w:tr>
      <w:tr w:rsidR="003E58CC" w:rsidRPr="003E58CC">
        <w:tc>
          <w:tcPr>
            <w:tcW w:w="3402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</w:tr>
      <w:tr w:rsidR="003E58CC" w:rsidRPr="003E58C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произвольное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непроизвольное</w:t>
            </w:r>
          </w:p>
        </w:tc>
      </w:tr>
      <w:tr w:rsidR="003E58CC" w:rsidRPr="003E58CC">
        <w:tc>
          <w:tcPr>
            <w:tcW w:w="3402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</w:tr>
      <w:tr w:rsidR="00BB2F94" w:rsidRPr="003E58CC">
        <w:tc>
          <w:tcPr>
            <w:tcW w:w="3402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наличие целей, осознание во</w:t>
            </w:r>
            <w:r w:rsidRPr="003E58CC">
              <w:rPr>
                <w:sz w:val="22"/>
                <w:szCs w:val="22"/>
              </w:rPr>
              <w:t>з</w:t>
            </w:r>
            <w:r w:rsidRPr="003E58CC">
              <w:rPr>
                <w:sz w:val="22"/>
                <w:szCs w:val="22"/>
              </w:rPr>
              <w:t>можности их достижения, знание путей, ведущих к цели</w:t>
            </w:r>
          </w:p>
        </w:tc>
        <w:tc>
          <w:tcPr>
            <w:tcW w:w="1701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биологические рефлексы, не имеет сознательного плана, ре</w:t>
            </w:r>
            <w:r w:rsidRPr="003E58CC">
              <w:rPr>
                <w:sz w:val="22"/>
                <w:szCs w:val="22"/>
              </w:rPr>
              <w:t>а</w:t>
            </w:r>
            <w:r w:rsidRPr="003E58CC">
              <w:rPr>
                <w:sz w:val="22"/>
                <w:szCs w:val="22"/>
              </w:rPr>
              <w:t>лизуется на основе неосознанных побуждений</w:t>
            </w:r>
          </w:p>
        </w:tc>
      </w:tr>
    </w:tbl>
    <w:p w:rsidR="00BB2F94" w:rsidRPr="003E58CC" w:rsidRDefault="00BB2F94">
      <w:pPr>
        <w:spacing w:line="456" w:lineRule="exact"/>
        <w:ind w:firstLine="454"/>
        <w:jc w:val="both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402"/>
        <w:gridCol w:w="1701"/>
        <w:gridCol w:w="3402"/>
      </w:tblGrid>
      <w:tr w:rsidR="003E58CC" w:rsidRPr="003E58CC"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mallCaps/>
                <w:sz w:val="22"/>
                <w:szCs w:val="22"/>
              </w:rPr>
            </w:pPr>
            <w:r w:rsidRPr="003E58CC">
              <w:rPr>
                <w:smallCaps/>
                <w:sz w:val="22"/>
                <w:szCs w:val="22"/>
              </w:rPr>
              <w:t>Сознательная деятельность человека</w:t>
            </w:r>
          </w:p>
        </w:tc>
      </w:tr>
      <w:tr w:rsidR="003E58CC" w:rsidRPr="003E58CC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3E58CC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  <w:r w:rsidRPr="003E58CC">
              <w:rPr>
                <w:noProof/>
                <w:sz w:val="22"/>
                <w:szCs w:val="22"/>
              </w:rPr>
              <w:pict>
                <v:group id="_x0000_s1122" style="position:absolute;left:0;text-align:left;margin-left:142.8pt;margin-top:-.2pt;width:190.4pt;height:148.75pt;z-index:251587584;mso-position-horizontal-relative:text;mso-position-vertical-relative:text" coordorigin="4841,9198" coordsize="3808,2975">
                  <v:line id="_x0000_s1119" style="position:absolute;flip:x" from="4841,9198" to="6150,9555"/>
                  <v:line id="_x0000_s1120" style="position:absolute" from="6150,9198" to="7459,9555"/>
                  <v:line id="_x0000_s1121" style="position:absolute" from="8649,11816" to="8649,12173">
                    <v:stroke endarrow="block"/>
                  </v:line>
                </v:group>
              </w:pic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</w:tr>
      <w:tr w:rsidR="003E58CC" w:rsidRPr="003E58C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  <w:u w:val="single"/>
              </w:rPr>
              <w:t>Свобода</w:t>
            </w:r>
            <w:r w:rsidRPr="003E58CC">
              <w:rPr>
                <w:sz w:val="22"/>
                <w:szCs w:val="22"/>
              </w:rPr>
              <w:t xml:space="preserve"> – это способность чел</w:t>
            </w:r>
            <w:r w:rsidRPr="003E58CC">
              <w:rPr>
                <w:sz w:val="22"/>
                <w:szCs w:val="22"/>
              </w:rPr>
              <w:t>о</w:t>
            </w:r>
            <w:r w:rsidRPr="003E58CC">
              <w:rPr>
                <w:sz w:val="22"/>
                <w:szCs w:val="22"/>
              </w:rPr>
              <w:t>века к активной творческой де</w:t>
            </w:r>
            <w:r w:rsidRPr="003E58CC">
              <w:rPr>
                <w:sz w:val="22"/>
                <w:szCs w:val="22"/>
              </w:rPr>
              <w:t>я</w:t>
            </w:r>
            <w:r w:rsidRPr="003E58CC">
              <w:rPr>
                <w:sz w:val="22"/>
                <w:szCs w:val="22"/>
              </w:rPr>
              <w:t>тельности в соответствии со св</w:t>
            </w:r>
            <w:r w:rsidRPr="003E58CC">
              <w:rPr>
                <w:sz w:val="22"/>
                <w:szCs w:val="22"/>
              </w:rPr>
              <w:t>о</w:t>
            </w:r>
            <w:r w:rsidRPr="003E58CC">
              <w:rPr>
                <w:sz w:val="22"/>
                <w:szCs w:val="22"/>
              </w:rPr>
              <w:t>ими устремлениями, желаниями, намерениями, идеалами и ценн</w:t>
            </w:r>
            <w:r w:rsidRPr="003E58CC">
              <w:rPr>
                <w:sz w:val="22"/>
                <w:szCs w:val="22"/>
              </w:rPr>
              <w:t>о</w:t>
            </w:r>
            <w:r w:rsidRPr="003E58CC">
              <w:rPr>
                <w:sz w:val="22"/>
                <w:szCs w:val="22"/>
              </w:rPr>
              <w:t>стями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pacing w:val="-4"/>
                <w:sz w:val="22"/>
                <w:szCs w:val="22"/>
              </w:rPr>
            </w:pPr>
            <w:r w:rsidRPr="003E58CC">
              <w:rPr>
                <w:spacing w:val="-4"/>
                <w:sz w:val="22"/>
                <w:szCs w:val="22"/>
                <w:u w:val="single"/>
              </w:rPr>
              <w:t>Ответственность</w:t>
            </w:r>
            <w:r w:rsidRPr="003E58CC">
              <w:rPr>
                <w:spacing w:val="-4"/>
                <w:sz w:val="22"/>
                <w:szCs w:val="22"/>
              </w:rPr>
              <w:t xml:space="preserve"> – это социально-философское и социологическое понятие, характеризующее объе</w:t>
            </w:r>
            <w:r w:rsidRPr="003E58CC">
              <w:rPr>
                <w:spacing w:val="-4"/>
                <w:sz w:val="22"/>
                <w:szCs w:val="22"/>
              </w:rPr>
              <w:t>к</w:t>
            </w:r>
            <w:r w:rsidRPr="003E58CC">
              <w:rPr>
                <w:spacing w:val="-4"/>
                <w:sz w:val="22"/>
                <w:szCs w:val="22"/>
              </w:rPr>
              <w:t>тивный, исторически конкретный вид взаимоотношений между ли</w:t>
            </w:r>
            <w:r w:rsidRPr="003E58CC">
              <w:rPr>
                <w:spacing w:val="-4"/>
                <w:sz w:val="22"/>
                <w:szCs w:val="22"/>
              </w:rPr>
              <w:t>ч</w:t>
            </w:r>
            <w:r w:rsidRPr="003E58CC">
              <w:rPr>
                <w:spacing w:val="-4"/>
                <w:sz w:val="22"/>
                <w:szCs w:val="22"/>
              </w:rPr>
              <w:t>ностью, коллективом, обществом с точки зрения сознательного ос</w:t>
            </w:r>
            <w:r w:rsidRPr="003E58CC">
              <w:rPr>
                <w:spacing w:val="-4"/>
                <w:sz w:val="22"/>
                <w:szCs w:val="22"/>
              </w:rPr>
              <w:t>у</w:t>
            </w:r>
            <w:r w:rsidRPr="003E58CC">
              <w:rPr>
                <w:spacing w:val="-4"/>
                <w:sz w:val="22"/>
                <w:szCs w:val="22"/>
              </w:rPr>
              <w:t>ществления предъявляемых к ним взаимных требований</w:t>
            </w:r>
          </w:p>
        </w:tc>
      </w:tr>
      <w:tr w:rsidR="003E58CC" w:rsidRPr="003E58CC">
        <w:tc>
          <w:tcPr>
            <w:tcW w:w="3402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</w:tr>
      <w:tr w:rsidR="003E58CC" w:rsidRPr="003E58CC">
        <w:tc>
          <w:tcPr>
            <w:tcW w:w="3402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виды</w:t>
            </w:r>
          </w:p>
        </w:tc>
      </w:tr>
      <w:tr w:rsidR="003E58CC" w:rsidRPr="003E58CC">
        <w:tc>
          <w:tcPr>
            <w:tcW w:w="3402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ind w:left="490"/>
              <w:rPr>
                <w:sz w:val="22"/>
                <w:szCs w:val="22"/>
              </w:rPr>
            </w:pPr>
            <w:proofErr w:type="gramStart"/>
            <w:r w:rsidRPr="003E58CC">
              <w:rPr>
                <w:sz w:val="22"/>
                <w:szCs w:val="22"/>
              </w:rPr>
              <w:t>– историческая;</w:t>
            </w:r>
            <w:r w:rsidRPr="003E58CC">
              <w:rPr>
                <w:sz w:val="22"/>
                <w:szCs w:val="22"/>
              </w:rPr>
              <w:br/>
              <w:t>– политическая;</w:t>
            </w:r>
            <w:r w:rsidRPr="003E58CC">
              <w:rPr>
                <w:sz w:val="22"/>
                <w:szCs w:val="22"/>
              </w:rPr>
              <w:br/>
              <w:t>– юридическая;</w:t>
            </w:r>
            <w:r w:rsidRPr="003E58CC">
              <w:rPr>
                <w:sz w:val="22"/>
                <w:szCs w:val="22"/>
              </w:rPr>
              <w:br/>
              <w:t>– нравственная и т.п.;</w:t>
            </w:r>
            <w:r w:rsidRPr="003E58CC">
              <w:rPr>
                <w:sz w:val="22"/>
                <w:szCs w:val="22"/>
              </w:rPr>
              <w:br/>
              <w:t>– индивидуальная (перс</w:t>
            </w:r>
            <w:r w:rsidRPr="003E58CC">
              <w:rPr>
                <w:sz w:val="22"/>
                <w:szCs w:val="22"/>
              </w:rPr>
              <w:t>о</w:t>
            </w:r>
            <w:r w:rsidRPr="003E58CC">
              <w:rPr>
                <w:sz w:val="22"/>
                <w:szCs w:val="22"/>
              </w:rPr>
              <w:t>нальная);</w:t>
            </w:r>
            <w:r w:rsidRPr="003E58CC">
              <w:rPr>
                <w:sz w:val="22"/>
                <w:szCs w:val="22"/>
              </w:rPr>
              <w:br/>
              <w:t>– групповая;</w:t>
            </w:r>
            <w:r w:rsidRPr="003E58CC">
              <w:rPr>
                <w:sz w:val="22"/>
                <w:szCs w:val="22"/>
              </w:rPr>
              <w:br/>
              <w:t>– коллективная</w:t>
            </w:r>
            <w:proofErr w:type="gramEnd"/>
          </w:p>
        </w:tc>
      </w:tr>
    </w:tbl>
    <w:p w:rsidR="00BB2F94" w:rsidRPr="003E58CC" w:rsidRDefault="00BB2F94">
      <w:pPr>
        <w:spacing w:line="456" w:lineRule="exact"/>
        <w:ind w:firstLine="454"/>
        <w:jc w:val="both"/>
      </w:pPr>
      <w:r w:rsidRPr="003E58CC">
        <w:br w:type="page"/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402"/>
        <w:gridCol w:w="870"/>
        <w:gridCol w:w="831"/>
        <w:gridCol w:w="3402"/>
      </w:tblGrid>
      <w:tr w:rsidR="003E58CC" w:rsidRPr="003E58CC"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3E58CC">
            <w:pPr>
              <w:spacing w:before="60" w:after="60" w:line="240" w:lineRule="exact"/>
              <w:rPr>
                <w:sz w:val="22"/>
                <w:szCs w:val="22"/>
              </w:rPr>
            </w:pPr>
            <w:r w:rsidRPr="003E58CC">
              <w:rPr>
                <w:noProof/>
                <w:sz w:val="22"/>
                <w:szCs w:val="22"/>
                <w:u w:val="single"/>
              </w:rPr>
              <w:lastRenderedPageBreak/>
              <w:pict>
                <v:group id="_x0000_s2850" style="position:absolute;margin-left:-23.8pt;margin-top:18.35pt;width:452.2pt;height:555.35pt;z-index:251732992" coordorigin="1509,2534" coordsize="9044,11107">
                  <v:group id="_x0000_s1125" style="position:absolute;left:2223;top:4805;width:3570;height:4998" coordorigin="2223,4795" coordsize="3570,4998" o:regroupid="12">
                    <v:line id="_x0000_s1123" style="position:absolute;flip:y" from="2223,7770" to="2223,9793">
                      <v:stroke endarrow="block"/>
                    </v:line>
                    <v:line id="_x0000_s1124" style="position:absolute;flip:y" from="5793,4795" to="5793,7056">
                      <v:stroke endarrow="block"/>
                    </v:line>
                  </v:group>
                  <v:group id="_x0000_s1129" style="position:absolute;left:4484;top:12094;width:3332;height:1547" coordorigin="4484,12054" coordsize="3332,1547" o:regroupid="12">
                    <v:line id="_x0000_s1126" style="position:absolute" from="4484,12054" to="5317,12530">
                      <v:stroke endarrow="block"/>
                    </v:line>
                    <v:line id="_x0000_s1127" style="position:absolute;flip:x" from="6983,12054" to="7816,12530">
                      <v:stroke endarrow="block"/>
                    </v:line>
                    <v:line id="_x0000_s1128" style="position:absolute" from="6150,13006" to="6150,13601">
                      <v:stroke endarrow="block"/>
                    </v:line>
                  </v:group>
                  <v:line id="_x0000_s2840" style="position:absolute" from="1509,2653" to="1509,8008" o:regroupid="12"/>
                  <v:line id="_x0000_s2841" style="position:absolute" from="1509,8008" to="1747,8008" o:regroupid="12">
                    <v:stroke endarrow="block"/>
                  </v:line>
                  <v:line id="_x0000_s2843" style="position:absolute" from="10553,2534" to="10553,8127" o:regroupid="12"/>
                  <v:line id="_x0000_s2844" style="position:absolute;flip:x" from="10434,8127" to="10553,8127" o:regroupid="12">
                    <v:stroke endarrow="block"/>
                  </v:line>
                  <v:line id="_x0000_s2845" style="position:absolute;flip:x" from="10315,2534" to="10553,2534" o:regroupid="12"/>
                  <v:line id="_x0000_s2849" style="position:absolute" from="1509,2653" to="1866,2653"/>
                </v:group>
              </w:pict>
            </w:r>
            <w:r w:rsidR="00BB2F94" w:rsidRPr="003E58CC">
              <w:rPr>
                <w:sz w:val="22"/>
                <w:szCs w:val="22"/>
                <w:u w:val="single"/>
              </w:rPr>
              <w:t xml:space="preserve">Познание </w:t>
            </w:r>
            <w:r w:rsidR="00BB2F94" w:rsidRPr="003E58CC">
              <w:rPr>
                <w:sz w:val="22"/>
                <w:szCs w:val="22"/>
              </w:rPr>
              <w:t>– это активное отражение или воспроизведение действительности в сознании человека, то есть обусловленный, прежде всего, практикой процесс приобретения и развития знания, его постоянное углубление, расширение и совершенствование</w:t>
            </w:r>
          </w:p>
        </w:tc>
      </w:tr>
      <w:tr w:rsidR="003E58CC" w:rsidRPr="003E58CC">
        <w:tc>
          <w:tcPr>
            <w:tcW w:w="3402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ind w:left="490"/>
              <w:rPr>
                <w:sz w:val="22"/>
                <w:szCs w:val="22"/>
              </w:rPr>
            </w:pPr>
          </w:p>
        </w:tc>
      </w:tr>
      <w:tr w:rsidR="003E58CC" w:rsidRPr="003E58CC">
        <w:tc>
          <w:tcPr>
            <w:tcW w:w="3402" w:type="dxa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 xml:space="preserve">Рациональное (от лат. </w:t>
            </w:r>
            <w:r w:rsidRPr="003E58CC">
              <w:rPr>
                <w:sz w:val="22"/>
                <w:szCs w:val="22"/>
                <w:lang w:val="en-US"/>
              </w:rPr>
              <w:t>ratio</w:t>
            </w:r>
            <w:r w:rsidRPr="003E58CC">
              <w:rPr>
                <w:sz w:val="22"/>
                <w:szCs w:val="22"/>
              </w:rPr>
              <w:t xml:space="preserve"> – разум) познание (а</w:t>
            </w:r>
            <w:r w:rsidRPr="003E58CC">
              <w:rPr>
                <w:sz w:val="22"/>
                <w:szCs w:val="22"/>
              </w:rPr>
              <w:t>б</w:t>
            </w:r>
            <w:r w:rsidRPr="003E58CC">
              <w:rPr>
                <w:sz w:val="22"/>
                <w:szCs w:val="22"/>
              </w:rPr>
              <w:t>страктное или логическое мышление)</w:t>
            </w:r>
          </w:p>
        </w:tc>
      </w:tr>
      <w:tr w:rsidR="003E58CC" w:rsidRPr="003E58CC">
        <w:tc>
          <w:tcPr>
            <w:tcW w:w="3402" w:type="dxa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</w:p>
        </w:tc>
      </w:tr>
      <w:tr w:rsidR="003E58CC" w:rsidRPr="003E58CC">
        <w:tc>
          <w:tcPr>
            <w:tcW w:w="3402" w:type="dxa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</w:p>
        </w:tc>
      </w:tr>
      <w:tr w:rsidR="003E58CC" w:rsidRPr="003E58CC">
        <w:tc>
          <w:tcPr>
            <w:tcW w:w="3402" w:type="dxa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233" w:type="dxa"/>
            <w:gridSpan w:val="2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  <w:u w:val="single"/>
              </w:rPr>
              <w:t>умозаключение</w:t>
            </w:r>
            <w:r w:rsidRPr="003E58CC">
              <w:rPr>
                <w:sz w:val="22"/>
                <w:szCs w:val="22"/>
              </w:rPr>
              <w:t xml:space="preserve"> (вывод) – мысленная связь нескольких суждений и выделение из них нового суждения</w:t>
            </w:r>
          </w:p>
        </w:tc>
      </w:tr>
      <w:tr w:rsidR="003E58CC" w:rsidRPr="003E58CC"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233" w:type="dxa"/>
            <w:gridSpan w:val="2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  <w:u w:val="single"/>
              </w:rPr>
              <w:t>суждение</w:t>
            </w:r>
            <w:r w:rsidRPr="003E58CC">
              <w:rPr>
                <w:sz w:val="22"/>
                <w:szCs w:val="22"/>
              </w:rPr>
              <w:t xml:space="preserve"> – это мысль, утверждающая или отрицающая что-либо о предмете, явл</w:t>
            </w:r>
            <w:r w:rsidRPr="003E58CC">
              <w:rPr>
                <w:sz w:val="22"/>
                <w:szCs w:val="22"/>
              </w:rPr>
              <w:t>е</w:t>
            </w:r>
            <w:r w:rsidRPr="003E58CC">
              <w:rPr>
                <w:sz w:val="22"/>
                <w:szCs w:val="22"/>
              </w:rPr>
              <w:t>нии, процессе</w:t>
            </w:r>
          </w:p>
        </w:tc>
      </w:tr>
      <w:tr w:rsidR="003E58CC" w:rsidRPr="003E58CC">
        <w:trPr>
          <w:cantSplit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Чувственное</w:t>
            </w:r>
            <w:r w:rsidRPr="003E58CC">
              <w:rPr>
                <w:sz w:val="22"/>
                <w:szCs w:val="22"/>
              </w:rPr>
              <w:br/>
              <w:t>познание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233" w:type="dxa"/>
            <w:gridSpan w:val="2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  <w:u w:val="single"/>
              </w:rPr>
              <w:t>понятие</w:t>
            </w:r>
            <w:r w:rsidRPr="003E58CC">
              <w:rPr>
                <w:sz w:val="22"/>
                <w:szCs w:val="22"/>
              </w:rPr>
              <w:t xml:space="preserve"> – это мысль, утверждающая о</w:t>
            </w:r>
            <w:r w:rsidRPr="003E58CC">
              <w:rPr>
                <w:sz w:val="22"/>
                <w:szCs w:val="22"/>
              </w:rPr>
              <w:t>б</w:t>
            </w:r>
            <w:r w:rsidRPr="003E58CC">
              <w:rPr>
                <w:sz w:val="22"/>
                <w:szCs w:val="22"/>
              </w:rPr>
              <w:t>щие и существенные свойства предмета, явления, процесса</w:t>
            </w:r>
          </w:p>
        </w:tc>
      </w:tr>
      <w:tr w:rsidR="003E58CC" w:rsidRPr="003E58CC">
        <w:trPr>
          <w:cantSplit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31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</w:p>
        </w:tc>
      </w:tr>
      <w:tr w:rsidR="003E58CC" w:rsidRPr="003E58CC">
        <w:tc>
          <w:tcPr>
            <w:tcW w:w="5103" w:type="dxa"/>
            <w:gridSpan w:val="3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ind w:left="595"/>
              <w:jc w:val="both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  <w:u w:val="single"/>
              </w:rPr>
              <w:t>представление</w:t>
            </w:r>
            <w:r w:rsidRPr="003E58CC">
              <w:rPr>
                <w:sz w:val="22"/>
                <w:szCs w:val="22"/>
              </w:rPr>
              <w:t xml:space="preserve"> – актуализирует образ объе</w:t>
            </w:r>
            <w:r w:rsidRPr="003E58CC">
              <w:rPr>
                <w:sz w:val="22"/>
                <w:szCs w:val="22"/>
              </w:rPr>
              <w:t>к</w:t>
            </w:r>
            <w:r w:rsidRPr="003E58CC">
              <w:rPr>
                <w:sz w:val="22"/>
                <w:szCs w:val="22"/>
              </w:rPr>
              <w:t>та познания, запечатленный в памяти, а, сл</w:t>
            </w:r>
            <w:r w:rsidRPr="003E58CC">
              <w:rPr>
                <w:sz w:val="22"/>
                <w:szCs w:val="22"/>
              </w:rPr>
              <w:t>е</w:t>
            </w:r>
            <w:r w:rsidRPr="003E58CC">
              <w:rPr>
                <w:sz w:val="22"/>
                <w:szCs w:val="22"/>
              </w:rPr>
              <w:t>довательно, когда-то воздействовавший на органы чувств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</w:p>
        </w:tc>
      </w:tr>
      <w:tr w:rsidR="003E58CC" w:rsidRPr="003E58CC">
        <w:tc>
          <w:tcPr>
            <w:tcW w:w="5103" w:type="dxa"/>
            <w:gridSpan w:val="3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ind w:left="595"/>
              <w:jc w:val="both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  <w:u w:val="single"/>
              </w:rPr>
              <w:t>восприятие</w:t>
            </w:r>
            <w:r w:rsidRPr="003E58CC">
              <w:rPr>
                <w:sz w:val="22"/>
                <w:szCs w:val="22"/>
              </w:rPr>
              <w:t xml:space="preserve"> – это отражение целостной ка</w:t>
            </w:r>
            <w:r w:rsidRPr="003E58CC">
              <w:rPr>
                <w:sz w:val="22"/>
                <w:szCs w:val="22"/>
              </w:rPr>
              <w:t>р</w:t>
            </w:r>
            <w:r w:rsidRPr="003E58CC">
              <w:rPr>
                <w:sz w:val="22"/>
                <w:szCs w:val="22"/>
              </w:rPr>
              <w:t>тины объекта познания (чувственно-конкретный образ)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</w:p>
        </w:tc>
      </w:tr>
      <w:tr w:rsidR="00BB2F94" w:rsidRPr="003E58CC">
        <w:tc>
          <w:tcPr>
            <w:tcW w:w="510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ind w:left="595"/>
              <w:jc w:val="both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  <w:u w:val="single"/>
              </w:rPr>
              <w:t>ощущение</w:t>
            </w:r>
            <w:r w:rsidRPr="003E58CC">
              <w:rPr>
                <w:sz w:val="22"/>
                <w:szCs w:val="22"/>
              </w:rPr>
              <w:t xml:space="preserve"> – это отражение отдельных свой</w:t>
            </w:r>
            <w:proofErr w:type="gramStart"/>
            <w:r w:rsidRPr="003E58CC">
              <w:rPr>
                <w:sz w:val="22"/>
                <w:szCs w:val="22"/>
              </w:rPr>
              <w:t>ств пр</w:t>
            </w:r>
            <w:proofErr w:type="gramEnd"/>
            <w:r w:rsidRPr="003E58CC">
              <w:rPr>
                <w:sz w:val="22"/>
                <w:szCs w:val="22"/>
              </w:rPr>
              <w:t>едмета, явления, процесса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</w:p>
        </w:tc>
      </w:tr>
    </w:tbl>
    <w:p w:rsidR="00BB2F94" w:rsidRPr="003E58CC" w:rsidRDefault="00BB2F94">
      <w:pPr>
        <w:spacing w:line="456" w:lineRule="exact"/>
        <w:ind w:firstLine="454"/>
        <w:jc w:val="both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650"/>
        <w:gridCol w:w="1752"/>
        <w:gridCol w:w="1701"/>
        <w:gridCol w:w="1800"/>
        <w:gridCol w:w="1602"/>
      </w:tblGrid>
      <w:tr w:rsidR="003E58CC" w:rsidRPr="003E58CC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mallCaps/>
                <w:sz w:val="22"/>
                <w:szCs w:val="22"/>
              </w:rPr>
              <w:t>Эмпиризм</w:t>
            </w:r>
            <w:r w:rsidRPr="003E58CC">
              <w:rPr>
                <w:sz w:val="22"/>
                <w:szCs w:val="22"/>
              </w:rPr>
              <w:br/>
              <w:t>(от греч</w:t>
            </w:r>
            <w:proofErr w:type="gramStart"/>
            <w:r w:rsidRPr="003E58CC">
              <w:rPr>
                <w:sz w:val="22"/>
                <w:szCs w:val="22"/>
              </w:rPr>
              <w:t>.</w:t>
            </w:r>
            <w:proofErr w:type="gramEnd"/>
            <w:r w:rsidRPr="003E58CC">
              <w:rPr>
                <w:sz w:val="22"/>
                <w:szCs w:val="22"/>
              </w:rPr>
              <w:t xml:space="preserve"> </w:t>
            </w:r>
            <w:proofErr w:type="gramStart"/>
            <w:r w:rsidRPr="003E58CC">
              <w:rPr>
                <w:sz w:val="22"/>
                <w:szCs w:val="22"/>
              </w:rPr>
              <w:t>э</w:t>
            </w:r>
            <w:proofErr w:type="gramEnd"/>
            <w:r w:rsidRPr="003E58CC">
              <w:rPr>
                <w:sz w:val="22"/>
                <w:szCs w:val="22"/>
              </w:rPr>
              <w:t>мпирия – опыт)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mallCaps/>
                <w:sz w:val="22"/>
                <w:szCs w:val="22"/>
              </w:rPr>
              <w:t>Рационализм</w:t>
            </w:r>
          </w:p>
        </w:tc>
      </w:tr>
      <w:tr w:rsidR="003E58CC" w:rsidRPr="003E58CC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Единственным источником всех наших знаний является чу</w:t>
            </w:r>
            <w:r w:rsidRPr="003E58CC">
              <w:rPr>
                <w:sz w:val="22"/>
                <w:szCs w:val="22"/>
              </w:rPr>
              <w:t>в</w:t>
            </w:r>
            <w:r w:rsidRPr="003E58CC">
              <w:rPr>
                <w:sz w:val="22"/>
                <w:szCs w:val="22"/>
              </w:rPr>
              <w:t>ственный опыт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Наши знания могут быть получ</w:t>
            </w:r>
            <w:r w:rsidRPr="003E58CC">
              <w:rPr>
                <w:sz w:val="22"/>
                <w:szCs w:val="22"/>
              </w:rPr>
              <w:t>е</w:t>
            </w:r>
            <w:r w:rsidRPr="003E58CC">
              <w:rPr>
                <w:sz w:val="22"/>
                <w:szCs w:val="22"/>
              </w:rPr>
              <w:t>ны только с помощью ума, без опоры на чувства</w:t>
            </w:r>
          </w:p>
        </w:tc>
      </w:tr>
      <w:tr w:rsidR="003E58CC" w:rsidRPr="003E58CC">
        <w:tc>
          <w:tcPr>
            <w:tcW w:w="3402" w:type="dxa"/>
            <w:gridSpan w:val="2"/>
            <w:tcBorders>
              <w:top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</w:p>
        </w:tc>
      </w:tr>
      <w:tr w:rsidR="003E58CC" w:rsidRPr="003E58CC">
        <w:tc>
          <w:tcPr>
            <w:tcW w:w="3402" w:type="dxa"/>
            <w:gridSpan w:val="2"/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форма</w:t>
            </w:r>
            <w:r w:rsidRPr="003E58CC">
              <w:rPr>
                <w:sz w:val="22"/>
                <w:szCs w:val="22"/>
              </w:rPr>
              <w:br/>
              <w:t>сопряжения</w:t>
            </w:r>
          </w:p>
        </w:tc>
        <w:tc>
          <w:tcPr>
            <w:tcW w:w="3402" w:type="dxa"/>
            <w:gridSpan w:val="2"/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</w:p>
        </w:tc>
      </w:tr>
      <w:tr w:rsidR="003E58CC" w:rsidRPr="003E58CC">
        <w:tc>
          <w:tcPr>
            <w:tcW w:w="3402" w:type="dxa"/>
            <w:gridSpan w:val="2"/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</w:p>
        </w:tc>
      </w:tr>
      <w:tr w:rsidR="003E58CC" w:rsidRPr="003E58CC">
        <w:tc>
          <w:tcPr>
            <w:tcW w:w="3402" w:type="dxa"/>
            <w:gridSpan w:val="2"/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</w:p>
        </w:tc>
      </w:tr>
      <w:tr w:rsidR="003E58CC" w:rsidRPr="003E58CC">
        <w:trPr>
          <w:cantSplit/>
        </w:trPr>
        <w:tc>
          <w:tcPr>
            <w:tcW w:w="1650" w:type="dxa"/>
            <w:tcBorders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Интуиция – способность непосредственного или прямого постижения истины в результате "озар</w:t>
            </w:r>
            <w:r w:rsidRPr="003E58CC">
              <w:rPr>
                <w:sz w:val="22"/>
                <w:szCs w:val="22"/>
              </w:rPr>
              <w:t>е</w:t>
            </w:r>
            <w:r w:rsidRPr="003E58CC">
              <w:rPr>
                <w:sz w:val="22"/>
                <w:szCs w:val="22"/>
              </w:rPr>
              <w:t>ния", "наития", "прозрения"</w:t>
            </w:r>
          </w:p>
        </w:tc>
        <w:tc>
          <w:tcPr>
            <w:tcW w:w="1602" w:type="dxa"/>
            <w:tcBorders>
              <w:lef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</w:p>
        </w:tc>
      </w:tr>
      <w:tr w:rsidR="00BB2F94" w:rsidRPr="003E58CC">
        <w:trPr>
          <w:cantSplit/>
        </w:trPr>
        <w:tc>
          <w:tcPr>
            <w:tcW w:w="1650" w:type="dxa"/>
            <w:tcBorders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2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lef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</w:p>
        </w:tc>
      </w:tr>
    </w:tbl>
    <w:p w:rsidR="00BB2F94" w:rsidRPr="003E58CC" w:rsidRDefault="00BB2F94">
      <w:pPr>
        <w:spacing w:line="456" w:lineRule="exact"/>
        <w:ind w:firstLine="454"/>
        <w:jc w:val="both"/>
      </w:pPr>
    </w:p>
    <w:p w:rsidR="00BB2F94" w:rsidRPr="003E58CC" w:rsidRDefault="00BB2F94">
      <w:pPr>
        <w:spacing w:line="456" w:lineRule="exact"/>
        <w:ind w:firstLine="454"/>
        <w:jc w:val="both"/>
      </w:pPr>
      <w:r w:rsidRPr="003E58CC">
        <w:br w:type="page"/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437"/>
        <w:gridCol w:w="360"/>
        <w:gridCol w:w="1581"/>
        <w:gridCol w:w="255"/>
        <w:gridCol w:w="435"/>
        <w:gridCol w:w="360"/>
        <w:gridCol w:w="1218"/>
        <w:gridCol w:w="330"/>
        <w:gridCol w:w="288"/>
        <w:gridCol w:w="360"/>
        <w:gridCol w:w="240"/>
        <w:gridCol w:w="1053"/>
      </w:tblGrid>
      <w:tr w:rsidR="003E58CC" w:rsidRPr="003E58CC">
        <w:trPr>
          <w:jc w:val="center"/>
        </w:trPr>
        <w:tc>
          <w:tcPr>
            <w:tcW w:w="79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3E58CC">
            <w:pPr>
              <w:spacing w:before="60" w:after="60" w:line="240" w:lineRule="exact"/>
              <w:rPr>
                <w:sz w:val="22"/>
                <w:szCs w:val="22"/>
              </w:rPr>
            </w:pPr>
            <w:r w:rsidRPr="003E58CC">
              <w:rPr>
                <w:noProof/>
                <w:sz w:val="22"/>
                <w:szCs w:val="22"/>
                <w:u w:val="single"/>
              </w:rPr>
              <w:lastRenderedPageBreak/>
              <w:pict>
                <v:group id="_x0000_s1148" style="position:absolute;margin-left:-20.4pt;margin-top:12.4pt;width:375.4pt;height:285.6pt;z-index:251591680" coordorigin="1978,2415" coordsize="7508,5712">
                  <v:line id="_x0000_s1130" style="position:absolute;flip:x" from="1978,2415" to="2216,2415" o:regroupid="1"/>
                  <v:line id="_x0000_s1132" style="position:absolute" from="1978,2415" to="1978,7294" o:regroupid="1"/>
                  <v:line id="_x0000_s1134" style="position:absolute" from="6749,2772" to="6749,3129" o:regroupid="1"/>
                  <v:line id="_x0000_s1135" style="position:absolute" from="3399,2895" to="8880,2895" o:regroupid="1"/>
                  <v:line id="_x0000_s1136" style="position:absolute" from="8891,2891" to="8891,3129" o:regroupid="1"/>
                  <v:line id="_x0000_s1137" style="position:absolute" from="3406,2891" to="3406,3129" o:regroupid="1"/>
                  <v:line id="_x0000_s1138" style="position:absolute" from="3042,7883" to="9475,7883" o:regroupid="1"/>
                  <v:line id="_x0000_s1139" style="position:absolute" from="1985,7294" to="5436,7294" o:regroupid="1">
                    <v:stroke endarrow="block"/>
                  </v:line>
                  <v:line id="_x0000_s1141" style="position:absolute" from="3049,7889" to="3049,8127" o:regroupid="1">
                    <v:stroke endarrow="block"/>
                  </v:line>
                  <v:line id="_x0000_s1142" style="position:absolute" from="7217,7883" to="7217,8121" o:regroupid="1">
                    <v:stroke endarrow="block"/>
                  </v:line>
                  <v:line id="_x0000_s1143" style="position:absolute" from="6749,7532" to="6749,7770" o:regroupid="1">
                    <v:stroke endarrow="block"/>
                  </v:line>
                  <v:line id="_x0000_s1145" style="position:absolute" from="9486,7889" to="9486,8127" o:regroupid="1">
                    <v:stroke endarrow="block"/>
                  </v:line>
                  <v:line id="_x0000_s1146" style="position:absolute" from="4841,7889" to="4841,8127" o:regroupid="1">
                    <v:stroke endarrow="block"/>
                  </v:line>
                </v:group>
              </w:pict>
            </w:r>
            <w:r w:rsidRPr="003E58CC">
              <w:rPr>
                <w:noProof/>
                <w:sz w:val="22"/>
                <w:szCs w:val="22"/>
                <w:u w:val="single"/>
              </w:rPr>
              <w:pict>
                <v:line id="_x0000_s1133" style="position:absolute;z-index:251589632" from="402.3pt,12.1pt" to="402.3pt,256.05pt" o:regroupid="1"/>
              </w:pict>
            </w:r>
            <w:r w:rsidRPr="003E58CC">
              <w:rPr>
                <w:noProof/>
                <w:sz w:val="22"/>
                <w:szCs w:val="22"/>
                <w:u w:val="single"/>
              </w:rPr>
              <w:pict>
                <v:line id="_x0000_s1131" style="position:absolute;z-index:251588608" from="390.4pt,12.1pt" to="402.3pt,12.1pt" o:regroupid="1"/>
              </w:pict>
            </w:r>
            <w:r w:rsidR="00BB2F94" w:rsidRPr="003E58CC">
              <w:rPr>
                <w:sz w:val="22"/>
                <w:szCs w:val="22"/>
                <w:u w:val="single"/>
              </w:rPr>
              <w:t>Истина</w:t>
            </w:r>
            <w:r w:rsidR="00BB2F94" w:rsidRPr="003E58CC">
              <w:rPr>
                <w:sz w:val="22"/>
                <w:szCs w:val="22"/>
              </w:rPr>
              <w:t xml:space="preserve"> – процесс адекватного (верного, правильного) отражения действительн</w:t>
            </w:r>
            <w:r w:rsidR="00BB2F94" w:rsidRPr="003E58CC">
              <w:rPr>
                <w:sz w:val="22"/>
                <w:szCs w:val="22"/>
              </w:rPr>
              <w:t>о</w:t>
            </w:r>
            <w:r w:rsidR="00BB2F94" w:rsidRPr="003E58CC">
              <w:rPr>
                <w:sz w:val="22"/>
                <w:szCs w:val="22"/>
              </w:rPr>
              <w:t>сти в сознании человека</w:t>
            </w:r>
          </w:p>
        </w:tc>
      </w:tr>
      <w:tr w:rsidR="003E58CC" w:rsidRPr="003E58CC">
        <w:trPr>
          <w:jc w:val="center"/>
        </w:trPr>
        <w:tc>
          <w:tcPr>
            <w:tcW w:w="33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2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</w:tr>
      <w:tr w:rsidR="003E58CC" w:rsidRPr="003E58CC">
        <w:trPr>
          <w:jc w:val="center"/>
        </w:trPr>
        <w:tc>
          <w:tcPr>
            <w:tcW w:w="3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Объективная истина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Абсолютная истина</w:t>
            </w:r>
          </w:p>
        </w:tc>
        <w:tc>
          <w:tcPr>
            <w:tcW w:w="2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pacing w:val="-6"/>
                <w:sz w:val="22"/>
                <w:szCs w:val="22"/>
              </w:rPr>
            </w:pPr>
            <w:r w:rsidRPr="003E58CC">
              <w:rPr>
                <w:spacing w:val="-6"/>
                <w:sz w:val="22"/>
                <w:szCs w:val="22"/>
              </w:rPr>
              <w:t>Относительная истина</w:t>
            </w:r>
          </w:p>
        </w:tc>
      </w:tr>
      <w:tr w:rsidR="003E58CC" w:rsidRPr="003E58CC">
        <w:trPr>
          <w:jc w:val="center"/>
        </w:trPr>
        <w:tc>
          <w:tcPr>
            <w:tcW w:w="3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 xml:space="preserve">Отражает реальное положение вещей, окружающий мир, как он существует </w:t>
            </w:r>
            <w:proofErr w:type="gramStart"/>
            <w:r w:rsidRPr="003E58CC">
              <w:rPr>
                <w:sz w:val="22"/>
                <w:szCs w:val="22"/>
              </w:rPr>
              <w:t>вне</w:t>
            </w:r>
            <w:proofErr w:type="gramEnd"/>
            <w:r w:rsidRPr="003E58CC">
              <w:rPr>
                <w:sz w:val="22"/>
                <w:szCs w:val="22"/>
              </w:rPr>
              <w:t xml:space="preserve"> и независимо от нашего сознания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Полное, исчерпыв</w:t>
            </w:r>
            <w:r w:rsidRPr="003E58CC">
              <w:rPr>
                <w:sz w:val="22"/>
                <w:szCs w:val="22"/>
              </w:rPr>
              <w:t>а</w:t>
            </w:r>
            <w:r w:rsidRPr="003E58CC">
              <w:rPr>
                <w:sz w:val="22"/>
                <w:szCs w:val="22"/>
              </w:rPr>
              <w:t>ющее, точное знание, не опровергаемое последующим разв</w:t>
            </w:r>
            <w:r w:rsidRPr="003E58CC">
              <w:rPr>
                <w:sz w:val="22"/>
                <w:szCs w:val="22"/>
              </w:rPr>
              <w:t>и</w:t>
            </w:r>
            <w:r w:rsidRPr="003E58CC">
              <w:rPr>
                <w:sz w:val="22"/>
                <w:szCs w:val="22"/>
              </w:rPr>
              <w:t>тием науки</w:t>
            </w:r>
          </w:p>
        </w:tc>
        <w:tc>
          <w:tcPr>
            <w:tcW w:w="2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Знание, характер</w:t>
            </w:r>
            <w:r w:rsidRPr="003E58CC">
              <w:rPr>
                <w:sz w:val="22"/>
                <w:szCs w:val="22"/>
              </w:rPr>
              <w:t>и</w:t>
            </w:r>
            <w:r w:rsidRPr="003E58CC">
              <w:rPr>
                <w:sz w:val="22"/>
                <w:szCs w:val="22"/>
              </w:rPr>
              <w:t>зующее ограниче</w:t>
            </w:r>
            <w:r w:rsidRPr="003E58CC">
              <w:rPr>
                <w:sz w:val="22"/>
                <w:szCs w:val="22"/>
              </w:rPr>
              <w:t>н</w:t>
            </w:r>
            <w:r w:rsidRPr="003E58CC">
              <w:rPr>
                <w:sz w:val="22"/>
                <w:szCs w:val="22"/>
              </w:rPr>
              <w:t>ность и несоверше</w:t>
            </w:r>
            <w:r w:rsidRPr="003E58CC">
              <w:rPr>
                <w:sz w:val="22"/>
                <w:szCs w:val="22"/>
              </w:rPr>
              <w:t>н</w:t>
            </w:r>
            <w:r w:rsidRPr="003E58CC">
              <w:rPr>
                <w:sz w:val="22"/>
                <w:szCs w:val="22"/>
              </w:rPr>
              <w:t>ство наших пре</w:t>
            </w:r>
            <w:r w:rsidRPr="003E58CC">
              <w:rPr>
                <w:sz w:val="22"/>
                <w:szCs w:val="22"/>
              </w:rPr>
              <w:t>д</w:t>
            </w:r>
            <w:r w:rsidRPr="003E58CC">
              <w:rPr>
                <w:sz w:val="22"/>
                <w:szCs w:val="22"/>
              </w:rPr>
              <w:t>ставлений о действ</w:t>
            </w:r>
            <w:r w:rsidRPr="003E58CC">
              <w:rPr>
                <w:sz w:val="22"/>
                <w:szCs w:val="22"/>
              </w:rPr>
              <w:t>и</w:t>
            </w:r>
            <w:r w:rsidRPr="003E58CC">
              <w:rPr>
                <w:sz w:val="22"/>
                <w:szCs w:val="22"/>
              </w:rPr>
              <w:t>тельности. Зависит от реальных истор</w:t>
            </w:r>
            <w:r w:rsidRPr="003E58CC">
              <w:rPr>
                <w:sz w:val="22"/>
                <w:szCs w:val="22"/>
              </w:rPr>
              <w:t>и</w:t>
            </w:r>
            <w:r w:rsidRPr="003E58CC">
              <w:rPr>
                <w:sz w:val="22"/>
                <w:szCs w:val="22"/>
              </w:rPr>
              <w:t>ческих условий (то</w:t>
            </w:r>
            <w:r w:rsidRPr="003E58CC">
              <w:rPr>
                <w:sz w:val="22"/>
                <w:szCs w:val="22"/>
              </w:rPr>
              <w:t>ч</w:t>
            </w:r>
            <w:r w:rsidRPr="003E58CC">
              <w:rPr>
                <w:sz w:val="22"/>
                <w:szCs w:val="22"/>
              </w:rPr>
              <w:t>ность или соверше</w:t>
            </w:r>
            <w:r w:rsidRPr="003E58CC">
              <w:rPr>
                <w:sz w:val="22"/>
                <w:szCs w:val="22"/>
              </w:rPr>
              <w:t>н</w:t>
            </w:r>
            <w:r w:rsidRPr="003E58CC">
              <w:rPr>
                <w:sz w:val="22"/>
                <w:szCs w:val="22"/>
              </w:rPr>
              <w:t>ство средств набл</w:t>
            </w:r>
            <w:r w:rsidRPr="003E58CC">
              <w:rPr>
                <w:sz w:val="22"/>
                <w:szCs w:val="22"/>
              </w:rPr>
              <w:t>ю</w:t>
            </w:r>
            <w:r w:rsidRPr="003E58CC">
              <w:rPr>
                <w:sz w:val="22"/>
                <w:szCs w:val="22"/>
              </w:rPr>
              <w:t>дения или измерения, эксперимент)</w:t>
            </w:r>
          </w:p>
        </w:tc>
      </w:tr>
      <w:tr w:rsidR="003E58CC" w:rsidRPr="003E58CC">
        <w:trPr>
          <w:jc w:val="center"/>
        </w:trPr>
        <w:tc>
          <w:tcPr>
            <w:tcW w:w="3378" w:type="dxa"/>
            <w:gridSpan w:val="3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271" w:type="dxa"/>
            <w:gridSpan w:val="5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</w:tr>
      <w:tr w:rsidR="003E58CC" w:rsidRPr="003E58CC">
        <w:trPr>
          <w:jc w:val="center"/>
        </w:trPr>
        <w:tc>
          <w:tcPr>
            <w:tcW w:w="3378" w:type="dxa"/>
            <w:gridSpan w:val="3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возможные</w:t>
            </w:r>
            <w:r w:rsidRPr="003E58CC">
              <w:rPr>
                <w:sz w:val="22"/>
                <w:szCs w:val="22"/>
              </w:rPr>
              <w:br/>
              <w:t>критерии</w:t>
            </w:r>
          </w:p>
        </w:tc>
        <w:tc>
          <w:tcPr>
            <w:tcW w:w="2271" w:type="dxa"/>
            <w:gridSpan w:val="5"/>
            <w:tcBorders>
              <w:left w:val="single" w:sz="4" w:space="0" w:color="auto"/>
            </w:tcBorders>
          </w:tcPr>
          <w:p w:rsidR="00BB2F94" w:rsidRPr="003E58CC" w:rsidRDefault="003E58CC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  <w:r w:rsidRPr="003E58CC">
              <w:rPr>
                <w:noProof/>
                <w:sz w:val="22"/>
                <w:szCs w:val="22"/>
              </w:rPr>
              <w:pict>
                <v:line id="_x0000_s1140" style="position:absolute;left:0;text-align:left;flip:x;z-index:251590656;mso-position-horizontal-relative:text;mso-position-vertical-relative:text" from="1.1pt,19.85pt" to="120.1pt,19.85pt" o:regroupid="1">
                  <v:stroke endarrow="block"/>
                </v:line>
              </w:pict>
            </w:r>
          </w:p>
        </w:tc>
      </w:tr>
      <w:tr w:rsidR="003E58CC" w:rsidRPr="003E58CC">
        <w:trPr>
          <w:jc w:val="center"/>
        </w:trPr>
        <w:tc>
          <w:tcPr>
            <w:tcW w:w="1437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581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330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941" w:type="dxa"/>
            <w:gridSpan w:val="4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</w:tr>
      <w:tr w:rsidR="003E58CC" w:rsidRPr="003E58CC">
        <w:trPr>
          <w:jc w:val="center"/>
        </w:trPr>
        <w:tc>
          <w:tcPr>
            <w:tcW w:w="1437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690" w:type="dxa"/>
            <w:gridSpan w:val="2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218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330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941" w:type="dxa"/>
            <w:gridSpan w:val="4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</w:tr>
      <w:tr w:rsidR="003E58CC" w:rsidRPr="003E58CC">
        <w:trPr>
          <w:cantSplit/>
          <w:trHeight w:val="495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чувственный</w:t>
            </w:r>
            <w:r w:rsidRPr="003E58CC">
              <w:rPr>
                <w:sz w:val="22"/>
                <w:szCs w:val="22"/>
              </w:rPr>
              <w:br/>
              <w:t>опыт</w:t>
            </w:r>
          </w:p>
        </w:tc>
        <w:tc>
          <w:tcPr>
            <w:tcW w:w="3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разум</w:t>
            </w:r>
          </w:p>
        </w:tc>
        <w:tc>
          <w:tcPr>
            <w:tcW w:w="2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6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  <w:u w:val="single"/>
              </w:rPr>
              <w:t>практика</w:t>
            </w:r>
            <w:r w:rsidRPr="003E58CC">
              <w:rPr>
                <w:sz w:val="22"/>
                <w:szCs w:val="22"/>
              </w:rPr>
              <w:t xml:space="preserve"> – материальная предметно-чувственная деятельность человека (материальное произво</w:t>
            </w:r>
            <w:r w:rsidRPr="003E58CC">
              <w:rPr>
                <w:sz w:val="22"/>
                <w:szCs w:val="22"/>
              </w:rPr>
              <w:t>д</w:t>
            </w:r>
            <w:r w:rsidRPr="003E58CC">
              <w:rPr>
                <w:sz w:val="22"/>
                <w:szCs w:val="22"/>
              </w:rPr>
              <w:t>ство, накопленный опыт, научный эксперимент)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теория</w:t>
            </w:r>
          </w:p>
        </w:tc>
      </w:tr>
      <w:tr w:rsidR="003E58CC" w:rsidRPr="003E58CC">
        <w:trPr>
          <w:cantSplit/>
          <w:trHeight w:val="360"/>
          <w:jc w:val="center"/>
        </w:trPr>
        <w:tc>
          <w:tcPr>
            <w:tcW w:w="1437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left w:val="nil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581" w:type="dxa"/>
            <w:vMerge w:val="restart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55" w:type="dxa"/>
            <w:vMerge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6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vMerge w:val="restart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40" w:type="dxa"/>
            <w:vMerge w:val="restart"/>
            <w:tcBorders>
              <w:left w:val="nil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53" w:type="dxa"/>
            <w:vMerge w:val="restart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</w:tr>
      <w:tr w:rsidR="00BB2F94" w:rsidRPr="003E58CC">
        <w:trPr>
          <w:cantSplit/>
          <w:trHeight w:val="1230"/>
          <w:jc w:val="center"/>
        </w:trPr>
        <w:tc>
          <w:tcPr>
            <w:tcW w:w="1437" w:type="dxa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left w:val="nil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581" w:type="dxa"/>
            <w:vMerge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55" w:type="dxa"/>
            <w:vMerge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6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40" w:type="dxa"/>
            <w:vMerge/>
            <w:tcBorders>
              <w:left w:val="nil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53" w:type="dxa"/>
            <w:vMerge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</w:tr>
    </w:tbl>
    <w:p w:rsidR="00BB2F94" w:rsidRPr="003E58CC" w:rsidRDefault="00BB2F94">
      <w:pPr>
        <w:spacing w:line="456" w:lineRule="exact"/>
        <w:ind w:firstLine="454"/>
        <w:jc w:val="both"/>
      </w:pPr>
    </w:p>
    <w:p w:rsidR="00BB2F94" w:rsidRPr="003E58CC" w:rsidRDefault="00BB2F94">
      <w:pPr>
        <w:spacing w:line="456" w:lineRule="exact"/>
        <w:ind w:firstLine="454"/>
        <w:jc w:val="both"/>
      </w:pPr>
      <w:r w:rsidRPr="003E58CC">
        <w:br w:type="page"/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500"/>
        <w:gridCol w:w="1902"/>
        <w:gridCol w:w="1134"/>
        <w:gridCol w:w="1620"/>
        <w:gridCol w:w="1782"/>
      </w:tblGrid>
      <w:tr w:rsidR="003E58CC" w:rsidRPr="003E58CC">
        <w:trPr>
          <w:jc w:val="center"/>
        </w:trPr>
        <w:tc>
          <w:tcPr>
            <w:tcW w:w="1500" w:type="dxa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mallCaps/>
                <w:sz w:val="22"/>
                <w:szCs w:val="22"/>
              </w:rPr>
            </w:pPr>
            <w:r w:rsidRPr="003E58CC">
              <w:rPr>
                <w:smallCaps/>
                <w:sz w:val="22"/>
                <w:szCs w:val="22"/>
              </w:rPr>
              <w:t>Формы знания</w:t>
            </w:r>
          </w:p>
        </w:tc>
        <w:tc>
          <w:tcPr>
            <w:tcW w:w="1782" w:type="dxa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</w:tr>
      <w:tr w:rsidR="003E58CC" w:rsidRPr="003E58CC">
        <w:trPr>
          <w:jc w:val="center"/>
        </w:trPr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BB2F94" w:rsidRPr="003E58CC" w:rsidRDefault="003E58CC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  <w:r w:rsidRPr="003E58CC">
              <w:rPr>
                <w:noProof/>
                <w:sz w:val="22"/>
                <w:szCs w:val="22"/>
              </w:rPr>
              <w:pict>
                <v:group id="_x0000_s2868" style="position:absolute;left:0;text-align:left;margin-left:51.75pt;margin-top:-.15pt;width:285.75pt;height:487.4pt;z-index:251734016;mso-position-horizontal-relative:text;mso-position-vertical-relative:text" coordorigin="3410,2534" coordsize="5715,9748">
                  <v:group id="_x0000_s1169" style="position:absolute;left:5674;top:2534;width:1071;height:4998" coordorigin="5674,2990" coordsize="1071,4998">
                    <v:line id="_x0000_s1149" style="position:absolute" from="6269,2990" to="6269,7988"/>
                    <v:line id="_x0000_s1150" style="position:absolute" from="5674,7988" to="6745,7988"/>
                    <v:line id="_x0000_s1151" style="position:absolute" from="5674,6441" to="6745,6441"/>
                    <v:line id="_x0000_s1152" style="position:absolute" from="5674,5370" to="6745,5370"/>
                    <v:line id="_x0000_s1153" style="position:absolute" from="5674,3942" to="6745,3942"/>
                  </v:group>
                  <v:line id="_x0000_s2862" style="position:absolute" from="3410,12044" to="3410,12282" o:regroupid="13">
                    <v:stroke endarrow="block"/>
                  </v:line>
                  <v:line id="_x0000_s2863" style="position:absolute" from="6266,12044" to="6266,12282" o:regroupid="13">
                    <v:stroke endarrow="block"/>
                  </v:line>
                  <v:line id="_x0000_s2864" style="position:absolute" from="9122,12044" to="9122,12282" o:regroupid="13">
                    <v:stroke endarrow="block"/>
                  </v:line>
                  <v:line id="_x0000_s2865" style="position:absolute;flip:y" from="3413,10626" to="3413,10864">
                    <v:stroke endarrow="block"/>
                  </v:line>
                  <v:line id="_x0000_s2866" style="position:absolute;flip:y" from="6269,10626" to="6269,10864">
                    <v:stroke endarrow="block"/>
                  </v:line>
                  <v:line id="_x0000_s2867" style="position:absolute;flip:y" from="9125,10626" to="9125,10864">
                    <v:stroke endarrow="block"/>
                  </v:line>
                </v:group>
              </w:pict>
            </w:r>
          </w:p>
        </w:tc>
        <w:tc>
          <w:tcPr>
            <w:tcW w:w="1134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</w:tr>
      <w:tr w:rsidR="003E58CC" w:rsidRPr="003E58CC">
        <w:trPr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  <w:u w:val="single"/>
              </w:rPr>
              <w:t>Научное</w:t>
            </w:r>
            <w:r w:rsidRPr="003E58CC">
              <w:rPr>
                <w:sz w:val="22"/>
                <w:szCs w:val="22"/>
              </w:rPr>
              <w:t xml:space="preserve"> – объективное, исти</w:t>
            </w:r>
            <w:r w:rsidRPr="003E58CC">
              <w:rPr>
                <w:sz w:val="22"/>
                <w:szCs w:val="22"/>
              </w:rPr>
              <w:t>н</w:t>
            </w:r>
            <w:r w:rsidRPr="003E58CC">
              <w:rPr>
                <w:sz w:val="22"/>
                <w:szCs w:val="22"/>
              </w:rPr>
              <w:t>ное знание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  <w:u w:val="single"/>
              </w:rPr>
              <w:t>Ненаучное</w:t>
            </w:r>
            <w:r w:rsidRPr="003E58CC">
              <w:rPr>
                <w:sz w:val="22"/>
                <w:szCs w:val="22"/>
              </w:rPr>
              <w:t xml:space="preserve"> – разрозненное, нес</w:t>
            </w:r>
            <w:r w:rsidRPr="003E58CC">
              <w:rPr>
                <w:sz w:val="22"/>
                <w:szCs w:val="22"/>
              </w:rPr>
              <w:t>и</w:t>
            </w:r>
            <w:r w:rsidRPr="003E58CC">
              <w:rPr>
                <w:sz w:val="22"/>
                <w:szCs w:val="22"/>
              </w:rPr>
              <w:t>стематизированное знание, кот</w:t>
            </w:r>
            <w:r w:rsidRPr="003E58CC">
              <w:rPr>
                <w:sz w:val="22"/>
                <w:szCs w:val="22"/>
              </w:rPr>
              <w:t>о</w:t>
            </w:r>
            <w:r w:rsidRPr="003E58CC">
              <w:rPr>
                <w:sz w:val="22"/>
                <w:szCs w:val="22"/>
              </w:rPr>
              <w:t>рое находится в противоречии с существующей научной карт</w:t>
            </w:r>
            <w:r w:rsidRPr="003E58CC">
              <w:rPr>
                <w:sz w:val="22"/>
                <w:szCs w:val="22"/>
              </w:rPr>
              <w:t>и</w:t>
            </w:r>
            <w:r w:rsidRPr="003E58CC">
              <w:rPr>
                <w:sz w:val="22"/>
                <w:szCs w:val="22"/>
              </w:rPr>
              <w:t>ной мира</w:t>
            </w:r>
          </w:p>
        </w:tc>
      </w:tr>
      <w:tr w:rsidR="003E58CC" w:rsidRPr="003E58CC">
        <w:trPr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</w:tr>
      <w:tr w:rsidR="003E58CC" w:rsidRPr="003E58CC">
        <w:trPr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  <w:proofErr w:type="gramStart"/>
            <w:r w:rsidRPr="003E58CC">
              <w:rPr>
                <w:sz w:val="22"/>
                <w:szCs w:val="22"/>
                <w:u w:val="single"/>
              </w:rPr>
              <w:t>Донаучное</w:t>
            </w:r>
            <w:proofErr w:type="gramEnd"/>
            <w:r w:rsidRPr="003E58CC">
              <w:rPr>
                <w:sz w:val="22"/>
                <w:szCs w:val="22"/>
              </w:rPr>
              <w:t xml:space="preserve"> – прототип, </w:t>
            </w:r>
            <w:proofErr w:type="spellStart"/>
            <w:r w:rsidRPr="003E58CC">
              <w:rPr>
                <w:sz w:val="22"/>
                <w:szCs w:val="22"/>
              </w:rPr>
              <w:t>предп</w:t>
            </w:r>
            <w:r w:rsidRPr="003E58CC">
              <w:rPr>
                <w:sz w:val="22"/>
                <w:szCs w:val="22"/>
              </w:rPr>
              <w:t>о</w:t>
            </w:r>
            <w:r w:rsidRPr="003E58CC">
              <w:rPr>
                <w:sz w:val="22"/>
                <w:szCs w:val="22"/>
              </w:rPr>
              <w:t>сылочная</w:t>
            </w:r>
            <w:proofErr w:type="spellEnd"/>
            <w:r w:rsidRPr="003E58CC">
              <w:rPr>
                <w:sz w:val="22"/>
                <w:szCs w:val="22"/>
              </w:rPr>
              <w:t xml:space="preserve"> база научного знания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E58CC">
              <w:rPr>
                <w:sz w:val="22"/>
                <w:szCs w:val="22"/>
                <w:u w:val="single"/>
              </w:rPr>
              <w:t>Паранаучное</w:t>
            </w:r>
            <w:proofErr w:type="spellEnd"/>
            <w:r w:rsidRPr="003E58CC">
              <w:rPr>
                <w:sz w:val="22"/>
                <w:szCs w:val="22"/>
              </w:rPr>
              <w:t xml:space="preserve"> – </w:t>
            </w:r>
            <w:proofErr w:type="gramStart"/>
            <w:r w:rsidRPr="003E58CC">
              <w:rPr>
                <w:sz w:val="22"/>
                <w:szCs w:val="22"/>
              </w:rPr>
              <w:t>несовместимое</w:t>
            </w:r>
            <w:proofErr w:type="gramEnd"/>
            <w:r w:rsidRPr="003E58CC">
              <w:rPr>
                <w:sz w:val="22"/>
                <w:szCs w:val="22"/>
              </w:rPr>
              <w:t xml:space="preserve"> с имеющимся научным знанием</w:t>
            </w:r>
          </w:p>
        </w:tc>
      </w:tr>
      <w:tr w:rsidR="003E58CC" w:rsidRPr="003E58CC">
        <w:trPr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</w:tr>
      <w:tr w:rsidR="003E58CC" w:rsidRPr="003E58CC">
        <w:trPr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  <w:u w:val="single"/>
              </w:rPr>
              <w:t>Лженаучное</w:t>
            </w:r>
            <w:r w:rsidRPr="003E58CC">
              <w:rPr>
                <w:sz w:val="22"/>
                <w:szCs w:val="22"/>
              </w:rPr>
              <w:t xml:space="preserve"> – знание, сознател</w:t>
            </w:r>
            <w:r w:rsidRPr="003E58CC">
              <w:rPr>
                <w:sz w:val="22"/>
                <w:szCs w:val="22"/>
              </w:rPr>
              <w:t>ь</w:t>
            </w:r>
            <w:r w:rsidRPr="003E58CC">
              <w:rPr>
                <w:sz w:val="22"/>
                <w:szCs w:val="22"/>
              </w:rPr>
              <w:t xml:space="preserve">но использующее </w:t>
            </w:r>
            <w:proofErr w:type="gramStart"/>
            <w:r w:rsidRPr="003E58CC">
              <w:rPr>
                <w:sz w:val="22"/>
                <w:szCs w:val="22"/>
              </w:rPr>
              <w:t>домыслы</w:t>
            </w:r>
            <w:proofErr w:type="gramEnd"/>
            <w:r w:rsidRPr="003E58CC">
              <w:rPr>
                <w:sz w:val="22"/>
                <w:szCs w:val="22"/>
              </w:rPr>
              <w:t xml:space="preserve"> и предрассудки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  <w:u w:val="single"/>
              </w:rPr>
              <w:t>Антинаучное</w:t>
            </w:r>
            <w:r w:rsidRPr="003E58CC">
              <w:rPr>
                <w:sz w:val="22"/>
                <w:szCs w:val="22"/>
              </w:rPr>
              <w:t xml:space="preserve"> – знание утопично и сознательно искажающее пре</w:t>
            </w:r>
            <w:r w:rsidRPr="003E58CC">
              <w:rPr>
                <w:sz w:val="22"/>
                <w:szCs w:val="22"/>
              </w:rPr>
              <w:t>д</w:t>
            </w:r>
            <w:r w:rsidRPr="003E58CC">
              <w:rPr>
                <w:sz w:val="22"/>
                <w:szCs w:val="22"/>
              </w:rPr>
              <w:t>ставления о действительности</w:t>
            </w:r>
          </w:p>
        </w:tc>
      </w:tr>
      <w:tr w:rsidR="003E58CC" w:rsidRPr="003E58CC">
        <w:trPr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</w:tr>
      <w:tr w:rsidR="00BB2F94" w:rsidRPr="003E58CC">
        <w:trPr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  <w:u w:val="single"/>
              </w:rPr>
              <w:t>Обыденно-практическое</w:t>
            </w:r>
            <w:r w:rsidRPr="003E58CC">
              <w:rPr>
                <w:sz w:val="22"/>
                <w:szCs w:val="22"/>
              </w:rPr>
              <w:t xml:space="preserve"> – зн</w:t>
            </w:r>
            <w:r w:rsidRPr="003E58CC">
              <w:rPr>
                <w:sz w:val="22"/>
                <w:szCs w:val="22"/>
              </w:rPr>
              <w:t>а</w:t>
            </w:r>
            <w:r w:rsidRPr="003E58CC">
              <w:rPr>
                <w:sz w:val="22"/>
                <w:szCs w:val="22"/>
              </w:rPr>
              <w:t>ние, доставляющее элементарные сведения о природе и окружа</w:t>
            </w:r>
            <w:r w:rsidRPr="003E58CC">
              <w:rPr>
                <w:sz w:val="22"/>
                <w:szCs w:val="22"/>
              </w:rPr>
              <w:t>ю</w:t>
            </w:r>
            <w:r w:rsidRPr="003E58CC">
              <w:rPr>
                <w:sz w:val="22"/>
                <w:szCs w:val="22"/>
              </w:rPr>
              <w:t>щей действительности, основой которых выступал опыт повс</w:t>
            </w:r>
            <w:r w:rsidRPr="003E58CC">
              <w:rPr>
                <w:sz w:val="22"/>
                <w:szCs w:val="22"/>
              </w:rPr>
              <w:t>е</w:t>
            </w:r>
            <w:r w:rsidRPr="003E58CC">
              <w:rPr>
                <w:sz w:val="22"/>
                <w:szCs w:val="22"/>
              </w:rPr>
              <w:t>дневной жизни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  <w:u w:val="single"/>
              </w:rPr>
              <w:t>Личностное</w:t>
            </w:r>
            <w:r w:rsidRPr="003E58CC">
              <w:rPr>
                <w:sz w:val="22"/>
                <w:szCs w:val="22"/>
              </w:rPr>
              <w:t xml:space="preserve"> – знание, являющее достоянием отдельной личности</w:t>
            </w:r>
          </w:p>
        </w:tc>
      </w:tr>
    </w:tbl>
    <w:p w:rsidR="00BB2F94" w:rsidRPr="003E58CC" w:rsidRDefault="00BB2F94">
      <w:pPr>
        <w:spacing w:line="456" w:lineRule="exact"/>
        <w:ind w:firstLine="454"/>
        <w:jc w:val="both"/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268"/>
        <w:gridCol w:w="567"/>
        <w:gridCol w:w="2268"/>
        <w:gridCol w:w="567"/>
        <w:gridCol w:w="2268"/>
      </w:tblGrid>
      <w:tr w:rsidR="003E58CC" w:rsidRPr="003E58CC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Эксперимент,</w:t>
            </w:r>
            <w:r w:rsidRPr="003E58CC">
              <w:rPr>
                <w:sz w:val="22"/>
                <w:szCs w:val="22"/>
              </w:rPr>
              <w:br/>
              <w:t>сравнение,</w:t>
            </w:r>
            <w:r w:rsidRPr="003E58CC">
              <w:rPr>
                <w:sz w:val="22"/>
                <w:szCs w:val="22"/>
              </w:rPr>
              <w:br/>
              <w:t>наблюдение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Непротиворечивость,</w:t>
            </w:r>
            <w:r w:rsidRPr="003E58CC">
              <w:rPr>
                <w:sz w:val="22"/>
                <w:szCs w:val="22"/>
              </w:rPr>
              <w:br/>
              <w:t>доказательность,</w:t>
            </w:r>
            <w:r w:rsidRPr="003E58CC">
              <w:rPr>
                <w:sz w:val="22"/>
                <w:szCs w:val="22"/>
              </w:rPr>
              <w:br/>
            </w:r>
            <w:proofErr w:type="spellStart"/>
            <w:r w:rsidRPr="003E58CC">
              <w:rPr>
                <w:sz w:val="22"/>
                <w:szCs w:val="22"/>
              </w:rPr>
              <w:t>проверяемость</w:t>
            </w:r>
            <w:proofErr w:type="spellEnd"/>
            <w:r w:rsidRPr="003E58CC">
              <w:rPr>
                <w:sz w:val="22"/>
                <w:szCs w:val="22"/>
              </w:rPr>
              <w:t>,</w:t>
            </w:r>
            <w:r w:rsidRPr="003E58CC">
              <w:rPr>
                <w:sz w:val="22"/>
                <w:szCs w:val="22"/>
              </w:rPr>
              <w:br/>
              <w:t>системность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0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Выражает объективные факты, выявление в результате экспериме</w:t>
            </w:r>
            <w:r w:rsidRPr="003E58CC">
              <w:rPr>
                <w:sz w:val="20"/>
                <w:szCs w:val="20"/>
              </w:rPr>
              <w:t>н</w:t>
            </w:r>
            <w:r w:rsidRPr="003E58CC">
              <w:rPr>
                <w:sz w:val="20"/>
                <w:szCs w:val="20"/>
              </w:rPr>
              <w:t>тов и наблюдений, как правило, со стороны их очевидных связей</w:t>
            </w: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эмпирические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признаки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эмпирический</w:t>
            </w: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методы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mallCaps/>
                <w:sz w:val="22"/>
                <w:szCs w:val="22"/>
              </w:rPr>
              <w:t>Научное познание</w:t>
            </w:r>
            <w:r w:rsidRPr="003E58CC">
              <w:rPr>
                <w:sz w:val="22"/>
                <w:szCs w:val="22"/>
              </w:rPr>
              <w:br/>
              <w:t>– это процесс пол</w:t>
            </w:r>
            <w:r w:rsidRPr="003E58CC">
              <w:rPr>
                <w:sz w:val="22"/>
                <w:szCs w:val="22"/>
              </w:rPr>
              <w:t>у</w:t>
            </w:r>
            <w:r w:rsidRPr="003E58CC">
              <w:rPr>
                <w:sz w:val="22"/>
                <w:szCs w:val="22"/>
              </w:rPr>
              <w:t>чения объективного, истинного знания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Уровни</w:t>
            </w: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теоретические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формы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теоретический</w:t>
            </w: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анализ,</w:t>
            </w:r>
            <w:r w:rsidRPr="003E58CC">
              <w:rPr>
                <w:sz w:val="22"/>
                <w:szCs w:val="22"/>
              </w:rPr>
              <w:br/>
              <w:t>синтез,</w:t>
            </w:r>
            <w:r w:rsidRPr="003E58CC">
              <w:rPr>
                <w:sz w:val="22"/>
                <w:szCs w:val="22"/>
              </w:rPr>
              <w:br/>
              <w:t>обобщение,</w:t>
            </w:r>
            <w:r w:rsidRPr="003E58CC">
              <w:rPr>
                <w:sz w:val="22"/>
                <w:szCs w:val="22"/>
              </w:rPr>
              <w:br/>
              <w:t>формализация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вопрос,</w:t>
            </w:r>
            <w:r w:rsidRPr="003E58CC">
              <w:rPr>
                <w:sz w:val="22"/>
                <w:szCs w:val="22"/>
              </w:rPr>
              <w:br/>
              <w:t>проблема,</w:t>
            </w:r>
            <w:r w:rsidRPr="003E58CC">
              <w:rPr>
                <w:sz w:val="22"/>
                <w:szCs w:val="22"/>
              </w:rPr>
              <w:br/>
              <w:t>гипотеза,</w:t>
            </w:r>
            <w:r w:rsidRPr="003E58CC">
              <w:rPr>
                <w:sz w:val="22"/>
                <w:szCs w:val="22"/>
              </w:rPr>
              <w:br/>
              <w:t>теория,</w:t>
            </w:r>
            <w:r w:rsidRPr="003E58CC">
              <w:rPr>
                <w:sz w:val="22"/>
                <w:szCs w:val="22"/>
              </w:rPr>
              <w:br/>
              <w:t>концепция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180" w:lineRule="exact"/>
              <w:rPr>
                <w:sz w:val="18"/>
                <w:szCs w:val="18"/>
              </w:rPr>
            </w:pPr>
            <w:r w:rsidRPr="003E58CC">
              <w:rPr>
                <w:spacing w:val="-4"/>
                <w:sz w:val="18"/>
                <w:szCs w:val="18"/>
              </w:rPr>
              <w:t>выявление фундаментал</w:t>
            </w:r>
            <w:r w:rsidRPr="003E58CC">
              <w:rPr>
                <w:spacing w:val="-4"/>
                <w:sz w:val="18"/>
                <w:szCs w:val="18"/>
              </w:rPr>
              <w:t>ь</w:t>
            </w:r>
            <w:r w:rsidRPr="003E58CC">
              <w:rPr>
                <w:spacing w:val="-4"/>
                <w:sz w:val="18"/>
                <w:szCs w:val="18"/>
              </w:rPr>
              <w:t>ных закономерностей, к</w:t>
            </w:r>
            <w:r w:rsidRPr="003E58CC">
              <w:rPr>
                <w:spacing w:val="-4"/>
                <w:sz w:val="18"/>
                <w:szCs w:val="18"/>
              </w:rPr>
              <w:t>о</w:t>
            </w:r>
            <w:r w:rsidRPr="003E58CC">
              <w:rPr>
                <w:spacing w:val="-4"/>
                <w:sz w:val="18"/>
                <w:szCs w:val="18"/>
              </w:rPr>
              <w:t>торые иногда идут вразрез с чувственными воспри</w:t>
            </w:r>
            <w:r w:rsidRPr="003E58CC">
              <w:rPr>
                <w:spacing w:val="-4"/>
                <w:sz w:val="18"/>
                <w:szCs w:val="18"/>
              </w:rPr>
              <w:t>я</w:t>
            </w:r>
            <w:r w:rsidRPr="003E58CC">
              <w:rPr>
                <w:spacing w:val="-4"/>
                <w:sz w:val="18"/>
                <w:szCs w:val="18"/>
              </w:rPr>
              <w:t>тиями, обнаружение за видимыми проявлениями скрытых, внутренних св</w:t>
            </w:r>
            <w:r w:rsidRPr="003E58CC">
              <w:rPr>
                <w:spacing w:val="-4"/>
                <w:sz w:val="18"/>
                <w:szCs w:val="18"/>
              </w:rPr>
              <w:t>я</w:t>
            </w:r>
            <w:r w:rsidRPr="003E58CC">
              <w:rPr>
                <w:spacing w:val="-4"/>
                <w:sz w:val="18"/>
                <w:szCs w:val="18"/>
              </w:rPr>
              <w:t>зей и отношений.</w:t>
            </w:r>
            <w:r w:rsidRPr="003E58CC">
              <w:rPr>
                <w:sz w:val="18"/>
                <w:szCs w:val="18"/>
              </w:rPr>
              <w:br/>
              <w:t>Этот уровень составляют идеи, концепции, идеал</w:t>
            </w:r>
            <w:r w:rsidRPr="003E58CC">
              <w:rPr>
                <w:sz w:val="18"/>
                <w:szCs w:val="18"/>
              </w:rPr>
              <w:t>ь</w:t>
            </w:r>
            <w:r w:rsidRPr="003E58CC">
              <w:rPr>
                <w:sz w:val="18"/>
                <w:szCs w:val="18"/>
              </w:rPr>
              <w:t>ные объекты.</w:t>
            </w:r>
          </w:p>
        </w:tc>
      </w:tr>
    </w:tbl>
    <w:p w:rsidR="00BB2F94" w:rsidRPr="003E58CC" w:rsidRDefault="00BB2F94">
      <w:pPr>
        <w:spacing w:line="456" w:lineRule="exact"/>
        <w:ind w:firstLine="454"/>
        <w:jc w:val="both"/>
      </w:pPr>
      <w:r w:rsidRPr="003E58CC">
        <w:br w:type="page"/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268"/>
        <w:gridCol w:w="567"/>
        <w:gridCol w:w="570"/>
        <w:gridCol w:w="1080"/>
        <w:gridCol w:w="618"/>
        <w:gridCol w:w="567"/>
        <w:gridCol w:w="2268"/>
      </w:tblGrid>
      <w:tr w:rsidR="003E58CC" w:rsidRPr="003E58CC">
        <w:trPr>
          <w:jc w:val="center"/>
        </w:trPr>
        <w:tc>
          <w:tcPr>
            <w:tcW w:w="226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3E58CC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noProof/>
                <w:sz w:val="22"/>
                <w:szCs w:val="22"/>
              </w:rPr>
              <w:lastRenderedPageBreak/>
              <w:pict>
                <v:group id="_x0000_s1213" style="position:absolute;left:0;text-align:left;margin-left:-16.95pt;margin-top:6.45pt;width:428.5pt;height:559.3pt;z-index:251592704" coordorigin="1985,2296" coordsize="8570,11186">
                  <v:line id="_x0000_s1174" style="position:absolute;flip:y" from="6269,2534" to="6269,7294">
                    <v:stroke endarrow="block"/>
                  </v:line>
                  <v:line id="_x0000_s1175" style="position:absolute;flip:x" from="3413,2296" to="4484,2296"/>
                  <v:line id="_x0000_s1176" style="position:absolute" from="3413,2296" to="3413,2891"/>
                  <v:line id="_x0000_s1177" style="position:absolute" from="7935,2296" to="9125,2296"/>
                  <v:line id="_x0000_s1178" style="position:absolute" from="9125,2296" to="9125,2891"/>
                  <v:line id="_x0000_s1179" style="position:absolute" from="2104,3129" to="2104,6818"/>
                  <v:line id="_x0000_s1180" style="position:absolute" from="2104,6818" to="2223,6818"/>
                  <v:line id="_x0000_s1181" style="position:absolute" from="2104,5390" to="2223,5390"/>
                  <v:line id="_x0000_s1182" style="position:absolute" from="2104,4081" to="2223,4081"/>
                  <v:line id="_x0000_s1183" style="position:absolute" from="2104,3129" to="2223,3129"/>
                  <v:line id="_x0000_s1184" style="position:absolute" from="10434,3129" to="10434,6699"/>
                  <v:line id="_x0000_s1185" style="position:absolute;flip:x" from="10196,6699" to="10434,6699"/>
                  <v:line id="_x0000_s1186" style="position:absolute;flip:x" from="10196,5390" to="10434,5390"/>
                  <v:line id="_x0000_s1187" style="position:absolute;flip:x" from="10196,4081" to="10434,4081"/>
                  <v:line id="_x0000_s1188" style="position:absolute;flip:x" from="10196,3129" to="10434,3129"/>
                  <v:line id="_x0000_s1189" style="position:absolute;flip:x" from="1985,7532" to="4484,7532"/>
                  <v:line id="_x0000_s1190" style="position:absolute" from="7935,7532" to="10553,7532"/>
                  <v:line id="_x0000_s1191" style="position:absolute" from="1985,7532" to="1985,9317"/>
                  <v:line id="_x0000_s1193" style="position:absolute" from="10553,7532" to="10553,9317"/>
                  <v:line id="_x0000_s1194" style="position:absolute" from="1985,9317" to="4484,9317">
                    <v:stroke endarrow="block"/>
                  </v:line>
                  <v:line id="_x0000_s1195" style="position:absolute;flip:x" from="7937,9316" to="10555,9316">
                    <v:stroke endarrow="block"/>
                  </v:line>
                  <v:line id="_x0000_s1196" style="position:absolute" from="3413,7889" to="9125,7889"/>
                  <v:line id="_x0000_s1197" style="position:absolute" from="3413,7889" to="3413,8008"/>
                  <v:line id="_x0000_s1198" style="position:absolute" from="9125,7889" to="9125,8008"/>
                  <v:line id="_x0000_s1199" style="position:absolute" from="6269,7651" to="6269,8008"/>
                  <v:line id="_x0000_s1200" style="position:absolute;flip:x" from="3413,10031" to="4484,10031"/>
                  <v:line id="_x0000_s1201" style="position:absolute" from="3413,10031" to="3413,10507"/>
                  <v:line id="_x0000_s1202" style="position:absolute" from="7935,10031" to="9125,10031"/>
                  <v:line id="_x0000_s1203" style="position:absolute" from="9125,10031" to="9125,10507"/>
                  <v:line id="_x0000_s1204" style="position:absolute" from="6269,10150" to="6269,12649"/>
                  <v:line id="_x0000_s1205" style="position:absolute" from="3413,10864" to="3413,11221">
                    <v:stroke endarrow="block"/>
                  </v:line>
                  <v:line id="_x0000_s1206" style="position:absolute" from="9125,10864" to="9125,11221">
                    <v:stroke endarrow="block"/>
                  </v:line>
                  <v:line id="_x0000_s1207" style="position:absolute" from="6269,9436" to="6269,9793">
                    <v:stroke endarrow="block"/>
                  </v:line>
                  <v:line id="_x0000_s1208" style="position:absolute;flip:x" from="3413,12887" to="5079,12887"/>
                  <v:line id="_x0000_s1209" style="position:absolute" from="3413,12887" to="3413,13482"/>
                  <v:line id="_x0000_s1210" style="position:absolute" from="6269,13006" to="6269,13482"/>
                  <v:line id="_x0000_s1211" style="position:absolute" from="7340,12887" to="9125,12887"/>
                  <v:line id="_x0000_s1212" style="position:absolute" from="9125,12887" to="9125,13482"/>
                </v:group>
              </w:pic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mallCaps/>
                <w:sz w:val="22"/>
                <w:szCs w:val="22"/>
              </w:rPr>
            </w:pPr>
            <w:r w:rsidRPr="003E58CC">
              <w:rPr>
                <w:smallCaps/>
                <w:sz w:val="22"/>
                <w:szCs w:val="22"/>
              </w:rPr>
              <w:t>Социальное познание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Особенности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Принципы</w:t>
            </w: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3E58CC" w:rsidRPr="003E58CC">
        <w:trPr>
          <w:jc w:val="center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субъект и объект познания – общество – совпадают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рассматривать социальную действительность в разв</w:t>
            </w:r>
            <w:r w:rsidRPr="003E58CC">
              <w:rPr>
                <w:sz w:val="22"/>
                <w:szCs w:val="22"/>
              </w:rPr>
              <w:t>и</w:t>
            </w:r>
            <w:r w:rsidRPr="003E58CC">
              <w:rPr>
                <w:sz w:val="22"/>
                <w:szCs w:val="22"/>
              </w:rPr>
              <w:t>тии</w:t>
            </w: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</w:p>
        </w:tc>
      </w:tr>
      <w:tr w:rsidR="003E58CC" w:rsidRPr="003E58CC">
        <w:trPr>
          <w:jc w:val="center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сложность изучаемого об</w:t>
            </w:r>
            <w:r w:rsidRPr="003E58CC">
              <w:rPr>
                <w:sz w:val="22"/>
                <w:szCs w:val="22"/>
              </w:rPr>
              <w:t>ъ</w:t>
            </w:r>
            <w:r w:rsidRPr="003E58CC">
              <w:rPr>
                <w:sz w:val="22"/>
                <w:szCs w:val="22"/>
              </w:rPr>
              <w:t>екта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pacing w:val="-4"/>
                <w:sz w:val="22"/>
                <w:szCs w:val="22"/>
              </w:rPr>
            </w:pPr>
            <w:r w:rsidRPr="003E58CC">
              <w:rPr>
                <w:spacing w:val="-4"/>
                <w:sz w:val="22"/>
                <w:szCs w:val="22"/>
              </w:rPr>
              <w:t>изучать общественные я</w:t>
            </w:r>
            <w:r w:rsidRPr="003E58CC">
              <w:rPr>
                <w:spacing w:val="-4"/>
                <w:sz w:val="22"/>
                <w:szCs w:val="22"/>
              </w:rPr>
              <w:t>в</w:t>
            </w:r>
            <w:r w:rsidRPr="003E58CC">
              <w:rPr>
                <w:spacing w:val="-4"/>
                <w:sz w:val="22"/>
                <w:szCs w:val="22"/>
              </w:rPr>
              <w:t>ления в их многообразных связях, во взаимозависим</w:t>
            </w:r>
            <w:r w:rsidRPr="003E58CC">
              <w:rPr>
                <w:spacing w:val="-4"/>
                <w:sz w:val="22"/>
                <w:szCs w:val="22"/>
              </w:rPr>
              <w:t>о</w:t>
            </w:r>
            <w:r w:rsidRPr="003E58CC">
              <w:rPr>
                <w:spacing w:val="-4"/>
                <w:sz w:val="22"/>
                <w:szCs w:val="22"/>
              </w:rPr>
              <w:t>сти</w:t>
            </w: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</w:p>
        </w:tc>
      </w:tr>
      <w:tr w:rsidR="003E58CC" w:rsidRPr="003E58CC">
        <w:trPr>
          <w:jc w:val="center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возможность наблюдения и эксперимента ограничены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выявлять общее и особе</w:t>
            </w:r>
            <w:r w:rsidRPr="003E58CC">
              <w:rPr>
                <w:sz w:val="22"/>
                <w:szCs w:val="22"/>
              </w:rPr>
              <w:t>н</w:t>
            </w:r>
            <w:r w:rsidRPr="003E58CC">
              <w:rPr>
                <w:sz w:val="22"/>
                <w:szCs w:val="22"/>
              </w:rPr>
              <w:t>ное</w:t>
            </w: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главный источник знаний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социальная</w:t>
            </w:r>
            <w:r w:rsidRPr="003E58CC">
              <w:rPr>
                <w:sz w:val="22"/>
                <w:szCs w:val="22"/>
              </w:rPr>
              <w:br/>
              <w:t>действительность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исторический</w:t>
            </w:r>
            <w:r w:rsidRPr="003E58CC">
              <w:rPr>
                <w:sz w:val="22"/>
                <w:szCs w:val="22"/>
              </w:rPr>
              <w:br/>
              <w:t>опыт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общественная</w:t>
            </w:r>
            <w:r w:rsidRPr="003E58CC">
              <w:rPr>
                <w:sz w:val="22"/>
                <w:szCs w:val="22"/>
              </w:rPr>
              <w:br/>
              <w:t>практика</w:t>
            </w: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основа знаний об обществе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социальный факт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объективный факт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научный факт</w:t>
            </w: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3E58CC" w:rsidRPr="003E58CC">
        <w:trPr>
          <w:jc w:val="center"/>
        </w:trPr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событие, имевшее место в опр</w:t>
            </w:r>
            <w:r w:rsidRPr="003E58CC">
              <w:rPr>
                <w:sz w:val="22"/>
                <w:szCs w:val="22"/>
              </w:rPr>
              <w:t>е</w:t>
            </w:r>
            <w:r w:rsidRPr="003E58CC">
              <w:rPr>
                <w:sz w:val="22"/>
                <w:szCs w:val="22"/>
              </w:rPr>
              <w:t>деленное время, при определе</w:t>
            </w:r>
            <w:r w:rsidRPr="003E58CC">
              <w:rPr>
                <w:sz w:val="22"/>
                <w:szCs w:val="22"/>
              </w:rPr>
              <w:t>н</w:t>
            </w:r>
            <w:r w:rsidRPr="003E58CC">
              <w:rPr>
                <w:sz w:val="22"/>
                <w:szCs w:val="22"/>
              </w:rPr>
              <w:t>ных условиях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pacing w:val="-6"/>
                <w:sz w:val="22"/>
                <w:szCs w:val="22"/>
              </w:rPr>
            </w:pPr>
            <w:r w:rsidRPr="003E58CC">
              <w:rPr>
                <w:spacing w:val="-6"/>
                <w:sz w:val="22"/>
                <w:szCs w:val="22"/>
              </w:rPr>
              <w:t>знание о событии, которое описано с учетом специфики социальной ситуации, в которой оно имело м</w:t>
            </w:r>
            <w:r w:rsidRPr="003E58CC">
              <w:rPr>
                <w:spacing w:val="-6"/>
                <w:sz w:val="22"/>
                <w:szCs w:val="22"/>
              </w:rPr>
              <w:t>е</w:t>
            </w:r>
            <w:r w:rsidRPr="003E58CC">
              <w:rPr>
                <w:spacing w:val="-6"/>
                <w:sz w:val="22"/>
                <w:szCs w:val="22"/>
              </w:rPr>
              <w:t>сто</w:t>
            </w: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виды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pacing w:val="-6"/>
                <w:sz w:val="22"/>
                <w:szCs w:val="22"/>
              </w:rPr>
            </w:pPr>
            <w:r w:rsidRPr="003E58CC">
              <w:rPr>
                <w:spacing w:val="-6"/>
                <w:sz w:val="22"/>
                <w:szCs w:val="22"/>
              </w:rPr>
              <w:t>действия, поступки людей, отдельных и</w:t>
            </w:r>
            <w:r w:rsidRPr="003E58CC">
              <w:rPr>
                <w:spacing w:val="-6"/>
                <w:sz w:val="22"/>
                <w:szCs w:val="22"/>
              </w:rPr>
              <w:t>н</w:t>
            </w:r>
            <w:r w:rsidRPr="003E58CC">
              <w:rPr>
                <w:spacing w:val="-6"/>
                <w:sz w:val="22"/>
                <w:szCs w:val="22"/>
              </w:rPr>
              <w:t>дивидов или больших социальных групп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продукты человеч</w:t>
            </w:r>
            <w:r w:rsidRPr="003E58CC">
              <w:rPr>
                <w:sz w:val="22"/>
                <w:szCs w:val="22"/>
              </w:rPr>
              <w:t>е</w:t>
            </w:r>
            <w:r w:rsidRPr="003E58CC">
              <w:rPr>
                <w:sz w:val="22"/>
                <w:szCs w:val="22"/>
              </w:rPr>
              <w:t>ской деятельности (материальные и д</w:t>
            </w:r>
            <w:r w:rsidRPr="003E58CC">
              <w:rPr>
                <w:sz w:val="22"/>
                <w:szCs w:val="22"/>
              </w:rPr>
              <w:t>у</w:t>
            </w:r>
            <w:r w:rsidRPr="003E58CC">
              <w:rPr>
                <w:sz w:val="22"/>
                <w:szCs w:val="22"/>
              </w:rPr>
              <w:t>ховные)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словесные (вербал</w:t>
            </w:r>
            <w:r w:rsidRPr="003E58CC">
              <w:rPr>
                <w:sz w:val="22"/>
                <w:szCs w:val="22"/>
              </w:rPr>
              <w:t>ь</w:t>
            </w:r>
            <w:r w:rsidRPr="003E58CC">
              <w:rPr>
                <w:sz w:val="22"/>
                <w:szCs w:val="22"/>
              </w:rPr>
              <w:t>ные) действия: мн</w:t>
            </w:r>
            <w:r w:rsidRPr="003E58CC">
              <w:rPr>
                <w:sz w:val="22"/>
                <w:szCs w:val="22"/>
              </w:rPr>
              <w:t>е</w:t>
            </w:r>
            <w:r w:rsidRPr="003E58CC">
              <w:rPr>
                <w:sz w:val="22"/>
                <w:szCs w:val="22"/>
              </w:rPr>
              <w:t>ния, суждения, оце</w:t>
            </w:r>
            <w:r w:rsidRPr="003E58CC">
              <w:rPr>
                <w:sz w:val="22"/>
                <w:szCs w:val="22"/>
              </w:rPr>
              <w:t>н</w:t>
            </w:r>
            <w:r w:rsidRPr="003E58CC">
              <w:rPr>
                <w:sz w:val="22"/>
                <w:szCs w:val="22"/>
              </w:rPr>
              <w:t>ки</w:t>
            </w:r>
          </w:p>
        </w:tc>
      </w:tr>
    </w:tbl>
    <w:p w:rsidR="00BB2F94" w:rsidRPr="003E58CC" w:rsidRDefault="00BB2F94">
      <w:pPr>
        <w:spacing w:line="456" w:lineRule="exact"/>
        <w:ind w:firstLine="454"/>
        <w:jc w:val="both"/>
      </w:pPr>
    </w:p>
    <w:p w:rsidR="00BB2F94" w:rsidRPr="003E58CC" w:rsidRDefault="00BB2F94">
      <w:pPr>
        <w:spacing w:line="456" w:lineRule="exact"/>
        <w:ind w:firstLine="454"/>
        <w:jc w:val="both"/>
      </w:pPr>
      <w:r w:rsidRPr="003E58CC">
        <w:br w:type="page"/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268"/>
        <w:gridCol w:w="567"/>
        <w:gridCol w:w="2268"/>
        <w:gridCol w:w="567"/>
        <w:gridCol w:w="2268"/>
      </w:tblGrid>
      <w:tr w:rsidR="003E58CC" w:rsidRPr="003E58CC">
        <w:trPr>
          <w:jc w:val="center"/>
        </w:trPr>
        <w:tc>
          <w:tcPr>
            <w:tcW w:w="2268" w:type="dxa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mallCaps/>
                <w:sz w:val="22"/>
                <w:szCs w:val="22"/>
              </w:rPr>
              <w:t>Методы</w:t>
            </w:r>
            <w:r w:rsidRPr="003E58CC">
              <w:rPr>
                <w:smallCaps/>
                <w:sz w:val="22"/>
                <w:szCs w:val="22"/>
              </w:rPr>
              <w:br/>
              <w:t>социального прогнозирования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</w:tcPr>
          <w:p w:rsidR="00BB2F94" w:rsidRPr="003E58CC" w:rsidRDefault="003E58CC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noProof/>
                <w:sz w:val="22"/>
                <w:szCs w:val="22"/>
              </w:rPr>
              <w:pict>
                <v:group id="_x0000_s1221" style="position:absolute;left:0;text-align:left;margin-left:51.9pt;margin-top:-.35pt;width:285.6pt;height:35.7pt;z-index:251593728;mso-position-horizontal-relative:text;mso-position-vertical-relative:text" coordorigin="3413,3010" coordsize="5712,714">
                  <v:line id="_x0000_s1217" style="position:absolute" from="3413,3367" to="9125,3367"/>
                  <v:line id="_x0000_s1218" style="position:absolute" from="3413,3367" to="3413,3724"/>
                  <v:line id="_x0000_s1219" style="position:absolute" from="6269,3010" to="6269,3724"/>
                  <v:line id="_x0000_s1220" style="position:absolute" from="9125,3367" to="9125,3724"/>
                </v:group>
              </w:pic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моделирование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экспертиза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экстраполяция</w:t>
            </w: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создание реальных или мыслительных моделей социальной реальности и изуч</w:t>
            </w:r>
            <w:r w:rsidRPr="003E58CC">
              <w:rPr>
                <w:sz w:val="22"/>
                <w:szCs w:val="22"/>
              </w:rPr>
              <w:t>е</w:t>
            </w:r>
            <w:r w:rsidRPr="003E58CC">
              <w:rPr>
                <w:sz w:val="22"/>
                <w:szCs w:val="22"/>
              </w:rPr>
              <w:t>ние возможных те</w:t>
            </w:r>
            <w:r w:rsidRPr="003E58CC">
              <w:rPr>
                <w:sz w:val="22"/>
                <w:szCs w:val="22"/>
              </w:rPr>
              <w:t>н</w:t>
            </w:r>
            <w:r w:rsidRPr="003E58CC">
              <w:rPr>
                <w:sz w:val="22"/>
                <w:szCs w:val="22"/>
              </w:rPr>
              <w:t>денций их развития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получение мнений экспертов по опред</w:t>
            </w:r>
            <w:r w:rsidRPr="003E58CC">
              <w:rPr>
                <w:sz w:val="22"/>
                <w:szCs w:val="22"/>
              </w:rPr>
              <w:t>е</w:t>
            </w:r>
            <w:r w:rsidRPr="003E58CC">
              <w:rPr>
                <w:sz w:val="22"/>
                <w:szCs w:val="22"/>
              </w:rPr>
              <w:t>ленным проблемам, их анализ для выя</w:t>
            </w:r>
            <w:r w:rsidRPr="003E58CC">
              <w:rPr>
                <w:sz w:val="22"/>
                <w:szCs w:val="22"/>
              </w:rPr>
              <w:t>в</w:t>
            </w:r>
            <w:r w:rsidRPr="003E58CC">
              <w:rPr>
                <w:sz w:val="22"/>
                <w:szCs w:val="22"/>
              </w:rPr>
              <w:t>ления наиболее вер</w:t>
            </w:r>
            <w:r w:rsidRPr="003E58CC">
              <w:rPr>
                <w:sz w:val="22"/>
                <w:szCs w:val="22"/>
              </w:rPr>
              <w:t>о</w:t>
            </w:r>
            <w:r w:rsidRPr="003E58CC">
              <w:rPr>
                <w:sz w:val="22"/>
                <w:szCs w:val="22"/>
              </w:rPr>
              <w:t>ятных вариантов ра</w:t>
            </w:r>
            <w:r w:rsidRPr="003E58CC">
              <w:rPr>
                <w:sz w:val="22"/>
                <w:szCs w:val="22"/>
              </w:rPr>
              <w:t>з</w:t>
            </w:r>
            <w:r w:rsidRPr="003E58CC">
              <w:rPr>
                <w:sz w:val="22"/>
                <w:szCs w:val="22"/>
              </w:rPr>
              <w:t>вития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изучение части или явления в целом и распространение в</w:t>
            </w:r>
            <w:r w:rsidRPr="003E58CC">
              <w:rPr>
                <w:sz w:val="22"/>
                <w:szCs w:val="22"/>
              </w:rPr>
              <w:t>ы</w:t>
            </w:r>
            <w:r w:rsidRPr="003E58CC">
              <w:rPr>
                <w:sz w:val="22"/>
                <w:szCs w:val="22"/>
              </w:rPr>
              <w:t>водов по одной части на другие части или на будущее</w:t>
            </w:r>
          </w:p>
        </w:tc>
      </w:tr>
      <w:tr w:rsidR="00BB2F94" w:rsidRPr="003E58CC">
        <w:trPr>
          <w:jc w:val="center"/>
        </w:trPr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</w:tr>
    </w:tbl>
    <w:p w:rsidR="00BB2F94" w:rsidRPr="003E58CC" w:rsidRDefault="00BB2F94">
      <w:pPr>
        <w:spacing w:line="456" w:lineRule="exact"/>
        <w:ind w:firstLine="454"/>
        <w:jc w:val="both"/>
      </w:pPr>
    </w:p>
    <w:p w:rsidR="00BB2F94" w:rsidRPr="003E58CC" w:rsidRDefault="00BB2F94">
      <w:pPr>
        <w:spacing w:line="456" w:lineRule="exact"/>
        <w:jc w:val="center"/>
      </w:pPr>
      <w:r w:rsidRPr="003E58CC">
        <w:br w:type="page"/>
      </w:r>
      <w:r w:rsidRPr="003E58CC">
        <w:lastRenderedPageBreak/>
        <w:t>ОБЩЕСТВО КАК СЛОЖНАЯ ДИНАМИЧНАЯ СИСТЕМА</w:t>
      </w:r>
    </w:p>
    <w:p w:rsidR="00BB2F94" w:rsidRPr="003E58CC" w:rsidRDefault="00BB2F94">
      <w:pPr>
        <w:spacing w:line="456" w:lineRule="exact"/>
        <w:ind w:firstLine="454"/>
        <w:jc w:val="both"/>
      </w:pPr>
    </w:p>
    <w:p w:rsidR="00BB2F94" w:rsidRPr="003E58CC" w:rsidRDefault="00BB2F94">
      <w:pPr>
        <w:spacing w:line="456" w:lineRule="exact"/>
        <w:ind w:firstLine="454"/>
        <w:jc w:val="both"/>
      </w:pPr>
    </w:p>
    <w:p w:rsidR="00BB2F94" w:rsidRPr="003E58CC" w:rsidRDefault="003E58CC">
      <w:pPr>
        <w:spacing w:line="456" w:lineRule="exact"/>
        <w:ind w:firstLine="454"/>
        <w:jc w:val="both"/>
      </w:pPr>
      <w:r w:rsidRPr="003E58CC">
        <w:rPr>
          <w:noProof/>
        </w:rPr>
        <w:pict>
          <v:group id="_x0000_s2875" style="position:absolute;left:0;text-align:left;margin-left:-17.85pt;margin-top:14.9pt;width:404.6pt;height:569.3pt;z-index:251735040" coordorigin="1628,3367" coordsize="8092,1138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22" type="#_x0000_t202" style="position:absolute;left:1985;top:3367;width:1309;height:952" o:regroupid="14">
              <v:textbox style="mso-next-textbox:#_x0000_s1222">
                <w:txbxContent>
                  <w:p w:rsidR="00827654" w:rsidRDefault="00827654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в узком</w:t>
                    </w:r>
                    <w:r>
                      <w:rPr>
                        <w:sz w:val="22"/>
                        <w:szCs w:val="22"/>
                      </w:rPr>
                      <w:br/>
                      <w:t>смысле</w:t>
                    </w:r>
                    <w:r>
                      <w:rPr>
                        <w:sz w:val="22"/>
                        <w:szCs w:val="22"/>
                      </w:rPr>
                      <w:br/>
                      <w:t>слова</w:t>
                    </w:r>
                  </w:p>
                </w:txbxContent>
              </v:textbox>
            </v:shape>
            <v:oval id="_x0000_s1223" style="position:absolute;left:1985;top:5033;width:1428;height:595" o:regroupid="14">
              <v:textbox style="mso-next-textbox:#_x0000_s1223" inset=".5mm,.3mm,.5mm,.3mm">
                <w:txbxContent>
                  <w:p w:rsidR="00827654" w:rsidRDefault="00827654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Общество</w:t>
                    </w:r>
                  </w:p>
                </w:txbxContent>
              </v:textbox>
            </v:oval>
            <v:shape id="_x0000_s1224" type="#_x0000_t202" style="position:absolute;left:1985;top:7294;width:1428;height:952" o:regroupid="14">
              <v:textbox style="mso-next-textbox:#_x0000_s1224">
                <w:txbxContent>
                  <w:p w:rsidR="00827654" w:rsidRDefault="00827654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8D48B7">
                      <w:rPr>
                        <w:color w:val="009900"/>
                        <w:sz w:val="22"/>
                        <w:szCs w:val="22"/>
                      </w:rPr>
                      <w:t>в широком</w:t>
                    </w:r>
                    <w:r w:rsidRPr="008D48B7">
                      <w:rPr>
                        <w:color w:val="009900"/>
                        <w:sz w:val="22"/>
                        <w:szCs w:val="22"/>
                      </w:rPr>
                      <w:br/>
                    </w:r>
                    <w:r>
                      <w:rPr>
                        <w:sz w:val="22"/>
                        <w:szCs w:val="22"/>
                      </w:rPr>
                      <w:t>смысле</w:t>
                    </w:r>
                    <w:r>
                      <w:rPr>
                        <w:sz w:val="22"/>
                        <w:szCs w:val="22"/>
                      </w:rPr>
                      <w:br/>
                      <w:t>слова</w:t>
                    </w:r>
                  </w:p>
                </w:txbxContent>
              </v:textbox>
            </v:shape>
            <v:line id="_x0000_s1225" style="position:absolute;flip:y" from="2699,4319" to="2699,5033" o:regroupid="14">
              <v:stroke endarrow="block"/>
            </v:line>
            <v:line id="_x0000_s1226" style="position:absolute" from="2699,5628" to="2699,7294" o:regroupid="14">
              <v:stroke endarrow="block"/>
            </v:line>
            <v:line id="_x0000_s1227" style="position:absolute" from="2699,4557" to="9720,4557" o:regroupid="14"/>
            <v:line id="_x0000_s1228" style="position:absolute" from="9720,4557" to="9720,4914" o:regroupid="14"/>
            <v:line id="_x0000_s1229" style="position:absolute" from="7935,4557" to="7935,4914" o:regroupid="14"/>
            <v:line id="_x0000_s1230" style="position:absolute" from="6150,4557" to="6150,4795" o:regroupid="14"/>
            <v:line id="_x0000_s1231" style="position:absolute" from="4246,4557" to="4246,4914" o:regroupid="14"/>
            <v:line id="_x0000_s1232" style="position:absolute" from="2699,6937" to="7697,6937" o:regroupid="14"/>
            <v:line id="_x0000_s1233" style="position:absolute" from="7697,6937" to="7697,7294" o:regroupid="14"/>
            <v:line id="_x0000_s1234" style="position:absolute;flip:x" from="6507,8117" to="7816,8712" o:regroupid="14">
              <v:stroke endarrow="block"/>
            </v:line>
            <v:line id="_x0000_s1235" style="position:absolute" from="7816,8127" to="9482,8722" o:regroupid="14">
              <v:stroke endarrow="block"/>
            </v:line>
            <v:group id="_x0000_s1257" style="position:absolute;left:2223;top:10350;width:2856;height:4403" coordorigin="2223,10150" coordsize="2856,4403">
              <v:oval id="_x0000_s1241" style="position:absolute;left:2223;top:11816;width:1428;height:595" o:regroupid="3">
                <v:textbox style="mso-next-textbox:#_x0000_s1241" inset=".5mm,.3mm,.5mm,.3mm">
                  <w:txbxContent>
                    <w:p w:rsidR="00827654" w:rsidRDefault="0082765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Природа</w:t>
                      </w:r>
                    </w:p>
                  </w:txbxContent>
                </v:textbox>
              </v:oval>
              <v:line id="_x0000_s1244" style="position:absolute" from="2937,12411" to="2937,13601" o:regroupid="3">
                <v:stroke endarrow="block"/>
              </v:line>
              <v:shape id="_x0000_s1242" type="#_x0000_t202" style="position:absolute;left:2223;top:13601;width:1428;height:952" o:regroupid="3">
                <v:textbox style="mso-next-textbox:#_x0000_s1242">
                  <w:txbxContent>
                    <w:p w:rsidR="00827654" w:rsidRDefault="0082765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в широком</w:t>
                      </w:r>
                      <w:r>
                        <w:rPr>
                          <w:sz w:val="22"/>
                          <w:szCs w:val="22"/>
                        </w:rPr>
                        <w:br/>
                        <w:t>смысле</w:t>
                      </w:r>
                      <w:r>
                        <w:rPr>
                          <w:sz w:val="22"/>
                          <w:szCs w:val="22"/>
                        </w:rPr>
                        <w:br/>
                        <w:t>слова</w:t>
                      </w:r>
                    </w:p>
                  </w:txbxContent>
                </v:textbox>
              </v:shape>
              <v:line id="_x0000_s1243" style="position:absolute;flip:y" from="2934,11102" to="2937,11820" o:regroupid="3">
                <v:stroke endarrow="block"/>
              </v:line>
              <v:shape id="_x0000_s1240" type="#_x0000_t202" style="position:absolute;left:2223;top:10150;width:1309;height:952" o:regroupid="3">
                <v:textbox style="mso-next-textbox:#_x0000_s1240">
                  <w:txbxContent>
                    <w:p w:rsidR="00827654" w:rsidRDefault="0082765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в узком</w:t>
                      </w:r>
                      <w:r>
                        <w:rPr>
                          <w:sz w:val="22"/>
                          <w:szCs w:val="22"/>
                        </w:rPr>
                        <w:br/>
                        <w:t>смысле</w:t>
                      </w:r>
                      <w:r>
                        <w:rPr>
                          <w:sz w:val="22"/>
                          <w:szCs w:val="22"/>
                        </w:rPr>
                        <w:br/>
                        <w:t>слова</w:t>
                      </w:r>
                    </w:p>
                  </w:txbxContent>
                </v:textbox>
              </v:shape>
              <v:line id="_x0000_s1255" style="position:absolute" from="2937,11578" to="5079,11578"/>
              <v:line id="_x0000_s1256" style="position:absolute" from="2937,13125" to="5079,13125"/>
            </v:group>
            <v:line id="_x0000_s2872" style="position:absolute" from="1746,5279" to="1746,12300"/>
            <v:line id="_x0000_s2873" style="position:absolute" from="1747,5271" to="1866,5271">
              <v:stroke endarrow="block"/>
            </v:line>
            <v:line id="_x0000_s2874" style="position:absolute" from="1628,12292" to="2104,12292">
              <v:stroke endarrow="block"/>
            </v:line>
          </v:group>
        </w:pict>
      </w:r>
    </w:p>
    <w:p w:rsidR="00BB2F94" w:rsidRPr="003E58CC" w:rsidRDefault="00BB2F94">
      <w:pPr>
        <w:spacing w:line="456" w:lineRule="exact"/>
        <w:ind w:firstLine="454"/>
        <w:jc w:val="both"/>
      </w:pPr>
    </w:p>
    <w:p w:rsidR="00BB2F94" w:rsidRPr="003E58CC" w:rsidRDefault="00BB2F94">
      <w:pPr>
        <w:spacing w:line="456" w:lineRule="exact"/>
        <w:ind w:firstLine="454"/>
        <w:jc w:val="both"/>
      </w:pPr>
    </w:p>
    <w:p w:rsidR="00BB2F94" w:rsidRPr="003E58CC" w:rsidRDefault="00BB2F94">
      <w:pPr>
        <w:spacing w:line="456" w:lineRule="exact"/>
        <w:ind w:firstLine="454"/>
        <w:jc w:val="both"/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1531"/>
        <w:gridCol w:w="284"/>
        <w:gridCol w:w="1531"/>
        <w:gridCol w:w="284"/>
        <w:gridCol w:w="1531"/>
        <w:gridCol w:w="284"/>
        <w:gridCol w:w="1531"/>
      </w:tblGrid>
      <w:tr w:rsidR="003E58CC" w:rsidRPr="003E58CC">
        <w:trPr>
          <w:jc w:val="right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00" w:lineRule="exact"/>
              <w:rPr>
                <w:spacing w:val="-8"/>
                <w:sz w:val="20"/>
                <w:szCs w:val="20"/>
              </w:rPr>
            </w:pPr>
            <w:r w:rsidRPr="003E58CC">
              <w:rPr>
                <w:spacing w:val="-8"/>
                <w:sz w:val="20"/>
                <w:szCs w:val="20"/>
              </w:rPr>
              <w:t>круг людей, об</w:t>
            </w:r>
            <w:r w:rsidRPr="003E58CC">
              <w:rPr>
                <w:spacing w:val="-8"/>
                <w:sz w:val="20"/>
                <w:szCs w:val="20"/>
              </w:rPr>
              <w:t>ъ</w:t>
            </w:r>
            <w:r w:rsidRPr="003E58CC">
              <w:rPr>
                <w:spacing w:val="-8"/>
                <w:sz w:val="20"/>
                <w:szCs w:val="20"/>
              </w:rPr>
              <w:t>единенных об</w:t>
            </w:r>
            <w:r w:rsidRPr="003E58CC">
              <w:rPr>
                <w:spacing w:val="-8"/>
                <w:sz w:val="20"/>
                <w:szCs w:val="20"/>
              </w:rPr>
              <w:t>щ</w:t>
            </w:r>
            <w:r w:rsidRPr="003E58CC">
              <w:rPr>
                <w:spacing w:val="-8"/>
                <w:sz w:val="20"/>
                <w:szCs w:val="20"/>
              </w:rPr>
              <w:t>ностью цели, интересов, пр</w:t>
            </w:r>
            <w:r w:rsidRPr="003E58CC">
              <w:rPr>
                <w:spacing w:val="-8"/>
                <w:sz w:val="20"/>
                <w:szCs w:val="20"/>
              </w:rPr>
              <w:t>о</w:t>
            </w:r>
            <w:r w:rsidRPr="003E58CC">
              <w:rPr>
                <w:spacing w:val="-8"/>
                <w:sz w:val="20"/>
                <w:szCs w:val="20"/>
              </w:rPr>
              <w:t>исхождения (например, дв</w:t>
            </w:r>
            <w:r w:rsidRPr="003E58CC">
              <w:rPr>
                <w:spacing w:val="-8"/>
                <w:sz w:val="20"/>
                <w:szCs w:val="20"/>
              </w:rPr>
              <w:t>о</w:t>
            </w:r>
            <w:r w:rsidRPr="003E58CC">
              <w:rPr>
                <w:spacing w:val="-8"/>
                <w:sz w:val="20"/>
                <w:szCs w:val="20"/>
              </w:rPr>
              <w:t>рянское общ</w:t>
            </w:r>
            <w:r w:rsidRPr="003E58CC">
              <w:rPr>
                <w:spacing w:val="-8"/>
                <w:sz w:val="20"/>
                <w:szCs w:val="20"/>
              </w:rPr>
              <w:t>е</w:t>
            </w:r>
            <w:r w:rsidRPr="003E58CC">
              <w:rPr>
                <w:spacing w:val="-8"/>
                <w:sz w:val="20"/>
                <w:szCs w:val="20"/>
              </w:rPr>
              <w:t>ство, общество нумизматов)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отдельное конкретное общество (например, современное российское общество)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исторический этап в разв</w:t>
            </w:r>
            <w:r w:rsidRPr="003E58CC">
              <w:rPr>
                <w:sz w:val="22"/>
                <w:szCs w:val="22"/>
              </w:rPr>
              <w:t>и</w:t>
            </w:r>
            <w:r w:rsidRPr="003E58CC">
              <w:rPr>
                <w:sz w:val="22"/>
                <w:szCs w:val="22"/>
              </w:rPr>
              <w:t>тии человеч</w:t>
            </w:r>
            <w:r w:rsidRPr="003E58CC">
              <w:rPr>
                <w:sz w:val="22"/>
                <w:szCs w:val="22"/>
              </w:rPr>
              <w:t>е</w:t>
            </w:r>
            <w:r w:rsidRPr="003E58CC">
              <w:rPr>
                <w:sz w:val="22"/>
                <w:szCs w:val="22"/>
              </w:rPr>
              <w:t>ства (напр</w:t>
            </w:r>
            <w:r w:rsidRPr="003E58CC">
              <w:rPr>
                <w:sz w:val="22"/>
                <w:szCs w:val="22"/>
              </w:rPr>
              <w:t>и</w:t>
            </w:r>
            <w:r w:rsidRPr="003E58CC">
              <w:rPr>
                <w:sz w:val="22"/>
                <w:szCs w:val="22"/>
              </w:rPr>
              <w:t>мер, феодал</w:t>
            </w:r>
            <w:r w:rsidRPr="003E58CC">
              <w:rPr>
                <w:sz w:val="22"/>
                <w:szCs w:val="22"/>
              </w:rPr>
              <w:t>ь</w:t>
            </w:r>
            <w:r w:rsidRPr="003E58CC">
              <w:rPr>
                <w:sz w:val="22"/>
                <w:szCs w:val="22"/>
              </w:rPr>
              <w:t>ное общество)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человечество в целом</w:t>
            </w:r>
          </w:p>
        </w:tc>
      </w:tr>
      <w:tr w:rsidR="003E58CC" w:rsidRPr="003E58CC">
        <w:trPr>
          <w:jc w:val="right"/>
        </w:trPr>
        <w:tc>
          <w:tcPr>
            <w:tcW w:w="153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</w:tr>
      <w:tr w:rsidR="003E58CC" w:rsidRPr="003E58CC">
        <w:trPr>
          <w:jc w:val="right"/>
        </w:trPr>
        <w:tc>
          <w:tcPr>
            <w:tcW w:w="153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</w:tr>
      <w:tr w:rsidR="003E58CC" w:rsidRPr="003E58CC">
        <w:trPr>
          <w:jc w:val="right"/>
        </w:trPr>
        <w:tc>
          <w:tcPr>
            <w:tcW w:w="1531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это обособившаяся от природы, но тесно с ней связа</w:t>
            </w:r>
            <w:r w:rsidRPr="003E58CC">
              <w:rPr>
                <w:sz w:val="22"/>
                <w:szCs w:val="22"/>
              </w:rPr>
              <w:t>н</w:t>
            </w:r>
            <w:r w:rsidRPr="003E58CC">
              <w:rPr>
                <w:sz w:val="22"/>
                <w:szCs w:val="22"/>
              </w:rPr>
              <w:t>ная часть материального мира, которая включает в себя</w:t>
            </w:r>
          </w:p>
        </w:tc>
      </w:tr>
      <w:tr w:rsidR="003E58CC" w:rsidRPr="003E58CC">
        <w:trPr>
          <w:jc w:val="right"/>
        </w:trPr>
        <w:tc>
          <w:tcPr>
            <w:tcW w:w="153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</w:tr>
      <w:tr w:rsidR="003E58CC" w:rsidRPr="003E58CC">
        <w:trPr>
          <w:jc w:val="right"/>
        </w:trPr>
        <w:tc>
          <w:tcPr>
            <w:tcW w:w="153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</w:tr>
      <w:tr w:rsidR="003E58CC" w:rsidRPr="003E58CC">
        <w:trPr>
          <w:jc w:val="right"/>
        </w:trPr>
        <w:tc>
          <w:tcPr>
            <w:tcW w:w="1531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способы</w:t>
            </w:r>
            <w:r w:rsidRPr="003E58CC">
              <w:rPr>
                <w:sz w:val="22"/>
                <w:szCs w:val="22"/>
              </w:rPr>
              <w:br/>
              <w:t>взаимодействия</w:t>
            </w:r>
            <w:r w:rsidRPr="003E58CC">
              <w:rPr>
                <w:sz w:val="22"/>
                <w:szCs w:val="22"/>
              </w:rPr>
              <w:br/>
              <w:t>людей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формы</w:t>
            </w:r>
            <w:r w:rsidRPr="003E58CC">
              <w:rPr>
                <w:sz w:val="22"/>
                <w:szCs w:val="22"/>
              </w:rPr>
              <w:br/>
              <w:t>объединения</w:t>
            </w:r>
            <w:r w:rsidRPr="003E58CC">
              <w:rPr>
                <w:sz w:val="22"/>
                <w:szCs w:val="22"/>
              </w:rPr>
              <w:br/>
              <w:t>людей</w:t>
            </w:r>
          </w:p>
        </w:tc>
      </w:tr>
    </w:tbl>
    <w:p w:rsidR="00BB2F94" w:rsidRPr="003E58CC" w:rsidRDefault="00BB2F94">
      <w:pPr>
        <w:spacing w:line="456" w:lineRule="exact"/>
        <w:ind w:firstLine="454"/>
        <w:jc w:val="both"/>
      </w:pPr>
    </w:p>
    <w:p w:rsidR="00BB2F94" w:rsidRPr="003E58CC" w:rsidRDefault="00BB2F94">
      <w:pPr>
        <w:spacing w:line="456" w:lineRule="exact"/>
        <w:ind w:firstLine="454"/>
        <w:jc w:val="both"/>
      </w:pPr>
    </w:p>
    <w:p w:rsidR="00BB2F94" w:rsidRPr="003E58CC" w:rsidRDefault="00BB2F94">
      <w:pPr>
        <w:spacing w:line="456" w:lineRule="exact"/>
        <w:ind w:firstLine="454"/>
        <w:jc w:val="both"/>
      </w:pPr>
    </w:p>
    <w:p w:rsidR="00BB2F94" w:rsidRPr="003E58CC" w:rsidRDefault="00BB2F94">
      <w:pPr>
        <w:spacing w:line="456" w:lineRule="exact"/>
        <w:ind w:firstLine="454"/>
        <w:jc w:val="both"/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268"/>
        <w:gridCol w:w="567"/>
        <w:gridCol w:w="2268"/>
        <w:gridCol w:w="567"/>
        <w:gridCol w:w="2268"/>
      </w:tblGrid>
      <w:tr w:rsidR="003E58CC" w:rsidRPr="003E58CC">
        <w:trPr>
          <w:jc w:val="center"/>
        </w:trPr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природно-географическая среда</w:t>
            </w:r>
          </w:p>
        </w:tc>
      </w:tr>
      <w:tr w:rsidR="003E58CC" w:rsidRPr="003E58CC">
        <w:trPr>
          <w:jc w:val="center"/>
        </w:trPr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весь окружающий нас мир в бесконечном</w:t>
            </w:r>
            <w:r w:rsidRPr="003E58CC">
              <w:rPr>
                <w:sz w:val="22"/>
                <w:szCs w:val="22"/>
              </w:rPr>
              <w:br/>
              <w:t>разнообразии его форм и проявлений</w:t>
            </w:r>
          </w:p>
        </w:tc>
      </w:tr>
      <w:tr w:rsidR="00BB2F94" w:rsidRPr="003E58CC">
        <w:trPr>
          <w:jc w:val="center"/>
        </w:trPr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(в этом значении синоним понятия "Вселенная")</w:t>
            </w:r>
          </w:p>
        </w:tc>
      </w:tr>
    </w:tbl>
    <w:p w:rsidR="00BB2F94" w:rsidRPr="003E58CC" w:rsidRDefault="00BB2F94">
      <w:pPr>
        <w:spacing w:line="456" w:lineRule="exact"/>
        <w:ind w:firstLine="454"/>
        <w:jc w:val="both"/>
      </w:pPr>
    </w:p>
    <w:p w:rsidR="00BB2F94" w:rsidRPr="003E58CC" w:rsidRDefault="00BB2F94">
      <w:pPr>
        <w:spacing w:line="456" w:lineRule="exact"/>
        <w:ind w:firstLine="454"/>
        <w:jc w:val="both"/>
      </w:pPr>
    </w:p>
    <w:p w:rsidR="00BB2F94" w:rsidRPr="003E58CC" w:rsidRDefault="00BB2F94">
      <w:pPr>
        <w:spacing w:line="456" w:lineRule="exact"/>
        <w:ind w:firstLine="454"/>
        <w:jc w:val="both"/>
      </w:pPr>
      <w:r w:rsidRPr="003E58CC">
        <w:br w:type="page"/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780"/>
        <w:gridCol w:w="921"/>
        <w:gridCol w:w="567"/>
        <w:gridCol w:w="1125"/>
        <w:gridCol w:w="576"/>
        <w:gridCol w:w="567"/>
        <w:gridCol w:w="1701"/>
        <w:gridCol w:w="567"/>
        <w:gridCol w:w="1701"/>
      </w:tblGrid>
      <w:tr w:rsidR="003E58CC" w:rsidRPr="003E58CC">
        <w:tc>
          <w:tcPr>
            <w:tcW w:w="1701" w:type="dxa"/>
            <w:gridSpan w:val="2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Общественные отношения – многообразные формы взаимодействия людей, а также связи, возникающие между различными социальными группами (или внутри них)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</w:tr>
      <w:tr w:rsidR="003E58CC" w:rsidRPr="003E58CC">
        <w:tc>
          <w:tcPr>
            <w:tcW w:w="1701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3E58CC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  <w:r w:rsidRPr="003E58CC">
              <w:rPr>
                <w:noProof/>
                <w:sz w:val="22"/>
                <w:szCs w:val="22"/>
              </w:rPr>
              <w:pict>
                <v:group id="_x0000_s2884" style="position:absolute;left:0;text-align:left;margin-left:35.7pt;margin-top:-.45pt;width:339.15pt;height:583.1pt;z-index:251736064;mso-position-horizontal-relative:text;mso-position-vertical-relative:text" coordorigin="2699,3248" coordsize="6783,11662">
                  <v:group id="_x0000_s1272" style="position:absolute;left:2699;top:3248;width:6126;height:5355" coordorigin="2699,3248" coordsize="6126,5355">
                    <v:line id="_x0000_s1258" style="position:absolute" from="3645,4224" to="3645,4581">
                      <v:stroke endarrow="block"/>
                    </v:line>
                    <v:line id="_x0000_s1259" style="position:absolute" from="8825,4222" to="8825,4579">
                      <v:stroke endarrow="block"/>
                    </v:line>
                    <v:line id="_x0000_s1260" style="position:absolute" from="3651,3486" to="8768,3486"/>
                    <v:line id="_x0000_s1261" style="position:absolute" from="8768,3486" to="8768,3605"/>
                    <v:line id="_x0000_s1262" style="position:absolute" from="3651,3486" to="3651,3605"/>
                    <v:line id="_x0000_s1263" style="position:absolute" from="6150,3248" to="6150,3486"/>
                    <v:line id="_x0000_s1264" style="position:absolute" from="2699,5985" to="4960,5985"/>
                    <v:line id="_x0000_s1265" style="position:absolute" from="4960,5985" to="4960,6223"/>
                    <v:line id="_x0000_s1266" style="position:absolute" from="2699,5985" to="2699,6223"/>
                    <v:line id="_x0000_s1267" style="position:absolute" from="3889,5390" to="3889,7770"/>
                    <v:line id="_x0000_s1268" style="position:absolute" from="8530,5390" to="8530,8603"/>
                    <v:line id="_x0000_s1269" style="position:absolute" from="8173,8603" to="8768,8603"/>
                    <v:line id="_x0000_s1270" style="position:absolute" from="8173,7413" to="8768,7413"/>
                    <v:line id="_x0000_s1271" style="position:absolute" from="8158,6461" to="8753,6461"/>
                  </v:group>
                  <v:line id="_x0000_s2878" style="position:absolute" from="2818,9793" to="9482,9793"/>
                  <v:line id="_x0000_s2879" style="position:absolute" from="9482,9793" to="9482,14077"/>
                  <v:line id="_x0000_s2880" style="position:absolute;flip:x" from="2818,14077" to="9482,14077"/>
                  <v:line id="_x0000_s2881" style="position:absolute;flip:y" from="2818,9793" to="2818,14077"/>
                  <v:line id="_x0000_s2882" style="position:absolute;flip:y" from="6269,14077" to="6269,14315">
                    <v:stroke endarrow="block"/>
                  </v:line>
                  <v:line id="_x0000_s2883" style="position:absolute" from="6269,14672" to="6269,14910">
                    <v:stroke endarrow="block"/>
                  </v:line>
                </v:group>
              </w:pic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</w:tr>
      <w:tr w:rsidR="003E58CC" w:rsidRPr="003E58CC"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материальные</w:t>
            </w:r>
            <w:r w:rsidRPr="003E58CC">
              <w:rPr>
                <w:sz w:val="22"/>
                <w:szCs w:val="22"/>
              </w:rPr>
              <w:br/>
              <w:t>отношения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духовные (идеальные)</w:t>
            </w:r>
            <w:r w:rsidRPr="003E58CC">
              <w:rPr>
                <w:sz w:val="22"/>
                <w:szCs w:val="22"/>
              </w:rPr>
              <w:br/>
              <w:t>отношения</w:t>
            </w:r>
          </w:p>
        </w:tc>
      </w:tr>
      <w:tr w:rsidR="003E58CC" w:rsidRPr="003E58CC"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</w:tr>
      <w:tr w:rsidR="003E58CC" w:rsidRPr="003E58CC"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возникают и складываются непосредственно в ходе практической деятельности человека вне его сознания и независимо от него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формируются, предварительно "проходя через сознание" людей, определяются их духовными ценностями</w:t>
            </w:r>
          </w:p>
        </w:tc>
      </w:tr>
      <w:tr w:rsidR="003E58CC" w:rsidRPr="003E58CC">
        <w:tc>
          <w:tcPr>
            <w:tcW w:w="1701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</w:tr>
      <w:tr w:rsidR="003E58CC" w:rsidRPr="003E58CC">
        <w:tc>
          <w:tcPr>
            <w:tcW w:w="1701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</w:tr>
      <w:tr w:rsidR="003E58CC" w:rsidRPr="003E58CC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производстве</w:t>
            </w:r>
            <w:r w:rsidRPr="003E58CC">
              <w:rPr>
                <w:sz w:val="22"/>
                <w:szCs w:val="22"/>
              </w:rPr>
              <w:t>н</w:t>
            </w:r>
            <w:r w:rsidRPr="003E58CC">
              <w:rPr>
                <w:sz w:val="22"/>
                <w:szCs w:val="22"/>
              </w:rPr>
              <w:t>ные отношения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экологические</w:t>
            </w:r>
            <w:r w:rsidRPr="003E58CC">
              <w:rPr>
                <w:sz w:val="22"/>
                <w:szCs w:val="22"/>
              </w:rPr>
              <w:br/>
              <w:t>отношения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моральные</w:t>
            </w:r>
            <w:r w:rsidRPr="003E58CC">
              <w:rPr>
                <w:sz w:val="22"/>
                <w:szCs w:val="22"/>
              </w:rPr>
              <w:br/>
              <w:t>отношения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политические</w:t>
            </w:r>
            <w:r w:rsidRPr="003E58CC">
              <w:rPr>
                <w:sz w:val="22"/>
                <w:szCs w:val="22"/>
              </w:rPr>
              <w:br/>
              <w:t>отношения</w:t>
            </w:r>
          </w:p>
        </w:tc>
      </w:tr>
      <w:tr w:rsidR="003E58CC" w:rsidRPr="003E58CC">
        <w:tc>
          <w:tcPr>
            <w:tcW w:w="1701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</w:tr>
      <w:tr w:rsidR="003E58CC" w:rsidRPr="003E58CC">
        <w:tc>
          <w:tcPr>
            <w:tcW w:w="1701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правовые</w:t>
            </w:r>
            <w:r w:rsidRPr="003E58CC">
              <w:rPr>
                <w:sz w:val="22"/>
                <w:szCs w:val="22"/>
              </w:rPr>
              <w:br/>
              <w:t>отношения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художественные</w:t>
            </w:r>
            <w:r w:rsidRPr="003E58CC">
              <w:rPr>
                <w:sz w:val="22"/>
                <w:szCs w:val="22"/>
              </w:rPr>
              <w:br/>
              <w:t>отношения</w:t>
            </w:r>
          </w:p>
        </w:tc>
      </w:tr>
      <w:tr w:rsidR="003E58CC" w:rsidRPr="003E58CC">
        <w:tc>
          <w:tcPr>
            <w:tcW w:w="780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отношения</w:t>
            </w:r>
            <w:r w:rsidRPr="003E58CC">
              <w:rPr>
                <w:sz w:val="22"/>
                <w:szCs w:val="22"/>
              </w:rPr>
              <w:br/>
              <w:t xml:space="preserve">по </w:t>
            </w:r>
            <w:proofErr w:type="spellStart"/>
            <w:r w:rsidRPr="003E58CC">
              <w:rPr>
                <w:sz w:val="22"/>
                <w:szCs w:val="22"/>
              </w:rPr>
              <w:t>детопроизводству</w:t>
            </w:r>
            <w:proofErr w:type="spellEnd"/>
          </w:p>
        </w:tc>
        <w:tc>
          <w:tcPr>
            <w:tcW w:w="576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</w:tr>
      <w:tr w:rsidR="003E58CC" w:rsidRPr="003E58CC">
        <w:tc>
          <w:tcPr>
            <w:tcW w:w="1701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философские</w:t>
            </w:r>
            <w:r w:rsidRPr="003E58CC">
              <w:rPr>
                <w:sz w:val="22"/>
                <w:szCs w:val="22"/>
              </w:rPr>
              <w:br/>
              <w:t>отношения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религиозные</w:t>
            </w:r>
            <w:r w:rsidRPr="003E58CC">
              <w:rPr>
                <w:sz w:val="22"/>
                <w:szCs w:val="22"/>
              </w:rPr>
              <w:br/>
              <w:t>отношения</w:t>
            </w:r>
          </w:p>
        </w:tc>
      </w:tr>
    </w:tbl>
    <w:p w:rsidR="00BB2F94" w:rsidRPr="003E58CC" w:rsidRDefault="00BB2F94">
      <w:pPr>
        <w:spacing w:line="456" w:lineRule="exact"/>
        <w:ind w:firstLine="454"/>
        <w:jc w:val="both"/>
      </w:pPr>
    </w:p>
    <w:p w:rsidR="00BB2F94" w:rsidRPr="003E58CC" w:rsidRDefault="00BB2F94">
      <w:pPr>
        <w:spacing w:line="456" w:lineRule="exact"/>
        <w:ind w:firstLine="454"/>
        <w:jc w:val="both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125"/>
        <w:gridCol w:w="1710"/>
        <w:gridCol w:w="567"/>
        <w:gridCol w:w="1773"/>
        <w:gridCol w:w="1062"/>
      </w:tblGrid>
      <w:tr w:rsidR="003E58CC" w:rsidRPr="003E58CC">
        <w:trPr>
          <w:jc w:val="center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b/>
                <w:sz w:val="20"/>
                <w:szCs w:val="20"/>
              </w:rPr>
              <w:t>Духовная сфера</w:t>
            </w:r>
            <w:r w:rsidRPr="003E58CC">
              <w:rPr>
                <w:sz w:val="20"/>
                <w:szCs w:val="20"/>
              </w:rPr>
              <w:t xml:space="preserve"> удовлетв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ряет потребность человека в самореализации, самоутве</w:t>
            </w:r>
            <w:r w:rsidRPr="003E58CC">
              <w:rPr>
                <w:sz w:val="20"/>
                <w:szCs w:val="20"/>
              </w:rPr>
              <w:t>р</w:t>
            </w:r>
            <w:r w:rsidRPr="003E58CC">
              <w:rPr>
                <w:sz w:val="20"/>
                <w:szCs w:val="20"/>
              </w:rPr>
              <w:t>ждении, в возрастании добра, истины и красоты, в нра</w:t>
            </w:r>
            <w:r w:rsidRPr="003E58CC">
              <w:rPr>
                <w:sz w:val="20"/>
                <w:szCs w:val="20"/>
              </w:rPr>
              <w:t>в</w:t>
            </w:r>
            <w:r w:rsidRPr="003E58CC">
              <w:rPr>
                <w:sz w:val="20"/>
                <w:szCs w:val="20"/>
              </w:rPr>
              <w:t>ственном совершенствовании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pacing w:val="-6"/>
                <w:sz w:val="20"/>
                <w:szCs w:val="20"/>
              </w:rPr>
            </w:pPr>
            <w:r w:rsidRPr="003E58CC">
              <w:rPr>
                <w:b/>
                <w:spacing w:val="-6"/>
                <w:sz w:val="20"/>
                <w:szCs w:val="20"/>
              </w:rPr>
              <w:t>Экономическая сфера</w:t>
            </w:r>
            <w:r w:rsidRPr="003E58CC">
              <w:rPr>
                <w:spacing w:val="-6"/>
                <w:sz w:val="20"/>
                <w:szCs w:val="20"/>
              </w:rPr>
              <w:t xml:space="preserve"> служит удовлетворению материальных потребностей человека</w:t>
            </w:r>
          </w:p>
        </w:tc>
      </w:tr>
      <w:tr w:rsidR="003E58CC" w:rsidRPr="003E58CC">
        <w:trPr>
          <w:jc w:val="center"/>
        </w:trPr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3E58CC" w:rsidRPr="003E58CC">
        <w:trPr>
          <w:jc w:val="center"/>
        </w:trPr>
        <w:tc>
          <w:tcPr>
            <w:tcW w:w="1125" w:type="dxa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mallCaps/>
                <w:spacing w:val="300"/>
                <w:sz w:val="22"/>
                <w:szCs w:val="22"/>
              </w:rPr>
            </w:pP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mallCaps/>
                <w:spacing w:val="300"/>
                <w:sz w:val="22"/>
                <w:szCs w:val="22"/>
              </w:rPr>
            </w:pPr>
            <w:r w:rsidRPr="003E58CC">
              <w:rPr>
                <w:smallCaps/>
                <w:spacing w:val="300"/>
                <w:sz w:val="22"/>
                <w:szCs w:val="22"/>
              </w:rPr>
              <w:t>общество</w:t>
            </w:r>
          </w:p>
        </w:tc>
        <w:tc>
          <w:tcPr>
            <w:tcW w:w="1062" w:type="dxa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mallCaps/>
                <w:spacing w:val="300"/>
                <w:sz w:val="22"/>
                <w:szCs w:val="22"/>
              </w:rPr>
            </w:pPr>
          </w:p>
        </w:tc>
      </w:tr>
      <w:tr w:rsidR="003E58CC" w:rsidRPr="003E58CC">
        <w:trPr>
          <w:jc w:val="center"/>
        </w:trPr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3E58CC" w:rsidRPr="003E58CC">
        <w:trPr>
          <w:jc w:val="center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pacing w:val="-6"/>
                <w:sz w:val="20"/>
                <w:szCs w:val="20"/>
              </w:rPr>
            </w:pPr>
            <w:r w:rsidRPr="003E58CC">
              <w:rPr>
                <w:b/>
                <w:spacing w:val="-6"/>
                <w:sz w:val="20"/>
                <w:szCs w:val="20"/>
              </w:rPr>
              <w:t>Политическая сфера</w:t>
            </w:r>
            <w:r w:rsidRPr="003E58CC">
              <w:rPr>
                <w:spacing w:val="-6"/>
                <w:sz w:val="20"/>
                <w:szCs w:val="20"/>
              </w:rPr>
              <w:t xml:space="preserve"> напра</w:t>
            </w:r>
            <w:r w:rsidRPr="003E58CC">
              <w:rPr>
                <w:spacing w:val="-6"/>
                <w:sz w:val="20"/>
                <w:szCs w:val="20"/>
              </w:rPr>
              <w:t>в</w:t>
            </w:r>
            <w:r w:rsidRPr="003E58CC">
              <w:rPr>
                <w:spacing w:val="-6"/>
                <w:sz w:val="20"/>
                <w:szCs w:val="20"/>
              </w:rPr>
              <w:t>лена на удовлетворении потре</w:t>
            </w:r>
            <w:r w:rsidRPr="003E58CC">
              <w:rPr>
                <w:spacing w:val="-6"/>
                <w:sz w:val="20"/>
                <w:szCs w:val="20"/>
              </w:rPr>
              <w:t>б</w:t>
            </w:r>
            <w:r w:rsidRPr="003E58CC">
              <w:rPr>
                <w:spacing w:val="-6"/>
                <w:sz w:val="20"/>
                <w:szCs w:val="20"/>
              </w:rPr>
              <w:t>ности человека в организова</w:t>
            </w:r>
            <w:r w:rsidRPr="003E58CC">
              <w:rPr>
                <w:spacing w:val="-6"/>
                <w:sz w:val="20"/>
                <w:szCs w:val="20"/>
              </w:rPr>
              <w:t>н</w:t>
            </w:r>
            <w:r w:rsidRPr="003E58CC">
              <w:rPr>
                <w:spacing w:val="-6"/>
                <w:sz w:val="20"/>
                <w:szCs w:val="20"/>
              </w:rPr>
              <w:t>ности, взаимодействии, дисц</w:t>
            </w:r>
            <w:r w:rsidRPr="003E58CC">
              <w:rPr>
                <w:spacing w:val="-6"/>
                <w:sz w:val="20"/>
                <w:szCs w:val="20"/>
              </w:rPr>
              <w:t>и</w:t>
            </w:r>
            <w:r w:rsidRPr="003E58CC">
              <w:rPr>
                <w:spacing w:val="-6"/>
                <w:sz w:val="20"/>
                <w:szCs w:val="20"/>
              </w:rPr>
              <w:t>плине, мире, законе и порядке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pacing w:val="-6"/>
                <w:sz w:val="20"/>
                <w:szCs w:val="20"/>
              </w:rPr>
            </w:pPr>
            <w:r w:rsidRPr="003E58CC">
              <w:rPr>
                <w:b/>
                <w:spacing w:val="-6"/>
                <w:sz w:val="20"/>
                <w:szCs w:val="20"/>
              </w:rPr>
              <w:t>Социальная сфера</w:t>
            </w:r>
            <w:r w:rsidRPr="003E58CC">
              <w:rPr>
                <w:spacing w:val="-6"/>
                <w:sz w:val="20"/>
                <w:szCs w:val="20"/>
              </w:rPr>
              <w:t xml:space="preserve"> удовлетв</w:t>
            </w:r>
            <w:r w:rsidRPr="003E58CC">
              <w:rPr>
                <w:spacing w:val="-6"/>
                <w:sz w:val="20"/>
                <w:szCs w:val="20"/>
              </w:rPr>
              <w:t>о</w:t>
            </w:r>
            <w:r w:rsidRPr="003E58CC">
              <w:rPr>
                <w:spacing w:val="-6"/>
                <w:sz w:val="20"/>
                <w:szCs w:val="20"/>
              </w:rPr>
              <w:t>ряет потребность человека в контактах, в общении с другими людьми, в той или иной форме общности</w:t>
            </w:r>
          </w:p>
        </w:tc>
      </w:tr>
      <w:tr w:rsidR="003E58CC" w:rsidRPr="003E58CC">
        <w:trPr>
          <w:jc w:val="center"/>
        </w:trPr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3E58CC" w:rsidRPr="003E58CC">
        <w:trPr>
          <w:jc w:val="center"/>
        </w:trPr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Основание для разграничения сфер</w:t>
            </w:r>
          </w:p>
        </w:tc>
      </w:tr>
      <w:tr w:rsidR="003E58CC" w:rsidRPr="003E58CC">
        <w:trPr>
          <w:jc w:val="center"/>
        </w:trPr>
        <w:tc>
          <w:tcPr>
            <w:tcW w:w="623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3E58CC" w:rsidRPr="003E58CC">
        <w:trPr>
          <w:jc w:val="center"/>
        </w:trPr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базовые потребности человека</w:t>
            </w:r>
          </w:p>
        </w:tc>
      </w:tr>
    </w:tbl>
    <w:p w:rsidR="00BB2F94" w:rsidRPr="003E58CC" w:rsidRDefault="00BB2F94">
      <w:pPr>
        <w:spacing w:line="456" w:lineRule="exact"/>
        <w:ind w:firstLine="454"/>
        <w:jc w:val="both"/>
      </w:pPr>
      <w:r w:rsidRPr="003E58CC">
        <w:br w:type="page"/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402"/>
        <w:gridCol w:w="567"/>
        <w:gridCol w:w="3402"/>
      </w:tblGrid>
      <w:tr w:rsidR="003E58CC" w:rsidRPr="003E58CC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lastRenderedPageBreak/>
              <w:t>Французские</w:t>
            </w:r>
            <w:r w:rsidRPr="003E58CC">
              <w:rPr>
                <w:sz w:val="22"/>
                <w:szCs w:val="22"/>
              </w:rPr>
              <w:br/>
              <w:t>просветители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Религиозные</w:t>
            </w:r>
            <w:r w:rsidRPr="003E58CC">
              <w:rPr>
                <w:sz w:val="22"/>
                <w:szCs w:val="22"/>
              </w:rPr>
              <w:br/>
              <w:t>течения</w:t>
            </w:r>
          </w:p>
        </w:tc>
      </w:tr>
      <w:tr w:rsidR="003E58CC" w:rsidRPr="003E58CC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pacing w:val="-6"/>
                <w:sz w:val="22"/>
                <w:szCs w:val="22"/>
              </w:rPr>
            </w:pPr>
            <w:r w:rsidRPr="003E58CC">
              <w:rPr>
                <w:spacing w:val="-6"/>
                <w:sz w:val="22"/>
                <w:szCs w:val="22"/>
              </w:rPr>
              <w:t>История – непрерывное обновл</w:t>
            </w:r>
            <w:r w:rsidRPr="003E58CC">
              <w:rPr>
                <w:spacing w:val="-6"/>
                <w:sz w:val="22"/>
                <w:szCs w:val="22"/>
              </w:rPr>
              <w:t>е</w:t>
            </w:r>
            <w:r w:rsidRPr="003E58CC">
              <w:rPr>
                <w:spacing w:val="-6"/>
                <w:sz w:val="22"/>
                <w:szCs w:val="22"/>
              </w:rPr>
              <w:t>ние, совершенствование всех ст</w:t>
            </w:r>
            <w:r w:rsidRPr="003E58CC">
              <w:rPr>
                <w:spacing w:val="-6"/>
                <w:sz w:val="22"/>
                <w:szCs w:val="22"/>
              </w:rPr>
              <w:t>о</w:t>
            </w:r>
            <w:r w:rsidRPr="003E58CC">
              <w:rPr>
                <w:spacing w:val="-6"/>
                <w:sz w:val="22"/>
                <w:szCs w:val="22"/>
              </w:rPr>
              <w:t>рон жизни общества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Преобладание регресса во мн</w:t>
            </w:r>
            <w:r w:rsidRPr="003E58CC">
              <w:rPr>
                <w:sz w:val="22"/>
                <w:szCs w:val="22"/>
              </w:rPr>
              <w:t>о</w:t>
            </w:r>
            <w:r w:rsidRPr="003E58CC">
              <w:rPr>
                <w:sz w:val="22"/>
                <w:szCs w:val="22"/>
              </w:rPr>
              <w:t>гих сферах жизни общества</w:t>
            </w:r>
          </w:p>
        </w:tc>
      </w:tr>
      <w:tr w:rsidR="003E58CC" w:rsidRPr="003E58CC">
        <w:trPr>
          <w:jc w:val="center"/>
        </w:trPr>
        <w:tc>
          <w:tcPr>
            <w:tcW w:w="3402" w:type="dxa"/>
            <w:tcBorders>
              <w:top w:val="single" w:sz="4" w:space="0" w:color="auto"/>
            </w:tcBorders>
          </w:tcPr>
          <w:p w:rsidR="00BB2F94" w:rsidRPr="003E58CC" w:rsidRDefault="003E58CC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  <w:r w:rsidRPr="003E58CC">
              <w:rPr>
                <w:noProof/>
                <w:spacing w:val="-6"/>
                <w:sz w:val="22"/>
                <w:szCs w:val="22"/>
              </w:rPr>
              <w:pict>
                <v:group id="_x0000_s2885" style="position:absolute;left:0;text-align:left;margin-left:7.95pt;margin-top:.9pt;width:345.1pt;height:508.7pt;z-index:251594752;mso-position-horizontal-relative:text;mso-position-vertical-relative:text" coordorigin="2818,3645" coordsize="6902,10174">
                  <v:group id="_x0000_s1281" style="position:absolute;left:3719;top:3645;width:5355;height:1785" coordorigin="3533,3843" coordsize="5355,1785">
                    <v:oval id="_x0000_s1276" style="position:absolute;left:3533;top:4200;width:5355;height:1309">
                      <v:textbox>
                        <w:txbxContent>
                          <w:p w:rsidR="00827654" w:rsidRDefault="00827654">
                            <w:pPr>
                              <w:jc w:val="center"/>
                            </w:pPr>
                            <w:r>
                              <w:t>Различные взгляды</w:t>
                            </w:r>
                            <w:r>
                              <w:br/>
                              <w:t>на направленность общественного</w:t>
                            </w:r>
                            <w:r>
                              <w:br/>
                              <w:t>развития</w:t>
                            </w:r>
                          </w:p>
                        </w:txbxContent>
                      </v:textbox>
                    </v:oval>
                    <v:line id="_x0000_s1277" style="position:absolute" from="4603,3843" to="5198,4200"/>
                    <v:line id="_x0000_s1278" style="position:absolute;flip:x" from="7340,3843" to="8054,4319"/>
                    <v:line id="_x0000_s1279" style="position:absolute;flip:x" from="4484,5390" to="4722,5628"/>
                    <v:line id="_x0000_s1280" style="position:absolute" from="7935,5390" to="8411,5628"/>
                  </v:group>
                  <v:oval id="_x0000_s1282" style="position:absolute;left:3322;top:10356;width:2142;height:1071" o:regroupid="16">
                    <v:textbox style="mso-next-textbox:#_x0000_s1282">
                      <w:txbxContent>
                        <w:p w:rsidR="00827654" w:rsidRDefault="00827654">
                          <w:pPr>
                            <w:spacing w:before="120"/>
                            <w:jc w:val="center"/>
                          </w:pPr>
                          <w:r>
                            <w:t>Критерии</w:t>
                          </w:r>
                        </w:p>
                      </w:txbxContent>
                    </v:textbox>
                  </v:oval>
                  <v:line id="_x0000_s1283" style="position:absolute" from="6061,9059" to="6656,9059" o:regroupid="16">
                    <v:stroke startarrow="block" endarrow="block"/>
                  </v:line>
                  <v:line id="_x0000_s1284" style="position:absolute" from="4486,9892" to="4486,10368" o:regroupid="16"/>
                  <v:line id="_x0000_s1285" style="position:absolute" from="2818,11677" to="9720,11677" o:regroupid="16"/>
                  <v:line id="_x0000_s1286" style="position:absolute" from="2818,11677" to="2818,12034" o:regroupid="16"/>
                  <v:line id="_x0000_s1288" style="position:absolute" from="7578,11677" to="7578,12034" o:regroupid="16"/>
                  <v:line id="_x0000_s1289" style="position:absolute" from="9720,11677" to="9720,12034" o:regroupid="16"/>
                  <v:line id="_x0000_s1290" style="position:absolute" from="4484,11439" to="4484,12034" o:regroupid="16"/>
                  <v:line id="_x0000_s1291" style="position:absolute" from="6388,11677" to="6388,13819" o:regroupid="16"/>
                </v:group>
              </w:pict>
            </w: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</w:tr>
      <w:tr w:rsidR="003E58CC" w:rsidRPr="003E58CC">
        <w:trPr>
          <w:jc w:val="center"/>
        </w:trPr>
        <w:tc>
          <w:tcPr>
            <w:tcW w:w="3402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</w:tr>
      <w:tr w:rsidR="003E58CC" w:rsidRPr="003E58CC">
        <w:trPr>
          <w:jc w:val="center"/>
        </w:trPr>
        <w:tc>
          <w:tcPr>
            <w:tcW w:w="3402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</w:tr>
      <w:tr w:rsidR="003E58CC" w:rsidRPr="003E58CC">
        <w:trPr>
          <w:jc w:val="center"/>
        </w:trPr>
        <w:tc>
          <w:tcPr>
            <w:tcW w:w="3402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</w:tr>
      <w:tr w:rsidR="003E58CC" w:rsidRPr="003E58CC">
        <w:trPr>
          <w:jc w:val="center"/>
        </w:trPr>
        <w:tc>
          <w:tcPr>
            <w:tcW w:w="3402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</w:tr>
      <w:tr w:rsidR="003E58CC" w:rsidRPr="003E58CC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Платон, Аристотель, Дж. Вико, О. Шпенглер, А. Тойнби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Современные</w:t>
            </w:r>
            <w:r w:rsidRPr="003E58CC">
              <w:rPr>
                <w:sz w:val="22"/>
                <w:szCs w:val="22"/>
              </w:rPr>
              <w:br/>
              <w:t>исследователи</w:t>
            </w:r>
          </w:p>
        </w:tc>
        <w:bookmarkStart w:id="0" w:name="_GoBack"/>
        <w:bookmarkEnd w:id="0"/>
      </w:tr>
      <w:tr w:rsidR="00BB2F94" w:rsidRPr="003E58CC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Движение по определенным ст</w:t>
            </w:r>
            <w:r w:rsidRPr="003E58CC">
              <w:rPr>
                <w:sz w:val="22"/>
                <w:szCs w:val="22"/>
              </w:rPr>
              <w:t>у</w:t>
            </w:r>
            <w:r w:rsidRPr="003E58CC">
              <w:rPr>
                <w:sz w:val="22"/>
                <w:szCs w:val="22"/>
              </w:rPr>
              <w:t>пеням в рамках замкнутого ци</w:t>
            </w:r>
            <w:r w:rsidRPr="003E58CC">
              <w:rPr>
                <w:sz w:val="22"/>
                <w:szCs w:val="22"/>
              </w:rPr>
              <w:t>к</w:t>
            </w:r>
            <w:r w:rsidRPr="003E58CC">
              <w:rPr>
                <w:sz w:val="22"/>
                <w:szCs w:val="22"/>
              </w:rPr>
              <w:t>ла, т.е. теория исторического круговорота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Положительные изменения в о</w:t>
            </w:r>
            <w:r w:rsidRPr="003E58CC">
              <w:rPr>
                <w:sz w:val="22"/>
                <w:szCs w:val="22"/>
              </w:rPr>
              <w:t>д</w:t>
            </w:r>
            <w:r w:rsidRPr="003E58CC">
              <w:rPr>
                <w:sz w:val="22"/>
                <w:szCs w:val="22"/>
              </w:rPr>
              <w:t>них сферах общества могут соч</w:t>
            </w:r>
            <w:r w:rsidRPr="003E58CC">
              <w:rPr>
                <w:sz w:val="22"/>
                <w:szCs w:val="22"/>
              </w:rPr>
              <w:t>е</w:t>
            </w:r>
            <w:r w:rsidRPr="003E58CC">
              <w:rPr>
                <w:sz w:val="22"/>
                <w:szCs w:val="22"/>
              </w:rPr>
              <w:t>таться с застоем и регрессом в других, т.е. вывод о противор</w:t>
            </w:r>
            <w:r w:rsidRPr="003E58CC">
              <w:rPr>
                <w:sz w:val="22"/>
                <w:szCs w:val="22"/>
              </w:rPr>
              <w:t>е</w:t>
            </w:r>
            <w:r w:rsidRPr="003E58CC">
              <w:rPr>
                <w:sz w:val="22"/>
                <w:szCs w:val="22"/>
              </w:rPr>
              <w:t>чивости прогресса</w:t>
            </w:r>
          </w:p>
        </w:tc>
      </w:tr>
    </w:tbl>
    <w:p w:rsidR="00BB2F94" w:rsidRPr="003E58CC" w:rsidRDefault="00BB2F94">
      <w:pPr>
        <w:spacing w:line="456" w:lineRule="exact"/>
        <w:ind w:firstLine="454"/>
        <w:jc w:val="both"/>
      </w:pPr>
    </w:p>
    <w:p w:rsidR="00BB2F94" w:rsidRPr="003E58CC" w:rsidRDefault="00BB2F94">
      <w:pPr>
        <w:spacing w:line="456" w:lineRule="exact"/>
        <w:ind w:firstLine="454"/>
        <w:jc w:val="both"/>
      </w:pPr>
    </w:p>
    <w:tbl>
      <w:tblPr>
        <w:tblW w:w="8674" w:type="dxa"/>
        <w:jc w:val="center"/>
        <w:tblLayout w:type="fixed"/>
        <w:tblLook w:val="01E0" w:firstRow="1" w:lastRow="1" w:firstColumn="1" w:lastColumn="1" w:noHBand="0" w:noVBand="0"/>
      </w:tblPr>
      <w:tblGrid>
        <w:gridCol w:w="1814"/>
        <w:gridCol w:w="284"/>
        <w:gridCol w:w="2097"/>
        <w:gridCol w:w="567"/>
        <w:gridCol w:w="1814"/>
        <w:gridCol w:w="284"/>
        <w:gridCol w:w="1814"/>
      </w:tblGrid>
      <w:tr w:rsidR="003E58CC" w:rsidRPr="003E58CC">
        <w:trPr>
          <w:jc w:val="center"/>
        </w:trPr>
        <w:tc>
          <w:tcPr>
            <w:tcW w:w="4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  <w:u w:val="single"/>
              </w:rPr>
              <w:t>Прогресс</w:t>
            </w:r>
            <w:r w:rsidRPr="003E58CC">
              <w:rPr>
                <w:sz w:val="22"/>
                <w:szCs w:val="22"/>
              </w:rPr>
              <w:t xml:space="preserve"> (от лат. </w:t>
            </w:r>
            <w:proofErr w:type="spellStart"/>
            <w:r w:rsidRPr="003E58CC">
              <w:rPr>
                <w:sz w:val="22"/>
                <w:szCs w:val="22"/>
                <w:lang w:val="en-US"/>
              </w:rPr>
              <w:t>progressus</w:t>
            </w:r>
            <w:proofErr w:type="spellEnd"/>
            <w:r w:rsidRPr="003E58CC">
              <w:rPr>
                <w:sz w:val="22"/>
                <w:szCs w:val="22"/>
              </w:rPr>
              <w:t xml:space="preserve"> – движение вперед, успех) – направление развития, для которого характерен переход от низшего к </w:t>
            </w:r>
            <w:proofErr w:type="gramStart"/>
            <w:r w:rsidRPr="003E58CC">
              <w:rPr>
                <w:sz w:val="22"/>
                <w:szCs w:val="22"/>
              </w:rPr>
              <w:t>высшему</w:t>
            </w:r>
            <w:proofErr w:type="gramEnd"/>
            <w:r w:rsidRPr="003E58CC">
              <w:rPr>
                <w:sz w:val="22"/>
                <w:szCs w:val="22"/>
              </w:rPr>
              <w:t>, от простого к более сложному, движение вперед к более совершенному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pacing w:val="-6"/>
                <w:sz w:val="22"/>
                <w:szCs w:val="22"/>
              </w:rPr>
            </w:pPr>
            <w:proofErr w:type="gramStart"/>
            <w:r w:rsidRPr="003E58CC">
              <w:rPr>
                <w:spacing w:val="-6"/>
                <w:sz w:val="22"/>
                <w:szCs w:val="22"/>
                <w:u w:val="single"/>
              </w:rPr>
              <w:t>Регресс</w:t>
            </w:r>
            <w:r w:rsidRPr="003E58CC">
              <w:rPr>
                <w:spacing w:val="-6"/>
                <w:sz w:val="22"/>
                <w:szCs w:val="22"/>
              </w:rPr>
              <w:t xml:space="preserve"> (обратное движение) – это такой тип развития, для которого характерен переход от высшего к низшему, проце</w:t>
            </w:r>
            <w:r w:rsidRPr="003E58CC">
              <w:rPr>
                <w:spacing w:val="-6"/>
                <w:sz w:val="22"/>
                <w:szCs w:val="22"/>
              </w:rPr>
              <w:t>с</w:t>
            </w:r>
            <w:r w:rsidRPr="003E58CC">
              <w:rPr>
                <w:spacing w:val="-6"/>
                <w:sz w:val="22"/>
                <w:szCs w:val="22"/>
              </w:rPr>
              <w:t>сы деградации, понижение уровня орг</w:t>
            </w:r>
            <w:r w:rsidRPr="003E58CC">
              <w:rPr>
                <w:spacing w:val="-6"/>
                <w:sz w:val="22"/>
                <w:szCs w:val="22"/>
              </w:rPr>
              <w:t>а</w:t>
            </w:r>
            <w:r w:rsidRPr="003E58CC">
              <w:rPr>
                <w:spacing w:val="-6"/>
                <w:sz w:val="22"/>
                <w:szCs w:val="22"/>
              </w:rPr>
              <w:t>низации, утраты способности к выполн</w:t>
            </w:r>
            <w:r w:rsidRPr="003E58CC">
              <w:rPr>
                <w:spacing w:val="-6"/>
                <w:sz w:val="22"/>
                <w:szCs w:val="22"/>
              </w:rPr>
              <w:t>е</w:t>
            </w:r>
            <w:r w:rsidRPr="003E58CC">
              <w:rPr>
                <w:spacing w:val="-6"/>
                <w:sz w:val="22"/>
                <w:szCs w:val="22"/>
              </w:rPr>
              <w:t>нию тех или иных функций</w:t>
            </w:r>
            <w:proofErr w:type="gramEnd"/>
          </w:p>
        </w:tc>
      </w:tr>
      <w:tr w:rsidR="003E58CC" w:rsidRPr="003E58CC">
        <w:trPr>
          <w:jc w:val="center"/>
        </w:trPr>
        <w:tc>
          <w:tcPr>
            <w:tcW w:w="18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</w:tr>
      <w:tr w:rsidR="003E58CC" w:rsidRPr="003E58CC">
        <w:trPr>
          <w:jc w:val="center"/>
        </w:trPr>
        <w:tc>
          <w:tcPr>
            <w:tcW w:w="181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</w:tr>
      <w:tr w:rsidR="003E58CC" w:rsidRPr="003E58CC">
        <w:trPr>
          <w:jc w:val="center"/>
        </w:trPr>
        <w:tc>
          <w:tcPr>
            <w:tcW w:w="181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</w:tr>
      <w:tr w:rsidR="003E58CC" w:rsidRPr="003E58CC">
        <w:trPr>
          <w:jc w:val="center"/>
        </w:trPr>
        <w:tc>
          <w:tcPr>
            <w:tcW w:w="181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</w:tr>
      <w:tr w:rsidR="003E58CC" w:rsidRPr="003E58CC">
        <w:trPr>
          <w:jc w:val="center"/>
        </w:trPr>
        <w:tc>
          <w:tcPr>
            <w:tcW w:w="181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</w:tr>
      <w:tr w:rsidR="003E58CC" w:rsidRPr="003E58CC">
        <w:trPr>
          <w:jc w:val="center"/>
        </w:trPr>
        <w:tc>
          <w:tcPr>
            <w:tcW w:w="18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</w:tr>
      <w:tr w:rsidR="003E58CC" w:rsidRPr="003E58CC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развитие</w:t>
            </w:r>
            <w:r w:rsidRPr="003E58CC">
              <w:rPr>
                <w:sz w:val="22"/>
                <w:szCs w:val="22"/>
              </w:rPr>
              <w:br/>
              <w:t>человеческого</w:t>
            </w:r>
            <w:r w:rsidRPr="003E58CC">
              <w:rPr>
                <w:sz w:val="22"/>
                <w:szCs w:val="22"/>
              </w:rPr>
              <w:br/>
              <w:t>разума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совершенствование нравственности людей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прогресс</w:t>
            </w:r>
            <w:r w:rsidRPr="003E58CC">
              <w:rPr>
                <w:sz w:val="22"/>
                <w:szCs w:val="22"/>
              </w:rPr>
              <w:br/>
              <w:t>науки и техники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развитие прои</w:t>
            </w:r>
            <w:r w:rsidRPr="003E58CC">
              <w:rPr>
                <w:sz w:val="22"/>
                <w:szCs w:val="22"/>
              </w:rPr>
              <w:t>з</w:t>
            </w:r>
            <w:r w:rsidRPr="003E58CC">
              <w:rPr>
                <w:sz w:val="22"/>
                <w:szCs w:val="22"/>
              </w:rPr>
              <w:t>водительных сил, включая самого человека</w:t>
            </w:r>
          </w:p>
        </w:tc>
      </w:tr>
      <w:tr w:rsidR="003E58CC" w:rsidRPr="003E58CC">
        <w:trPr>
          <w:jc w:val="center"/>
        </w:trPr>
        <w:tc>
          <w:tcPr>
            <w:tcW w:w="18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</w:tr>
      <w:tr w:rsidR="003E58CC" w:rsidRPr="003E58CC">
        <w:trPr>
          <w:jc w:val="center"/>
        </w:trPr>
        <w:tc>
          <w:tcPr>
            <w:tcW w:w="1814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</w:tr>
      <w:tr w:rsidR="003E58CC" w:rsidRPr="003E58CC">
        <w:trPr>
          <w:jc w:val="center"/>
        </w:trPr>
        <w:tc>
          <w:tcPr>
            <w:tcW w:w="1814" w:type="dxa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возрастание степени свободы, которую общество может предоставлять человеку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</w:tr>
      <w:tr w:rsidR="003E58CC" w:rsidRPr="003E58CC">
        <w:trPr>
          <w:jc w:val="center"/>
        </w:trPr>
        <w:tc>
          <w:tcPr>
            <w:tcW w:w="1814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</w:tr>
    </w:tbl>
    <w:p w:rsidR="00BB2F94" w:rsidRPr="003E58CC" w:rsidRDefault="00BB2F94">
      <w:pPr>
        <w:spacing w:line="456" w:lineRule="exact"/>
        <w:ind w:firstLine="454"/>
        <w:jc w:val="both"/>
      </w:pPr>
    </w:p>
    <w:p w:rsidR="00BB2F94" w:rsidRPr="003E58CC" w:rsidRDefault="00BB2F94">
      <w:pPr>
        <w:spacing w:line="456" w:lineRule="exact"/>
        <w:ind w:firstLine="454"/>
        <w:jc w:val="both"/>
      </w:pPr>
      <w:r w:rsidRPr="003E58CC">
        <w:br w:type="page"/>
      </w:r>
    </w:p>
    <w:tbl>
      <w:tblPr>
        <w:tblW w:w="8674" w:type="dxa"/>
        <w:jc w:val="center"/>
        <w:tblLayout w:type="fixed"/>
        <w:tblLook w:val="01E0" w:firstRow="1" w:lastRow="1" w:firstColumn="1" w:lastColumn="1" w:noHBand="0" w:noVBand="0"/>
      </w:tblPr>
      <w:tblGrid>
        <w:gridCol w:w="1050"/>
        <w:gridCol w:w="825"/>
        <w:gridCol w:w="294"/>
        <w:gridCol w:w="1020"/>
        <w:gridCol w:w="855"/>
        <w:gridCol w:w="586"/>
        <w:gridCol w:w="1875"/>
        <w:gridCol w:w="294"/>
        <w:gridCol w:w="1500"/>
        <w:gridCol w:w="375"/>
      </w:tblGrid>
      <w:tr w:rsidR="003E58CC" w:rsidRPr="003E58CC">
        <w:trPr>
          <w:jc w:val="center"/>
        </w:trPr>
        <w:tc>
          <w:tcPr>
            <w:tcW w:w="1875" w:type="dxa"/>
            <w:gridSpan w:val="2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  <w:u w:val="single"/>
              </w:rPr>
              <w:t>Общественное развитие</w:t>
            </w:r>
            <w:r w:rsidRPr="003E58CC">
              <w:rPr>
                <w:sz w:val="22"/>
                <w:szCs w:val="22"/>
              </w:rPr>
              <w:t xml:space="preserve"> – это процесс, который может носить реформистский или революционный характер</w:t>
            </w:r>
          </w:p>
        </w:tc>
        <w:tc>
          <w:tcPr>
            <w:tcW w:w="1875" w:type="dxa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</w:tr>
      <w:tr w:rsidR="003E58CC" w:rsidRPr="003E58CC">
        <w:trPr>
          <w:jc w:val="center"/>
        </w:trPr>
        <w:tc>
          <w:tcPr>
            <w:tcW w:w="1875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3E58CC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  <w:r w:rsidRPr="003E58CC">
              <w:rPr>
                <w:noProof/>
                <w:sz w:val="22"/>
                <w:szCs w:val="22"/>
              </w:rPr>
              <w:pict>
                <v:group id="_x0000_s1310" style="position:absolute;left:0;text-align:left;margin-left:19.3pt;margin-top:-.35pt;width:380.8pt;height:261.8pt;z-index:251595776;mso-position-horizontal-relative:text;mso-position-vertical-relative:text" coordorigin="2342,3010" coordsize="7616,5236">
                  <v:line id="_x0000_s1294" style="position:absolute" from="3056,3367" to="9482,3367"/>
                  <v:line id="_x0000_s1295" style="position:absolute" from="3056,3367" to="3056,3724"/>
                  <v:line id="_x0000_s1296" style="position:absolute" from="9482,3367" to="9482,3724"/>
                  <v:line id="_x0000_s1297" style="position:absolute" from="6269,3010" to="6269,3367"/>
                  <v:line id="_x0000_s1298" style="position:absolute" from="3889,6461" to="3889,7175"/>
                  <v:line id="_x0000_s1299" style="position:absolute;flip:x" from="2342,7294" to="2937,7294"/>
                  <v:line id="_x0000_s1300" style="position:absolute" from="2342,7294" to="2342,8246"/>
                  <v:line id="_x0000_s1301" style="position:absolute" from="5079,7294" to="5555,7294"/>
                  <v:line id="_x0000_s1302" style="position:absolute" from="5555,7294" to="5555,8246"/>
                  <v:line id="_x0000_s1303" style="position:absolute" from="9125,7532" to="9125,7889"/>
                  <v:line id="_x0000_s1304" style="position:absolute" from="7102,7889" to="9958,7889"/>
                  <v:line id="_x0000_s1305" style="position:absolute" from="9958,7889" to="9958,8246"/>
                  <v:line id="_x0000_s1306" style="position:absolute" from="7102,7889" to="7102,8246"/>
                  <v:line id="_x0000_s1307" style="position:absolute" from="3056,4081" to="3056,4795">
                    <v:stroke endarrow="block"/>
                  </v:line>
                  <v:line id="_x0000_s1308" style="position:absolute" from="9482,4081" to="9482,4795">
                    <v:stroke endarrow="block"/>
                  </v:line>
                  <v:line id="_x0000_s1309" style="position:absolute" from="9482,6461" to="9482,7175">
                    <v:stroke endarrow="block"/>
                  </v:line>
                </v:group>
              </w:pict>
            </w:r>
          </w:p>
        </w:tc>
        <w:tc>
          <w:tcPr>
            <w:tcW w:w="29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75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</w:tr>
      <w:tr w:rsidR="003E58CC" w:rsidRPr="003E58CC">
        <w:trPr>
          <w:jc w:val="center"/>
        </w:trPr>
        <w:tc>
          <w:tcPr>
            <w:tcW w:w="1875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75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86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75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75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</w:tr>
      <w:tr w:rsidR="003E58CC" w:rsidRPr="003E58CC">
        <w:trPr>
          <w:jc w:val="center"/>
        </w:trPr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реформа</w:t>
            </w:r>
          </w:p>
        </w:tc>
        <w:tc>
          <w:tcPr>
            <w:tcW w:w="1875" w:type="dxa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86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революция</w:t>
            </w:r>
          </w:p>
        </w:tc>
      </w:tr>
      <w:tr w:rsidR="003E58CC" w:rsidRPr="003E58CC">
        <w:trPr>
          <w:jc w:val="center"/>
        </w:trPr>
        <w:tc>
          <w:tcPr>
            <w:tcW w:w="1875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75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86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75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9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75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</w:tr>
      <w:tr w:rsidR="003E58CC" w:rsidRPr="003E58CC">
        <w:trPr>
          <w:jc w:val="center"/>
        </w:trPr>
        <w:tc>
          <w:tcPr>
            <w:tcW w:w="1875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75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86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75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75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</w:tr>
      <w:tr w:rsidR="003E58CC" w:rsidRPr="003E58CC">
        <w:trPr>
          <w:jc w:val="center"/>
        </w:trPr>
        <w:tc>
          <w:tcPr>
            <w:tcW w:w="4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это какая-либо степень усовершенств</w:t>
            </w:r>
            <w:r w:rsidRPr="003E58CC">
              <w:rPr>
                <w:sz w:val="22"/>
                <w:szCs w:val="22"/>
              </w:rPr>
              <w:t>о</w:t>
            </w:r>
            <w:r w:rsidRPr="003E58CC">
              <w:rPr>
                <w:sz w:val="22"/>
                <w:szCs w:val="22"/>
              </w:rPr>
              <w:t>вания в какой-либо сфере жизни, пров</w:t>
            </w:r>
            <w:r w:rsidRPr="003E58CC">
              <w:rPr>
                <w:sz w:val="22"/>
                <w:szCs w:val="22"/>
              </w:rPr>
              <w:t>о</w:t>
            </w:r>
            <w:r w:rsidRPr="003E58CC">
              <w:rPr>
                <w:sz w:val="22"/>
                <w:szCs w:val="22"/>
              </w:rPr>
              <w:t>димого одновременно, через ряд пост</w:t>
            </w:r>
            <w:r w:rsidRPr="003E58CC">
              <w:rPr>
                <w:sz w:val="22"/>
                <w:szCs w:val="22"/>
              </w:rPr>
              <w:t>е</w:t>
            </w:r>
            <w:r w:rsidRPr="003E58CC">
              <w:rPr>
                <w:sz w:val="22"/>
                <w:szCs w:val="22"/>
              </w:rPr>
              <w:t>пенных преобразований, не затрагива</w:t>
            </w:r>
            <w:r w:rsidRPr="003E58CC">
              <w:rPr>
                <w:sz w:val="22"/>
                <w:szCs w:val="22"/>
              </w:rPr>
              <w:t>ю</w:t>
            </w:r>
            <w:r w:rsidRPr="003E58CC">
              <w:rPr>
                <w:sz w:val="22"/>
                <w:szCs w:val="22"/>
              </w:rPr>
              <w:t>щих фундаментальные основы (системы, явления, структуры)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коренное, качестве</w:t>
            </w:r>
            <w:r w:rsidRPr="003E58CC">
              <w:rPr>
                <w:sz w:val="22"/>
                <w:szCs w:val="22"/>
              </w:rPr>
              <w:t>н</w:t>
            </w:r>
            <w:r w:rsidRPr="003E58CC">
              <w:rPr>
                <w:sz w:val="22"/>
                <w:szCs w:val="22"/>
              </w:rPr>
              <w:t>ное изменение в о</w:t>
            </w:r>
            <w:r w:rsidRPr="003E58CC">
              <w:rPr>
                <w:sz w:val="22"/>
                <w:szCs w:val="22"/>
              </w:rPr>
              <w:t>с</w:t>
            </w:r>
            <w:r w:rsidRPr="003E58CC">
              <w:rPr>
                <w:sz w:val="22"/>
                <w:szCs w:val="22"/>
              </w:rPr>
              <w:t>новах каких-либо явлений природы, общества и познания</w:t>
            </w:r>
          </w:p>
        </w:tc>
      </w:tr>
      <w:tr w:rsidR="003E58CC" w:rsidRPr="003E58CC">
        <w:trPr>
          <w:jc w:val="center"/>
        </w:trPr>
        <w:tc>
          <w:tcPr>
            <w:tcW w:w="1875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86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75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9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75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</w:tr>
      <w:tr w:rsidR="003E58CC" w:rsidRPr="003E58CC">
        <w:trPr>
          <w:jc w:val="center"/>
        </w:trPr>
        <w:tc>
          <w:tcPr>
            <w:tcW w:w="1875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9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75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86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75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9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75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</w:tr>
      <w:tr w:rsidR="003E58CC" w:rsidRPr="003E58CC">
        <w:trPr>
          <w:jc w:val="center"/>
        </w:trPr>
        <w:tc>
          <w:tcPr>
            <w:tcW w:w="1050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виды</w:t>
            </w:r>
          </w:p>
        </w:tc>
        <w:tc>
          <w:tcPr>
            <w:tcW w:w="855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86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75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виды</w:t>
            </w:r>
          </w:p>
        </w:tc>
        <w:tc>
          <w:tcPr>
            <w:tcW w:w="375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</w:tr>
      <w:tr w:rsidR="003E58CC" w:rsidRPr="003E58CC">
        <w:trPr>
          <w:jc w:val="center"/>
        </w:trPr>
        <w:tc>
          <w:tcPr>
            <w:tcW w:w="1875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9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75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86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75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9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75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</w:tr>
      <w:tr w:rsidR="003E58CC" w:rsidRPr="003E58CC">
        <w:trPr>
          <w:jc w:val="center"/>
        </w:trPr>
        <w:tc>
          <w:tcPr>
            <w:tcW w:w="1875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9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75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86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9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75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</w:tr>
      <w:tr w:rsidR="003E58CC" w:rsidRPr="003E58CC">
        <w:trPr>
          <w:jc w:val="center"/>
        </w:trPr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прогрессивные</w:t>
            </w: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регрессивные</w:t>
            </w:r>
            <w:r w:rsidRPr="003E58CC">
              <w:rPr>
                <w:sz w:val="22"/>
                <w:szCs w:val="22"/>
              </w:rPr>
              <w:br/>
              <w:t>(реакционные)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кратковременные</w:t>
            </w: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долговременные</w:t>
            </w:r>
          </w:p>
        </w:tc>
      </w:tr>
      <w:tr w:rsidR="003E58CC" w:rsidRPr="003E58CC">
        <w:trPr>
          <w:jc w:val="center"/>
        </w:trPr>
        <w:tc>
          <w:tcPr>
            <w:tcW w:w="1875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9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86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(Февральская р</w:t>
            </w:r>
            <w:r w:rsidRPr="003E58CC">
              <w:rPr>
                <w:sz w:val="22"/>
                <w:szCs w:val="22"/>
              </w:rPr>
              <w:t>е</w:t>
            </w:r>
            <w:r w:rsidRPr="003E58CC">
              <w:rPr>
                <w:sz w:val="22"/>
                <w:szCs w:val="22"/>
              </w:rPr>
              <w:t>волюция 1917 . в России)</w:t>
            </w:r>
          </w:p>
        </w:tc>
        <w:tc>
          <w:tcPr>
            <w:tcW w:w="29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pacing w:val="-6"/>
                <w:sz w:val="22"/>
                <w:szCs w:val="22"/>
              </w:rPr>
            </w:pPr>
            <w:r w:rsidRPr="003E58CC">
              <w:rPr>
                <w:spacing w:val="-6"/>
                <w:sz w:val="22"/>
                <w:szCs w:val="22"/>
              </w:rPr>
              <w:t>(неолитическая революция – 3 тыс. лет; промышленная революция</w:t>
            </w:r>
            <w:r w:rsidRPr="003E58CC">
              <w:rPr>
                <w:spacing w:val="-6"/>
                <w:sz w:val="22"/>
                <w:szCs w:val="22"/>
              </w:rPr>
              <w:br/>
            </w:r>
            <w:r w:rsidRPr="003E58CC">
              <w:rPr>
                <w:spacing w:val="-6"/>
                <w:sz w:val="22"/>
                <w:szCs w:val="22"/>
                <w:lang w:val="en-US"/>
              </w:rPr>
              <w:t>XVIII</w:t>
            </w:r>
            <w:r w:rsidRPr="003E58CC">
              <w:rPr>
                <w:spacing w:val="-6"/>
                <w:sz w:val="22"/>
                <w:szCs w:val="22"/>
              </w:rPr>
              <w:t>-</w:t>
            </w:r>
            <w:r w:rsidRPr="003E58CC">
              <w:rPr>
                <w:spacing w:val="-6"/>
                <w:sz w:val="22"/>
                <w:szCs w:val="22"/>
                <w:lang w:val="en-US"/>
              </w:rPr>
              <w:t>XIX</w:t>
            </w:r>
            <w:r w:rsidRPr="003E58CC">
              <w:rPr>
                <w:spacing w:val="-6"/>
                <w:sz w:val="22"/>
                <w:szCs w:val="22"/>
              </w:rPr>
              <w:t xml:space="preserve"> вв.)</w:t>
            </w:r>
          </w:p>
        </w:tc>
      </w:tr>
      <w:tr w:rsidR="003E58CC" w:rsidRPr="003E58CC">
        <w:trPr>
          <w:jc w:val="center"/>
        </w:trPr>
        <w:tc>
          <w:tcPr>
            <w:tcW w:w="1875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9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75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86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75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9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75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</w:tr>
    </w:tbl>
    <w:p w:rsidR="00BB2F94" w:rsidRPr="003E58CC" w:rsidRDefault="00BB2F94">
      <w:pPr>
        <w:spacing w:line="456" w:lineRule="exact"/>
        <w:ind w:firstLine="454"/>
        <w:jc w:val="both"/>
      </w:pPr>
    </w:p>
    <w:p w:rsidR="00BB2F94" w:rsidRPr="003E58CC" w:rsidRDefault="00BB2F94">
      <w:pPr>
        <w:spacing w:line="456" w:lineRule="exact"/>
        <w:ind w:firstLine="454"/>
        <w:jc w:val="both"/>
      </w:pPr>
    </w:p>
    <w:p w:rsidR="00BB2F94" w:rsidRPr="003E58CC" w:rsidRDefault="00BB2F94">
      <w:pPr>
        <w:spacing w:line="456" w:lineRule="exact"/>
        <w:jc w:val="center"/>
        <w:rPr>
          <w:smallCaps/>
        </w:rPr>
      </w:pPr>
      <w:r w:rsidRPr="003E58CC">
        <w:br w:type="page"/>
      </w:r>
      <w:r w:rsidRPr="003E58CC">
        <w:rPr>
          <w:smallCaps/>
        </w:rPr>
        <w:lastRenderedPageBreak/>
        <w:t>Сравнительная характеристика</w:t>
      </w:r>
    </w:p>
    <w:p w:rsidR="00BB2F94" w:rsidRPr="003E58CC" w:rsidRDefault="00BB2F94">
      <w:pPr>
        <w:spacing w:line="456" w:lineRule="exact"/>
        <w:jc w:val="center"/>
      </w:pPr>
      <w:r w:rsidRPr="003E58CC">
        <w:t>разных типов общества</w:t>
      </w:r>
    </w:p>
    <w:p w:rsidR="00BB2F94" w:rsidRPr="003E58CC" w:rsidRDefault="00BB2F94">
      <w:pPr>
        <w:spacing w:line="456" w:lineRule="exact"/>
        <w:ind w:firstLine="454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2175"/>
        <w:gridCol w:w="2175"/>
        <w:gridCol w:w="2191"/>
      </w:tblGrid>
      <w:tr w:rsidR="003E58CC" w:rsidRPr="003E58CC">
        <w:tc>
          <w:tcPr>
            <w:tcW w:w="2179" w:type="dxa"/>
            <w:vAlign w:val="center"/>
          </w:tcPr>
          <w:p w:rsidR="00BB2F94" w:rsidRPr="003E58CC" w:rsidRDefault="00BB2F94">
            <w:pPr>
              <w:spacing w:before="120" w:after="12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Тип</w:t>
            </w:r>
            <w:r w:rsidRPr="003E58CC">
              <w:rPr>
                <w:sz w:val="22"/>
                <w:szCs w:val="22"/>
              </w:rPr>
              <w:br/>
              <w:t>общества</w:t>
            </w:r>
          </w:p>
        </w:tc>
        <w:tc>
          <w:tcPr>
            <w:tcW w:w="2180" w:type="dxa"/>
            <w:vAlign w:val="center"/>
          </w:tcPr>
          <w:p w:rsidR="00BB2F94" w:rsidRPr="003E58CC" w:rsidRDefault="00BB2F94">
            <w:pPr>
              <w:spacing w:before="120" w:after="12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Доиндустриальное</w:t>
            </w:r>
            <w:r w:rsidRPr="003E58CC">
              <w:rPr>
                <w:sz w:val="22"/>
                <w:szCs w:val="22"/>
              </w:rPr>
              <w:br/>
              <w:t>(традиционное)</w:t>
            </w:r>
          </w:p>
        </w:tc>
        <w:tc>
          <w:tcPr>
            <w:tcW w:w="2180" w:type="dxa"/>
            <w:vAlign w:val="center"/>
          </w:tcPr>
          <w:p w:rsidR="00BB2F94" w:rsidRPr="003E58CC" w:rsidRDefault="00BB2F94">
            <w:pPr>
              <w:spacing w:before="120" w:after="12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Индустриальное</w:t>
            </w:r>
          </w:p>
        </w:tc>
        <w:tc>
          <w:tcPr>
            <w:tcW w:w="2180" w:type="dxa"/>
            <w:vAlign w:val="center"/>
          </w:tcPr>
          <w:p w:rsidR="00BB2F94" w:rsidRPr="003E58CC" w:rsidRDefault="00BB2F94">
            <w:pPr>
              <w:spacing w:before="120" w:after="12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Постиндустриальное</w:t>
            </w:r>
            <w:r w:rsidRPr="003E58CC">
              <w:rPr>
                <w:sz w:val="22"/>
                <w:szCs w:val="22"/>
              </w:rPr>
              <w:br/>
              <w:t>(информационное)</w:t>
            </w:r>
          </w:p>
        </w:tc>
      </w:tr>
      <w:tr w:rsidR="003E58CC" w:rsidRPr="003E58CC">
        <w:tc>
          <w:tcPr>
            <w:tcW w:w="2179" w:type="dxa"/>
            <w:vAlign w:val="center"/>
          </w:tcPr>
          <w:p w:rsidR="00BB2F94" w:rsidRPr="003E58CC" w:rsidRDefault="00BB2F94">
            <w:pPr>
              <w:spacing w:before="120" w:after="120" w:line="240" w:lineRule="exact"/>
              <w:jc w:val="both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Основной фактор производства</w:t>
            </w:r>
          </w:p>
        </w:tc>
        <w:tc>
          <w:tcPr>
            <w:tcW w:w="2180" w:type="dxa"/>
            <w:vAlign w:val="center"/>
          </w:tcPr>
          <w:p w:rsidR="00BB2F94" w:rsidRPr="003E58CC" w:rsidRDefault="00BB2F94">
            <w:pPr>
              <w:spacing w:before="120" w:after="12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земля</w:t>
            </w:r>
          </w:p>
        </w:tc>
        <w:tc>
          <w:tcPr>
            <w:tcW w:w="2180" w:type="dxa"/>
            <w:vAlign w:val="center"/>
          </w:tcPr>
          <w:p w:rsidR="00BB2F94" w:rsidRPr="003E58CC" w:rsidRDefault="00BB2F94">
            <w:pPr>
              <w:spacing w:before="120" w:after="12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капитал</w:t>
            </w:r>
          </w:p>
        </w:tc>
        <w:tc>
          <w:tcPr>
            <w:tcW w:w="2180" w:type="dxa"/>
            <w:vAlign w:val="center"/>
          </w:tcPr>
          <w:p w:rsidR="00BB2F94" w:rsidRPr="003E58CC" w:rsidRDefault="00BB2F94">
            <w:pPr>
              <w:spacing w:before="120" w:after="12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знания</w:t>
            </w:r>
          </w:p>
        </w:tc>
      </w:tr>
      <w:tr w:rsidR="003E58CC" w:rsidRPr="003E58CC">
        <w:tc>
          <w:tcPr>
            <w:tcW w:w="2179" w:type="dxa"/>
            <w:vAlign w:val="center"/>
          </w:tcPr>
          <w:p w:rsidR="00BB2F94" w:rsidRPr="003E58CC" w:rsidRDefault="00BB2F94">
            <w:pPr>
              <w:spacing w:before="120" w:after="120" w:line="240" w:lineRule="exact"/>
              <w:jc w:val="both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Основной продукт производства</w:t>
            </w:r>
          </w:p>
        </w:tc>
        <w:tc>
          <w:tcPr>
            <w:tcW w:w="2180" w:type="dxa"/>
            <w:vAlign w:val="center"/>
          </w:tcPr>
          <w:p w:rsidR="00BB2F94" w:rsidRPr="003E58CC" w:rsidRDefault="00BB2F94">
            <w:pPr>
              <w:spacing w:before="120" w:after="12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пища</w:t>
            </w:r>
          </w:p>
        </w:tc>
        <w:tc>
          <w:tcPr>
            <w:tcW w:w="2180" w:type="dxa"/>
            <w:vAlign w:val="center"/>
          </w:tcPr>
          <w:p w:rsidR="00BB2F94" w:rsidRPr="003E58CC" w:rsidRDefault="00BB2F94">
            <w:pPr>
              <w:spacing w:before="120" w:after="12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промышленные</w:t>
            </w:r>
            <w:r w:rsidRPr="003E58CC">
              <w:rPr>
                <w:sz w:val="22"/>
                <w:szCs w:val="22"/>
              </w:rPr>
              <w:br/>
              <w:t>изделия</w:t>
            </w:r>
          </w:p>
        </w:tc>
        <w:tc>
          <w:tcPr>
            <w:tcW w:w="2180" w:type="dxa"/>
            <w:vAlign w:val="center"/>
          </w:tcPr>
          <w:p w:rsidR="00BB2F94" w:rsidRPr="003E58CC" w:rsidRDefault="00BB2F94">
            <w:pPr>
              <w:spacing w:before="120" w:after="12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услуги</w:t>
            </w:r>
          </w:p>
        </w:tc>
      </w:tr>
      <w:tr w:rsidR="003E58CC" w:rsidRPr="003E58CC">
        <w:tc>
          <w:tcPr>
            <w:tcW w:w="2179" w:type="dxa"/>
            <w:vAlign w:val="center"/>
          </w:tcPr>
          <w:p w:rsidR="00BB2F94" w:rsidRPr="003E58CC" w:rsidRDefault="00BB2F94">
            <w:pPr>
              <w:spacing w:before="120" w:after="120" w:line="240" w:lineRule="exact"/>
              <w:jc w:val="both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Характерные черты производства</w:t>
            </w:r>
          </w:p>
        </w:tc>
        <w:tc>
          <w:tcPr>
            <w:tcW w:w="2180" w:type="dxa"/>
            <w:vAlign w:val="center"/>
          </w:tcPr>
          <w:p w:rsidR="00BB2F94" w:rsidRPr="003E58CC" w:rsidRDefault="00BB2F94">
            <w:pPr>
              <w:spacing w:before="120" w:after="12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ручной труд</w:t>
            </w:r>
          </w:p>
        </w:tc>
        <w:tc>
          <w:tcPr>
            <w:tcW w:w="2180" w:type="dxa"/>
            <w:vAlign w:val="center"/>
          </w:tcPr>
          <w:p w:rsidR="00BB2F94" w:rsidRPr="003E58CC" w:rsidRDefault="00BB2F94">
            <w:pPr>
              <w:spacing w:before="120" w:after="12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широкое примен</w:t>
            </w:r>
            <w:r w:rsidRPr="003E58CC">
              <w:rPr>
                <w:sz w:val="22"/>
                <w:szCs w:val="22"/>
              </w:rPr>
              <w:t>е</w:t>
            </w:r>
            <w:r w:rsidRPr="003E58CC">
              <w:rPr>
                <w:sz w:val="22"/>
                <w:szCs w:val="22"/>
              </w:rPr>
              <w:t>ние механизмов, технологий</w:t>
            </w:r>
          </w:p>
        </w:tc>
        <w:tc>
          <w:tcPr>
            <w:tcW w:w="2180" w:type="dxa"/>
            <w:vAlign w:val="center"/>
          </w:tcPr>
          <w:p w:rsidR="00BB2F94" w:rsidRPr="003E58CC" w:rsidRDefault="00BB2F94">
            <w:pPr>
              <w:spacing w:before="120" w:after="12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автоматизация пр</w:t>
            </w:r>
            <w:r w:rsidRPr="003E58CC">
              <w:rPr>
                <w:sz w:val="22"/>
                <w:szCs w:val="22"/>
              </w:rPr>
              <w:t>о</w:t>
            </w:r>
            <w:r w:rsidRPr="003E58CC">
              <w:rPr>
                <w:sz w:val="22"/>
                <w:szCs w:val="22"/>
              </w:rPr>
              <w:t>изводства, компь</w:t>
            </w:r>
            <w:r w:rsidRPr="003E58CC">
              <w:rPr>
                <w:sz w:val="22"/>
                <w:szCs w:val="22"/>
              </w:rPr>
              <w:t>ю</w:t>
            </w:r>
            <w:r w:rsidRPr="003E58CC">
              <w:rPr>
                <w:sz w:val="22"/>
                <w:szCs w:val="22"/>
              </w:rPr>
              <w:t>теризация общества</w:t>
            </w:r>
          </w:p>
        </w:tc>
      </w:tr>
      <w:tr w:rsidR="003E58CC" w:rsidRPr="003E58CC">
        <w:tc>
          <w:tcPr>
            <w:tcW w:w="2179" w:type="dxa"/>
            <w:vAlign w:val="center"/>
          </w:tcPr>
          <w:p w:rsidR="00BB2F94" w:rsidRPr="003E58CC" w:rsidRDefault="00BB2F94">
            <w:pPr>
              <w:spacing w:before="120" w:after="120" w:line="240" w:lineRule="exact"/>
              <w:jc w:val="both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Характер труда</w:t>
            </w:r>
          </w:p>
        </w:tc>
        <w:tc>
          <w:tcPr>
            <w:tcW w:w="2180" w:type="dxa"/>
            <w:vAlign w:val="center"/>
          </w:tcPr>
          <w:p w:rsidR="00BB2F94" w:rsidRPr="003E58CC" w:rsidRDefault="00BB2F94">
            <w:pPr>
              <w:spacing w:before="120" w:after="12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индивидуальный</w:t>
            </w:r>
            <w:r w:rsidRPr="003E58CC">
              <w:rPr>
                <w:sz w:val="22"/>
                <w:szCs w:val="22"/>
              </w:rPr>
              <w:br/>
              <w:t>труд</w:t>
            </w:r>
          </w:p>
        </w:tc>
        <w:tc>
          <w:tcPr>
            <w:tcW w:w="2180" w:type="dxa"/>
            <w:vAlign w:val="center"/>
          </w:tcPr>
          <w:p w:rsidR="00BB2F94" w:rsidRPr="003E58CC" w:rsidRDefault="00BB2F94">
            <w:pPr>
              <w:spacing w:before="120" w:after="12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преимущественно</w:t>
            </w:r>
            <w:r w:rsidRPr="003E58CC">
              <w:rPr>
                <w:sz w:val="22"/>
                <w:szCs w:val="22"/>
              </w:rPr>
              <w:br/>
              <w:t>стандартная</w:t>
            </w:r>
          </w:p>
          <w:p w:rsidR="00BB2F94" w:rsidRPr="003E58CC" w:rsidRDefault="00BB2F94">
            <w:pPr>
              <w:spacing w:before="120" w:after="12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деятельность</w:t>
            </w:r>
          </w:p>
        </w:tc>
        <w:tc>
          <w:tcPr>
            <w:tcW w:w="2180" w:type="dxa"/>
            <w:vAlign w:val="center"/>
          </w:tcPr>
          <w:p w:rsidR="00BB2F94" w:rsidRPr="003E58CC" w:rsidRDefault="00BB2F94">
            <w:pPr>
              <w:spacing w:before="120" w:after="12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резкое повышение</w:t>
            </w:r>
            <w:r w:rsidRPr="003E58CC">
              <w:rPr>
                <w:sz w:val="22"/>
                <w:szCs w:val="22"/>
              </w:rPr>
              <w:br/>
              <w:t>творческого начала</w:t>
            </w:r>
            <w:r w:rsidRPr="003E58CC">
              <w:rPr>
                <w:sz w:val="22"/>
                <w:szCs w:val="22"/>
              </w:rPr>
              <w:br/>
              <w:t>в труде</w:t>
            </w:r>
          </w:p>
        </w:tc>
      </w:tr>
      <w:tr w:rsidR="003E58CC" w:rsidRPr="003E58CC">
        <w:tc>
          <w:tcPr>
            <w:tcW w:w="2179" w:type="dxa"/>
            <w:vAlign w:val="center"/>
          </w:tcPr>
          <w:p w:rsidR="00BB2F94" w:rsidRPr="003E58CC" w:rsidRDefault="00BB2F94">
            <w:pPr>
              <w:spacing w:before="120" w:after="120" w:line="240" w:lineRule="exact"/>
              <w:jc w:val="both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Занятость населения</w:t>
            </w:r>
          </w:p>
        </w:tc>
        <w:tc>
          <w:tcPr>
            <w:tcW w:w="2180" w:type="dxa"/>
            <w:vAlign w:val="center"/>
          </w:tcPr>
          <w:p w:rsidR="00BB2F94" w:rsidRPr="003E58CC" w:rsidRDefault="00BB2F94">
            <w:pPr>
              <w:spacing w:before="120" w:after="12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сельское хозяйство</w:t>
            </w:r>
            <w:r w:rsidRPr="003E58CC">
              <w:rPr>
                <w:sz w:val="22"/>
                <w:szCs w:val="22"/>
              </w:rPr>
              <w:br/>
              <w:t>– около 75%</w:t>
            </w:r>
          </w:p>
        </w:tc>
        <w:tc>
          <w:tcPr>
            <w:tcW w:w="2180" w:type="dxa"/>
            <w:vAlign w:val="center"/>
          </w:tcPr>
          <w:p w:rsidR="00BB2F94" w:rsidRPr="003E58CC" w:rsidRDefault="00BB2F94">
            <w:pPr>
              <w:spacing w:before="120" w:after="12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сельское хозяйство</w:t>
            </w:r>
            <w:r w:rsidRPr="003E58CC">
              <w:rPr>
                <w:sz w:val="22"/>
                <w:szCs w:val="22"/>
              </w:rPr>
              <w:br/>
              <w:t>– около 10%</w:t>
            </w:r>
            <w:r w:rsidRPr="003E58CC">
              <w:rPr>
                <w:sz w:val="22"/>
                <w:szCs w:val="22"/>
              </w:rPr>
              <w:br/>
              <w:t>промышленность</w:t>
            </w:r>
            <w:r w:rsidRPr="003E58CC">
              <w:rPr>
                <w:sz w:val="22"/>
                <w:szCs w:val="22"/>
              </w:rPr>
              <w:br/>
              <w:t>– 85%</w:t>
            </w:r>
          </w:p>
        </w:tc>
        <w:tc>
          <w:tcPr>
            <w:tcW w:w="2180" w:type="dxa"/>
            <w:vAlign w:val="center"/>
          </w:tcPr>
          <w:p w:rsidR="00BB2F94" w:rsidRPr="003E58CC" w:rsidRDefault="00BB2F94">
            <w:pPr>
              <w:spacing w:before="120" w:after="12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сельское хозяйство</w:t>
            </w:r>
            <w:r w:rsidRPr="003E58CC">
              <w:rPr>
                <w:sz w:val="22"/>
                <w:szCs w:val="22"/>
              </w:rPr>
              <w:br/>
              <w:t>– до 3%, промы</w:t>
            </w:r>
            <w:r w:rsidRPr="003E58CC">
              <w:rPr>
                <w:sz w:val="22"/>
                <w:szCs w:val="22"/>
              </w:rPr>
              <w:t>ш</w:t>
            </w:r>
            <w:r w:rsidRPr="003E58CC">
              <w:rPr>
                <w:sz w:val="22"/>
                <w:szCs w:val="22"/>
              </w:rPr>
              <w:t>ленность – около 33%, услуги – около 66%</w:t>
            </w:r>
          </w:p>
        </w:tc>
      </w:tr>
      <w:tr w:rsidR="003E58CC" w:rsidRPr="003E58CC">
        <w:tc>
          <w:tcPr>
            <w:tcW w:w="2179" w:type="dxa"/>
            <w:vAlign w:val="center"/>
          </w:tcPr>
          <w:p w:rsidR="00BB2F94" w:rsidRPr="003E58CC" w:rsidRDefault="00BB2F94">
            <w:pPr>
              <w:spacing w:before="120" w:after="120" w:line="240" w:lineRule="exact"/>
              <w:jc w:val="both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Основной вид эк</w:t>
            </w:r>
            <w:r w:rsidRPr="003E58CC">
              <w:rPr>
                <w:sz w:val="22"/>
                <w:szCs w:val="22"/>
              </w:rPr>
              <w:t>с</w:t>
            </w:r>
            <w:r w:rsidRPr="003E58CC">
              <w:rPr>
                <w:sz w:val="22"/>
                <w:szCs w:val="22"/>
              </w:rPr>
              <w:t>порта</w:t>
            </w:r>
          </w:p>
        </w:tc>
        <w:tc>
          <w:tcPr>
            <w:tcW w:w="2180" w:type="dxa"/>
            <w:vAlign w:val="center"/>
          </w:tcPr>
          <w:p w:rsidR="00BB2F94" w:rsidRPr="003E58CC" w:rsidRDefault="00BB2F94">
            <w:pPr>
              <w:spacing w:before="120" w:after="12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сырье</w:t>
            </w:r>
          </w:p>
        </w:tc>
        <w:tc>
          <w:tcPr>
            <w:tcW w:w="2180" w:type="dxa"/>
            <w:vAlign w:val="center"/>
          </w:tcPr>
          <w:p w:rsidR="00BB2F94" w:rsidRPr="003E58CC" w:rsidRDefault="00BB2F94">
            <w:pPr>
              <w:spacing w:before="120" w:after="12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продукты</w:t>
            </w:r>
            <w:r w:rsidRPr="003E58CC">
              <w:rPr>
                <w:sz w:val="22"/>
                <w:szCs w:val="22"/>
              </w:rPr>
              <w:br/>
              <w:t>производства</w:t>
            </w:r>
          </w:p>
        </w:tc>
        <w:tc>
          <w:tcPr>
            <w:tcW w:w="2180" w:type="dxa"/>
            <w:vAlign w:val="center"/>
          </w:tcPr>
          <w:p w:rsidR="00BB2F94" w:rsidRPr="003E58CC" w:rsidRDefault="00BB2F94">
            <w:pPr>
              <w:spacing w:before="120" w:after="12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услуги</w:t>
            </w:r>
          </w:p>
        </w:tc>
      </w:tr>
      <w:tr w:rsidR="003E58CC" w:rsidRPr="003E58CC">
        <w:tc>
          <w:tcPr>
            <w:tcW w:w="2179" w:type="dxa"/>
            <w:vAlign w:val="center"/>
          </w:tcPr>
          <w:p w:rsidR="00BB2F94" w:rsidRPr="003E58CC" w:rsidRDefault="00BB2F94">
            <w:pPr>
              <w:spacing w:before="120" w:after="120" w:line="240" w:lineRule="exact"/>
              <w:jc w:val="both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Политика в области образования</w:t>
            </w:r>
          </w:p>
        </w:tc>
        <w:tc>
          <w:tcPr>
            <w:tcW w:w="2180" w:type="dxa"/>
            <w:vAlign w:val="center"/>
          </w:tcPr>
          <w:p w:rsidR="00BB2F94" w:rsidRPr="003E58CC" w:rsidRDefault="00BB2F94">
            <w:pPr>
              <w:spacing w:before="120" w:after="12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борьба с неграмо</w:t>
            </w:r>
            <w:r w:rsidRPr="003E58CC">
              <w:rPr>
                <w:sz w:val="22"/>
                <w:szCs w:val="22"/>
              </w:rPr>
              <w:t>т</w:t>
            </w:r>
            <w:r w:rsidRPr="003E58CC">
              <w:rPr>
                <w:sz w:val="22"/>
                <w:szCs w:val="22"/>
              </w:rPr>
              <w:t>ностью</w:t>
            </w:r>
          </w:p>
        </w:tc>
        <w:tc>
          <w:tcPr>
            <w:tcW w:w="2180" w:type="dxa"/>
            <w:vAlign w:val="center"/>
          </w:tcPr>
          <w:p w:rsidR="00BB2F94" w:rsidRPr="003E58CC" w:rsidRDefault="00BB2F94">
            <w:pPr>
              <w:spacing w:before="120" w:after="12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подготовка</w:t>
            </w:r>
            <w:r w:rsidRPr="003E58CC">
              <w:rPr>
                <w:sz w:val="22"/>
                <w:szCs w:val="22"/>
              </w:rPr>
              <w:br/>
              <w:t>специалистов</w:t>
            </w:r>
          </w:p>
        </w:tc>
        <w:tc>
          <w:tcPr>
            <w:tcW w:w="2180" w:type="dxa"/>
            <w:vAlign w:val="center"/>
          </w:tcPr>
          <w:p w:rsidR="00BB2F94" w:rsidRPr="003E58CC" w:rsidRDefault="00BB2F94">
            <w:pPr>
              <w:spacing w:before="120" w:after="12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непрерывное</w:t>
            </w:r>
            <w:r w:rsidRPr="003E58CC">
              <w:rPr>
                <w:sz w:val="22"/>
                <w:szCs w:val="22"/>
              </w:rPr>
              <w:br/>
              <w:t>образование</w:t>
            </w:r>
          </w:p>
        </w:tc>
      </w:tr>
      <w:tr w:rsidR="003E58CC" w:rsidRPr="003E58CC">
        <w:tc>
          <w:tcPr>
            <w:tcW w:w="2179" w:type="dxa"/>
            <w:vAlign w:val="center"/>
          </w:tcPr>
          <w:p w:rsidR="00BB2F94" w:rsidRPr="003E58CC" w:rsidRDefault="00BB2F94">
            <w:pPr>
              <w:spacing w:before="120" w:after="120" w:line="240" w:lineRule="exact"/>
              <w:jc w:val="both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Продолжительность жизни</w:t>
            </w:r>
          </w:p>
        </w:tc>
        <w:tc>
          <w:tcPr>
            <w:tcW w:w="2180" w:type="dxa"/>
            <w:vAlign w:val="center"/>
          </w:tcPr>
          <w:p w:rsidR="00BB2F94" w:rsidRPr="003E58CC" w:rsidRDefault="00BB2F94">
            <w:pPr>
              <w:spacing w:before="120" w:after="12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40-50 лет</w:t>
            </w:r>
          </w:p>
        </w:tc>
        <w:tc>
          <w:tcPr>
            <w:tcW w:w="2180" w:type="dxa"/>
            <w:vAlign w:val="center"/>
          </w:tcPr>
          <w:p w:rsidR="00BB2F94" w:rsidRPr="003E58CC" w:rsidRDefault="00BB2F94">
            <w:pPr>
              <w:spacing w:before="120" w:after="12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свыше 70 лет</w:t>
            </w:r>
          </w:p>
        </w:tc>
        <w:tc>
          <w:tcPr>
            <w:tcW w:w="2180" w:type="dxa"/>
            <w:vAlign w:val="center"/>
          </w:tcPr>
          <w:p w:rsidR="00BB2F94" w:rsidRPr="003E58CC" w:rsidRDefault="00BB2F94">
            <w:pPr>
              <w:spacing w:before="120" w:after="12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свыше 70 лет</w:t>
            </w:r>
          </w:p>
        </w:tc>
      </w:tr>
      <w:tr w:rsidR="003E58CC" w:rsidRPr="003E58CC">
        <w:tc>
          <w:tcPr>
            <w:tcW w:w="2179" w:type="dxa"/>
            <w:vAlign w:val="center"/>
          </w:tcPr>
          <w:p w:rsidR="00BB2F94" w:rsidRPr="003E58CC" w:rsidRDefault="00BB2F94">
            <w:pPr>
              <w:spacing w:before="120" w:after="120" w:line="240" w:lineRule="exact"/>
              <w:jc w:val="both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Воздействие чел</w:t>
            </w:r>
            <w:r w:rsidRPr="003E58CC">
              <w:rPr>
                <w:sz w:val="22"/>
                <w:szCs w:val="22"/>
              </w:rPr>
              <w:t>о</w:t>
            </w:r>
            <w:r w:rsidRPr="003E58CC">
              <w:rPr>
                <w:sz w:val="22"/>
                <w:szCs w:val="22"/>
              </w:rPr>
              <w:t>века на природу</w:t>
            </w:r>
          </w:p>
        </w:tc>
        <w:tc>
          <w:tcPr>
            <w:tcW w:w="2180" w:type="dxa"/>
            <w:vAlign w:val="center"/>
          </w:tcPr>
          <w:p w:rsidR="00BB2F94" w:rsidRPr="003E58CC" w:rsidRDefault="00BB2F94">
            <w:pPr>
              <w:spacing w:before="120" w:after="12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локальное,</w:t>
            </w:r>
            <w:r w:rsidRPr="003E58CC">
              <w:rPr>
                <w:sz w:val="22"/>
                <w:szCs w:val="22"/>
              </w:rPr>
              <w:br/>
              <w:t>неконтролируемое</w:t>
            </w:r>
          </w:p>
        </w:tc>
        <w:tc>
          <w:tcPr>
            <w:tcW w:w="2180" w:type="dxa"/>
            <w:vAlign w:val="center"/>
          </w:tcPr>
          <w:p w:rsidR="00BB2F94" w:rsidRPr="003E58CC" w:rsidRDefault="00BB2F94">
            <w:pPr>
              <w:spacing w:before="120" w:after="12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глобальное,</w:t>
            </w:r>
            <w:r w:rsidRPr="003E58CC">
              <w:rPr>
                <w:sz w:val="22"/>
                <w:szCs w:val="22"/>
              </w:rPr>
              <w:br/>
              <w:t>неконтролируемое</w:t>
            </w:r>
          </w:p>
        </w:tc>
        <w:tc>
          <w:tcPr>
            <w:tcW w:w="2180" w:type="dxa"/>
            <w:vAlign w:val="center"/>
          </w:tcPr>
          <w:p w:rsidR="00BB2F94" w:rsidRPr="003E58CC" w:rsidRDefault="00BB2F94">
            <w:pPr>
              <w:spacing w:before="120" w:after="12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глобальное,</w:t>
            </w:r>
            <w:r w:rsidRPr="003E58CC">
              <w:rPr>
                <w:sz w:val="22"/>
                <w:szCs w:val="22"/>
              </w:rPr>
              <w:br/>
              <w:t>контролируемое</w:t>
            </w:r>
          </w:p>
        </w:tc>
      </w:tr>
      <w:tr w:rsidR="00BB2F94" w:rsidRPr="003E58CC">
        <w:tc>
          <w:tcPr>
            <w:tcW w:w="2179" w:type="dxa"/>
            <w:vAlign w:val="center"/>
          </w:tcPr>
          <w:p w:rsidR="00BB2F94" w:rsidRPr="003E58CC" w:rsidRDefault="00BB2F94">
            <w:pPr>
              <w:spacing w:before="120" w:after="120" w:line="240" w:lineRule="exact"/>
              <w:jc w:val="both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Взаимодействие с другими странами</w:t>
            </w:r>
          </w:p>
        </w:tc>
        <w:tc>
          <w:tcPr>
            <w:tcW w:w="2180" w:type="dxa"/>
            <w:vAlign w:val="center"/>
          </w:tcPr>
          <w:p w:rsidR="00BB2F94" w:rsidRPr="003E58CC" w:rsidRDefault="00BB2F94">
            <w:pPr>
              <w:spacing w:before="120" w:after="12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несущественное</w:t>
            </w:r>
          </w:p>
        </w:tc>
        <w:tc>
          <w:tcPr>
            <w:tcW w:w="2180" w:type="dxa"/>
            <w:vAlign w:val="center"/>
          </w:tcPr>
          <w:p w:rsidR="00BB2F94" w:rsidRPr="003E58CC" w:rsidRDefault="00BB2F94">
            <w:pPr>
              <w:spacing w:before="120" w:after="12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тесная</w:t>
            </w:r>
            <w:r w:rsidRPr="003E58CC">
              <w:rPr>
                <w:sz w:val="22"/>
                <w:szCs w:val="22"/>
              </w:rPr>
              <w:br/>
              <w:t>взаимосвязь</w:t>
            </w:r>
          </w:p>
        </w:tc>
        <w:tc>
          <w:tcPr>
            <w:tcW w:w="2180" w:type="dxa"/>
            <w:vAlign w:val="center"/>
          </w:tcPr>
          <w:p w:rsidR="00BB2F94" w:rsidRPr="003E58CC" w:rsidRDefault="00BB2F94">
            <w:pPr>
              <w:spacing w:before="120" w:after="12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открытость</w:t>
            </w:r>
            <w:r w:rsidRPr="003E58CC">
              <w:rPr>
                <w:sz w:val="22"/>
                <w:szCs w:val="22"/>
              </w:rPr>
              <w:br/>
              <w:t>общества</w:t>
            </w:r>
          </w:p>
        </w:tc>
      </w:tr>
    </w:tbl>
    <w:p w:rsidR="00BB2F94" w:rsidRPr="003E58CC" w:rsidRDefault="00BB2F94">
      <w:pPr>
        <w:spacing w:line="456" w:lineRule="exact"/>
        <w:ind w:firstLine="454"/>
        <w:jc w:val="both"/>
      </w:pPr>
    </w:p>
    <w:p w:rsidR="00BB2F94" w:rsidRPr="003E58CC" w:rsidRDefault="00BB2F94">
      <w:pPr>
        <w:spacing w:line="456" w:lineRule="exact"/>
        <w:jc w:val="center"/>
        <w:rPr>
          <w:smallCaps/>
        </w:rPr>
      </w:pPr>
      <w:r w:rsidRPr="003E58CC">
        <w:br w:type="page"/>
      </w:r>
      <w:r w:rsidRPr="003E58CC">
        <w:rPr>
          <w:smallCaps/>
        </w:rPr>
        <w:lastRenderedPageBreak/>
        <w:t>Стадии экономического роста</w:t>
      </w:r>
    </w:p>
    <w:p w:rsidR="00BB2F94" w:rsidRPr="003E58CC" w:rsidRDefault="00BB2F94">
      <w:pPr>
        <w:spacing w:line="456" w:lineRule="exact"/>
        <w:jc w:val="center"/>
      </w:pPr>
      <w:r w:rsidRPr="003E58CC">
        <w:t xml:space="preserve">американского социолога У. </w:t>
      </w:r>
      <w:proofErr w:type="spellStart"/>
      <w:r w:rsidRPr="003E58CC">
        <w:t>Ростоу</w:t>
      </w:r>
      <w:proofErr w:type="spellEnd"/>
      <w:r w:rsidRPr="003E58CC">
        <w:t xml:space="preserve"> (род</w:t>
      </w:r>
      <w:proofErr w:type="gramStart"/>
      <w:r w:rsidRPr="003E58CC">
        <w:t>.</w:t>
      </w:r>
      <w:proofErr w:type="gramEnd"/>
      <w:r w:rsidRPr="003E58CC">
        <w:t xml:space="preserve"> </w:t>
      </w:r>
      <w:proofErr w:type="gramStart"/>
      <w:r w:rsidRPr="003E58CC">
        <w:t>в</w:t>
      </w:r>
      <w:proofErr w:type="gramEnd"/>
      <w:r w:rsidRPr="003E58CC">
        <w:t xml:space="preserve"> 1916 г.)</w:t>
      </w:r>
    </w:p>
    <w:p w:rsidR="00BB2F94" w:rsidRPr="003E58CC" w:rsidRDefault="00BB2F94">
      <w:pPr>
        <w:spacing w:line="456" w:lineRule="exact"/>
        <w:ind w:firstLine="454"/>
        <w:jc w:val="both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476"/>
        <w:gridCol w:w="2019"/>
        <w:gridCol w:w="1416"/>
        <w:gridCol w:w="1640"/>
        <w:gridCol w:w="1380"/>
      </w:tblGrid>
      <w:tr w:rsidR="003E58CC" w:rsidRPr="003E58CC">
        <w:trPr>
          <w:jc w:val="center"/>
        </w:trPr>
        <w:tc>
          <w:tcPr>
            <w:tcW w:w="1476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969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416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503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Общество высокого "массового" потребления</w:t>
            </w:r>
          </w:p>
        </w:tc>
      </w:tr>
      <w:tr w:rsidR="003E58CC" w:rsidRPr="003E58CC">
        <w:trPr>
          <w:cantSplit/>
          <w:trHeight w:val="405"/>
          <w:jc w:val="center"/>
        </w:trPr>
        <w:tc>
          <w:tcPr>
            <w:tcW w:w="1476" w:type="dxa"/>
            <w:vMerge w:val="restart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969" w:type="dxa"/>
            <w:vMerge w:val="restart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503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3E58CC">
            <w:pPr>
              <w:spacing w:before="60" w:after="60" w:line="240" w:lineRule="exact"/>
              <w:jc w:val="center"/>
              <w:rPr>
                <w:spacing w:val="-4"/>
                <w:sz w:val="22"/>
                <w:szCs w:val="22"/>
              </w:rPr>
            </w:pPr>
            <w:r w:rsidRPr="003E58CC">
              <w:rPr>
                <w:noProof/>
                <w:spacing w:val="-4"/>
                <w:sz w:val="22"/>
                <w:szCs w:val="22"/>
              </w:rPr>
              <w:pict>
                <v:line id="_x0000_s1318" style="position:absolute;left:0;text-align:left;z-index:251599872;mso-position-horizontal-relative:text;mso-position-vertical-relative:text" from="38.6pt,55.1pt" to="38.6pt,72.95pt">
                  <v:stroke endarrow="block"/>
                </v:line>
              </w:pict>
            </w:r>
            <w:r w:rsidRPr="003E58CC">
              <w:rPr>
                <w:noProof/>
                <w:spacing w:val="-4"/>
                <w:sz w:val="22"/>
                <w:szCs w:val="22"/>
              </w:rPr>
              <w:pict>
                <v:line id="_x0000_s1316" style="position:absolute;left:0;text-align:left;z-index:251597824;mso-position-horizontal-relative:text;mso-position-vertical-relative:text" from="-3.05pt,1.55pt" to="-3.05pt,19.4pt"/>
              </w:pict>
            </w:r>
            <w:r w:rsidR="00BB2F94" w:rsidRPr="003E58CC">
              <w:rPr>
                <w:spacing w:val="-4"/>
                <w:sz w:val="22"/>
                <w:szCs w:val="22"/>
              </w:rPr>
              <w:t>"Стадия зрел</w:t>
            </w:r>
            <w:r w:rsidR="00BB2F94" w:rsidRPr="003E58CC">
              <w:rPr>
                <w:spacing w:val="-4"/>
                <w:sz w:val="22"/>
                <w:szCs w:val="22"/>
              </w:rPr>
              <w:t>о</w:t>
            </w:r>
            <w:r w:rsidR="00BB2F94" w:rsidRPr="003E58CC">
              <w:rPr>
                <w:spacing w:val="-4"/>
                <w:sz w:val="22"/>
                <w:szCs w:val="22"/>
              </w:rPr>
              <w:t>сти" (индустр</w:t>
            </w:r>
            <w:r w:rsidR="00BB2F94" w:rsidRPr="003E58CC">
              <w:rPr>
                <w:spacing w:val="-4"/>
                <w:sz w:val="22"/>
                <w:szCs w:val="22"/>
              </w:rPr>
              <w:t>и</w:t>
            </w:r>
            <w:r w:rsidR="00BB2F94" w:rsidRPr="003E58CC">
              <w:rPr>
                <w:spacing w:val="-4"/>
                <w:sz w:val="22"/>
                <w:szCs w:val="22"/>
              </w:rPr>
              <w:t>альное общ</w:t>
            </w:r>
            <w:r w:rsidR="00BB2F94" w:rsidRPr="003E58CC">
              <w:rPr>
                <w:spacing w:val="-4"/>
                <w:sz w:val="22"/>
                <w:szCs w:val="22"/>
              </w:rPr>
              <w:t>е</w:t>
            </w:r>
            <w:r w:rsidR="00BB2F94" w:rsidRPr="003E58CC">
              <w:rPr>
                <w:spacing w:val="-4"/>
                <w:sz w:val="22"/>
                <w:szCs w:val="22"/>
              </w:rPr>
              <w:t>ство")</w:t>
            </w:r>
          </w:p>
        </w:tc>
        <w:tc>
          <w:tcPr>
            <w:tcW w:w="1380" w:type="dxa"/>
            <w:tcMar>
              <w:left w:w="57" w:type="dxa"/>
              <w:right w:w="57" w:type="dxa"/>
            </w:tcMar>
          </w:tcPr>
          <w:p w:rsidR="00BB2F94" w:rsidRPr="003E58CC" w:rsidRDefault="003E58CC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  <w:r w:rsidRPr="003E58CC">
              <w:rPr>
                <w:noProof/>
                <w:sz w:val="22"/>
                <w:szCs w:val="22"/>
              </w:rPr>
              <w:pict>
                <v:line id="_x0000_s1317" style="position:absolute;left:0;text-align:left;z-index:251598848;mso-position-horizontal-relative:text;mso-position-vertical-relative:text" from="28.9pt,1.55pt" to="28.9pt,13.45pt">
                  <v:stroke endarrow="block"/>
                </v:line>
              </w:pict>
            </w:r>
          </w:p>
        </w:tc>
      </w:tr>
      <w:tr w:rsidR="003E58CC" w:rsidRPr="003E58CC">
        <w:trPr>
          <w:cantSplit/>
          <w:trHeight w:val="690"/>
          <w:jc w:val="center"/>
        </w:trPr>
        <w:tc>
          <w:tcPr>
            <w:tcW w:w="1476" w:type="dxa"/>
            <w:vMerge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969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3E58CC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  <w:r w:rsidRPr="003E58CC">
              <w:rPr>
                <w:noProof/>
                <w:sz w:val="22"/>
                <w:szCs w:val="22"/>
              </w:rPr>
              <w:pict>
                <v:line id="_x0000_s1322" style="position:absolute;left:0;text-align:left;z-index:251601920;mso-position-horizontal-relative:text;mso-position-vertical-relative:text" from="32.05pt,34.35pt" to="32.05pt,52.2pt">
                  <v:stroke endarrow="block"/>
                </v:line>
              </w:pict>
            </w:r>
            <w:r w:rsidR="00BB2F94" w:rsidRPr="003E58CC">
              <w:rPr>
                <w:sz w:val="22"/>
                <w:szCs w:val="22"/>
              </w:rPr>
              <w:t>"Стадия</w:t>
            </w:r>
            <w:r w:rsidR="00BB2F94" w:rsidRPr="003E58CC">
              <w:rPr>
                <w:sz w:val="22"/>
                <w:szCs w:val="22"/>
              </w:rPr>
              <w:br/>
              <w:t>сдвига"</w:t>
            </w:r>
          </w:p>
        </w:tc>
        <w:tc>
          <w:tcPr>
            <w:tcW w:w="1503" w:type="dxa"/>
            <w:vMerge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380" w:type="dxa"/>
            <w:vMerge w:val="restart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значительный рост сферы услуг, прои</w:t>
            </w:r>
            <w:r w:rsidRPr="003E58CC">
              <w:rPr>
                <w:sz w:val="20"/>
                <w:szCs w:val="20"/>
              </w:rPr>
              <w:t>з</w:t>
            </w:r>
            <w:r w:rsidRPr="003E58CC">
              <w:rPr>
                <w:sz w:val="20"/>
                <w:szCs w:val="20"/>
              </w:rPr>
              <w:t>водства тов</w:t>
            </w:r>
            <w:r w:rsidRPr="003E58CC">
              <w:rPr>
                <w:sz w:val="20"/>
                <w:szCs w:val="20"/>
              </w:rPr>
              <w:t>а</w:t>
            </w:r>
            <w:r w:rsidRPr="003E58CC">
              <w:rPr>
                <w:sz w:val="20"/>
                <w:szCs w:val="20"/>
              </w:rPr>
              <w:t>ров потребл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>ния и превр</w:t>
            </w:r>
            <w:r w:rsidRPr="003E58CC">
              <w:rPr>
                <w:sz w:val="20"/>
                <w:szCs w:val="20"/>
              </w:rPr>
              <w:t>а</w:t>
            </w:r>
            <w:r w:rsidRPr="003E58CC">
              <w:rPr>
                <w:sz w:val="20"/>
                <w:szCs w:val="20"/>
              </w:rPr>
              <w:t>щение их в основной се</w:t>
            </w:r>
            <w:r w:rsidRPr="003E58CC">
              <w:rPr>
                <w:sz w:val="20"/>
                <w:szCs w:val="20"/>
              </w:rPr>
              <w:t>к</w:t>
            </w:r>
            <w:r w:rsidRPr="003E58CC">
              <w:rPr>
                <w:sz w:val="20"/>
                <w:szCs w:val="20"/>
              </w:rPr>
              <w:t>тор экономики</w:t>
            </w:r>
          </w:p>
        </w:tc>
      </w:tr>
      <w:tr w:rsidR="003E58CC" w:rsidRPr="003E58CC">
        <w:trPr>
          <w:cantSplit/>
          <w:trHeight w:val="450"/>
          <w:jc w:val="center"/>
        </w:trPr>
        <w:tc>
          <w:tcPr>
            <w:tcW w:w="1476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3E58CC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noProof/>
                <w:sz w:val="22"/>
                <w:szCs w:val="22"/>
              </w:rPr>
              <w:pict>
                <v:line id="_x0000_s1321" style="position:absolute;left:0;text-align:left;z-index:251600896;mso-position-horizontal-relative:text;mso-position-vertical-relative:text" from="41.25pt,29.1pt" to="41.25pt,46.95pt">
                  <v:stroke endarrow="block"/>
                </v:line>
              </w:pict>
            </w:r>
            <w:r w:rsidR="00BB2F94" w:rsidRPr="003E58CC">
              <w:rPr>
                <w:sz w:val="22"/>
                <w:szCs w:val="22"/>
              </w:rPr>
              <w:t>"Переходное</w:t>
            </w:r>
            <w:r w:rsidR="00BB2F94" w:rsidRPr="003E58CC">
              <w:rPr>
                <w:sz w:val="22"/>
                <w:szCs w:val="22"/>
              </w:rPr>
              <w:br/>
              <w:t>общество"</w:t>
            </w:r>
          </w:p>
        </w:tc>
        <w:tc>
          <w:tcPr>
            <w:tcW w:w="1416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rPr>
                <w:spacing w:val="-4"/>
                <w:sz w:val="20"/>
                <w:szCs w:val="20"/>
              </w:rPr>
            </w:pPr>
          </w:p>
        </w:tc>
        <w:tc>
          <w:tcPr>
            <w:tcW w:w="1503" w:type="dxa"/>
            <w:vMerge w:val="restart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380" w:type="dxa"/>
            <w:vMerge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</w:tr>
      <w:tr w:rsidR="003E58CC" w:rsidRPr="003E58CC">
        <w:trPr>
          <w:cantSplit/>
          <w:trHeight w:val="360"/>
          <w:jc w:val="center"/>
        </w:trPr>
        <w:tc>
          <w:tcPr>
            <w:tcW w:w="1476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416" w:type="dxa"/>
            <w:vMerge w:val="restart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rPr>
                <w:spacing w:val="-4"/>
                <w:sz w:val="20"/>
                <w:szCs w:val="20"/>
              </w:rPr>
            </w:pPr>
            <w:r w:rsidRPr="003E58CC">
              <w:rPr>
                <w:spacing w:val="-4"/>
                <w:sz w:val="20"/>
                <w:szCs w:val="20"/>
              </w:rPr>
              <w:t>промышленные революции и следующие за ними социал</w:t>
            </w:r>
            <w:r w:rsidRPr="003E58CC">
              <w:rPr>
                <w:spacing w:val="-4"/>
                <w:sz w:val="20"/>
                <w:szCs w:val="20"/>
              </w:rPr>
              <w:t>ь</w:t>
            </w:r>
            <w:r w:rsidRPr="003E58CC">
              <w:rPr>
                <w:spacing w:val="-4"/>
                <w:sz w:val="20"/>
                <w:szCs w:val="20"/>
              </w:rPr>
              <w:t>но-экономиче</w:t>
            </w:r>
            <w:r w:rsidRPr="003E58CC">
              <w:rPr>
                <w:spacing w:val="-4"/>
                <w:sz w:val="20"/>
                <w:szCs w:val="20"/>
              </w:rPr>
              <w:softHyphen/>
              <w:t>ские и полит</w:t>
            </w:r>
            <w:r w:rsidRPr="003E58CC">
              <w:rPr>
                <w:spacing w:val="-4"/>
                <w:sz w:val="20"/>
                <w:szCs w:val="20"/>
              </w:rPr>
              <w:t>и</w:t>
            </w:r>
            <w:r w:rsidRPr="003E58CC">
              <w:rPr>
                <w:spacing w:val="-4"/>
                <w:sz w:val="20"/>
                <w:szCs w:val="20"/>
              </w:rPr>
              <w:t>ческие прео</w:t>
            </w:r>
            <w:r w:rsidRPr="003E58CC">
              <w:rPr>
                <w:spacing w:val="-4"/>
                <w:sz w:val="20"/>
                <w:szCs w:val="20"/>
              </w:rPr>
              <w:t>б</w:t>
            </w:r>
            <w:r w:rsidRPr="003E58CC">
              <w:rPr>
                <w:spacing w:val="-4"/>
                <w:sz w:val="20"/>
                <w:szCs w:val="20"/>
              </w:rPr>
              <w:t>разования</w:t>
            </w:r>
          </w:p>
        </w:tc>
        <w:tc>
          <w:tcPr>
            <w:tcW w:w="1503" w:type="dxa"/>
            <w:vMerge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380" w:type="dxa"/>
            <w:vMerge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</w:tr>
      <w:tr w:rsidR="003E58CC" w:rsidRPr="003E58CC">
        <w:trPr>
          <w:cantSplit/>
          <w:trHeight w:val="360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Традиционное общество</w:t>
            </w:r>
          </w:p>
        </w:tc>
        <w:tc>
          <w:tcPr>
            <w:tcW w:w="1969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416" w:type="dxa"/>
            <w:vMerge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503" w:type="dxa"/>
            <w:vMerge w:val="restart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rPr>
                <w:spacing w:val="-4"/>
                <w:sz w:val="20"/>
                <w:szCs w:val="20"/>
              </w:rPr>
            </w:pPr>
            <w:r w:rsidRPr="003E58CC">
              <w:rPr>
                <w:spacing w:val="-4"/>
                <w:sz w:val="20"/>
                <w:szCs w:val="20"/>
              </w:rPr>
              <w:t>развитие НТР; рост значения городов и числе</w:t>
            </w:r>
            <w:r w:rsidRPr="003E58CC">
              <w:rPr>
                <w:spacing w:val="-4"/>
                <w:sz w:val="20"/>
                <w:szCs w:val="20"/>
              </w:rPr>
              <w:t>н</w:t>
            </w:r>
            <w:r w:rsidRPr="003E58CC">
              <w:rPr>
                <w:spacing w:val="-4"/>
                <w:sz w:val="20"/>
                <w:szCs w:val="20"/>
              </w:rPr>
              <w:t>ности городского населения; ра</w:t>
            </w:r>
            <w:r w:rsidRPr="003E58CC">
              <w:rPr>
                <w:spacing w:val="-4"/>
                <w:sz w:val="20"/>
                <w:szCs w:val="20"/>
              </w:rPr>
              <w:t>с</w:t>
            </w:r>
            <w:r w:rsidRPr="003E58CC">
              <w:rPr>
                <w:spacing w:val="-4"/>
                <w:sz w:val="20"/>
                <w:szCs w:val="20"/>
              </w:rPr>
              <w:t>пространение н</w:t>
            </w:r>
            <w:r w:rsidRPr="003E58CC">
              <w:rPr>
                <w:spacing w:val="-4"/>
                <w:sz w:val="20"/>
                <w:szCs w:val="20"/>
              </w:rPr>
              <w:t>о</w:t>
            </w:r>
            <w:r w:rsidRPr="003E58CC">
              <w:rPr>
                <w:spacing w:val="-4"/>
                <w:sz w:val="20"/>
                <w:szCs w:val="20"/>
              </w:rPr>
              <w:t>вейших технол</w:t>
            </w:r>
            <w:r w:rsidRPr="003E58CC">
              <w:rPr>
                <w:spacing w:val="-4"/>
                <w:sz w:val="20"/>
                <w:szCs w:val="20"/>
              </w:rPr>
              <w:t>о</w:t>
            </w:r>
            <w:r w:rsidRPr="003E58CC">
              <w:rPr>
                <w:spacing w:val="-4"/>
                <w:sz w:val="20"/>
                <w:szCs w:val="20"/>
              </w:rPr>
              <w:t>гий</w:t>
            </w:r>
          </w:p>
        </w:tc>
        <w:tc>
          <w:tcPr>
            <w:tcW w:w="1380" w:type="dxa"/>
            <w:vMerge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</w:tr>
      <w:tr w:rsidR="003E58CC" w:rsidRPr="003E58CC">
        <w:trPr>
          <w:cantSplit/>
          <w:trHeight w:val="570"/>
          <w:jc w:val="center"/>
        </w:trPr>
        <w:tc>
          <w:tcPr>
            <w:tcW w:w="1476" w:type="dxa"/>
            <w:tcMar>
              <w:left w:w="57" w:type="dxa"/>
              <w:right w:w="57" w:type="dxa"/>
            </w:tcMar>
          </w:tcPr>
          <w:p w:rsidR="00BB2F94" w:rsidRPr="003E58CC" w:rsidRDefault="003E58CC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  <w:r w:rsidRPr="003E58CC">
              <w:rPr>
                <w:noProof/>
                <w:sz w:val="22"/>
                <w:szCs w:val="22"/>
              </w:rPr>
              <w:pict>
                <v:line id="_x0000_s1315" style="position:absolute;left:0;text-align:left;z-index:251596800;mso-position-horizontal-relative:text;mso-position-vertical-relative:text" from="37.7pt,-.25pt" to="37.7pt,17.6pt">
                  <v:stroke endarrow="block"/>
                </v:line>
              </w:pict>
            </w:r>
          </w:p>
        </w:tc>
        <w:tc>
          <w:tcPr>
            <w:tcW w:w="1969" w:type="dxa"/>
            <w:vMerge w:val="restart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rPr>
                <w:spacing w:val="-4"/>
                <w:sz w:val="20"/>
                <w:szCs w:val="20"/>
              </w:rPr>
            </w:pPr>
            <w:r w:rsidRPr="003E58CC">
              <w:rPr>
                <w:spacing w:val="-4"/>
                <w:sz w:val="20"/>
                <w:szCs w:val="20"/>
              </w:rPr>
              <w:t>рост сельскохозя</w:t>
            </w:r>
            <w:r w:rsidRPr="003E58CC">
              <w:rPr>
                <w:spacing w:val="-4"/>
                <w:sz w:val="20"/>
                <w:szCs w:val="20"/>
              </w:rPr>
              <w:t>й</w:t>
            </w:r>
            <w:r w:rsidRPr="003E58CC">
              <w:rPr>
                <w:spacing w:val="-4"/>
                <w:sz w:val="20"/>
                <w:szCs w:val="20"/>
              </w:rPr>
              <w:t>ственного произво</w:t>
            </w:r>
            <w:r w:rsidRPr="003E58CC">
              <w:rPr>
                <w:spacing w:val="-4"/>
                <w:sz w:val="20"/>
                <w:szCs w:val="20"/>
              </w:rPr>
              <w:t>д</w:t>
            </w:r>
            <w:r w:rsidRPr="003E58CC">
              <w:rPr>
                <w:spacing w:val="-4"/>
                <w:sz w:val="20"/>
                <w:szCs w:val="20"/>
              </w:rPr>
              <w:t>ства; появление нового вида деятельности – предпринимательство; складывание центр</w:t>
            </w:r>
            <w:r w:rsidRPr="003E58CC">
              <w:rPr>
                <w:spacing w:val="-4"/>
                <w:sz w:val="20"/>
                <w:szCs w:val="20"/>
              </w:rPr>
              <w:t>а</w:t>
            </w:r>
            <w:r w:rsidRPr="003E58CC">
              <w:rPr>
                <w:spacing w:val="-4"/>
                <w:sz w:val="20"/>
                <w:szCs w:val="20"/>
              </w:rPr>
              <w:t>лизованных гос</w:t>
            </w:r>
            <w:r w:rsidRPr="003E58CC">
              <w:rPr>
                <w:spacing w:val="-4"/>
                <w:sz w:val="20"/>
                <w:szCs w:val="20"/>
              </w:rPr>
              <w:t>у</w:t>
            </w:r>
            <w:r w:rsidRPr="003E58CC">
              <w:rPr>
                <w:spacing w:val="-4"/>
                <w:sz w:val="20"/>
                <w:szCs w:val="20"/>
              </w:rPr>
              <w:t>дарств; усиление национального сам</w:t>
            </w:r>
            <w:r w:rsidRPr="003E58CC">
              <w:rPr>
                <w:spacing w:val="-4"/>
                <w:sz w:val="20"/>
                <w:szCs w:val="20"/>
              </w:rPr>
              <w:t>о</w:t>
            </w:r>
            <w:r w:rsidRPr="003E58CC">
              <w:rPr>
                <w:spacing w:val="-4"/>
                <w:sz w:val="20"/>
                <w:szCs w:val="20"/>
              </w:rPr>
              <w:t>сознания</w:t>
            </w:r>
          </w:p>
        </w:tc>
        <w:tc>
          <w:tcPr>
            <w:tcW w:w="1416" w:type="dxa"/>
            <w:vMerge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503" w:type="dxa"/>
            <w:vMerge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rPr>
                <w:spacing w:val="-4"/>
                <w:sz w:val="20"/>
                <w:szCs w:val="20"/>
              </w:rPr>
            </w:pPr>
          </w:p>
        </w:tc>
        <w:tc>
          <w:tcPr>
            <w:tcW w:w="1380" w:type="dxa"/>
            <w:vMerge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</w:tr>
      <w:tr w:rsidR="003E58CC" w:rsidRPr="003E58CC">
        <w:trPr>
          <w:cantSplit/>
          <w:trHeight w:val="1935"/>
          <w:jc w:val="center"/>
        </w:trPr>
        <w:tc>
          <w:tcPr>
            <w:tcW w:w="1476" w:type="dxa"/>
            <w:vMerge w:val="restart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аграрные о</w:t>
            </w:r>
            <w:r w:rsidRPr="003E58CC">
              <w:rPr>
                <w:sz w:val="20"/>
                <w:szCs w:val="20"/>
              </w:rPr>
              <w:t>б</w:t>
            </w:r>
            <w:r w:rsidRPr="003E58CC">
              <w:rPr>
                <w:sz w:val="20"/>
                <w:szCs w:val="20"/>
              </w:rPr>
              <w:t>щества с д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вольно прим</w:t>
            </w:r>
            <w:r w:rsidRPr="003E58CC">
              <w:rPr>
                <w:sz w:val="20"/>
                <w:szCs w:val="20"/>
              </w:rPr>
              <w:t>и</w:t>
            </w:r>
            <w:r w:rsidRPr="003E58CC">
              <w:rPr>
                <w:sz w:val="20"/>
                <w:szCs w:val="20"/>
              </w:rPr>
              <w:t>тивной техн</w:t>
            </w:r>
            <w:r w:rsidRPr="003E58CC">
              <w:rPr>
                <w:sz w:val="20"/>
                <w:szCs w:val="20"/>
              </w:rPr>
              <w:t>и</w:t>
            </w:r>
            <w:r w:rsidRPr="003E58CC">
              <w:rPr>
                <w:sz w:val="20"/>
                <w:szCs w:val="20"/>
              </w:rPr>
              <w:t>кой; преобл</w:t>
            </w:r>
            <w:r w:rsidRPr="003E58CC">
              <w:rPr>
                <w:sz w:val="20"/>
                <w:szCs w:val="20"/>
              </w:rPr>
              <w:t>а</w:t>
            </w:r>
            <w:r w:rsidRPr="003E58CC">
              <w:rPr>
                <w:sz w:val="20"/>
                <w:szCs w:val="20"/>
              </w:rPr>
              <w:t>дание сельск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го хозяйства в экономике; сословно-классовая структура; власть крупных земельных со</w:t>
            </w:r>
            <w:r w:rsidRPr="003E58CC">
              <w:rPr>
                <w:sz w:val="20"/>
                <w:szCs w:val="20"/>
              </w:rPr>
              <w:t>б</w:t>
            </w:r>
            <w:r w:rsidRPr="003E58CC">
              <w:rPr>
                <w:sz w:val="20"/>
                <w:szCs w:val="20"/>
              </w:rPr>
              <w:t>ственников</w:t>
            </w:r>
          </w:p>
        </w:tc>
        <w:tc>
          <w:tcPr>
            <w:tcW w:w="1969" w:type="dxa"/>
            <w:vMerge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rPr>
                <w:spacing w:val="-4"/>
                <w:sz w:val="20"/>
                <w:szCs w:val="20"/>
              </w:rPr>
            </w:pPr>
          </w:p>
        </w:tc>
        <w:tc>
          <w:tcPr>
            <w:tcW w:w="1416" w:type="dxa"/>
            <w:vMerge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503" w:type="dxa"/>
            <w:vMerge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rPr>
                <w:spacing w:val="-4"/>
                <w:sz w:val="20"/>
                <w:szCs w:val="20"/>
              </w:rPr>
            </w:pPr>
          </w:p>
        </w:tc>
        <w:tc>
          <w:tcPr>
            <w:tcW w:w="1380" w:type="dxa"/>
            <w:vMerge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</w:tr>
      <w:tr w:rsidR="003E58CC" w:rsidRPr="003E58CC">
        <w:trPr>
          <w:cantSplit/>
          <w:trHeight w:val="1440"/>
          <w:jc w:val="center"/>
        </w:trPr>
        <w:tc>
          <w:tcPr>
            <w:tcW w:w="1476" w:type="dxa"/>
            <w:vMerge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969" w:type="dxa"/>
            <w:vMerge w:val="restart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416" w:type="dxa"/>
            <w:vMerge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503" w:type="dxa"/>
            <w:vMerge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rPr>
                <w:spacing w:val="-4"/>
                <w:sz w:val="20"/>
                <w:szCs w:val="20"/>
              </w:rPr>
            </w:pPr>
          </w:p>
        </w:tc>
        <w:tc>
          <w:tcPr>
            <w:tcW w:w="1380" w:type="dxa"/>
            <w:vMerge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</w:tr>
      <w:tr w:rsidR="003E58CC" w:rsidRPr="003E58CC">
        <w:trPr>
          <w:cantSplit/>
          <w:trHeight w:val="1935"/>
          <w:jc w:val="center"/>
        </w:trPr>
        <w:tc>
          <w:tcPr>
            <w:tcW w:w="1476" w:type="dxa"/>
            <w:vMerge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969" w:type="dxa"/>
            <w:vMerge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416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503" w:type="dxa"/>
            <w:vMerge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rPr>
                <w:spacing w:val="-4"/>
                <w:sz w:val="20"/>
                <w:szCs w:val="20"/>
              </w:rPr>
            </w:pPr>
          </w:p>
        </w:tc>
        <w:tc>
          <w:tcPr>
            <w:tcW w:w="1380" w:type="dxa"/>
            <w:vMerge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</w:tr>
    </w:tbl>
    <w:p w:rsidR="00BB2F94" w:rsidRPr="003E58CC" w:rsidRDefault="00BB2F94">
      <w:pPr>
        <w:spacing w:line="456" w:lineRule="exact"/>
        <w:ind w:firstLine="454"/>
        <w:jc w:val="both"/>
      </w:pPr>
    </w:p>
    <w:p w:rsidR="00BB2F94" w:rsidRPr="003E58CC" w:rsidRDefault="00BB2F94">
      <w:pPr>
        <w:spacing w:line="456" w:lineRule="exact"/>
        <w:ind w:firstLine="454"/>
        <w:jc w:val="both"/>
      </w:pPr>
      <w:r w:rsidRPr="003E58CC"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425"/>
        <w:gridCol w:w="1481"/>
        <w:gridCol w:w="2906"/>
        <w:gridCol w:w="1440"/>
        <w:gridCol w:w="1467"/>
      </w:tblGrid>
      <w:tr w:rsidR="003E58CC" w:rsidRPr="003E58CC">
        <w:tc>
          <w:tcPr>
            <w:tcW w:w="8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120" w:after="120" w:line="240" w:lineRule="exact"/>
              <w:jc w:val="both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  <w:u w:val="single"/>
              </w:rPr>
              <w:lastRenderedPageBreak/>
              <w:t>Общественно-экономическая формация</w:t>
            </w:r>
            <w:r w:rsidRPr="003E58CC">
              <w:rPr>
                <w:sz w:val="22"/>
                <w:szCs w:val="22"/>
              </w:rPr>
              <w:t xml:space="preserve"> – это общество, находящееся на определенной ступени исторического развития, взятое в единстве всех его сторон, с присущим ему сп</w:t>
            </w:r>
            <w:r w:rsidRPr="003E58CC">
              <w:rPr>
                <w:sz w:val="22"/>
                <w:szCs w:val="22"/>
              </w:rPr>
              <w:t>о</w:t>
            </w:r>
            <w:r w:rsidRPr="003E58CC">
              <w:rPr>
                <w:sz w:val="22"/>
                <w:szCs w:val="22"/>
              </w:rPr>
              <w:t>собом производства, экономическим строем и возвышающейся над ним надстройкой</w:t>
            </w:r>
          </w:p>
        </w:tc>
      </w:tr>
      <w:tr w:rsidR="003E58CC" w:rsidRPr="003E58CC">
        <w:tc>
          <w:tcPr>
            <w:tcW w:w="2906" w:type="dxa"/>
            <w:gridSpan w:val="2"/>
            <w:tcBorders>
              <w:top w:val="single" w:sz="4" w:space="0" w:color="auto"/>
            </w:tcBorders>
          </w:tcPr>
          <w:p w:rsidR="00BB2F94" w:rsidRPr="003E58CC" w:rsidRDefault="003E58CC">
            <w:pPr>
              <w:spacing w:before="120" w:after="120" w:line="240" w:lineRule="exact"/>
              <w:jc w:val="both"/>
              <w:rPr>
                <w:sz w:val="22"/>
                <w:szCs w:val="22"/>
              </w:rPr>
            </w:pPr>
            <w:r w:rsidRPr="003E58CC">
              <w:rPr>
                <w:noProof/>
                <w:sz w:val="22"/>
                <w:szCs w:val="22"/>
              </w:rPr>
              <w:pict>
                <v:group id="_x0000_s2886" style="position:absolute;left:0;text-align:left;margin-left:23.8pt;margin-top:-.4pt;width:375pt;height:529.55pt;z-index:-251579392;mso-position-horizontal-relative:text;mso-position-vertical-relative:text" coordorigin="2461,3129" coordsize="7500,10591">
                  <v:line id="_x0000_s1323" style="position:absolute" from="6153,3129" to="6153,4081" o:regroupid="17">
                    <v:stroke endarrow="block"/>
                  </v:line>
                  <v:line id="_x0000_s1324" style="position:absolute" from="6153,4438" to="6153,5271" o:regroupid="17">
                    <v:stroke endarrow="block"/>
                  </v:line>
                  <v:line id="_x0000_s1330" style="position:absolute" from="2461,7635" to="2461,13704" o:regroupid="17">
                    <v:stroke dashstyle="dash"/>
                  </v:line>
                  <v:line id="_x0000_s1331" style="position:absolute" from="2464,13720" to="9961,13720" o:regroupid="17">
                    <v:stroke dashstyle="dash"/>
                  </v:line>
                  <v:line id="_x0000_s1332" style="position:absolute;flip:y" from="9961,7651" to="9961,13720" o:regroupid="17">
                    <v:stroke dashstyle="dash"/>
                  </v:line>
                  <v:line id="_x0000_s1328" style="position:absolute" from="6867,10150" to="6867,10983" o:regroupid="17">
                    <v:stroke endarrow="block"/>
                  </v:line>
                  <v:rect id="_x0000_s1329" style="position:absolute;left:2821;top:5390;width:6664;height:5117" o:regroupid="17"/>
                  <v:line id="_x0000_s1325" style="position:absolute;flip:y" from="6153,7056" to="6153,9436" o:regroupid="17" strokeweight="3pt">
                    <v:stroke endarrow="block"/>
                  </v:line>
                  <v:line id="_x0000_s1327" style="position:absolute" from="6867,7056" to="6867,9436" o:regroupid="17">
                    <v:stroke endarrow="block"/>
                  </v:line>
                  <v:line id="_x0000_s1326" style="position:absolute;flip:y" from="6153,10269" to="6153,11102" o:regroupid="17" strokeweight="3pt">
                    <v:stroke endarrow="block"/>
                  </v:line>
                  <v:line id="_x0000_s1333" style="position:absolute;flip:x" from="2461,7651" to="9958,7651" o:regroupid="17">
                    <v:stroke dashstyle="dash"/>
                  </v:line>
                </v:group>
              </w:pict>
            </w:r>
          </w:p>
        </w:tc>
        <w:tc>
          <w:tcPr>
            <w:tcW w:w="2906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120" w:after="12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120" w:after="120" w:line="240" w:lineRule="exact"/>
              <w:jc w:val="both"/>
              <w:rPr>
                <w:sz w:val="22"/>
                <w:szCs w:val="22"/>
              </w:rPr>
            </w:pPr>
          </w:p>
        </w:tc>
      </w:tr>
      <w:tr w:rsidR="003E58CC" w:rsidRPr="003E58CC">
        <w:tc>
          <w:tcPr>
            <w:tcW w:w="2906" w:type="dxa"/>
            <w:gridSpan w:val="2"/>
          </w:tcPr>
          <w:p w:rsidR="00BB2F94" w:rsidRPr="003E58CC" w:rsidRDefault="00BB2F94">
            <w:pPr>
              <w:spacing w:before="120" w:after="12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906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120" w:after="12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</w:tcPr>
          <w:p w:rsidR="00BB2F94" w:rsidRPr="003E58CC" w:rsidRDefault="00BB2F94">
            <w:pPr>
              <w:spacing w:before="120" w:after="120" w:line="240" w:lineRule="exact"/>
              <w:jc w:val="both"/>
              <w:rPr>
                <w:sz w:val="22"/>
                <w:szCs w:val="22"/>
              </w:rPr>
            </w:pPr>
          </w:p>
        </w:tc>
      </w:tr>
      <w:tr w:rsidR="003E58CC" w:rsidRPr="003E58CC">
        <w:tc>
          <w:tcPr>
            <w:tcW w:w="2906" w:type="dxa"/>
            <w:gridSpan w:val="2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120" w:after="12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120" w:after="12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Структура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120" w:after="120" w:line="240" w:lineRule="exact"/>
              <w:jc w:val="both"/>
              <w:rPr>
                <w:sz w:val="22"/>
                <w:szCs w:val="22"/>
              </w:rPr>
            </w:pPr>
          </w:p>
        </w:tc>
      </w:tr>
      <w:tr w:rsidR="003E58CC" w:rsidRPr="003E58CC">
        <w:tc>
          <w:tcPr>
            <w:tcW w:w="2906" w:type="dxa"/>
            <w:gridSpan w:val="2"/>
          </w:tcPr>
          <w:p w:rsidR="00BB2F94" w:rsidRPr="003E58CC" w:rsidRDefault="00BB2F94">
            <w:pPr>
              <w:spacing w:before="120" w:after="12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120" w:after="12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</w:tcPr>
          <w:p w:rsidR="00BB2F94" w:rsidRPr="003E58CC" w:rsidRDefault="00BB2F94">
            <w:pPr>
              <w:spacing w:before="120" w:after="120" w:line="240" w:lineRule="exact"/>
              <w:jc w:val="both"/>
              <w:rPr>
                <w:sz w:val="22"/>
                <w:szCs w:val="22"/>
              </w:rPr>
            </w:pPr>
          </w:p>
        </w:tc>
      </w:tr>
      <w:tr w:rsidR="003E58CC" w:rsidRPr="003E58CC">
        <w:tc>
          <w:tcPr>
            <w:tcW w:w="1425" w:type="dxa"/>
          </w:tcPr>
          <w:p w:rsidR="00BB2F94" w:rsidRPr="003E58CC" w:rsidRDefault="00BB2F94">
            <w:pPr>
              <w:spacing w:before="120" w:after="12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120" w:after="12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906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120" w:after="12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120" w:after="12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467" w:type="dxa"/>
          </w:tcPr>
          <w:p w:rsidR="00BB2F94" w:rsidRPr="003E58CC" w:rsidRDefault="00BB2F94">
            <w:pPr>
              <w:spacing w:before="120" w:after="120" w:line="240" w:lineRule="exact"/>
              <w:jc w:val="both"/>
              <w:rPr>
                <w:sz w:val="22"/>
                <w:szCs w:val="22"/>
              </w:rPr>
            </w:pPr>
          </w:p>
        </w:tc>
      </w:tr>
      <w:tr w:rsidR="003E58CC" w:rsidRPr="003E58CC">
        <w:tc>
          <w:tcPr>
            <w:tcW w:w="1425" w:type="dxa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120" w:after="12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120" w:after="120" w:line="240" w:lineRule="exact"/>
              <w:jc w:val="both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  <w:u w:val="single"/>
              </w:rPr>
              <w:t>Надстройка</w:t>
            </w:r>
            <w:r w:rsidRPr="003E58CC">
              <w:rPr>
                <w:sz w:val="22"/>
                <w:szCs w:val="22"/>
              </w:rPr>
              <w:t xml:space="preserve"> – это совокупность идеологических отнош</w:t>
            </w:r>
            <w:r w:rsidRPr="003E58CC">
              <w:rPr>
                <w:sz w:val="22"/>
                <w:szCs w:val="22"/>
              </w:rPr>
              <w:t>е</w:t>
            </w:r>
            <w:r w:rsidRPr="003E58CC">
              <w:rPr>
                <w:sz w:val="22"/>
                <w:szCs w:val="22"/>
              </w:rPr>
              <w:t>ний, взглядов и учреждений (философия, религия, мораль, государство, право, политика и др.), возникающая на осн</w:t>
            </w:r>
            <w:r w:rsidRPr="003E58CC">
              <w:rPr>
                <w:sz w:val="22"/>
                <w:szCs w:val="22"/>
              </w:rPr>
              <w:t>о</w:t>
            </w:r>
            <w:r w:rsidRPr="003E58CC">
              <w:rPr>
                <w:sz w:val="22"/>
                <w:szCs w:val="22"/>
              </w:rPr>
              <w:t>ве определенного экономического базиса, органически связанная с ним и активно воздействующая на него</w:t>
            </w:r>
          </w:p>
        </w:tc>
        <w:tc>
          <w:tcPr>
            <w:tcW w:w="1467" w:type="dxa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120" w:after="120" w:line="240" w:lineRule="exact"/>
              <w:jc w:val="both"/>
              <w:rPr>
                <w:sz w:val="22"/>
                <w:szCs w:val="22"/>
              </w:rPr>
            </w:pPr>
          </w:p>
        </w:tc>
      </w:tr>
      <w:tr w:rsidR="003E58CC" w:rsidRPr="003E58CC">
        <w:tc>
          <w:tcPr>
            <w:tcW w:w="1425" w:type="dxa"/>
          </w:tcPr>
          <w:p w:rsidR="00BB2F94" w:rsidRPr="003E58CC" w:rsidRDefault="00BB2F94">
            <w:pPr>
              <w:spacing w:before="120" w:after="12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120" w:after="12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120" w:after="12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120" w:after="12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467" w:type="dxa"/>
          </w:tcPr>
          <w:p w:rsidR="00BB2F94" w:rsidRPr="003E58CC" w:rsidRDefault="00BB2F94">
            <w:pPr>
              <w:spacing w:before="120" w:after="120" w:line="240" w:lineRule="exact"/>
              <w:jc w:val="both"/>
              <w:rPr>
                <w:sz w:val="22"/>
                <w:szCs w:val="22"/>
              </w:rPr>
            </w:pPr>
          </w:p>
        </w:tc>
      </w:tr>
      <w:tr w:rsidR="003E58CC" w:rsidRPr="003E58CC">
        <w:tc>
          <w:tcPr>
            <w:tcW w:w="1425" w:type="dxa"/>
          </w:tcPr>
          <w:p w:rsidR="00BB2F94" w:rsidRPr="003E58CC" w:rsidRDefault="00BB2F94">
            <w:pPr>
              <w:spacing w:before="120" w:after="12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481" w:type="dxa"/>
          </w:tcPr>
          <w:p w:rsidR="00BB2F94" w:rsidRPr="003E58CC" w:rsidRDefault="00BB2F94">
            <w:pPr>
              <w:spacing w:before="120" w:after="12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906" w:type="dxa"/>
          </w:tcPr>
          <w:p w:rsidR="00BB2F94" w:rsidRPr="003E58CC" w:rsidRDefault="00BB2F94">
            <w:pPr>
              <w:spacing w:before="120" w:after="12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B2F94" w:rsidRPr="003E58CC" w:rsidRDefault="00BB2F94">
            <w:pPr>
              <w:spacing w:before="120" w:after="12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467" w:type="dxa"/>
          </w:tcPr>
          <w:p w:rsidR="00BB2F94" w:rsidRPr="003E58CC" w:rsidRDefault="00BB2F94">
            <w:pPr>
              <w:spacing w:before="120" w:after="120" w:line="240" w:lineRule="exact"/>
              <w:jc w:val="both"/>
              <w:rPr>
                <w:sz w:val="22"/>
                <w:szCs w:val="22"/>
              </w:rPr>
            </w:pPr>
          </w:p>
        </w:tc>
      </w:tr>
      <w:tr w:rsidR="003E58CC" w:rsidRPr="003E58CC">
        <w:tc>
          <w:tcPr>
            <w:tcW w:w="1425" w:type="dxa"/>
          </w:tcPr>
          <w:p w:rsidR="00BB2F94" w:rsidRPr="003E58CC" w:rsidRDefault="00BB2F94">
            <w:pPr>
              <w:spacing w:before="120" w:after="12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481" w:type="dxa"/>
          </w:tcPr>
          <w:p w:rsidR="00BB2F94" w:rsidRPr="003E58CC" w:rsidRDefault="00BB2F94">
            <w:pPr>
              <w:spacing w:before="120" w:after="12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906" w:type="dxa"/>
          </w:tcPr>
          <w:p w:rsidR="00BB2F94" w:rsidRPr="003E58CC" w:rsidRDefault="00BB2F94">
            <w:pPr>
              <w:spacing w:before="120" w:after="120" w:line="240" w:lineRule="exact"/>
              <w:jc w:val="center"/>
              <w:rPr>
                <w:spacing w:val="300"/>
                <w:sz w:val="22"/>
                <w:szCs w:val="22"/>
              </w:rPr>
            </w:pPr>
            <w:r w:rsidRPr="003E58CC">
              <w:rPr>
                <w:spacing w:val="300"/>
                <w:sz w:val="22"/>
                <w:szCs w:val="22"/>
              </w:rPr>
              <w:t>способ</w:t>
            </w:r>
          </w:p>
        </w:tc>
        <w:tc>
          <w:tcPr>
            <w:tcW w:w="1440" w:type="dxa"/>
            <w:tcBorders>
              <w:left w:val="nil"/>
            </w:tcBorders>
          </w:tcPr>
          <w:p w:rsidR="00BB2F94" w:rsidRPr="003E58CC" w:rsidRDefault="00BB2F94">
            <w:pPr>
              <w:spacing w:before="120" w:after="12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467" w:type="dxa"/>
          </w:tcPr>
          <w:p w:rsidR="00BB2F94" w:rsidRPr="003E58CC" w:rsidRDefault="00BB2F94">
            <w:pPr>
              <w:spacing w:before="120" w:after="120" w:line="240" w:lineRule="exact"/>
              <w:jc w:val="both"/>
              <w:rPr>
                <w:sz w:val="22"/>
                <w:szCs w:val="22"/>
              </w:rPr>
            </w:pPr>
          </w:p>
        </w:tc>
      </w:tr>
      <w:tr w:rsidR="003E58CC" w:rsidRPr="003E58CC">
        <w:tc>
          <w:tcPr>
            <w:tcW w:w="1425" w:type="dxa"/>
          </w:tcPr>
          <w:p w:rsidR="00BB2F94" w:rsidRPr="003E58CC" w:rsidRDefault="00BB2F94">
            <w:pPr>
              <w:spacing w:before="120" w:after="12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481" w:type="dxa"/>
          </w:tcPr>
          <w:p w:rsidR="00BB2F94" w:rsidRPr="003E58CC" w:rsidRDefault="00BB2F94">
            <w:pPr>
              <w:spacing w:before="120" w:after="12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906" w:type="dxa"/>
          </w:tcPr>
          <w:p w:rsidR="00BB2F94" w:rsidRPr="003E58CC" w:rsidRDefault="00BB2F94">
            <w:pPr>
              <w:spacing w:before="120" w:after="12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B2F94" w:rsidRPr="003E58CC" w:rsidRDefault="00BB2F94">
            <w:pPr>
              <w:spacing w:before="120" w:after="12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467" w:type="dxa"/>
          </w:tcPr>
          <w:p w:rsidR="00BB2F94" w:rsidRPr="003E58CC" w:rsidRDefault="00BB2F94">
            <w:pPr>
              <w:spacing w:before="120" w:after="120" w:line="240" w:lineRule="exact"/>
              <w:jc w:val="both"/>
              <w:rPr>
                <w:sz w:val="22"/>
                <w:szCs w:val="22"/>
              </w:rPr>
            </w:pPr>
          </w:p>
        </w:tc>
      </w:tr>
      <w:tr w:rsidR="003E58CC" w:rsidRPr="003E58CC">
        <w:tc>
          <w:tcPr>
            <w:tcW w:w="1425" w:type="dxa"/>
          </w:tcPr>
          <w:p w:rsidR="00BB2F94" w:rsidRPr="003E58CC" w:rsidRDefault="00BB2F94">
            <w:pPr>
              <w:spacing w:before="120" w:after="12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120" w:after="12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906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120" w:after="12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120" w:after="12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467" w:type="dxa"/>
          </w:tcPr>
          <w:p w:rsidR="00BB2F94" w:rsidRPr="003E58CC" w:rsidRDefault="00BB2F94">
            <w:pPr>
              <w:spacing w:before="120" w:after="120" w:line="240" w:lineRule="exact"/>
              <w:jc w:val="both"/>
              <w:rPr>
                <w:sz w:val="22"/>
                <w:szCs w:val="22"/>
              </w:rPr>
            </w:pPr>
          </w:p>
        </w:tc>
      </w:tr>
      <w:tr w:rsidR="003E58CC" w:rsidRPr="003E58CC">
        <w:tc>
          <w:tcPr>
            <w:tcW w:w="1425" w:type="dxa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120" w:after="12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120" w:after="120" w:line="240" w:lineRule="exact"/>
              <w:jc w:val="both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  <w:u w:val="single"/>
              </w:rPr>
              <w:t xml:space="preserve">Базис </w:t>
            </w:r>
            <w:r w:rsidRPr="003E58CC">
              <w:rPr>
                <w:sz w:val="22"/>
                <w:szCs w:val="22"/>
              </w:rPr>
              <w:t>– экономический строй (совокупность произво</w:t>
            </w:r>
            <w:r w:rsidRPr="003E58CC">
              <w:rPr>
                <w:sz w:val="22"/>
                <w:szCs w:val="22"/>
              </w:rPr>
              <w:t>д</w:t>
            </w:r>
            <w:r w:rsidRPr="003E58CC">
              <w:rPr>
                <w:sz w:val="22"/>
                <w:szCs w:val="22"/>
              </w:rPr>
              <w:t>ственных отношений)</w:t>
            </w:r>
          </w:p>
        </w:tc>
        <w:tc>
          <w:tcPr>
            <w:tcW w:w="1467" w:type="dxa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120" w:after="120" w:line="240" w:lineRule="exact"/>
              <w:jc w:val="both"/>
              <w:rPr>
                <w:sz w:val="22"/>
                <w:szCs w:val="22"/>
              </w:rPr>
            </w:pPr>
          </w:p>
        </w:tc>
      </w:tr>
      <w:tr w:rsidR="003E58CC" w:rsidRPr="003E58CC">
        <w:tc>
          <w:tcPr>
            <w:tcW w:w="1425" w:type="dxa"/>
          </w:tcPr>
          <w:p w:rsidR="00BB2F94" w:rsidRPr="003E58CC" w:rsidRDefault="00BB2F94">
            <w:pPr>
              <w:spacing w:before="120" w:after="12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120" w:after="12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120" w:after="12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120" w:after="12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467" w:type="dxa"/>
          </w:tcPr>
          <w:p w:rsidR="00BB2F94" w:rsidRPr="003E58CC" w:rsidRDefault="00BB2F94">
            <w:pPr>
              <w:spacing w:before="120" w:after="120" w:line="240" w:lineRule="exact"/>
              <w:jc w:val="both"/>
              <w:rPr>
                <w:sz w:val="22"/>
                <w:szCs w:val="22"/>
              </w:rPr>
            </w:pPr>
          </w:p>
        </w:tc>
      </w:tr>
      <w:tr w:rsidR="003E58CC" w:rsidRPr="003E58CC">
        <w:tc>
          <w:tcPr>
            <w:tcW w:w="1425" w:type="dxa"/>
          </w:tcPr>
          <w:p w:rsidR="00BB2F94" w:rsidRPr="003E58CC" w:rsidRDefault="00BB2F94">
            <w:pPr>
              <w:spacing w:before="120" w:after="12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120" w:after="12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906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120" w:after="12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120" w:after="12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467" w:type="dxa"/>
          </w:tcPr>
          <w:p w:rsidR="00BB2F94" w:rsidRPr="003E58CC" w:rsidRDefault="00BB2F94">
            <w:pPr>
              <w:spacing w:before="120" w:after="120" w:line="240" w:lineRule="exact"/>
              <w:jc w:val="both"/>
              <w:rPr>
                <w:sz w:val="22"/>
                <w:szCs w:val="22"/>
              </w:rPr>
            </w:pPr>
          </w:p>
        </w:tc>
      </w:tr>
      <w:tr w:rsidR="003E58CC" w:rsidRPr="003E58CC">
        <w:tc>
          <w:tcPr>
            <w:tcW w:w="1425" w:type="dxa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120" w:after="12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120" w:after="120" w:line="240" w:lineRule="exact"/>
              <w:jc w:val="both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  <w:u w:val="single"/>
              </w:rPr>
              <w:t>Производительные силы</w:t>
            </w:r>
            <w:r w:rsidRPr="003E58CC">
              <w:rPr>
                <w:sz w:val="22"/>
                <w:szCs w:val="22"/>
              </w:rPr>
              <w:t xml:space="preserve"> – средства производства и люди, обладающие производственным опытом, навыками к труду</w:t>
            </w:r>
          </w:p>
        </w:tc>
        <w:tc>
          <w:tcPr>
            <w:tcW w:w="1467" w:type="dxa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120" w:after="120" w:line="240" w:lineRule="exact"/>
              <w:jc w:val="both"/>
              <w:rPr>
                <w:sz w:val="22"/>
                <w:szCs w:val="22"/>
              </w:rPr>
            </w:pPr>
          </w:p>
        </w:tc>
      </w:tr>
      <w:tr w:rsidR="003E58CC" w:rsidRPr="003E58CC">
        <w:tc>
          <w:tcPr>
            <w:tcW w:w="1425" w:type="dxa"/>
          </w:tcPr>
          <w:p w:rsidR="00BB2F94" w:rsidRPr="003E58CC" w:rsidRDefault="00BB2F94">
            <w:pPr>
              <w:spacing w:before="120" w:after="12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120" w:after="12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120" w:after="12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120" w:after="12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467" w:type="dxa"/>
          </w:tcPr>
          <w:p w:rsidR="00BB2F94" w:rsidRPr="003E58CC" w:rsidRDefault="00BB2F94">
            <w:pPr>
              <w:spacing w:before="120" w:after="120" w:line="240" w:lineRule="exact"/>
              <w:jc w:val="both"/>
              <w:rPr>
                <w:sz w:val="22"/>
                <w:szCs w:val="22"/>
              </w:rPr>
            </w:pPr>
          </w:p>
        </w:tc>
      </w:tr>
      <w:tr w:rsidR="003E58CC" w:rsidRPr="003E58CC">
        <w:tc>
          <w:tcPr>
            <w:tcW w:w="1425" w:type="dxa"/>
          </w:tcPr>
          <w:p w:rsidR="00BB2F94" w:rsidRPr="003E58CC" w:rsidRDefault="00BB2F94">
            <w:pPr>
              <w:spacing w:before="120" w:after="12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481" w:type="dxa"/>
          </w:tcPr>
          <w:p w:rsidR="00BB2F94" w:rsidRPr="003E58CC" w:rsidRDefault="00BB2F94">
            <w:pPr>
              <w:spacing w:before="120" w:after="12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906" w:type="dxa"/>
          </w:tcPr>
          <w:p w:rsidR="00BB2F94" w:rsidRPr="003E58CC" w:rsidRDefault="00BB2F94">
            <w:pPr>
              <w:spacing w:before="120" w:after="12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B2F94" w:rsidRPr="003E58CC" w:rsidRDefault="00BB2F94">
            <w:pPr>
              <w:spacing w:before="120" w:after="12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467" w:type="dxa"/>
          </w:tcPr>
          <w:p w:rsidR="00BB2F94" w:rsidRPr="003E58CC" w:rsidRDefault="00BB2F94">
            <w:pPr>
              <w:spacing w:before="120" w:after="120" w:line="240" w:lineRule="exact"/>
              <w:jc w:val="both"/>
              <w:rPr>
                <w:sz w:val="22"/>
                <w:szCs w:val="22"/>
              </w:rPr>
            </w:pPr>
          </w:p>
        </w:tc>
      </w:tr>
      <w:tr w:rsidR="003E58CC" w:rsidRPr="003E58CC">
        <w:tc>
          <w:tcPr>
            <w:tcW w:w="1425" w:type="dxa"/>
          </w:tcPr>
          <w:p w:rsidR="00BB2F94" w:rsidRPr="003E58CC" w:rsidRDefault="00BB2F94">
            <w:pPr>
              <w:spacing w:before="120" w:after="12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481" w:type="dxa"/>
          </w:tcPr>
          <w:p w:rsidR="00BB2F94" w:rsidRPr="003E58CC" w:rsidRDefault="00BB2F94">
            <w:pPr>
              <w:spacing w:before="120" w:after="12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906" w:type="dxa"/>
          </w:tcPr>
          <w:p w:rsidR="00BB2F94" w:rsidRPr="003E58CC" w:rsidRDefault="00BB2F94">
            <w:pPr>
              <w:spacing w:before="120" w:after="120" w:line="240" w:lineRule="exact"/>
              <w:jc w:val="center"/>
              <w:rPr>
                <w:spacing w:val="100"/>
                <w:sz w:val="22"/>
                <w:szCs w:val="22"/>
              </w:rPr>
            </w:pPr>
            <w:r w:rsidRPr="003E58CC">
              <w:rPr>
                <w:spacing w:val="100"/>
                <w:sz w:val="22"/>
                <w:szCs w:val="22"/>
              </w:rPr>
              <w:t>производства</w:t>
            </w:r>
          </w:p>
        </w:tc>
        <w:tc>
          <w:tcPr>
            <w:tcW w:w="1440" w:type="dxa"/>
          </w:tcPr>
          <w:p w:rsidR="00BB2F94" w:rsidRPr="003E58CC" w:rsidRDefault="00BB2F94">
            <w:pPr>
              <w:spacing w:before="120" w:after="12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467" w:type="dxa"/>
          </w:tcPr>
          <w:p w:rsidR="00BB2F94" w:rsidRPr="003E58CC" w:rsidRDefault="00BB2F94">
            <w:pPr>
              <w:spacing w:before="120" w:after="120" w:line="240" w:lineRule="exact"/>
              <w:jc w:val="both"/>
              <w:rPr>
                <w:sz w:val="22"/>
                <w:szCs w:val="22"/>
              </w:rPr>
            </w:pPr>
          </w:p>
        </w:tc>
      </w:tr>
      <w:tr w:rsidR="00BB2F94" w:rsidRPr="003E58CC">
        <w:tc>
          <w:tcPr>
            <w:tcW w:w="1425" w:type="dxa"/>
          </w:tcPr>
          <w:p w:rsidR="00BB2F94" w:rsidRPr="003E58CC" w:rsidRDefault="00BB2F94">
            <w:pPr>
              <w:spacing w:before="120" w:after="12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481" w:type="dxa"/>
          </w:tcPr>
          <w:p w:rsidR="00BB2F94" w:rsidRPr="003E58CC" w:rsidRDefault="00BB2F94">
            <w:pPr>
              <w:spacing w:before="120" w:after="12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906" w:type="dxa"/>
          </w:tcPr>
          <w:p w:rsidR="00BB2F94" w:rsidRPr="003E58CC" w:rsidRDefault="00BB2F94">
            <w:pPr>
              <w:spacing w:before="120" w:after="12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B2F94" w:rsidRPr="003E58CC" w:rsidRDefault="00BB2F94">
            <w:pPr>
              <w:spacing w:before="120" w:after="12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467" w:type="dxa"/>
          </w:tcPr>
          <w:p w:rsidR="00BB2F94" w:rsidRPr="003E58CC" w:rsidRDefault="00BB2F94">
            <w:pPr>
              <w:spacing w:before="120" w:after="120" w:line="240" w:lineRule="exact"/>
              <w:jc w:val="both"/>
              <w:rPr>
                <w:sz w:val="22"/>
                <w:szCs w:val="22"/>
              </w:rPr>
            </w:pPr>
          </w:p>
        </w:tc>
      </w:tr>
    </w:tbl>
    <w:p w:rsidR="00BB2F94" w:rsidRPr="003E58CC" w:rsidRDefault="00BB2F94">
      <w:pPr>
        <w:spacing w:line="456" w:lineRule="exact"/>
        <w:ind w:firstLine="454"/>
        <w:jc w:val="both"/>
      </w:pPr>
    </w:p>
    <w:p w:rsidR="00BB2F94" w:rsidRPr="003E58CC" w:rsidRDefault="00BB2F94">
      <w:pPr>
        <w:spacing w:line="456" w:lineRule="exact"/>
        <w:jc w:val="center"/>
        <w:rPr>
          <w:smallCaps/>
        </w:rPr>
      </w:pPr>
      <w:r w:rsidRPr="003E58CC">
        <w:br w:type="page"/>
      </w:r>
      <w:r w:rsidRPr="003E58CC">
        <w:rPr>
          <w:smallCaps/>
        </w:rPr>
        <w:lastRenderedPageBreak/>
        <w:t>Общественно-экономические формации</w:t>
      </w:r>
    </w:p>
    <w:p w:rsidR="00BB2F94" w:rsidRPr="003E58CC" w:rsidRDefault="00BB2F94">
      <w:pPr>
        <w:spacing w:line="456" w:lineRule="exact"/>
        <w:ind w:firstLine="454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26"/>
        <w:gridCol w:w="1266"/>
        <w:gridCol w:w="562"/>
        <w:gridCol w:w="1481"/>
        <w:gridCol w:w="1134"/>
        <w:gridCol w:w="705"/>
        <w:gridCol w:w="2045"/>
      </w:tblGrid>
      <w:tr w:rsidR="003E58CC" w:rsidRPr="003E58CC">
        <w:tc>
          <w:tcPr>
            <w:tcW w:w="2792" w:type="dxa"/>
            <w:gridSpan w:val="2"/>
            <w:tcBorders>
              <w:top w:val="single" w:sz="4" w:space="0" w:color="auto"/>
            </w:tcBorders>
            <w:vAlign w:val="center"/>
          </w:tcPr>
          <w:p w:rsidR="00BB2F94" w:rsidRPr="003E58CC" w:rsidRDefault="003E58CC">
            <w:pPr>
              <w:rPr>
                <w:sz w:val="22"/>
                <w:szCs w:val="22"/>
              </w:rPr>
            </w:pPr>
            <w:r w:rsidRPr="003E58CC">
              <w:rPr>
                <w:noProof/>
                <w:sz w:val="22"/>
                <w:szCs w:val="22"/>
              </w:rPr>
              <w:pict>
                <v:group id="_x0000_s1357" style="position:absolute;margin-left:41.1pt;margin-top:-.35pt;width:321.9pt;height:107.55pt;z-index:251602944" coordorigin="2807,2616" coordsize="6438,2151">
                  <v:line id="_x0000_s1344" style="position:absolute" from="2807,2625" to="2807,4767" o:regroupid="5">
                    <v:stroke endarrow="block"/>
                  </v:line>
                  <v:line id="_x0000_s1345" style="position:absolute" from="4726,2630" to="4726,4534" o:regroupid="5">
                    <v:stroke endarrow="block"/>
                  </v:line>
                  <v:line id="_x0000_s1347" style="position:absolute" from="6273,2616" to="6273,4334" o:regroupid="5">
                    <v:stroke endarrow="block"/>
                  </v:line>
                  <v:line id="_x0000_s1348" style="position:absolute" from="7582,2616" to="7582,4044" o:regroupid="5">
                    <v:stroke endarrow="block"/>
                  </v:line>
                  <v:line id="_x0000_s1349" style="position:absolute" from="9245,2617" to="9245,3807" o:regroupid="5">
                    <v:stroke endarrow="block"/>
                  </v:line>
                </v:group>
              </w:pict>
            </w:r>
          </w:p>
        </w:tc>
        <w:tc>
          <w:tcPr>
            <w:tcW w:w="3177" w:type="dxa"/>
            <w:gridSpan w:val="3"/>
            <w:tcBorders>
              <w:top w:val="single" w:sz="4" w:space="0" w:color="auto"/>
            </w:tcBorders>
            <w:vAlign w:val="center"/>
          </w:tcPr>
          <w:p w:rsidR="00BB2F94" w:rsidRPr="003E58CC" w:rsidRDefault="00BB2F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auto"/>
            </w:tcBorders>
            <w:vAlign w:val="center"/>
          </w:tcPr>
          <w:p w:rsidR="00BB2F94" w:rsidRPr="003E58CC" w:rsidRDefault="00BB2F94">
            <w:pPr>
              <w:jc w:val="center"/>
              <w:rPr>
                <w:sz w:val="22"/>
                <w:szCs w:val="22"/>
              </w:rPr>
            </w:pPr>
          </w:p>
        </w:tc>
      </w:tr>
      <w:tr w:rsidR="003E58CC" w:rsidRPr="003E58CC">
        <w:tc>
          <w:tcPr>
            <w:tcW w:w="2792" w:type="dxa"/>
            <w:gridSpan w:val="2"/>
            <w:vAlign w:val="center"/>
          </w:tcPr>
          <w:p w:rsidR="00BB2F94" w:rsidRPr="003E58CC" w:rsidRDefault="00BB2F94">
            <w:pPr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первичная</w:t>
            </w:r>
          </w:p>
          <w:p w:rsidR="00BB2F94" w:rsidRPr="003E58CC" w:rsidRDefault="00BB2F94">
            <w:pPr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архаичная</w:t>
            </w:r>
          </w:p>
        </w:tc>
        <w:tc>
          <w:tcPr>
            <w:tcW w:w="3177" w:type="dxa"/>
            <w:gridSpan w:val="3"/>
            <w:vAlign w:val="center"/>
          </w:tcPr>
          <w:p w:rsidR="00BB2F94" w:rsidRPr="003E58CC" w:rsidRDefault="00BB2F94">
            <w:pPr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вторичная</w:t>
            </w:r>
            <w:r w:rsidRPr="003E58CC">
              <w:rPr>
                <w:sz w:val="22"/>
                <w:szCs w:val="22"/>
              </w:rPr>
              <w:br/>
              <w:t>экономическая</w:t>
            </w:r>
          </w:p>
        </w:tc>
        <w:tc>
          <w:tcPr>
            <w:tcW w:w="2750" w:type="dxa"/>
            <w:gridSpan w:val="2"/>
            <w:vAlign w:val="center"/>
          </w:tcPr>
          <w:p w:rsidR="00BB2F94" w:rsidRPr="003E58CC" w:rsidRDefault="00BB2F94">
            <w:pPr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третичная</w:t>
            </w:r>
          </w:p>
        </w:tc>
      </w:tr>
      <w:tr w:rsidR="003E58CC" w:rsidRPr="003E58CC">
        <w:tc>
          <w:tcPr>
            <w:tcW w:w="1526" w:type="dxa"/>
            <w:vAlign w:val="center"/>
          </w:tcPr>
          <w:p w:rsidR="00BB2F94" w:rsidRPr="003E58CC" w:rsidRDefault="00BB2F9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BB2F94" w:rsidRPr="003E58CC" w:rsidRDefault="00BB2F9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 w:rsidR="00BB2F94" w:rsidRPr="003E58CC" w:rsidRDefault="00BB2F9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vAlign w:val="center"/>
          </w:tcPr>
          <w:p w:rsidR="00BB2F94" w:rsidRPr="003E58CC" w:rsidRDefault="00BB2F9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45" w:type="dxa"/>
            <w:vAlign w:val="center"/>
          </w:tcPr>
          <w:p w:rsidR="00BB2F94" w:rsidRPr="003E58CC" w:rsidRDefault="00BB2F9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3E58CC" w:rsidRPr="003E58CC">
        <w:tc>
          <w:tcPr>
            <w:tcW w:w="1526" w:type="dxa"/>
            <w:vAlign w:val="center"/>
          </w:tcPr>
          <w:p w:rsidR="00BB2F94" w:rsidRPr="003E58CC" w:rsidRDefault="00BB2F9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BB2F94" w:rsidRPr="003E58CC" w:rsidRDefault="00BB2F9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 w:rsidR="00BB2F94" w:rsidRPr="003E58CC" w:rsidRDefault="00BB2F9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vAlign w:val="center"/>
          </w:tcPr>
          <w:p w:rsidR="00BB2F94" w:rsidRPr="003E58CC" w:rsidRDefault="00BB2F9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45" w:type="dxa"/>
            <w:tcBorders>
              <w:bottom w:val="single" w:sz="4" w:space="0" w:color="auto"/>
            </w:tcBorders>
            <w:vAlign w:val="center"/>
          </w:tcPr>
          <w:p w:rsidR="00BB2F94" w:rsidRPr="003E58CC" w:rsidRDefault="00BB2F9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3E58CC" w:rsidRPr="003E58CC">
        <w:trPr>
          <w:cantSplit/>
        </w:trPr>
        <w:tc>
          <w:tcPr>
            <w:tcW w:w="1526" w:type="dxa"/>
            <w:vAlign w:val="center"/>
          </w:tcPr>
          <w:p w:rsidR="00BB2F94" w:rsidRPr="003E58CC" w:rsidRDefault="00BB2F9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BB2F94" w:rsidRPr="003E58CC" w:rsidRDefault="00BB2F9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 w:rsidR="00BB2F94" w:rsidRPr="003E58CC" w:rsidRDefault="00BB2F9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B2F94" w:rsidRPr="003E58CC" w:rsidRDefault="00BB2F9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коммунистическая</w:t>
            </w:r>
          </w:p>
          <w:p w:rsidR="00BB2F94" w:rsidRPr="003E58CC" w:rsidRDefault="00BB2F9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1) социализм</w:t>
            </w:r>
          </w:p>
          <w:p w:rsidR="00BB2F94" w:rsidRPr="003E58CC" w:rsidRDefault="00BB2F9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2) коммунизм</w:t>
            </w:r>
          </w:p>
        </w:tc>
      </w:tr>
      <w:tr w:rsidR="003E58CC" w:rsidRPr="003E58CC">
        <w:trPr>
          <w:cantSplit/>
        </w:trPr>
        <w:tc>
          <w:tcPr>
            <w:tcW w:w="1526" w:type="dxa"/>
            <w:vAlign w:val="center"/>
          </w:tcPr>
          <w:p w:rsidR="00BB2F94" w:rsidRPr="003E58CC" w:rsidRDefault="00BB2F9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BB2F94" w:rsidRPr="003E58CC" w:rsidRDefault="00BB2F9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2F94" w:rsidRPr="003E58CC" w:rsidRDefault="00BB2F9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капиталистическая</w:t>
            </w:r>
          </w:p>
        </w:tc>
        <w:tc>
          <w:tcPr>
            <w:tcW w:w="2045" w:type="dxa"/>
            <w:vMerge/>
            <w:vAlign w:val="center"/>
          </w:tcPr>
          <w:p w:rsidR="00BB2F94" w:rsidRPr="003E58CC" w:rsidRDefault="00BB2F9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3E58CC" w:rsidRPr="003E58CC">
        <w:trPr>
          <w:cantSplit/>
        </w:trPr>
        <w:tc>
          <w:tcPr>
            <w:tcW w:w="1526" w:type="dxa"/>
            <w:vAlign w:val="center"/>
          </w:tcPr>
          <w:p w:rsidR="00BB2F94" w:rsidRPr="003E58CC" w:rsidRDefault="00BB2F9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2F94" w:rsidRPr="003E58CC" w:rsidRDefault="00BB2F9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феодальная</w:t>
            </w:r>
          </w:p>
        </w:tc>
        <w:tc>
          <w:tcPr>
            <w:tcW w:w="1839" w:type="dxa"/>
            <w:gridSpan w:val="2"/>
            <w:vAlign w:val="center"/>
          </w:tcPr>
          <w:p w:rsidR="00BB2F94" w:rsidRPr="003E58CC" w:rsidRDefault="00BB2F9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45" w:type="dxa"/>
            <w:vMerge/>
            <w:vAlign w:val="center"/>
          </w:tcPr>
          <w:p w:rsidR="00BB2F94" w:rsidRPr="003E58CC" w:rsidRDefault="00BB2F9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3E58CC" w:rsidRPr="003E58CC">
        <w:trPr>
          <w:cantSplit/>
        </w:trPr>
        <w:tc>
          <w:tcPr>
            <w:tcW w:w="15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2F94" w:rsidRPr="003E58CC" w:rsidRDefault="00BB2F9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рабовладельческая</w:t>
            </w:r>
          </w:p>
        </w:tc>
        <w:tc>
          <w:tcPr>
            <w:tcW w:w="1481" w:type="dxa"/>
            <w:vAlign w:val="center"/>
          </w:tcPr>
          <w:p w:rsidR="00BB2F94" w:rsidRPr="003E58CC" w:rsidRDefault="00BB2F9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vAlign w:val="center"/>
          </w:tcPr>
          <w:p w:rsidR="00BB2F94" w:rsidRPr="003E58CC" w:rsidRDefault="00BB2F9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45" w:type="dxa"/>
            <w:vMerge/>
            <w:vAlign w:val="center"/>
          </w:tcPr>
          <w:p w:rsidR="00BB2F94" w:rsidRPr="003E58CC" w:rsidRDefault="00BB2F9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BB2F94" w:rsidRPr="003E58CC">
        <w:trPr>
          <w:cantSplit/>
        </w:trPr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BB2F94" w:rsidRPr="003E58CC" w:rsidRDefault="00BB2F9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первобытн</w:t>
            </w:r>
            <w:proofErr w:type="gramStart"/>
            <w:r w:rsidRPr="003E58CC">
              <w:rPr>
                <w:sz w:val="20"/>
                <w:szCs w:val="20"/>
              </w:rPr>
              <w:t>о-</w:t>
            </w:r>
            <w:proofErr w:type="gramEnd"/>
            <w:r w:rsidRPr="003E58CC">
              <w:rPr>
                <w:sz w:val="20"/>
                <w:szCs w:val="20"/>
              </w:rPr>
              <w:br/>
              <w:t>общинная</w:t>
            </w:r>
          </w:p>
        </w:tc>
        <w:tc>
          <w:tcPr>
            <w:tcW w:w="1828" w:type="dxa"/>
            <w:gridSpan w:val="2"/>
            <w:vAlign w:val="center"/>
          </w:tcPr>
          <w:p w:rsidR="00BB2F94" w:rsidRPr="003E58CC" w:rsidRDefault="00BB2F9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 w:rsidR="00BB2F94" w:rsidRPr="003E58CC" w:rsidRDefault="00BB2F9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vAlign w:val="center"/>
          </w:tcPr>
          <w:p w:rsidR="00BB2F94" w:rsidRPr="003E58CC" w:rsidRDefault="00BB2F9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45" w:type="dxa"/>
            <w:vMerge/>
            <w:vAlign w:val="center"/>
          </w:tcPr>
          <w:p w:rsidR="00BB2F94" w:rsidRPr="003E58CC" w:rsidRDefault="00BB2F9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</w:tbl>
    <w:p w:rsidR="00BB2F94" w:rsidRPr="003E58CC" w:rsidRDefault="00BB2F94">
      <w:pPr>
        <w:spacing w:line="456" w:lineRule="exact"/>
        <w:ind w:firstLine="454"/>
        <w:jc w:val="both"/>
      </w:pPr>
    </w:p>
    <w:p w:rsidR="00BB2F94" w:rsidRPr="003E58CC" w:rsidRDefault="00BB2F94">
      <w:pPr>
        <w:spacing w:line="456" w:lineRule="exact"/>
        <w:ind w:firstLine="454"/>
        <w:jc w:val="both"/>
      </w:pPr>
    </w:p>
    <w:p w:rsidR="00BB2F94" w:rsidRPr="003E58CC" w:rsidRDefault="00BB2F94">
      <w:pPr>
        <w:spacing w:line="456" w:lineRule="exact"/>
        <w:ind w:firstLine="454"/>
        <w:jc w:val="both"/>
      </w:pPr>
    </w:p>
    <w:p w:rsidR="00BB2F94" w:rsidRPr="003E58CC" w:rsidRDefault="003E58CC">
      <w:pPr>
        <w:spacing w:line="456" w:lineRule="exact"/>
        <w:ind w:firstLine="454"/>
        <w:jc w:val="both"/>
      </w:pPr>
      <w:r w:rsidRPr="003E58CC">
        <w:rPr>
          <w:noProof/>
        </w:rPr>
        <w:pict>
          <v:group id="_x0000_s1356" style="position:absolute;left:0;text-align:left;margin-left:59.5pt;margin-top:14.8pt;width:327.25pt;height:120.95pt;z-index:251603968" coordorigin="3175,6104" coordsize="6545,2419">
            <v:oval id="_x0000_s1351" style="position:absolute;left:4008;top:6104;width:4522;height:1904">
              <v:textbox>
                <w:txbxContent>
                  <w:p w:rsidR="00827654" w:rsidRDefault="00827654">
                    <w:pPr>
                      <w:jc w:val="center"/>
                    </w:pPr>
                    <w:r>
                      <w:t>Термин "цивилизация" в мировой исторической и философской литературе употребляется:</w:t>
                    </w:r>
                  </w:p>
                </w:txbxContent>
              </v:textbox>
            </v:oval>
            <v:line id="_x0000_s1352" style="position:absolute;flip:x" from="3175,7532" to="4365,8484">
              <v:stroke endarrow="block"/>
            </v:line>
            <v:line id="_x0000_s1353" style="position:absolute;flip:x" from="5198,7928" to="5436,8523">
              <v:stroke endarrow="block"/>
            </v:line>
            <v:line id="_x0000_s1354" style="position:absolute" from="7221,7915" to="7697,8510">
              <v:stroke endarrow="block"/>
            </v:line>
            <v:line id="_x0000_s1355" style="position:absolute" from="8292,7532" to="9720,8365">
              <v:stroke endarrow="block"/>
            </v:line>
          </v:group>
        </w:pict>
      </w:r>
    </w:p>
    <w:p w:rsidR="00BB2F94" w:rsidRPr="003E58CC" w:rsidRDefault="00BB2F94">
      <w:pPr>
        <w:spacing w:line="456" w:lineRule="exact"/>
        <w:ind w:firstLine="454"/>
        <w:jc w:val="both"/>
      </w:pPr>
    </w:p>
    <w:p w:rsidR="00BB2F94" w:rsidRPr="003E58CC" w:rsidRDefault="00BB2F94">
      <w:pPr>
        <w:spacing w:line="456" w:lineRule="exact"/>
        <w:ind w:firstLine="454"/>
        <w:jc w:val="both"/>
      </w:pPr>
    </w:p>
    <w:p w:rsidR="00BB2F94" w:rsidRPr="003E58CC" w:rsidRDefault="00BB2F94">
      <w:pPr>
        <w:spacing w:line="456" w:lineRule="exact"/>
        <w:ind w:firstLine="454"/>
        <w:jc w:val="both"/>
      </w:pPr>
    </w:p>
    <w:p w:rsidR="00BB2F94" w:rsidRPr="003E58CC" w:rsidRDefault="00BB2F94">
      <w:pPr>
        <w:spacing w:line="456" w:lineRule="exact"/>
        <w:ind w:firstLine="454"/>
        <w:jc w:val="both"/>
      </w:pPr>
    </w:p>
    <w:p w:rsidR="00BB2F94" w:rsidRPr="003E58CC" w:rsidRDefault="00BB2F94">
      <w:pPr>
        <w:spacing w:line="456" w:lineRule="exact"/>
        <w:ind w:firstLine="454"/>
        <w:jc w:val="both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985"/>
        <w:gridCol w:w="284"/>
        <w:gridCol w:w="1701"/>
        <w:gridCol w:w="284"/>
        <w:gridCol w:w="1985"/>
        <w:gridCol w:w="284"/>
        <w:gridCol w:w="1985"/>
      </w:tblGrid>
      <w:tr w:rsidR="003E58CC" w:rsidRPr="003E58C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line="240" w:lineRule="exact"/>
              <w:rPr>
                <w:spacing w:val="-4"/>
                <w:sz w:val="22"/>
                <w:szCs w:val="22"/>
              </w:rPr>
            </w:pPr>
            <w:r w:rsidRPr="003E58CC">
              <w:rPr>
                <w:spacing w:val="-4"/>
                <w:sz w:val="22"/>
                <w:szCs w:val="22"/>
              </w:rPr>
              <w:t xml:space="preserve">как определенная стадия в развитии локальных культур (например, </w:t>
            </w:r>
            <w:r w:rsidRPr="003E58CC">
              <w:rPr>
                <w:spacing w:val="-4"/>
                <w:sz w:val="22"/>
                <w:szCs w:val="22"/>
              </w:rPr>
              <w:br/>
              <w:t>О. Шпенглер)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line="240" w:lineRule="exact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как синоним культуры (например, А. Тойнби)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как ступень истор</w:t>
            </w:r>
            <w:r w:rsidRPr="003E58CC">
              <w:rPr>
                <w:sz w:val="22"/>
                <w:szCs w:val="22"/>
              </w:rPr>
              <w:t>и</w:t>
            </w:r>
            <w:r w:rsidRPr="003E58CC">
              <w:rPr>
                <w:sz w:val="22"/>
                <w:szCs w:val="22"/>
              </w:rPr>
              <w:t>ческого развития (Л. Морган, Ф. Э</w:t>
            </w:r>
            <w:r w:rsidRPr="003E58CC">
              <w:rPr>
                <w:sz w:val="22"/>
                <w:szCs w:val="22"/>
              </w:rPr>
              <w:t>н</w:t>
            </w:r>
            <w:r w:rsidRPr="003E58CC">
              <w:rPr>
                <w:sz w:val="22"/>
                <w:szCs w:val="22"/>
              </w:rPr>
              <w:t xml:space="preserve">гельс, О. </w:t>
            </w:r>
            <w:proofErr w:type="spellStart"/>
            <w:r w:rsidRPr="003E58CC">
              <w:rPr>
                <w:sz w:val="22"/>
                <w:szCs w:val="22"/>
              </w:rPr>
              <w:t>Тоффлер</w:t>
            </w:r>
            <w:proofErr w:type="spellEnd"/>
            <w:r w:rsidRPr="003E58CC">
              <w:rPr>
                <w:sz w:val="22"/>
                <w:szCs w:val="22"/>
              </w:rPr>
              <w:t>)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line="240" w:lineRule="exact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как уровень (ст</w:t>
            </w:r>
            <w:r w:rsidRPr="003E58CC">
              <w:rPr>
                <w:sz w:val="22"/>
                <w:szCs w:val="22"/>
              </w:rPr>
              <w:t>у</w:t>
            </w:r>
            <w:r w:rsidRPr="003E58CC">
              <w:rPr>
                <w:sz w:val="22"/>
                <w:szCs w:val="22"/>
              </w:rPr>
              <w:t>пень) развития того или иного региона либо отдельного этноса</w:t>
            </w:r>
          </w:p>
        </w:tc>
      </w:tr>
    </w:tbl>
    <w:p w:rsidR="00BB2F94" w:rsidRPr="003E58CC" w:rsidRDefault="00BB2F94">
      <w:pPr>
        <w:spacing w:line="456" w:lineRule="exact"/>
        <w:ind w:firstLine="454"/>
        <w:jc w:val="both"/>
      </w:pPr>
    </w:p>
    <w:p w:rsidR="00BB2F94" w:rsidRPr="003E58CC" w:rsidRDefault="00BB2F94">
      <w:pPr>
        <w:spacing w:line="456" w:lineRule="exact"/>
        <w:ind w:firstLine="454"/>
        <w:jc w:val="both"/>
      </w:pPr>
      <w:r w:rsidRPr="003E58CC"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85"/>
        <w:gridCol w:w="1723"/>
        <w:gridCol w:w="1966"/>
        <w:gridCol w:w="705"/>
        <w:gridCol w:w="121"/>
        <w:gridCol w:w="797"/>
        <w:gridCol w:w="863"/>
        <w:gridCol w:w="759"/>
      </w:tblGrid>
      <w:tr w:rsidR="003E58CC" w:rsidRPr="003E58CC">
        <w:tc>
          <w:tcPr>
            <w:tcW w:w="1786" w:type="dxa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line="456" w:lineRule="exact"/>
              <w:jc w:val="both"/>
            </w:pPr>
          </w:p>
        </w:tc>
        <w:tc>
          <w:tcPr>
            <w:tcW w:w="5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line="456" w:lineRule="exact"/>
              <w:jc w:val="center"/>
            </w:pPr>
            <w:r w:rsidRPr="003E58CC">
              <w:t>Направления в теории цивилизации</w:t>
            </w:r>
          </w:p>
        </w:tc>
        <w:tc>
          <w:tcPr>
            <w:tcW w:w="1622" w:type="dxa"/>
            <w:gridSpan w:val="2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line="456" w:lineRule="exact"/>
              <w:jc w:val="both"/>
            </w:pPr>
          </w:p>
        </w:tc>
      </w:tr>
      <w:tr w:rsidR="003E58CC" w:rsidRPr="003E58CC">
        <w:tc>
          <w:tcPr>
            <w:tcW w:w="1786" w:type="dxa"/>
            <w:tcBorders>
              <w:bottom w:val="single" w:sz="4" w:space="0" w:color="auto"/>
            </w:tcBorders>
          </w:tcPr>
          <w:p w:rsidR="00BB2F94" w:rsidRPr="003E58CC" w:rsidRDefault="003E58CC">
            <w:pPr>
              <w:spacing w:line="456" w:lineRule="exact"/>
              <w:jc w:val="both"/>
            </w:pPr>
            <w:r w:rsidRPr="003E58CC">
              <w:rPr>
                <w:noProof/>
              </w:rPr>
              <w:pict>
                <v:group id="_x0000_s1367" style="position:absolute;left:0;text-align:left;margin-left:41.65pt;margin-top:1pt;width:309.4pt;height:273.7pt;z-index:251604992;mso-position-horizontal-relative:text;mso-position-vertical-relative:text" coordorigin="2818,2653" coordsize="6188,5474">
                  <v:line id="_x0000_s1358" style="position:absolute" from="3889,2653" to="3889,3010">
                    <v:stroke endarrow="block"/>
                  </v:line>
                  <v:line id="_x0000_s1359" style="position:absolute" from="8768,2653" to="8768,3010">
                    <v:stroke endarrow="block"/>
                  </v:line>
                  <v:line id="_x0000_s1360" style="position:absolute" from="3651,3605" to="3651,3962">
                    <v:stroke endarrow="block"/>
                  </v:line>
                  <v:line id="_x0000_s1361" style="position:absolute" from="9006,3605" to="9006,3962">
                    <v:stroke endarrow="block"/>
                  </v:line>
                  <v:line id="_x0000_s1362" style="position:absolute" from="9006,7056" to="9006,7413">
                    <v:stroke endarrow="block"/>
                  </v:line>
                  <v:line id="_x0000_s1363" style="position:absolute" from="9006,7770" to="9006,8127">
                    <v:stroke endarrow="block"/>
                  </v:line>
                  <v:line id="_x0000_s1364" style="position:absolute" from="2818,6699" to="2818,7056">
                    <v:stroke endarrow="block"/>
                  </v:line>
                  <v:line id="_x0000_s1365" style="position:absolute" from="4603,6342" to="4603,6580">
                    <v:stroke endarrow="block"/>
                  </v:line>
                  <v:line id="_x0000_s1366" style="position:absolute" from="6388,5747" to="6388,6104">
                    <v:stroke endarrow="block"/>
                  </v:line>
                </v:group>
              </w:pic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line="456" w:lineRule="exact"/>
              <w:jc w:val="both"/>
            </w:pPr>
          </w:p>
        </w:tc>
        <w:tc>
          <w:tcPr>
            <w:tcW w:w="1966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line="456" w:lineRule="exact"/>
              <w:jc w:val="both"/>
            </w:pPr>
          </w:p>
        </w:tc>
        <w:tc>
          <w:tcPr>
            <w:tcW w:w="1622" w:type="dxa"/>
            <w:gridSpan w:val="3"/>
          </w:tcPr>
          <w:p w:rsidR="00BB2F94" w:rsidRPr="003E58CC" w:rsidRDefault="00BB2F94">
            <w:pPr>
              <w:spacing w:line="456" w:lineRule="exact"/>
              <w:jc w:val="both"/>
            </w:pPr>
          </w:p>
        </w:tc>
        <w:tc>
          <w:tcPr>
            <w:tcW w:w="1622" w:type="dxa"/>
            <w:gridSpan w:val="2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line="456" w:lineRule="exact"/>
              <w:jc w:val="both"/>
            </w:pPr>
          </w:p>
        </w:tc>
      </w:tr>
      <w:tr w:rsidR="003E58CC" w:rsidRPr="003E58CC"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line="456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стадиальный подход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line="456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line="456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line="456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локальный подход</w:t>
            </w:r>
          </w:p>
        </w:tc>
      </w:tr>
      <w:tr w:rsidR="003E58CC" w:rsidRPr="003E58CC">
        <w:tc>
          <w:tcPr>
            <w:tcW w:w="1786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line="456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line="456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966" w:type="dxa"/>
          </w:tcPr>
          <w:p w:rsidR="00BB2F94" w:rsidRPr="003E58CC" w:rsidRDefault="00BB2F94">
            <w:pPr>
              <w:spacing w:line="456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622" w:type="dxa"/>
            <w:gridSpan w:val="3"/>
          </w:tcPr>
          <w:p w:rsidR="00BB2F94" w:rsidRPr="003E58CC" w:rsidRDefault="00BB2F94">
            <w:pPr>
              <w:spacing w:line="456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622" w:type="dxa"/>
            <w:gridSpan w:val="2"/>
          </w:tcPr>
          <w:p w:rsidR="00BB2F94" w:rsidRPr="003E58CC" w:rsidRDefault="00BB2F94">
            <w:pPr>
              <w:spacing w:line="456" w:lineRule="exact"/>
              <w:jc w:val="both"/>
              <w:rPr>
                <w:sz w:val="22"/>
                <w:szCs w:val="22"/>
              </w:rPr>
            </w:pPr>
          </w:p>
        </w:tc>
      </w:tr>
      <w:tr w:rsidR="003E58CC" w:rsidRPr="003E58CC">
        <w:trPr>
          <w:cantSplit/>
          <w:trHeight w:val="1127"/>
        </w:trPr>
        <w:tc>
          <w:tcPr>
            <w:tcW w:w="3509" w:type="dxa"/>
            <w:gridSpan w:val="2"/>
          </w:tcPr>
          <w:p w:rsidR="00BB2F94" w:rsidRPr="003E58CC" w:rsidRDefault="00BB2F94">
            <w:pPr>
              <w:jc w:val="both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  <w:u w:val="single"/>
              </w:rPr>
              <w:t>Цивилизация</w:t>
            </w:r>
            <w:r w:rsidRPr="003E58CC">
              <w:rPr>
                <w:sz w:val="22"/>
                <w:szCs w:val="22"/>
              </w:rPr>
              <w:t xml:space="preserve"> – единый процесс, проходящий через определенные стадии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vMerge w:val="restart"/>
            <w:tcBorders>
              <w:right w:val="single" w:sz="4" w:space="0" w:color="auto"/>
            </w:tcBorders>
          </w:tcPr>
          <w:p w:rsidR="00BB2F94" w:rsidRPr="003E58CC" w:rsidRDefault="00BB2F94">
            <w:pPr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25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jc w:val="both"/>
              <w:rPr>
                <w:spacing w:val="-6"/>
                <w:sz w:val="20"/>
                <w:szCs w:val="20"/>
              </w:rPr>
            </w:pPr>
            <w:r w:rsidRPr="003E58CC">
              <w:rPr>
                <w:spacing w:val="-6"/>
                <w:sz w:val="20"/>
                <w:szCs w:val="20"/>
                <w:u w:val="single"/>
              </w:rPr>
              <w:t>Локальная цивилизация</w:t>
            </w:r>
            <w:r w:rsidRPr="003E58CC">
              <w:rPr>
                <w:spacing w:val="-6"/>
                <w:sz w:val="20"/>
                <w:szCs w:val="20"/>
              </w:rPr>
              <w:t xml:space="preserve"> – большая социокультурная общность, которая сущ</w:t>
            </w:r>
            <w:r w:rsidRPr="003E58CC">
              <w:rPr>
                <w:spacing w:val="-6"/>
                <w:sz w:val="20"/>
                <w:szCs w:val="20"/>
              </w:rPr>
              <w:t>е</w:t>
            </w:r>
            <w:r w:rsidRPr="003E58CC">
              <w:rPr>
                <w:spacing w:val="-6"/>
                <w:sz w:val="20"/>
                <w:szCs w:val="20"/>
              </w:rPr>
              <w:t>ствует длительное время, имеет относительно усто</w:t>
            </w:r>
            <w:r w:rsidRPr="003E58CC">
              <w:rPr>
                <w:spacing w:val="-6"/>
                <w:sz w:val="20"/>
                <w:szCs w:val="20"/>
              </w:rPr>
              <w:t>й</w:t>
            </w:r>
            <w:r w:rsidRPr="003E58CC">
              <w:rPr>
                <w:spacing w:val="-6"/>
                <w:sz w:val="20"/>
                <w:szCs w:val="20"/>
              </w:rPr>
              <w:t>чивые пространственные границы, вырабатывает сп</w:t>
            </w:r>
            <w:r w:rsidRPr="003E58CC">
              <w:rPr>
                <w:spacing w:val="-6"/>
                <w:sz w:val="20"/>
                <w:szCs w:val="20"/>
              </w:rPr>
              <w:t>е</w:t>
            </w:r>
            <w:r w:rsidRPr="003E58CC">
              <w:rPr>
                <w:spacing w:val="-6"/>
                <w:sz w:val="20"/>
                <w:szCs w:val="20"/>
              </w:rPr>
              <w:t>цифические формы экон</w:t>
            </w:r>
            <w:r w:rsidRPr="003E58CC">
              <w:rPr>
                <w:spacing w:val="-6"/>
                <w:sz w:val="20"/>
                <w:szCs w:val="20"/>
              </w:rPr>
              <w:t>о</w:t>
            </w:r>
            <w:r w:rsidRPr="003E58CC">
              <w:rPr>
                <w:spacing w:val="-6"/>
                <w:sz w:val="20"/>
                <w:szCs w:val="20"/>
              </w:rPr>
              <w:t>мической, социально-политической, духовной жизни и осуществляет свой, индивидуальный путь ист</w:t>
            </w:r>
            <w:r w:rsidRPr="003E58CC">
              <w:rPr>
                <w:spacing w:val="-6"/>
                <w:sz w:val="20"/>
                <w:szCs w:val="20"/>
              </w:rPr>
              <w:t>о</w:t>
            </w:r>
            <w:r w:rsidRPr="003E58CC">
              <w:rPr>
                <w:spacing w:val="-6"/>
                <w:sz w:val="20"/>
                <w:szCs w:val="20"/>
              </w:rPr>
              <w:t>рического развития</w:t>
            </w:r>
          </w:p>
        </w:tc>
      </w:tr>
      <w:tr w:rsidR="003E58CC" w:rsidRPr="003E58CC">
        <w:trPr>
          <w:cantSplit/>
          <w:trHeight w:val="350"/>
        </w:trPr>
        <w:tc>
          <w:tcPr>
            <w:tcW w:w="1786" w:type="dxa"/>
          </w:tcPr>
          <w:p w:rsidR="00BB2F94" w:rsidRPr="003E58CC" w:rsidRDefault="00BB2F94">
            <w:pPr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1723" w:type="dxa"/>
            <w:tcBorders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</w:tcBorders>
          </w:tcPr>
          <w:p w:rsidR="00BB2F94" w:rsidRPr="003E58CC" w:rsidRDefault="00BB2F94">
            <w:pPr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постиндустриальная (информационная)</w:t>
            </w:r>
          </w:p>
        </w:tc>
        <w:tc>
          <w:tcPr>
            <w:tcW w:w="705" w:type="dxa"/>
            <w:vMerge/>
            <w:tcBorders>
              <w:right w:val="single" w:sz="4" w:space="0" w:color="auto"/>
            </w:tcBorders>
          </w:tcPr>
          <w:p w:rsidR="00BB2F94" w:rsidRPr="003E58CC" w:rsidRDefault="00BB2F94">
            <w:pPr>
              <w:jc w:val="both"/>
              <w:rPr>
                <w:spacing w:val="-6"/>
                <w:sz w:val="22"/>
                <w:szCs w:val="22"/>
                <w:u w:val="single"/>
              </w:rPr>
            </w:pPr>
          </w:p>
        </w:tc>
        <w:tc>
          <w:tcPr>
            <w:tcW w:w="253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jc w:val="both"/>
              <w:rPr>
                <w:spacing w:val="-6"/>
                <w:sz w:val="22"/>
                <w:szCs w:val="22"/>
                <w:u w:val="single"/>
              </w:rPr>
            </w:pPr>
          </w:p>
        </w:tc>
      </w:tr>
      <w:tr w:rsidR="003E58CC" w:rsidRPr="003E58CC">
        <w:trPr>
          <w:cantSplit/>
          <w:trHeight w:val="338"/>
        </w:trPr>
        <w:tc>
          <w:tcPr>
            <w:tcW w:w="1786" w:type="dxa"/>
            <w:tcBorders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B2F94" w:rsidRPr="003E58CC" w:rsidRDefault="00BB2F94">
            <w:pPr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индустриальная (машинная; те</w:t>
            </w:r>
            <w:r w:rsidRPr="003E58CC">
              <w:rPr>
                <w:sz w:val="20"/>
                <w:szCs w:val="20"/>
              </w:rPr>
              <w:t>х</w:t>
            </w:r>
            <w:r w:rsidRPr="003E58CC">
              <w:rPr>
                <w:sz w:val="20"/>
                <w:szCs w:val="20"/>
              </w:rPr>
              <w:t>ногенная)</w:t>
            </w:r>
          </w:p>
        </w:tc>
        <w:tc>
          <w:tcPr>
            <w:tcW w:w="1966" w:type="dxa"/>
            <w:vMerge w:val="restart"/>
            <w:tcBorders>
              <w:left w:val="nil"/>
            </w:tcBorders>
          </w:tcPr>
          <w:p w:rsidR="00BB2F94" w:rsidRPr="003E58CC" w:rsidRDefault="00BB2F94">
            <w:pPr>
              <w:jc w:val="both"/>
              <w:rPr>
                <w:sz w:val="20"/>
                <w:szCs w:val="20"/>
              </w:rPr>
            </w:pPr>
          </w:p>
          <w:p w:rsidR="00BB2F94" w:rsidRPr="003E58CC" w:rsidRDefault="00BB2F94">
            <w:pPr>
              <w:jc w:val="both"/>
              <w:rPr>
                <w:sz w:val="20"/>
                <w:szCs w:val="20"/>
              </w:rPr>
            </w:pPr>
          </w:p>
          <w:p w:rsidR="00BB2F94" w:rsidRPr="003E58CC" w:rsidRDefault="00BB2F94">
            <w:pPr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переход совершае</w:t>
            </w:r>
            <w:r w:rsidRPr="003E58CC">
              <w:rPr>
                <w:sz w:val="20"/>
                <w:szCs w:val="20"/>
              </w:rPr>
              <w:t>т</w:t>
            </w:r>
            <w:r w:rsidRPr="003E58CC">
              <w:rPr>
                <w:sz w:val="20"/>
                <w:szCs w:val="20"/>
              </w:rPr>
              <w:t>ся в наши дни</w:t>
            </w:r>
          </w:p>
        </w:tc>
        <w:tc>
          <w:tcPr>
            <w:tcW w:w="705" w:type="dxa"/>
            <w:vMerge/>
            <w:tcBorders>
              <w:right w:val="single" w:sz="4" w:space="0" w:color="auto"/>
            </w:tcBorders>
          </w:tcPr>
          <w:p w:rsidR="00BB2F94" w:rsidRPr="003E58CC" w:rsidRDefault="00BB2F94">
            <w:pPr>
              <w:jc w:val="both"/>
              <w:rPr>
                <w:spacing w:val="-6"/>
                <w:sz w:val="22"/>
                <w:szCs w:val="22"/>
                <w:u w:val="single"/>
              </w:rPr>
            </w:pPr>
          </w:p>
        </w:tc>
        <w:tc>
          <w:tcPr>
            <w:tcW w:w="253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jc w:val="both"/>
              <w:rPr>
                <w:spacing w:val="-6"/>
                <w:sz w:val="22"/>
                <w:szCs w:val="22"/>
                <w:u w:val="single"/>
              </w:rPr>
            </w:pPr>
          </w:p>
        </w:tc>
      </w:tr>
      <w:tr w:rsidR="003E58CC" w:rsidRPr="003E58CC">
        <w:trPr>
          <w:cantSplit/>
          <w:trHeight w:val="350"/>
        </w:trPr>
        <w:tc>
          <w:tcPr>
            <w:tcW w:w="1786" w:type="dxa"/>
            <w:vMerge w:val="restart"/>
            <w:tcBorders>
              <w:top w:val="single" w:sz="4" w:space="0" w:color="auto"/>
            </w:tcBorders>
          </w:tcPr>
          <w:p w:rsidR="00BB2F94" w:rsidRPr="003E58CC" w:rsidRDefault="00BB2F94">
            <w:pPr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доиндустриальная (аграрная, трад</w:t>
            </w:r>
            <w:r w:rsidRPr="003E58CC">
              <w:rPr>
                <w:sz w:val="20"/>
                <w:szCs w:val="20"/>
              </w:rPr>
              <w:t>и</w:t>
            </w:r>
            <w:r w:rsidRPr="003E58CC">
              <w:rPr>
                <w:sz w:val="20"/>
                <w:szCs w:val="20"/>
              </w:rPr>
              <w:t>ционная)</w:t>
            </w:r>
          </w:p>
        </w:tc>
        <w:tc>
          <w:tcPr>
            <w:tcW w:w="1723" w:type="dxa"/>
            <w:vMerge/>
          </w:tcPr>
          <w:p w:rsidR="00BB2F94" w:rsidRPr="003E58CC" w:rsidRDefault="00BB2F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left w:val="nil"/>
            </w:tcBorders>
          </w:tcPr>
          <w:p w:rsidR="00BB2F94" w:rsidRPr="003E58CC" w:rsidRDefault="00BB2F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right w:val="single" w:sz="4" w:space="0" w:color="auto"/>
            </w:tcBorders>
          </w:tcPr>
          <w:p w:rsidR="00BB2F94" w:rsidRPr="003E58CC" w:rsidRDefault="00BB2F94">
            <w:pPr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253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jc w:val="both"/>
              <w:rPr>
                <w:spacing w:val="-6"/>
                <w:sz w:val="22"/>
                <w:szCs w:val="22"/>
              </w:rPr>
            </w:pPr>
          </w:p>
        </w:tc>
      </w:tr>
      <w:tr w:rsidR="003E58CC" w:rsidRPr="003E58CC">
        <w:trPr>
          <w:cantSplit/>
          <w:trHeight w:val="326"/>
        </w:trPr>
        <w:tc>
          <w:tcPr>
            <w:tcW w:w="1786" w:type="dxa"/>
            <w:vMerge/>
          </w:tcPr>
          <w:p w:rsidR="00BB2F94" w:rsidRPr="003E58CC" w:rsidRDefault="00BB2F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3" w:type="dxa"/>
          </w:tcPr>
          <w:p w:rsidR="00BB2F94" w:rsidRPr="003E58CC" w:rsidRDefault="00BB2F94">
            <w:pPr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 xml:space="preserve">сер. </w:t>
            </w:r>
            <w:r w:rsidRPr="003E58CC">
              <w:rPr>
                <w:sz w:val="20"/>
                <w:szCs w:val="20"/>
                <w:lang w:val="en-US"/>
              </w:rPr>
              <w:t>XIX</w:t>
            </w:r>
            <w:r w:rsidRPr="003E58CC">
              <w:rPr>
                <w:sz w:val="20"/>
                <w:szCs w:val="20"/>
              </w:rPr>
              <w:t xml:space="preserve"> в. – посл. треть ХХ </w:t>
            </w:r>
            <w:proofErr w:type="gramStart"/>
            <w:r w:rsidRPr="003E58CC">
              <w:rPr>
                <w:sz w:val="20"/>
                <w:szCs w:val="20"/>
              </w:rPr>
              <w:t>в</w:t>
            </w:r>
            <w:proofErr w:type="gramEnd"/>
            <w:r w:rsidRPr="003E58CC">
              <w:rPr>
                <w:sz w:val="20"/>
                <w:szCs w:val="20"/>
              </w:rPr>
              <w:t>.</w:t>
            </w:r>
          </w:p>
        </w:tc>
        <w:tc>
          <w:tcPr>
            <w:tcW w:w="1966" w:type="dxa"/>
            <w:tcBorders>
              <w:left w:val="nil"/>
            </w:tcBorders>
          </w:tcPr>
          <w:p w:rsidR="00BB2F94" w:rsidRPr="003E58CC" w:rsidRDefault="00BB2F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right w:val="single" w:sz="4" w:space="0" w:color="auto"/>
            </w:tcBorders>
          </w:tcPr>
          <w:p w:rsidR="00BB2F94" w:rsidRPr="003E58CC" w:rsidRDefault="00BB2F94">
            <w:pPr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253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jc w:val="both"/>
              <w:rPr>
                <w:spacing w:val="-6"/>
                <w:sz w:val="22"/>
                <w:szCs w:val="22"/>
              </w:rPr>
            </w:pPr>
          </w:p>
        </w:tc>
      </w:tr>
      <w:tr w:rsidR="003E58CC" w:rsidRPr="003E58CC">
        <w:tc>
          <w:tcPr>
            <w:tcW w:w="1786" w:type="dxa"/>
          </w:tcPr>
          <w:p w:rsidR="00BB2F94" w:rsidRPr="003E58CC" w:rsidRDefault="00BB2F94">
            <w:pPr>
              <w:rPr>
                <w:spacing w:val="-6"/>
                <w:sz w:val="20"/>
                <w:szCs w:val="20"/>
              </w:rPr>
            </w:pPr>
            <w:r w:rsidRPr="003E58CC">
              <w:rPr>
                <w:spacing w:val="-6"/>
                <w:sz w:val="20"/>
                <w:szCs w:val="20"/>
                <w:lang w:val="en-US"/>
              </w:rPr>
              <w:t>IV</w:t>
            </w:r>
            <w:r w:rsidRPr="003E58CC">
              <w:rPr>
                <w:spacing w:val="-6"/>
                <w:sz w:val="20"/>
                <w:szCs w:val="20"/>
              </w:rPr>
              <w:t>-</w:t>
            </w:r>
            <w:r w:rsidRPr="003E58CC">
              <w:rPr>
                <w:spacing w:val="-6"/>
                <w:sz w:val="20"/>
                <w:szCs w:val="20"/>
                <w:lang w:val="en-US"/>
              </w:rPr>
              <w:t>III</w:t>
            </w:r>
            <w:r w:rsidRPr="003E58CC">
              <w:rPr>
                <w:spacing w:val="-6"/>
                <w:sz w:val="20"/>
                <w:szCs w:val="20"/>
              </w:rPr>
              <w:t xml:space="preserve"> тыс. до н.э. – 60-80-е гг. </w:t>
            </w:r>
            <w:r w:rsidRPr="003E58CC">
              <w:rPr>
                <w:spacing w:val="-6"/>
                <w:sz w:val="20"/>
                <w:szCs w:val="20"/>
                <w:lang w:val="en-US"/>
              </w:rPr>
              <w:t>XVIII</w:t>
            </w:r>
            <w:r w:rsidRPr="003E58CC">
              <w:rPr>
                <w:spacing w:val="-6"/>
                <w:sz w:val="20"/>
                <w:szCs w:val="20"/>
              </w:rPr>
              <w:t xml:space="preserve"> в.</w:t>
            </w:r>
          </w:p>
        </w:tc>
        <w:tc>
          <w:tcPr>
            <w:tcW w:w="1723" w:type="dxa"/>
          </w:tcPr>
          <w:p w:rsidR="00BB2F94" w:rsidRPr="003E58CC" w:rsidRDefault="00BB2F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66" w:type="dxa"/>
          </w:tcPr>
          <w:p w:rsidR="00BB2F94" w:rsidRPr="003E58CC" w:rsidRDefault="00BB2F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BB2F94" w:rsidRPr="003E58CC" w:rsidRDefault="00BB2F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</w:tcBorders>
          </w:tcPr>
          <w:p w:rsidR="00BB2F94" w:rsidRPr="003E58CC" w:rsidRDefault="00BB2F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</w:tcBorders>
          </w:tcPr>
          <w:p w:rsidR="00BB2F94" w:rsidRPr="003E58CC" w:rsidRDefault="00BB2F94">
            <w:pPr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c>
          <w:tcPr>
            <w:tcW w:w="1786" w:type="dxa"/>
          </w:tcPr>
          <w:p w:rsidR="00BB2F94" w:rsidRPr="003E58CC" w:rsidRDefault="00BB2F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3" w:type="dxa"/>
          </w:tcPr>
          <w:p w:rsidR="00BB2F94" w:rsidRPr="003E58CC" w:rsidRDefault="00BB2F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66" w:type="dxa"/>
          </w:tcPr>
          <w:p w:rsidR="00BB2F94" w:rsidRPr="003E58CC" w:rsidRDefault="00BB2F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tcBorders>
              <w:right w:val="single" w:sz="4" w:space="0" w:color="auto"/>
            </w:tcBorders>
          </w:tcPr>
          <w:p w:rsidR="00BB2F94" w:rsidRPr="003E58CC" w:rsidRDefault="00BB2F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структура</w:t>
            </w: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BB2F94" w:rsidRPr="003E58CC" w:rsidRDefault="00BB2F94">
            <w:pPr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c>
          <w:tcPr>
            <w:tcW w:w="1786" w:type="dxa"/>
          </w:tcPr>
          <w:p w:rsidR="00BB2F94" w:rsidRPr="003E58CC" w:rsidRDefault="00BB2F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3" w:type="dxa"/>
          </w:tcPr>
          <w:p w:rsidR="00BB2F94" w:rsidRPr="003E58CC" w:rsidRDefault="00BB2F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66" w:type="dxa"/>
          </w:tcPr>
          <w:p w:rsidR="00BB2F94" w:rsidRPr="003E58CC" w:rsidRDefault="00BB2F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2" w:type="dxa"/>
            <w:gridSpan w:val="3"/>
          </w:tcPr>
          <w:p w:rsidR="00BB2F94" w:rsidRPr="003E58CC" w:rsidRDefault="00BB2F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2" w:type="dxa"/>
            <w:gridSpan w:val="2"/>
          </w:tcPr>
          <w:p w:rsidR="00BB2F94" w:rsidRPr="003E58CC" w:rsidRDefault="00BB2F94">
            <w:pPr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c>
          <w:tcPr>
            <w:tcW w:w="1786" w:type="dxa"/>
          </w:tcPr>
          <w:p w:rsidR="00BB2F94" w:rsidRPr="003E58CC" w:rsidRDefault="00BB2F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3" w:type="dxa"/>
          </w:tcPr>
          <w:p w:rsidR="00BB2F94" w:rsidRPr="003E58CC" w:rsidRDefault="00BB2F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66" w:type="dxa"/>
          </w:tcPr>
          <w:p w:rsidR="00BB2F94" w:rsidRPr="003E58CC" w:rsidRDefault="00BB2F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2" w:type="dxa"/>
            <w:gridSpan w:val="3"/>
            <w:tcBorders>
              <w:bottom w:val="single" w:sz="4" w:space="0" w:color="auto"/>
            </w:tcBorders>
          </w:tcPr>
          <w:p w:rsidR="00BB2F94" w:rsidRPr="003E58CC" w:rsidRDefault="00BB2F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tcBorders>
              <w:bottom w:val="single" w:sz="4" w:space="0" w:color="auto"/>
            </w:tcBorders>
          </w:tcPr>
          <w:p w:rsidR="00BB2F94" w:rsidRPr="003E58CC" w:rsidRDefault="00BB2F94">
            <w:pPr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c>
          <w:tcPr>
            <w:tcW w:w="1786" w:type="dxa"/>
          </w:tcPr>
          <w:p w:rsidR="00BB2F94" w:rsidRPr="003E58CC" w:rsidRDefault="00BB2F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3" w:type="dxa"/>
          </w:tcPr>
          <w:p w:rsidR="00BB2F94" w:rsidRPr="003E58CC" w:rsidRDefault="00BB2F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66" w:type="dxa"/>
            <w:tcBorders>
              <w:right w:val="single" w:sz="4" w:space="0" w:color="auto"/>
            </w:tcBorders>
          </w:tcPr>
          <w:p w:rsidR="00BB2F94" w:rsidRPr="003E58CC" w:rsidRDefault="00BB2F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  <w:u w:val="single"/>
              </w:rPr>
              <w:t>Культурно-психологическая по</w:t>
            </w:r>
            <w:r w:rsidRPr="003E58CC">
              <w:rPr>
                <w:sz w:val="20"/>
                <w:szCs w:val="20"/>
                <w:u w:val="single"/>
              </w:rPr>
              <w:t>д</w:t>
            </w:r>
            <w:r w:rsidRPr="003E58CC">
              <w:rPr>
                <w:sz w:val="20"/>
                <w:szCs w:val="20"/>
                <w:u w:val="single"/>
              </w:rPr>
              <w:t>система</w:t>
            </w:r>
            <w:r w:rsidRPr="003E58CC">
              <w:rPr>
                <w:sz w:val="20"/>
                <w:szCs w:val="20"/>
              </w:rPr>
              <w:t xml:space="preserve"> (культура как область норм, ценностей, обеспечивающая взаимодействие людей)</w:t>
            </w:r>
          </w:p>
        </w:tc>
      </w:tr>
      <w:tr w:rsidR="003E58CC" w:rsidRPr="003E58CC">
        <w:tc>
          <w:tcPr>
            <w:tcW w:w="1786" w:type="dxa"/>
          </w:tcPr>
          <w:p w:rsidR="00BB2F94" w:rsidRPr="003E58CC" w:rsidRDefault="00BB2F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3" w:type="dxa"/>
          </w:tcPr>
          <w:p w:rsidR="00BB2F94" w:rsidRPr="003E58CC" w:rsidRDefault="00BB2F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66" w:type="dxa"/>
            <w:tcBorders>
              <w:right w:val="single" w:sz="4" w:space="0" w:color="auto"/>
            </w:tcBorders>
          </w:tcPr>
          <w:p w:rsidR="00BB2F94" w:rsidRPr="003E58CC" w:rsidRDefault="00BB2F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  <w:u w:val="single"/>
              </w:rPr>
              <w:t>Политическая подсистема</w:t>
            </w:r>
            <w:r w:rsidRPr="003E58CC">
              <w:rPr>
                <w:sz w:val="20"/>
                <w:szCs w:val="20"/>
              </w:rPr>
              <w:t xml:space="preserve"> (обычаи и нормы, право, власть и общ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>ство, партии, движения и т.д.)</w:t>
            </w:r>
          </w:p>
        </w:tc>
      </w:tr>
      <w:tr w:rsidR="003E58CC" w:rsidRPr="003E58CC">
        <w:tc>
          <w:tcPr>
            <w:tcW w:w="1786" w:type="dxa"/>
          </w:tcPr>
          <w:p w:rsidR="00BB2F94" w:rsidRPr="003E58CC" w:rsidRDefault="00BB2F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3" w:type="dxa"/>
          </w:tcPr>
          <w:p w:rsidR="00BB2F94" w:rsidRPr="003E58CC" w:rsidRDefault="00BB2F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66" w:type="dxa"/>
            <w:tcBorders>
              <w:right w:val="single" w:sz="4" w:space="0" w:color="auto"/>
            </w:tcBorders>
          </w:tcPr>
          <w:p w:rsidR="00BB2F94" w:rsidRPr="003E58CC" w:rsidRDefault="00BB2F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  <w:u w:val="single"/>
              </w:rPr>
              <w:t>Экономическая подсистема</w:t>
            </w:r>
            <w:r w:rsidRPr="003E58CC">
              <w:rPr>
                <w:sz w:val="20"/>
                <w:szCs w:val="20"/>
              </w:rPr>
              <w:t xml:space="preserve"> (пр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изводство, потребление, обмен продуктами и услугами, технол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гиями, система коммуникаций, принципы регулирования и т.д.)</w:t>
            </w:r>
          </w:p>
        </w:tc>
      </w:tr>
      <w:tr w:rsidR="00BB2F94" w:rsidRPr="003E58CC">
        <w:tc>
          <w:tcPr>
            <w:tcW w:w="1786" w:type="dxa"/>
          </w:tcPr>
          <w:p w:rsidR="00BB2F94" w:rsidRPr="003E58CC" w:rsidRDefault="00BB2F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3" w:type="dxa"/>
          </w:tcPr>
          <w:p w:rsidR="00BB2F94" w:rsidRPr="003E58CC" w:rsidRDefault="00BB2F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66" w:type="dxa"/>
            <w:tcBorders>
              <w:right w:val="single" w:sz="4" w:space="0" w:color="auto"/>
            </w:tcBorders>
          </w:tcPr>
          <w:p w:rsidR="00BB2F94" w:rsidRPr="003E58CC" w:rsidRDefault="00BB2F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jc w:val="both"/>
              <w:rPr>
                <w:sz w:val="20"/>
                <w:szCs w:val="20"/>
              </w:rPr>
            </w:pPr>
            <w:proofErr w:type="gramStart"/>
            <w:r w:rsidRPr="003E58CC">
              <w:rPr>
                <w:sz w:val="20"/>
                <w:szCs w:val="20"/>
                <w:u w:val="single"/>
              </w:rPr>
              <w:t>Биосоциальная подсистема</w:t>
            </w:r>
            <w:r w:rsidRPr="003E58CC">
              <w:rPr>
                <w:sz w:val="20"/>
                <w:szCs w:val="20"/>
              </w:rPr>
              <w:t xml:space="preserve"> (семья, родственные связи, половозрас</w:t>
            </w:r>
            <w:r w:rsidRPr="003E58CC">
              <w:rPr>
                <w:sz w:val="20"/>
                <w:szCs w:val="20"/>
              </w:rPr>
              <w:t>т</w:t>
            </w:r>
            <w:r w:rsidRPr="003E58CC">
              <w:rPr>
                <w:sz w:val="20"/>
                <w:szCs w:val="20"/>
              </w:rPr>
              <w:t>ные отношения; гигиена, питание, жилье, одежда, труд, досуг и т.д.)</w:t>
            </w:r>
            <w:proofErr w:type="gramEnd"/>
          </w:p>
        </w:tc>
      </w:tr>
    </w:tbl>
    <w:p w:rsidR="00BB2F94" w:rsidRPr="003E58CC" w:rsidRDefault="00BB2F94">
      <w:pPr>
        <w:spacing w:line="456" w:lineRule="exact"/>
        <w:ind w:firstLine="454"/>
        <w:jc w:val="both"/>
      </w:pPr>
    </w:p>
    <w:p w:rsidR="00BB2F94" w:rsidRPr="003E58CC" w:rsidRDefault="00BB2F94">
      <w:pPr>
        <w:spacing w:line="456" w:lineRule="exact"/>
        <w:jc w:val="center"/>
        <w:rPr>
          <w:smallCaps/>
        </w:rPr>
      </w:pPr>
      <w:r w:rsidRPr="003E58CC">
        <w:br w:type="page"/>
      </w:r>
      <w:r w:rsidRPr="003E58CC">
        <w:rPr>
          <w:smallCaps/>
        </w:rPr>
        <w:lastRenderedPageBreak/>
        <w:t>Характерные черты локальной и мировой цивилизации</w:t>
      </w:r>
    </w:p>
    <w:p w:rsidR="00BB2F94" w:rsidRPr="003E58CC" w:rsidRDefault="00BB2F94">
      <w:pPr>
        <w:spacing w:line="456" w:lineRule="exact"/>
        <w:ind w:firstLine="454"/>
        <w:jc w:val="both"/>
      </w:pPr>
    </w:p>
    <w:p w:rsidR="00BB2F94" w:rsidRPr="003E58CC" w:rsidRDefault="00BB2F94">
      <w:pPr>
        <w:spacing w:line="456" w:lineRule="exact"/>
        <w:ind w:firstLine="454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9"/>
        <w:gridCol w:w="4360"/>
      </w:tblGrid>
      <w:tr w:rsidR="003E58CC" w:rsidRPr="003E58CC">
        <w:tc>
          <w:tcPr>
            <w:tcW w:w="4359" w:type="dxa"/>
            <w:vAlign w:val="center"/>
          </w:tcPr>
          <w:p w:rsidR="00BB2F94" w:rsidRPr="003E58CC" w:rsidRDefault="00BB2F94">
            <w:pPr>
              <w:spacing w:before="120" w:after="120" w:line="220" w:lineRule="exact"/>
              <w:jc w:val="center"/>
            </w:pPr>
            <w:r w:rsidRPr="003E58CC">
              <w:t>Локальная цивилизация</w:t>
            </w:r>
          </w:p>
        </w:tc>
        <w:tc>
          <w:tcPr>
            <w:tcW w:w="4360" w:type="dxa"/>
            <w:vAlign w:val="center"/>
          </w:tcPr>
          <w:p w:rsidR="00BB2F94" w:rsidRPr="003E58CC" w:rsidRDefault="00BB2F94">
            <w:pPr>
              <w:spacing w:before="120" w:after="120" w:line="220" w:lineRule="exact"/>
              <w:jc w:val="center"/>
            </w:pPr>
            <w:r w:rsidRPr="003E58CC">
              <w:t>Мировая цивилизация</w:t>
            </w:r>
          </w:p>
        </w:tc>
      </w:tr>
      <w:tr w:rsidR="003E58CC" w:rsidRPr="003E58CC">
        <w:tc>
          <w:tcPr>
            <w:tcW w:w="4359" w:type="dxa"/>
            <w:vAlign w:val="center"/>
          </w:tcPr>
          <w:p w:rsidR="00BB2F94" w:rsidRPr="003E58CC" w:rsidRDefault="00BB2F94">
            <w:pPr>
              <w:spacing w:before="120" w:after="120" w:line="220" w:lineRule="exact"/>
              <w:jc w:val="both"/>
            </w:pPr>
            <w:r w:rsidRPr="003E58CC">
              <w:t>Большие исторически сложившиеся общности, которые занимают опред</w:t>
            </w:r>
            <w:r w:rsidRPr="003E58CC">
              <w:t>е</w:t>
            </w:r>
            <w:r w:rsidRPr="003E58CC">
              <w:t>ленную территорию и имеют свои ос</w:t>
            </w:r>
            <w:r w:rsidRPr="003E58CC">
              <w:t>о</w:t>
            </w:r>
            <w:r w:rsidRPr="003E58CC">
              <w:t>бенности социально-экономического и культурного развития</w:t>
            </w:r>
          </w:p>
        </w:tc>
        <w:tc>
          <w:tcPr>
            <w:tcW w:w="4360" w:type="dxa"/>
            <w:vAlign w:val="center"/>
          </w:tcPr>
          <w:p w:rsidR="00BB2F94" w:rsidRPr="003E58CC" w:rsidRDefault="00BB2F94">
            <w:pPr>
              <w:spacing w:before="120" w:after="120" w:line="220" w:lineRule="exact"/>
              <w:jc w:val="both"/>
            </w:pPr>
            <w:r w:rsidRPr="003E58CC">
              <w:t>Этап в истории человечества, характ</w:t>
            </w:r>
            <w:r w:rsidRPr="003E58CC">
              <w:t>е</w:t>
            </w:r>
            <w:r w:rsidRPr="003E58CC">
              <w:t>ризующийся определенным уровнем потребностей, способностей, знаний, навыков и интересов человека, техн</w:t>
            </w:r>
            <w:r w:rsidRPr="003E58CC">
              <w:t>о</w:t>
            </w:r>
            <w:r w:rsidRPr="003E58CC">
              <w:t>логическим и экономическим способ</w:t>
            </w:r>
            <w:r w:rsidRPr="003E58CC">
              <w:t>а</w:t>
            </w:r>
            <w:r w:rsidRPr="003E58CC">
              <w:t>ми производства, строем политических и общественных отношений, уровнем развития духовного воспроизводства</w:t>
            </w:r>
          </w:p>
        </w:tc>
      </w:tr>
      <w:tr w:rsidR="003E58CC" w:rsidRPr="003E58CC">
        <w:tc>
          <w:tcPr>
            <w:tcW w:w="4359" w:type="dxa"/>
            <w:vAlign w:val="center"/>
          </w:tcPr>
          <w:p w:rsidR="00BB2F94" w:rsidRPr="003E58CC" w:rsidRDefault="00BB2F94">
            <w:pPr>
              <w:spacing w:before="120" w:after="120" w:line="220" w:lineRule="exact"/>
              <w:jc w:val="both"/>
            </w:pPr>
            <w:r w:rsidRPr="003E58CC">
              <w:t>Создается на основе одного госпо</w:t>
            </w:r>
            <w:r w:rsidRPr="003E58CC">
              <w:t>д</w:t>
            </w:r>
            <w:r w:rsidRPr="003E58CC">
              <w:t>ствующего и, в крайнем случае, немн</w:t>
            </w:r>
            <w:r w:rsidRPr="003E58CC">
              <w:t>о</w:t>
            </w:r>
            <w:r w:rsidRPr="003E58CC">
              <w:t>гих этносов</w:t>
            </w:r>
          </w:p>
        </w:tc>
        <w:tc>
          <w:tcPr>
            <w:tcW w:w="4360" w:type="dxa"/>
            <w:vAlign w:val="center"/>
          </w:tcPr>
          <w:p w:rsidR="00BB2F94" w:rsidRPr="003E58CC" w:rsidRDefault="00BB2F94">
            <w:pPr>
              <w:spacing w:before="120" w:after="120" w:line="220" w:lineRule="exact"/>
              <w:jc w:val="both"/>
            </w:pPr>
            <w:r w:rsidRPr="003E58CC">
              <w:t>Создается на основе множества этносов</w:t>
            </w:r>
          </w:p>
        </w:tc>
      </w:tr>
      <w:tr w:rsidR="003E58CC" w:rsidRPr="003E58CC">
        <w:tc>
          <w:tcPr>
            <w:tcW w:w="4359" w:type="dxa"/>
            <w:vAlign w:val="center"/>
          </w:tcPr>
          <w:p w:rsidR="00BB2F94" w:rsidRPr="003E58CC" w:rsidRDefault="00BB2F94">
            <w:pPr>
              <w:spacing w:before="120" w:after="120" w:line="220" w:lineRule="exact"/>
              <w:jc w:val="both"/>
            </w:pPr>
            <w:r w:rsidRPr="003E58CC">
              <w:t>Включает регионы со сравнительно одинаковым уровнем хозяйственного развития</w:t>
            </w:r>
          </w:p>
        </w:tc>
        <w:tc>
          <w:tcPr>
            <w:tcW w:w="4360" w:type="dxa"/>
            <w:vAlign w:val="center"/>
          </w:tcPr>
          <w:p w:rsidR="00BB2F94" w:rsidRPr="003E58CC" w:rsidRDefault="00BB2F94">
            <w:pPr>
              <w:spacing w:before="120" w:after="120" w:line="220" w:lineRule="exact"/>
              <w:jc w:val="both"/>
            </w:pPr>
            <w:r w:rsidRPr="003E58CC">
              <w:t>Включает регионы, находящиеся на всех ступенях социально-экономической эволюции</w:t>
            </w:r>
          </w:p>
        </w:tc>
      </w:tr>
      <w:tr w:rsidR="003E58CC" w:rsidRPr="003E58CC">
        <w:tc>
          <w:tcPr>
            <w:tcW w:w="4359" w:type="dxa"/>
            <w:vAlign w:val="center"/>
          </w:tcPr>
          <w:p w:rsidR="00BB2F94" w:rsidRPr="003E58CC" w:rsidRDefault="00BB2F94">
            <w:pPr>
              <w:spacing w:before="120" w:after="120" w:line="220" w:lineRule="exact"/>
              <w:jc w:val="both"/>
            </w:pPr>
            <w:r w:rsidRPr="003E58CC">
              <w:t>Имеет приверженцев одной религии</w:t>
            </w:r>
          </w:p>
        </w:tc>
        <w:tc>
          <w:tcPr>
            <w:tcW w:w="4360" w:type="dxa"/>
            <w:vAlign w:val="center"/>
          </w:tcPr>
          <w:p w:rsidR="00BB2F94" w:rsidRPr="003E58CC" w:rsidRDefault="00BB2F94">
            <w:pPr>
              <w:spacing w:before="120" w:after="120" w:line="220" w:lineRule="exact"/>
              <w:jc w:val="both"/>
            </w:pPr>
            <w:r w:rsidRPr="003E58CC">
              <w:t>Имеет приверженцев всех религий зе</w:t>
            </w:r>
            <w:r w:rsidRPr="003E58CC">
              <w:t>м</w:t>
            </w:r>
            <w:r w:rsidRPr="003E58CC">
              <w:t>ного шара</w:t>
            </w:r>
          </w:p>
        </w:tc>
      </w:tr>
      <w:tr w:rsidR="003E58CC" w:rsidRPr="003E58CC">
        <w:tc>
          <w:tcPr>
            <w:tcW w:w="4359" w:type="dxa"/>
            <w:vAlign w:val="center"/>
          </w:tcPr>
          <w:p w:rsidR="00BB2F94" w:rsidRPr="003E58CC" w:rsidRDefault="00BB2F94">
            <w:pPr>
              <w:spacing w:before="120" w:after="120" w:line="220" w:lineRule="exact"/>
              <w:jc w:val="both"/>
            </w:pPr>
            <w:r w:rsidRPr="003E58CC">
              <w:t>Носители – представители, как правило, одной расы</w:t>
            </w:r>
          </w:p>
        </w:tc>
        <w:tc>
          <w:tcPr>
            <w:tcW w:w="4360" w:type="dxa"/>
            <w:vAlign w:val="center"/>
          </w:tcPr>
          <w:p w:rsidR="00BB2F94" w:rsidRPr="003E58CC" w:rsidRDefault="00BB2F94">
            <w:pPr>
              <w:spacing w:before="120" w:after="120" w:line="220" w:lineRule="exact"/>
              <w:jc w:val="both"/>
            </w:pPr>
            <w:r w:rsidRPr="003E58CC">
              <w:t>Носители – представители всех рас</w:t>
            </w:r>
          </w:p>
        </w:tc>
      </w:tr>
      <w:tr w:rsidR="00BB2F94" w:rsidRPr="003E58CC">
        <w:tc>
          <w:tcPr>
            <w:tcW w:w="4359" w:type="dxa"/>
            <w:vAlign w:val="center"/>
          </w:tcPr>
          <w:p w:rsidR="00BB2F94" w:rsidRPr="003E58CC" w:rsidRDefault="00BB2F94">
            <w:pPr>
              <w:spacing w:before="120" w:after="120" w:line="220" w:lineRule="exact"/>
              <w:jc w:val="both"/>
            </w:pPr>
            <w:r w:rsidRPr="003E58CC">
              <w:t>Состоит из людей, связанных общей исторической судьбой, общим культу</w:t>
            </w:r>
            <w:r w:rsidRPr="003E58CC">
              <w:t>р</w:t>
            </w:r>
            <w:r w:rsidRPr="003E58CC">
              <w:t>ным наследием</w:t>
            </w:r>
          </w:p>
        </w:tc>
        <w:tc>
          <w:tcPr>
            <w:tcW w:w="4360" w:type="dxa"/>
            <w:vAlign w:val="center"/>
          </w:tcPr>
          <w:p w:rsidR="00BB2F94" w:rsidRPr="003E58CC" w:rsidRDefault="00BB2F94">
            <w:pPr>
              <w:spacing w:before="120" w:after="120" w:line="220" w:lineRule="exact"/>
              <w:jc w:val="both"/>
            </w:pPr>
            <w:r w:rsidRPr="003E58CC">
              <w:t>Включает все население Земли с огромным разнообразием исторических судеб и культуры</w:t>
            </w:r>
          </w:p>
        </w:tc>
      </w:tr>
    </w:tbl>
    <w:p w:rsidR="00BB2F94" w:rsidRPr="003E58CC" w:rsidRDefault="00BB2F94">
      <w:pPr>
        <w:spacing w:line="456" w:lineRule="exact"/>
        <w:ind w:firstLine="454"/>
        <w:jc w:val="both"/>
      </w:pPr>
    </w:p>
    <w:p w:rsidR="00BB2F94" w:rsidRPr="003E58CC" w:rsidRDefault="00BB2F94">
      <w:pPr>
        <w:spacing w:line="456" w:lineRule="exact"/>
        <w:ind w:firstLine="454"/>
        <w:jc w:val="both"/>
      </w:pPr>
      <w:r w:rsidRPr="003E58CC">
        <w:br w:type="page"/>
      </w:r>
    </w:p>
    <w:p w:rsidR="00BB2F94" w:rsidRPr="003E58CC" w:rsidRDefault="00BB2F94">
      <w:pPr>
        <w:spacing w:line="456" w:lineRule="exact"/>
        <w:jc w:val="center"/>
        <w:rPr>
          <w:smallCaps/>
        </w:rPr>
      </w:pPr>
      <w:r w:rsidRPr="003E58CC">
        <w:rPr>
          <w:smallCaps/>
        </w:rPr>
        <w:lastRenderedPageBreak/>
        <w:t>Западная и восточная цивилизации</w:t>
      </w:r>
    </w:p>
    <w:p w:rsidR="00BB2F94" w:rsidRPr="003E58CC" w:rsidRDefault="00BB2F94">
      <w:pPr>
        <w:spacing w:line="456" w:lineRule="exact"/>
        <w:ind w:firstLine="454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2"/>
        <w:gridCol w:w="2873"/>
        <w:gridCol w:w="2882"/>
      </w:tblGrid>
      <w:tr w:rsidR="003E58CC" w:rsidRPr="003E58CC">
        <w:tc>
          <w:tcPr>
            <w:tcW w:w="2906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120" w:after="120" w:line="220" w:lineRule="exact"/>
              <w:jc w:val="center"/>
            </w:pPr>
            <w:r w:rsidRPr="003E58CC">
              <w:t>Линии сравнения</w:t>
            </w:r>
          </w:p>
        </w:tc>
        <w:tc>
          <w:tcPr>
            <w:tcW w:w="2906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120" w:after="120" w:line="220" w:lineRule="exact"/>
              <w:jc w:val="center"/>
            </w:pPr>
            <w:r w:rsidRPr="003E58CC">
              <w:t>Западная цивилизация</w:t>
            </w:r>
          </w:p>
        </w:tc>
        <w:tc>
          <w:tcPr>
            <w:tcW w:w="2907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120" w:after="120" w:line="220" w:lineRule="exact"/>
              <w:jc w:val="center"/>
            </w:pPr>
            <w:r w:rsidRPr="003E58CC">
              <w:t>Восточная цивилизация</w:t>
            </w:r>
          </w:p>
        </w:tc>
      </w:tr>
      <w:tr w:rsidR="003E58CC" w:rsidRPr="003E58CC">
        <w:tc>
          <w:tcPr>
            <w:tcW w:w="2906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120" w:after="120" w:line="220" w:lineRule="exact"/>
              <w:jc w:val="both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1. Особенности восприятия мира</w:t>
            </w:r>
          </w:p>
        </w:tc>
        <w:tc>
          <w:tcPr>
            <w:tcW w:w="2906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120" w:after="120" w:line="220" w:lineRule="exact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Рациональное, противореч</w:t>
            </w:r>
            <w:r w:rsidRPr="003E58CC">
              <w:rPr>
                <w:sz w:val="22"/>
                <w:szCs w:val="22"/>
              </w:rPr>
              <w:t>и</w:t>
            </w:r>
            <w:r w:rsidRPr="003E58CC">
              <w:rPr>
                <w:sz w:val="22"/>
                <w:szCs w:val="22"/>
              </w:rPr>
              <w:t>вое восприятие – "</w:t>
            </w:r>
            <w:proofErr w:type="spellStart"/>
            <w:r w:rsidRPr="003E58CC">
              <w:rPr>
                <w:sz w:val="22"/>
                <w:szCs w:val="22"/>
              </w:rPr>
              <w:t>фаусто</w:t>
            </w:r>
            <w:r w:rsidRPr="003E58CC">
              <w:rPr>
                <w:sz w:val="22"/>
                <w:szCs w:val="22"/>
              </w:rPr>
              <w:t>в</w:t>
            </w:r>
            <w:r w:rsidRPr="003E58CC">
              <w:rPr>
                <w:sz w:val="22"/>
                <w:szCs w:val="22"/>
              </w:rPr>
              <w:t>ско</w:t>
            </w:r>
            <w:proofErr w:type="spellEnd"/>
            <w:r w:rsidRPr="003E58CC">
              <w:rPr>
                <w:sz w:val="22"/>
                <w:szCs w:val="22"/>
              </w:rPr>
              <w:t>-гамлетовское"</w:t>
            </w:r>
          </w:p>
        </w:tc>
        <w:tc>
          <w:tcPr>
            <w:tcW w:w="2907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120" w:after="120" w:line="220" w:lineRule="exact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Эмоциональное, целостное восприятие (икебана, вера в бесконечную цепь смертей и возрождений)</w:t>
            </w:r>
          </w:p>
        </w:tc>
      </w:tr>
      <w:tr w:rsidR="003E58CC" w:rsidRPr="003E58CC">
        <w:tc>
          <w:tcPr>
            <w:tcW w:w="2906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120" w:after="120" w:line="220" w:lineRule="exact"/>
              <w:jc w:val="both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2. Отношение к природе</w:t>
            </w:r>
          </w:p>
        </w:tc>
        <w:tc>
          <w:tcPr>
            <w:tcW w:w="2906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120" w:after="120" w:line="220" w:lineRule="exact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Стремление подчинить себе природу. Человек – венец природы и все создано для его пользы. Для возмещения несовершенства человека создается и используется техника</w:t>
            </w:r>
          </w:p>
        </w:tc>
        <w:tc>
          <w:tcPr>
            <w:tcW w:w="2907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120" w:after="120" w:line="220" w:lineRule="exact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Стремление быть в гармонии с природой. Человек – орг</w:t>
            </w:r>
            <w:r w:rsidRPr="003E58CC">
              <w:rPr>
                <w:sz w:val="22"/>
                <w:szCs w:val="22"/>
              </w:rPr>
              <w:t>а</w:t>
            </w:r>
            <w:r w:rsidRPr="003E58CC">
              <w:rPr>
                <w:sz w:val="22"/>
                <w:szCs w:val="22"/>
              </w:rPr>
              <w:t>ническая часть природы (б</w:t>
            </w:r>
            <w:r w:rsidRPr="003E58CC">
              <w:rPr>
                <w:sz w:val="22"/>
                <w:szCs w:val="22"/>
              </w:rPr>
              <w:t>о</w:t>
            </w:r>
            <w:r w:rsidRPr="003E58CC">
              <w:rPr>
                <w:sz w:val="22"/>
                <w:szCs w:val="22"/>
              </w:rPr>
              <w:t>евые искусства, медицина построена на изучении зак</w:t>
            </w:r>
            <w:r w:rsidRPr="003E58CC">
              <w:rPr>
                <w:sz w:val="22"/>
                <w:szCs w:val="22"/>
              </w:rPr>
              <w:t>о</w:t>
            </w:r>
            <w:r w:rsidRPr="003E58CC">
              <w:rPr>
                <w:sz w:val="22"/>
                <w:szCs w:val="22"/>
              </w:rPr>
              <w:t>нов природы). Усоверше</w:t>
            </w:r>
            <w:r w:rsidRPr="003E58CC">
              <w:rPr>
                <w:sz w:val="22"/>
                <w:szCs w:val="22"/>
              </w:rPr>
              <w:t>н</w:t>
            </w:r>
            <w:r w:rsidRPr="003E58CC">
              <w:rPr>
                <w:sz w:val="22"/>
                <w:szCs w:val="22"/>
              </w:rPr>
              <w:t>ствование своей души и тела</w:t>
            </w:r>
          </w:p>
        </w:tc>
      </w:tr>
      <w:tr w:rsidR="003E58CC" w:rsidRPr="003E58CC">
        <w:tc>
          <w:tcPr>
            <w:tcW w:w="2906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120" w:after="120" w:line="220" w:lineRule="exact"/>
              <w:jc w:val="both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3. Соотношение личности и общества</w:t>
            </w:r>
          </w:p>
        </w:tc>
        <w:tc>
          <w:tcPr>
            <w:tcW w:w="2906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120" w:after="120" w:line="220" w:lineRule="exact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Приоритет свободной ли</w:t>
            </w:r>
            <w:r w:rsidRPr="003E58CC">
              <w:rPr>
                <w:sz w:val="22"/>
                <w:szCs w:val="22"/>
              </w:rPr>
              <w:t>ч</w:t>
            </w:r>
            <w:r w:rsidRPr="003E58CC">
              <w:rPr>
                <w:sz w:val="22"/>
                <w:szCs w:val="22"/>
              </w:rPr>
              <w:t>ности, обладающей гра</w:t>
            </w:r>
            <w:r w:rsidRPr="003E58CC">
              <w:rPr>
                <w:sz w:val="22"/>
                <w:szCs w:val="22"/>
              </w:rPr>
              <w:t>ж</w:t>
            </w:r>
            <w:r w:rsidRPr="003E58CC">
              <w:rPr>
                <w:sz w:val="22"/>
                <w:szCs w:val="22"/>
              </w:rPr>
              <w:t>данскими правами. Ценн</w:t>
            </w:r>
            <w:r w:rsidRPr="003E58CC">
              <w:rPr>
                <w:sz w:val="22"/>
                <w:szCs w:val="22"/>
              </w:rPr>
              <w:t>о</w:t>
            </w:r>
            <w:r w:rsidRPr="003E58CC">
              <w:rPr>
                <w:sz w:val="22"/>
                <w:szCs w:val="22"/>
              </w:rPr>
              <w:t>сти индивидуальной своб</w:t>
            </w:r>
            <w:r w:rsidRPr="003E58CC">
              <w:rPr>
                <w:sz w:val="22"/>
                <w:szCs w:val="22"/>
              </w:rPr>
              <w:t>о</w:t>
            </w:r>
            <w:r w:rsidRPr="003E58CC">
              <w:rPr>
                <w:sz w:val="22"/>
                <w:szCs w:val="22"/>
              </w:rPr>
              <w:t>ды</w:t>
            </w:r>
          </w:p>
        </w:tc>
        <w:tc>
          <w:tcPr>
            <w:tcW w:w="2907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120" w:after="120" w:line="220" w:lineRule="exact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Приоритет системы подч</w:t>
            </w:r>
            <w:r w:rsidRPr="003E58CC">
              <w:rPr>
                <w:sz w:val="22"/>
                <w:szCs w:val="22"/>
              </w:rPr>
              <w:t>и</w:t>
            </w:r>
            <w:r w:rsidRPr="003E58CC">
              <w:rPr>
                <w:sz w:val="22"/>
                <w:szCs w:val="22"/>
              </w:rPr>
              <w:t>нения личности (подданных) обществу (государству). Господство традиций ко</w:t>
            </w:r>
            <w:r w:rsidRPr="003E58CC">
              <w:rPr>
                <w:sz w:val="22"/>
                <w:szCs w:val="22"/>
              </w:rPr>
              <w:t>л</w:t>
            </w:r>
            <w:r w:rsidRPr="003E58CC">
              <w:rPr>
                <w:sz w:val="22"/>
                <w:szCs w:val="22"/>
              </w:rPr>
              <w:t>лективизма</w:t>
            </w:r>
          </w:p>
        </w:tc>
      </w:tr>
      <w:tr w:rsidR="003E58CC" w:rsidRPr="003E58CC">
        <w:tc>
          <w:tcPr>
            <w:tcW w:w="2906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120" w:after="120" w:line="220" w:lineRule="exact"/>
              <w:jc w:val="both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4. Отношения власти</w:t>
            </w:r>
          </w:p>
        </w:tc>
        <w:tc>
          <w:tcPr>
            <w:tcW w:w="2906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120" w:after="120" w:line="220" w:lineRule="exact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Принцип разделения вл</w:t>
            </w:r>
            <w:r w:rsidRPr="003E58CC">
              <w:rPr>
                <w:sz w:val="22"/>
                <w:szCs w:val="22"/>
              </w:rPr>
              <w:t>а</w:t>
            </w:r>
            <w:r w:rsidRPr="003E58CC">
              <w:rPr>
                <w:sz w:val="22"/>
                <w:szCs w:val="22"/>
              </w:rPr>
              <w:t>стей. Сословно-представительные структ</w:t>
            </w:r>
            <w:r w:rsidRPr="003E58CC">
              <w:rPr>
                <w:sz w:val="22"/>
                <w:szCs w:val="22"/>
              </w:rPr>
              <w:t>у</w:t>
            </w:r>
            <w:r w:rsidRPr="003E58CC">
              <w:rPr>
                <w:sz w:val="22"/>
                <w:szCs w:val="22"/>
              </w:rPr>
              <w:t>ры. Парламентаризм</w:t>
            </w:r>
          </w:p>
        </w:tc>
        <w:tc>
          <w:tcPr>
            <w:tcW w:w="2907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120" w:after="120" w:line="220" w:lineRule="exact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Политический монизм. В</w:t>
            </w:r>
            <w:r w:rsidRPr="003E58CC">
              <w:rPr>
                <w:sz w:val="22"/>
                <w:szCs w:val="22"/>
              </w:rPr>
              <w:t>о</w:t>
            </w:r>
            <w:r w:rsidRPr="003E58CC">
              <w:rPr>
                <w:sz w:val="22"/>
                <w:szCs w:val="22"/>
              </w:rPr>
              <w:t>сточная деспотия (неогран</w:t>
            </w:r>
            <w:r w:rsidRPr="003E58CC">
              <w:rPr>
                <w:sz w:val="22"/>
                <w:szCs w:val="22"/>
              </w:rPr>
              <w:t>и</w:t>
            </w:r>
            <w:r w:rsidRPr="003E58CC">
              <w:rPr>
                <w:sz w:val="22"/>
                <w:szCs w:val="22"/>
              </w:rPr>
              <w:t>ченная власть, обожествл</w:t>
            </w:r>
            <w:r w:rsidRPr="003E58CC">
              <w:rPr>
                <w:sz w:val="22"/>
                <w:szCs w:val="22"/>
              </w:rPr>
              <w:t>е</w:t>
            </w:r>
            <w:r w:rsidRPr="003E58CC">
              <w:rPr>
                <w:sz w:val="22"/>
                <w:szCs w:val="22"/>
              </w:rPr>
              <w:t>ние монарха)</w:t>
            </w:r>
          </w:p>
        </w:tc>
      </w:tr>
      <w:tr w:rsidR="003E58CC" w:rsidRPr="003E58CC">
        <w:tc>
          <w:tcPr>
            <w:tcW w:w="2906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120" w:after="120" w:line="220" w:lineRule="exact"/>
              <w:jc w:val="both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5. Отношения собственности</w:t>
            </w:r>
          </w:p>
        </w:tc>
        <w:tc>
          <w:tcPr>
            <w:tcW w:w="2906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120" w:after="120" w:line="220" w:lineRule="exact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Господство частной со</w:t>
            </w:r>
            <w:r w:rsidRPr="003E58CC">
              <w:rPr>
                <w:sz w:val="22"/>
                <w:szCs w:val="22"/>
              </w:rPr>
              <w:t>б</w:t>
            </w:r>
            <w:r w:rsidRPr="003E58CC">
              <w:rPr>
                <w:sz w:val="22"/>
                <w:szCs w:val="22"/>
              </w:rPr>
              <w:t>ственности</w:t>
            </w:r>
          </w:p>
        </w:tc>
        <w:tc>
          <w:tcPr>
            <w:tcW w:w="2907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120" w:after="120" w:line="220" w:lineRule="exact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Преобладание государстве</w:t>
            </w:r>
            <w:r w:rsidRPr="003E58CC">
              <w:rPr>
                <w:sz w:val="22"/>
                <w:szCs w:val="22"/>
              </w:rPr>
              <w:t>н</w:t>
            </w:r>
            <w:r w:rsidRPr="003E58CC">
              <w:rPr>
                <w:sz w:val="22"/>
                <w:szCs w:val="22"/>
              </w:rPr>
              <w:t>ной и общинной собственн</w:t>
            </w:r>
            <w:r w:rsidRPr="003E58CC">
              <w:rPr>
                <w:sz w:val="22"/>
                <w:szCs w:val="22"/>
              </w:rPr>
              <w:t>о</w:t>
            </w:r>
            <w:r w:rsidRPr="003E58CC">
              <w:rPr>
                <w:sz w:val="22"/>
                <w:szCs w:val="22"/>
              </w:rPr>
              <w:t>сти. Принцип власти – со</w:t>
            </w:r>
            <w:r w:rsidRPr="003E58CC">
              <w:rPr>
                <w:sz w:val="22"/>
                <w:szCs w:val="22"/>
              </w:rPr>
              <w:t>б</w:t>
            </w:r>
            <w:r w:rsidRPr="003E58CC">
              <w:rPr>
                <w:sz w:val="22"/>
                <w:szCs w:val="22"/>
              </w:rPr>
              <w:t>ственности (власть рождает собственность, а утративший власть становится, как и все, бесправным)</w:t>
            </w:r>
          </w:p>
        </w:tc>
      </w:tr>
      <w:tr w:rsidR="003E58CC" w:rsidRPr="003E58CC">
        <w:tc>
          <w:tcPr>
            <w:tcW w:w="2906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120" w:after="120" w:line="220" w:lineRule="exact"/>
              <w:jc w:val="both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6. Отношение к прогрессу</w:t>
            </w:r>
          </w:p>
        </w:tc>
        <w:tc>
          <w:tcPr>
            <w:tcW w:w="2906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120" w:after="120" w:line="220" w:lineRule="exact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Стремление к прогрессу, п</w:t>
            </w:r>
            <w:r w:rsidRPr="003E58CC">
              <w:rPr>
                <w:sz w:val="22"/>
                <w:szCs w:val="22"/>
              </w:rPr>
              <w:t>о</w:t>
            </w:r>
            <w:r w:rsidRPr="003E58CC">
              <w:rPr>
                <w:sz w:val="22"/>
                <w:szCs w:val="22"/>
              </w:rPr>
              <w:t>стоянное изменение форм деятельности, использование новаций.</w:t>
            </w:r>
            <w:r w:rsidRPr="003E58CC">
              <w:rPr>
                <w:sz w:val="22"/>
                <w:szCs w:val="22"/>
              </w:rPr>
              <w:br/>
              <w:t>Развитие общества носит постепенный, поступател</w:t>
            </w:r>
            <w:r w:rsidRPr="003E58CC">
              <w:rPr>
                <w:sz w:val="22"/>
                <w:szCs w:val="22"/>
              </w:rPr>
              <w:t>ь</w:t>
            </w:r>
            <w:r w:rsidRPr="003E58CC">
              <w:rPr>
                <w:sz w:val="22"/>
                <w:szCs w:val="22"/>
              </w:rPr>
              <w:t>ный характер</w:t>
            </w:r>
          </w:p>
        </w:tc>
        <w:tc>
          <w:tcPr>
            <w:tcW w:w="2907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120" w:after="120" w:line="220" w:lineRule="exact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Стремление к воспроизво</w:t>
            </w:r>
            <w:r w:rsidRPr="003E58CC">
              <w:rPr>
                <w:sz w:val="22"/>
                <w:szCs w:val="22"/>
              </w:rPr>
              <w:t>д</w:t>
            </w:r>
            <w:r w:rsidRPr="003E58CC">
              <w:rPr>
                <w:sz w:val="22"/>
                <w:szCs w:val="22"/>
              </w:rPr>
              <w:t>ству самих себя, поддерж</w:t>
            </w:r>
            <w:r w:rsidRPr="003E58CC">
              <w:rPr>
                <w:sz w:val="22"/>
                <w:szCs w:val="22"/>
              </w:rPr>
              <w:t>а</w:t>
            </w:r>
            <w:r w:rsidRPr="003E58CC">
              <w:rPr>
                <w:sz w:val="22"/>
                <w:szCs w:val="22"/>
              </w:rPr>
              <w:t>нию традиционного образа жизни.</w:t>
            </w:r>
            <w:r w:rsidRPr="003E58CC">
              <w:rPr>
                <w:sz w:val="22"/>
                <w:szCs w:val="22"/>
              </w:rPr>
              <w:br/>
              <w:t>Развитие общества носит циклический характер</w:t>
            </w:r>
          </w:p>
        </w:tc>
      </w:tr>
    </w:tbl>
    <w:p w:rsidR="00BB2F94" w:rsidRPr="003E58CC" w:rsidRDefault="00BB2F94">
      <w:pPr>
        <w:spacing w:line="456" w:lineRule="exact"/>
        <w:ind w:firstLine="454"/>
        <w:jc w:val="both"/>
      </w:pPr>
    </w:p>
    <w:p w:rsidR="00BB2F94" w:rsidRPr="003E58CC" w:rsidRDefault="00BB2F94">
      <w:pPr>
        <w:spacing w:line="456" w:lineRule="exact"/>
        <w:ind w:firstLine="454"/>
        <w:jc w:val="both"/>
      </w:pPr>
      <w:r w:rsidRPr="003E58CC">
        <w:br w:type="page"/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155"/>
        <w:gridCol w:w="1113"/>
        <w:gridCol w:w="567"/>
        <w:gridCol w:w="2268"/>
        <w:gridCol w:w="567"/>
        <w:gridCol w:w="1185"/>
        <w:gridCol w:w="1083"/>
      </w:tblGrid>
      <w:tr w:rsidR="003E58CC" w:rsidRPr="003E58CC">
        <w:trPr>
          <w:jc w:val="center"/>
        </w:trPr>
        <w:tc>
          <w:tcPr>
            <w:tcW w:w="1155" w:type="dxa"/>
            <w:tcBorders>
              <w:right w:val="single" w:sz="4" w:space="0" w:color="auto"/>
            </w:tcBorders>
          </w:tcPr>
          <w:p w:rsidR="00BB2F94" w:rsidRPr="003E58CC" w:rsidRDefault="003E58CC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noProof/>
                <w:sz w:val="22"/>
                <w:szCs w:val="22"/>
              </w:rPr>
              <w:lastRenderedPageBreak/>
              <w:pict>
                <v:group id="_x0000_s2903" style="position:absolute;left:0;text-align:left;margin-left:-19.5pt;margin-top:12.4pt;width:428.4pt;height:410.55pt;z-index:251738112" coordorigin="1985,2415" coordsize="8568,8211">
                  <v:line id="_x0000_s2889" style="position:absolute;flip:x" from="1985,2415" to="3294,2415"/>
                  <v:line id="_x0000_s2890" style="position:absolute" from="1985,2415" to="1985,10626"/>
                  <v:line id="_x0000_s2891" style="position:absolute" from="1985,10626" to="2223,10626"/>
                  <v:line id="_x0000_s2892" style="position:absolute" from="1985,7532" to="2223,7532"/>
                  <v:line id="_x0000_s2893" style="position:absolute" from="1985,4557" to="2223,4557"/>
                  <v:line id="_x0000_s2894" style="position:absolute" from="9125,2415" to="10553,2415"/>
                  <v:line id="_x0000_s2895" style="position:absolute;flip:x" from="10434,2415" to="10553,10507"/>
                  <v:line id="_x0000_s2896" style="position:absolute;flip:x y" from="10196,10507" to="10434,10507"/>
                  <v:line id="_x0000_s2897" style="position:absolute;flip:x" from="10196,7532" to="10434,7532"/>
                  <v:line id="_x0000_s2898" style="position:absolute;flip:x" from="10196,4438" to="10553,4438"/>
                  <v:line id="_x0000_s2899" style="position:absolute" from="7697,2772" to="7697,10626"/>
                  <v:line id="_x0000_s2900" style="position:absolute;flip:x" from="7459,10626" to="7697,10626"/>
                  <v:line id="_x0000_s2901" style="position:absolute;flip:x" from="7340,7294" to="7697,7294"/>
                  <v:line id="_x0000_s2902" style="position:absolute;flip:x" from="7340,4438" to="7697,4438"/>
                </v:group>
              </w:pict>
            </w:r>
          </w:p>
        </w:tc>
        <w:tc>
          <w:tcPr>
            <w:tcW w:w="5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t>Результаты контактов между</w:t>
            </w:r>
            <w:r w:rsidRPr="003E58CC">
              <w:br/>
              <w:t>цивилизациями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2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Взаимное обогащ</w:t>
            </w:r>
            <w:r w:rsidRPr="003E58CC">
              <w:rPr>
                <w:sz w:val="22"/>
                <w:szCs w:val="22"/>
              </w:rPr>
              <w:t>е</w:t>
            </w:r>
            <w:r w:rsidRPr="003E58CC">
              <w:rPr>
                <w:sz w:val="22"/>
                <w:szCs w:val="22"/>
              </w:rPr>
              <w:t>ние или слияние на началах относител</w:t>
            </w:r>
            <w:r w:rsidRPr="003E58CC">
              <w:rPr>
                <w:sz w:val="22"/>
                <w:szCs w:val="22"/>
              </w:rPr>
              <w:t>ь</w:t>
            </w:r>
            <w:r w:rsidRPr="003E58CC">
              <w:rPr>
                <w:sz w:val="22"/>
                <w:szCs w:val="22"/>
              </w:rPr>
              <w:t>ного равенства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Уничтожение и по</w:t>
            </w:r>
            <w:r w:rsidRPr="003E58CC">
              <w:rPr>
                <w:sz w:val="22"/>
                <w:szCs w:val="22"/>
              </w:rPr>
              <w:t>л</w:t>
            </w:r>
            <w:r w:rsidRPr="003E58CC">
              <w:rPr>
                <w:sz w:val="22"/>
                <w:szCs w:val="22"/>
              </w:rPr>
              <w:t>ное поглощение о</w:t>
            </w:r>
            <w:r w:rsidRPr="003E58CC">
              <w:rPr>
                <w:sz w:val="22"/>
                <w:szCs w:val="22"/>
              </w:rPr>
              <w:t>д</w:t>
            </w:r>
            <w:r w:rsidRPr="003E58CC">
              <w:rPr>
                <w:sz w:val="22"/>
                <w:szCs w:val="22"/>
              </w:rPr>
              <w:t>ной из двух цивил</w:t>
            </w:r>
            <w:r w:rsidRPr="003E58CC">
              <w:rPr>
                <w:sz w:val="22"/>
                <w:szCs w:val="22"/>
              </w:rPr>
              <w:t>и</w:t>
            </w:r>
            <w:r w:rsidRPr="003E58CC">
              <w:rPr>
                <w:sz w:val="22"/>
                <w:szCs w:val="22"/>
              </w:rPr>
              <w:t>заций другой (виза</w:t>
            </w:r>
            <w:r w:rsidRPr="003E58CC">
              <w:rPr>
                <w:sz w:val="22"/>
                <w:szCs w:val="22"/>
              </w:rPr>
              <w:t>н</w:t>
            </w:r>
            <w:r w:rsidRPr="003E58CC">
              <w:rPr>
                <w:sz w:val="22"/>
                <w:szCs w:val="22"/>
              </w:rPr>
              <w:t xml:space="preserve">тийская цивилизация исламской в </w:t>
            </w:r>
            <w:r w:rsidRPr="003E58CC">
              <w:rPr>
                <w:sz w:val="22"/>
                <w:szCs w:val="22"/>
                <w:lang w:val="en-US"/>
              </w:rPr>
              <w:t>XV</w:t>
            </w:r>
            <w:r w:rsidRPr="003E58CC">
              <w:rPr>
                <w:sz w:val="22"/>
                <w:szCs w:val="22"/>
              </w:rPr>
              <w:t xml:space="preserve"> в.)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Длительное сущ</w:t>
            </w:r>
            <w:r w:rsidRPr="003E58CC">
              <w:rPr>
                <w:sz w:val="22"/>
                <w:szCs w:val="22"/>
              </w:rPr>
              <w:t>е</w:t>
            </w:r>
            <w:r w:rsidRPr="003E58CC">
              <w:rPr>
                <w:sz w:val="22"/>
                <w:szCs w:val="22"/>
              </w:rPr>
              <w:t>ствование на одной территории двух ц</w:t>
            </w:r>
            <w:r w:rsidRPr="003E58CC">
              <w:rPr>
                <w:sz w:val="22"/>
                <w:szCs w:val="22"/>
              </w:rPr>
              <w:t>и</w:t>
            </w:r>
            <w:r w:rsidRPr="003E58CC">
              <w:rPr>
                <w:sz w:val="22"/>
                <w:szCs w:val="22"/>
              </w:rPr>
              <w:t>вилизаций (Малая Азия и Северная А</w:t>
            </w:r>
            <w:r w:rsidRPr="003E58CC">
              <w:rPr>
                <w:sz w:val="22"/>
                <w:szCs w:val="22"/>
              </w:rPr>
              <w:t>ф</w:t>
            </w:r>
            <w:r w:rsidRPr="003E58CC">
              <w:rPr>
                <w:sz w:val="22"/>
                <w:szCs w:val="22"/>
              </w:rPr>
              <w:t>рика в первые века ислама)</w:t>
            </w: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Навязывание более мощной цивилизац</w:t>
            </w:r>
            <w:r w:rsidRPr="003E58CC">
              <w:rPr>
                <w:sz w:val="22"/>
                <w:szCs w:val="22"/>
              </w:rPr>
              <w:t>и</w:t>
            </w:r>
            <w:r w:rsidRPr="003E58CC">
              <w:rPr>
                <w:sz w:val="22"/>
                <w:szCs w:val="22"/>
              </w:rPr>
              <w:t>ей отдельных комп</w:t>
            </w:r>
            <w:r w:rsidRPr="003E58CC">
              <w:rPr>
                <w:sz w:val="22"/>
                <w:szCs w:val="22"/>
              </w:rPr>
              <w:t>о</w:t>
            </w:r>
            <w:r w:rsidRPr="003E58CC">
              <w:rPr>
                <w:sz w:val="22"/>
                <w:szCs w:val="22"/>
              </w:rPr>
              <w:t>нентов другой цив</w:t>
            </w:r>
            <w:r w:rsidRPr="003E58CC">
              <w:rPr>
                <w:sz w:val="22"/>
                <w:szCs w:val="22"/>
              </w:rPr>
              <w:t>и</w:t>
            </w:r>
            <w:r w:rsidRPr="003E58CC">
              <w:rPr>
                <w:sz w:val="22"/>
                <w:szCs w:val="22"/>
              </w:rPr>
              <w:t>лизации (европейская и восточная цивил</w:t>
            </w:r>
            <w:r w:rsidRPr="003E58CC">
              <w:rPr>
                <w:sz w:val="22"/>
                <w:szCs w:val="22"/>
              </w:rPr>
              <w:t>и</w:t>
            </w:r>
            <w:r w:rsidRPr="003E58CC">
              <w:rPr>
                <w:sz w:val="22"/>
                <w:szCs w:val="22"/>
              </w:rPr>
              <w:t>зации в новое и н</w:t>
            </w:r>
            <w:r w:rsidRPr="003E58CC">
              <w:rPr>
                <w:sz w:val="22"/>
                <w:szCs w:val="22"/>
              </w:rPr>
              <w:t>о</w:t>
            </w:r>
            <w:r w:rsidRPr="003E58CC">
              <w:rPr>
                <w:sz w:val="22"/>
                <w:szCs w:val="22"/>
              </w:rPr>
              <w:t>вейшее время)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Раздробление единой цивилизации на ч</w:t>
            </w:r>
            <w:r w:rsidRPr="003E58CC">
              <w:rPr>
                <w:sz w:val="22"/>
                <w:szCs w:val="22"/>
              </w:rPr>
              <w:t>а</w:t>
            </w:r>
            <w:r w:rsidRPr="003E58CC">
              <w:rPr>
                <w:sz w:val="22"/>
                <w:szCs w:val="22"/>
              </w:rPr>
              <w:t>сти, которые ранее могли уже существ</w:t>
            </w:r>
            <w:r w:rsidRPr="003E58CC">
              <w:rPr>
                <w:sz w:val="22"/>
                <w:szCs w:val="22"/>
              </w:rPr>
              <w:t>о</w:t>
            </w:r>
            <w:r w:rsidRPr="003E58CC">
              <w:rPr>
                <w:sz w:val="22"/>
                <w:szCs w:val="22"/>
              </w:rPr>
              <w:t>вать как локальные (распад эллинской цивилизации)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Полное уничтожение цивилизации, сопр</w:t>
            </w:r>
            <w:r w:rsidRPr="003E58CC">
              <w:rPr>
                <w:sz w:val="22"/>
                <w:szCs w:val="22"/>
              </w:rPr>
              <w:t>о</w:t>
            </w:r>
            <w:r w:rsidRPr="003E58CC">
              <w:rPr>
                <w:sz w:val="22"/>
                <w:szCs w:val="22"/>
              </w:rPr>
              <w:t>вождающееся ун</w:t>
            </w:r>
            <w:r w:rsidRPr="003E58CC">
              <w:rPr>
                <w:sz w:val="22"/>
                <w:szCs w:val="22"/>
              </w:rPr>
              <w:t>и</w:t>
            </w:r>
            <w:r w:rsidRPr="003E58CC">
              <w:rPr>
                <w:sz w:val="22"/>
                <w:szCs w:val="22"/>
              </w:rPr>
              <w:t>чтожением племен и народов – ее носит</w:t>
            </w:r>
            <w:r w:rsidRPr="003E58CC">
              <w:rPr>
                <w:sz w:val="22"/>
                <w:szCs w:val="22"/>
              </w:rPr>
              <w:t>е</w:t>
            </w:r>
            <w:r w:rsidRPr="003E58CC">
              <w:rPr>
                <w:sz w:val="22"/>
                <w:szCs w:val="22"/>
              </w:rPr>
              <w:t>лей (этруски в дре</w:t>
            </w:r>
            <w:r w:rsidRPr="003E58CC">
              <w:rPr>
                <w:sz w:val="22"/>
                <w:szCs w:val="22"/>
              </w:rPr>
              <w:t>в</w:t>
            </w:r>
            <w:r w:rsidRPr="003E58CC">
              <w:rPr>
                <w:sz w:val="22"/>
                <w:szCs w:val="22"/>
              </w:rPr>
              <w:t>ности, ацтекской, инкской и других локальных цивилиз</w:t>
            </w:r>
            <w:r w:rsidRPr="003E58CC">
              <w:rPr>
                <w:sz w:val="22"/>
                <w:szCs w:val="22"/>
              </w:rPr>
              <w:t>а</w:t>
            </w:r>
            <w:r w:rsidRPr="003E58CC">
              <w:rPr>
                <w:sz w:val="22"/>
                <w:szCs w:val="22"/>
              </w:rPr>
              <w:t>ций в доколумбовой Южной и Северной Америке)</w:t>
            </w: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</w:p>
        </w:tc>
      </w:tr>
      <w:tr w:rsidR="00BB2F94" w:rsidRPr="003E58CC">
        <w:trPr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Разрушение старой и возникновение новой цивилизации (кр</w:t>
            </w:r>
            <w:r w:rsidRPr="003E58CC">
              <w:rPr>
                <w:sz w:val="22"/>
                <w:szCs w:val="22"/>
              </w:rPr>
              <w:t>у</w:t>
            </w:r>
            <w:r w:rsidRPr="003E58CC">
              <w:rPr>
                <w:sz w:val="22"/>
                <w:szCs w:val="22"/>
              </w:rPr>
              <w:t>шение греко-римской и формирование е</w:t>
            </w:r>
            <w:r w:rsidRPr="003E58CC">
              <w:rPr>
                <w:sz w:val="22"/>
                <w:szCs w:val="22"/>
              </w:rPr>
              <w:t>в</w:t>
            </w:r>
            <w:r w:rsidRPr="003E58CC">
              <w:rPr>
                <w:sz w:val="22"/>
                <w:szCs w:val="22"/>
              </w:rPr>
              <w:t>ропейской цивилиз</w:t>
            </w:r>
            <w:r w:rsidRPr="003E58CC">
              <w:rPr>
                <w:sz w:val="22"/>
                <w:szCs w:val="22"/>
              </w:rPr>
              <w:t>а</w:t>
            </w:r>
            <w:r w:rsidRPr="003E58CC">
              <w:rPr>
                <w:sz w:val="22"/>
                <w:szCs w:val="22"/>
              </w:rPr>
              <w:t xml:space="preserve">ции в </w:t>
            </w:r>
            <w:r w:rsidRPr="003E58CC">
              <w:rPr>
                <w:sz w:val="22"/>
                <w:szCs w:val="22"/>
                <w:lang w:val="en-US"/>
              </w:rPr>
              <w:t>I</w:t>
            </w:r>
            <w:r w:rsidRPr="003E58CC">
              <w:rPr>
                <w:sz w:val="22"/>
                <w:szCs w:val="22"/>
              </w:rPr>
              <w:t xml:space="preserve"> столетии н.э.)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Образование тран</w:t>
            </w:r>
            <w:r w:rsidRPr="003E58CC">
              <w:rPr>
                <w:sz w:val="22"/>
                <w:szCs w:val="22"/>
              </w:rPr>
              <w:t>с</w:t>
            </w:r>
            <w:r w:rsidRPr="003E58CC">
              <w:rPr>
                <w:sz w:val="22"/>
                <w:szCs w:val="22"/>
              </w:rPr>
              <w:t>плантированных ц</w:t>
            </w:r>
            <w:r w:rsidRPr="003E58CC">
              <w:rPr>
                <w:sz w:val="22"/>
                <w:szCs w:val="22"/>
              </w:rPr>
              <w:t>и</w:t>
            </w:r>
            <w:r w:rsidRPr="003E58CC">
              <w:rPr>
                <w:sz w:val="22"/>
                <w:szCs w:val="22"/>
              </w:rPr>
              <w:t>вилизаций (</w:t>
            </w:r>
            <w:proofErr w:type="gramStart"/>
            <w:r w:rsidRPr="003E58CC">
              <w:rPr>
                <w:sz w:val="22"/>
                <w:szCs w:val="22"/>
              </w:rPr>
              <w:t>латин</w:t>
            </w:r>
            <w:r w:rsidRPr="003E58CC">
              <w:rPr>
                <w:sz w:val="22"/>
                <w:szCs w:val="22"/>
              </w:rPr>
              <w:t>о</w:t>
            </w:r>
            <w:r w:rsidRPr="003E58CC">
              <w:rPr>
                <w:sz w:val="22"/>
                <w:szCs w:val="22"/>
              </w:rPr>
              <w:t>американская</w:t>
            </w:r>
            <w:proofErr w:type="gramEnd"/>
            <w:r w:rsidRPr="003E58CC">
              <w:rPr>
                <w:sz w:val="22"/>
                <w:szCs w:val="22"/>
              </w:rPr>
              <w:t xml:space="preserve"> и сев</w:t>
            </w:r>
            <w:r w:rsidRPr="003E58CC">
              <w:rPr>
                <w:sz w:val="22"/>
                <w:szCs w:val="22"/>
              </w:rPr>
              <w:t>е</w:t>
            </w:r>
            <w:r w:rsidRPr="003E58CC">
              <w:rPr>
                <w:sz w:val="22"/>
                <w:szCs w:val="22"/>
              </w:rPr>
              <w:t>роамериканская)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Возникновение л</w:t>
            </w:r>
            <w:r w:rsidRPr="003E58CC">
              <w:rPr>
                <w:sz w:val="22"/>
                <w:szCs w:val="22"/>
              </w:rPr>
              <w:t>о</w:t>
            </w:r>
            <w:r w:rsidRPr="003E58CC">
              <w:rPr>
                <w:sz w:val="22"/>
                <w:szCs w:val="22"/>
              </w:rPr>
              <w:t>кальных вариантов континентальной ц</w:t>
            </w:r>
            <w:r w:rsidRPr="003E58CC">
              <w:rPr>
                <w:sz w:val="22"/>
                <w:szCs w:val="22"/>
              </w:rPr>
              <w:t>и</w:t>
            </w:r>
            <w:r w:rsidRPr="003E58CC">
              <w:rPr>
                <w:sz w:val="22"/>
                <w:szCs w:val="22"/>
              </w:rPr>
              <w:t>вилизации (францу</w:t>
            </w:r>
            <w:r w:rsidRPr="003E58CC">
              <w:rPr>
                <w:sz w:val="22"/>
                <w:szCs w:val="22"/>
              </w:rPr>
              <w:t>з</w:t>
            </w:r>
            <w:r w:rsidRPr="003E58CC">
              <w:rPr>
                <w:sz w:val="22"/>
                <w:szCs w:val="22"/>
              </w:rPr>
              <w:t>ской, германской в пределах европе</w:t>
            </w:r>
            <w:r w:rsidRPr="003E58CC">
              <w:rPr>
                <w:sz w:val="22"/>
                <w:szCs w:val="22"/>
              </w:rPr>
              <w:t>й</w:t>
            </w:r>
            <w:r w:rsidRPr="003E58CC">
              <w:rPr>
                <w:sz w:val="22"/>
                <w:szCs w:val="22"/>
              </w:rPr>
              <w:t>ской)</w:t>
            </w:r>
          </w:p>
        </w:tc>
      </w:tr>
    </w:tbl>
    <w:p w:rsidR="00BB2F94" w:rsidRPr="003E58CC" w:rsidRDefault="00BB2F94">
      <w:pPr>
        <w:spacing w:line="456" w:lineRule="exact"/>
        <w:ind w:firstLine="454"/>
        <w:jc w:val="both"/>
      </w:pPr>
    </w:p>
    <w:p w:rsidR="00BB2F94" w:rsidRPr="003E58CC" w:rsidRDefault="00BB2F94">
      <w:pPr>
        <w:jc w:val="center"/>
        <w:rPr>
          <w:smallCaps/>
        </w:rPr>
      </w:pPr>
      <w:r w:rsidRPr="003E58CC">
        <w:br w:type="page"/>
      </w:r>
      <w:proofErr w:type="gramStart"/>
      <w:r w:rsidRPr="003E58CC">
        <w:rPr>
          <w:smallCaps/>
        </w:rPr>
        <w:lastRenderedPageBreak/>
        <w:t>Формационный</w:t>
      </w:r>
      <w:proofErr w:type="gramEnd"/>
      <w:r w:rsidRPr="003E58CC">
        <w:rPr>
          <w:smallCaps/>
        </w:rPr>
        <w:t xml:space="preserve"> и цивилизационный подходы</w:t>
      </w:r>
      <w:r w:rsidRPr="003E58CC">
        <w:rPr>
          <w:smallCaps/>
        </w:rPr>
        <w:br/>
        <w:t>к анализу общественного развития</w:t>
      </w:r>
    </w:p>
    <w:p w:rsidR="00BB2F94" w:rsidRPr="003E58CC" w:rsidRDefault="00BB2F94">
      <w:pPr>
        <w:spacing w:line="456" w:lineRule="exact"/>
        <w:ind w:firstLine="454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2"/>
        <w:gridCol w:w="2882"/>
        <w:gridCol w:w="2873"/>
      </w:tblGrid>
      <w:tr w:rsidR="003E58CC" w:rsidRPr="003E58CC">
        <w:tc>
          <w:tcPr>
            <w:tcW w:w="2906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120" w:after="120" w:line="220" w:lineRule="exact"/>
              <w:jc w:val="center"/>
            </w:pPr>
            <w:r w:rsidRPr="003E58CC">
              <w:t>Линии сравнения</w:t>
            </w:r>
          </w:p>
        </w:tc>
        <w:tc>
          <w:tcPr>
            <w:tcW w:w="2906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120" w:after="120" w:line="220" w:lineRule="exact"/>
              <w:jc w:val="center"/>
            </w:pPr>
            <w:r w:rsidRPr="003E58CC">
              <w:t>Формационный</w:t>
            </w:r>
            <w:r w:rsidRPr="003E58CC">
              <w:br/>
              <w:t>подход</w:t>
            </w:r>
          </w:p>
        </w:tc>
        <w:tc>
          <w:tcPr>
            <w:tcW w:w="2907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120" w:after="120" w:line="220" w:lineRule="exact"/>
              <w:jc w:val="center"/>
            </w:pPr>
            <w:r w:rsidRPr="003E58CC">
              <w:t>Цивилизационный</w:t>
            </w:r>
            <w:r w:rsidRPr="003E58CC">
              <w:br/>
              <w:t>подход</w:t>
            </w:r>
          </w:p>
        </w:tc>
      </w:tr>
      <w:tr w:rsidR="003E58CC" w:rsidRPr="003E58CC">
        <w:tc>
          <w:tcPr>
            <w:tcW w:w="2906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120" w:after="120" w:line="220" w:lineRule="exact"/>
              <w:jc w:val="both"/>
            </w:pPr>
            <w:r w:rsidRPr="003E58CC">
              <w:t>1. Соотношение объе</w:t>
            </w:r>
            <w:r w:rsidRPr="003E58CC">
              <w:t>к</w:t>
            </w:r>
            <w:r w:rsidRPr="003E58CC">
              <w:t>тивных и субъективных факторов общественного развития</w:t>
            </w:r>
          </w:p>
        </w:tc>
        <w:tc>
          <w:tcPr>
            <w:tcW w:w="2906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120" w:after="120" w:line="220" w:lineRule="exact"/>
            </w:pPr>
            <w:r w:rsidRPr="003E58CC">
              <w:t>Объективные закономе</w:t>
            </w:r>
            <w:r w:rsidRPr="003E58CC">
              <w:t>р</w:t>
            </w:r>
            <w:r w:rsidRPr="003E58CC">
              <w:t>ности развития носят вс</w:t>
            </w:r>
            <w:r w:rsidRPr="003E58CC">
              <w:t>е</w:t>
            </w:r>
            <w:r w:rsidRPr="003E58CC">
              <w:t>общий характер. Хотя о</w:t>
            </w:r>
            <w:r w:rsidRPr="003E58CC">
              <w:t>б</w:t>
            </w:r>
            <w:r w:rsidRPr="003E58CC">
              <w:t>щественные законы пр</w:t>
            </w:r>
            <w:r w:rsidRPr="003E58CC">
              <w:t>о</w:t>
            </w:r>
            <w:r w:rsidRPr="003E58CC">
              <w:t>кладывают себе путь через деятельность людей, они непреложны</w:t>
            </w:r>
          </w:p>
        </w:tc>
        <w:tc>
          <w:tcPr>
            <w:tcW w:w="2907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120" w:after="120" w:line="220" w:lineRule="exact"/>
            </w:pPr>
            <w:r w:rsidRPr="003E58CC">
              <w:t>Человек – единственный творец истории, стоит в центре прошлого и наст</w:t>
            </w:r>
            <w:r w:rsidRPr="003E58CC">
              <w:t>о</w:t>
            </w:r>
            <w:r w:rsidRPr="003E58CC">
              <w:t>ящего. Общественно-историческое познание – это познание человека ч</w:t>
            </w:r>
            <w:r w:rsidRPr="003E58CC">
              <w:t>е</w:t>
            </w:r>
            <w:r w:rsidRPr="003E58CC">
              <w:t>рез формы и продукты его трудовой, социальной, п</w:t>
            </w:r>
            <w:r w:rsidRPr="003E58CC">
              <w:t>о</w:t>
            </w:r>
            <w:r w:rsidRPr="003E58CC">
              <w:t>литической и другой де</w:t>
            </w:r>
            <w:r w:rsidRPr="003E58CC">
              <w:t>я</w:t>
            </w:r>
            <w:r w:rsidRPr="003E58CC">
              <w:t>тельности</w:t>
            </w:r>
          </w:p>
        </w:tc>
      </w:tr>
      <w:tr w:rsidR="003E58CC" w:rsidRPr="003E58CC">
        <w:tc>
          <w:tcPr>
            <w:tcW w:w="2906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120" w:after="120" w:line="220" w:lineRule="exact"/>
              <w:jc w:val="both"/>
            </w:pPr>
            <w:r w:rsidRPr="003E58CC">
              <w:t>2. Соотношение матер</w:t>
            </w:r>
            <w:r w:rsidRPr="003E58CC">
              <w:t>и</w:t>
            </w:r>
            <w:r w:rsidRPr="003E58CC">
              <w:t>альных и духовных сфер жизни общества</w:t>
            </w:r>
          </w:p>
        </w:tc>
        <w:tc>
          <w:tcPr>
            <w:tcW w:w="2906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120" w:after="120" w:line="220" w:lineRule="exact"/>
            </w:pPr>
            <w:r w:rsidRPr="003E58CC">
              <w:t>Материальные факторы (прежде всего произво</w:t>
            </w:r>
            <w:r w:rsidRPr="003E58CC">
              <w:t>д</w:t>
            </w:r>
            <w:r w:rsidRPr="003E58CC">
              <w:t>ство) играют решающую роль в развитии общества</w:t>
            </w:r>
          </w:p>
        </w:tc>
        <w:tc>
          <w:tcPr>
            <w:tcW w:w="2907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120" w:after="120" w:line="220" w:lineRule="exact"/>
            </w:pPr>
            <w:r w:rsidRPr="003E58CC">
              <w:t>Ценностные установки, мировоззрение играют в развитии общества не меньшую роль, чем мат</w:t>
            </w:r>
            <w:r w:rsidRPr="003E58CC">
              <w:t>е</w:t>
            </w:r>
            <w:r w:rsidRPr="003E58CC">
              <w:t>риальные факторы, а в р</w:t>
            </w:r>
            <w:r w:rsidRPr="003E58CC">
              <w:t>я</w:t>
            </w:r>
            <w:r w:rsidRPr="003E58CC">
              <w:t>де случаев могут стать определяющими</w:t>
            </w:r>
          </w:p>
        </w:tc>
      </w:tr>
      <w:tr w:rsidR="003E58CC" w:rsidRPr="003E58CC">
        <w:tc>
          <w:tcPr>
            <w:tcW w:w="2906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120" w:after="120" w:line="220" w:lineRule="exact"/>
              <w:jc w:val="both"/>
            </w:pPr>
            <w:r w:rsidRPr="003E58CC">
              <w:t>3. Направленность ист</w:t>
            </w:r>
            <w:r w:rsidRPr="003E58CC">
              <w:t>о</w:t>
            </w:r>
            <w:r w:rsidRPr="003E58CC">
              <w:t>рического развития. П</w:t>
            </w:r>
            <w:r w:rsidRPr="003E58CC">
              <w:t>о</w:t>
            </w:r>
            <w:r w:rsidRPr="003E58CC">
              <w:t>нятие "прогресс"</w:t>
            </w:r>
          </w:p>
        </w:tc>
        <w:tc>
          <w:tcPr>
            <w:tcW w:w="2906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120" w:after="120" w:line="220" w:lineRule="exact"/>
            </w:pPr>
            <w:r w:rsidRPr="003E58CC">
              <w:t xml:space="preserve">Общество движется </w:t>
            </w:r>
            <w:proofErr w:type="gramStart"/>
            <w:r w:rsidRPr="003E58CC">
              <w:t>от</w:t>
            </w:r>
            <w:proofErr w:type="gramEnd"/>
            <w:r w:rsidRPr="003E58CC">
              <w:t xml:space="preserve"> б</w:t>
            </w:r>
            <w:r w:rsidRPr="003E58CC">
              <w:t>о</w:t>
            </w:r>
            <w:r w:rsidRPr="003E58CC">
              <w:t xml:space="preserve">лее </w:t>
            </w:r>
            <w:proofErr w:type="gramStart"/>
            <w:r w:rsidRPr="003E58CC">
              <w:t>низкой</w:t>
            </w:r>
            <w:proofErr w:type="gramEnd"/>
            <w:r w:rsidRPr="003E58CC">
              <w:t xml:space="preserve"> к более выс</w:t>
            </w:r>
            <w:r w:rsidRPr="003E58CC">
              <w:t>о</w:t>
            </w:r>
            <w:r w:rsidRPr="003E58CC">
              <w:t>кой ступени развития. Главные критерии пр</w:t>
            </w:r>
            <w:r w:rsidRPr="003E58CC">
              <w:t>о</w:t>
            </w:r>
            <w:r w:rsidRPr="003E58CC">
              <w:t>гресса связаны с сове</w:t>
            </w:r>
            <w:r w:rsidRPr="003E58CC">
              <w:t>р</w:t>
            </w:r>
            <w:r w:rsidRPr="003E58CC">
              <w:t>шенствованием произво</w:t>
            </w:r>
            <w:r w:rsidRPr="003E58CC">
              <w:t>д</w:t>
            </w:r>
            <w:r w:rsidRPr="003E58CC">
              <w:t>ственных отношений</w:t>
            </w:r>
          </w:p>
        </w:tc>
        <w:tc>
          <w:tcPr>
            <w:tcW w:w="2907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120" w:after="120" w:line="220" w:lineRule="exact"/>
            </w:pPr>
            <w:r w:rsidRPr="003E58CC">
              <w:t>Каждая цивилизация н</w:t>
            </w:r>
            <w:r w:rsidRPr="003E58CC">
              <w:t>е</w:t>
            </w:r>
            <w:r w:rsidRPr="003E58CC">
              <w:t>повторима, каждая вносит свой оттенок в "палитру" человеческого многообр</w:t>
            </w:r>
            <w:r w:rsidRPr="003E58CC">
              <w:t>а</w:t>
            </w:r>
            <w:r w:rsidRPr="003E58CC">
              <w:t>зия. Прогресс относит</w:t>
            </w:r>
            <w:r w:rsidRPr="003E58CC">
              <w:t>е</w:t>
            </w:r>
            <w:r w:rsidRPr="003E58CC">
              <w:t>лен, он может охватывать отдельные сферы общ</w:t>
            </w:r>
            <w:r w:rsidRPr="003E58CC">
              <w:t>е</w:t>
            </w:r>
            <w:r w:rsidRPr="003E58CC">
              <w:t>ства: экономику, технол</w:t>
            </w:r>
            <w:r w:rsidRPr="003E58CC">
              <w:t>о</w:t>
            </w:r>
            <w:r w:rsidRPr="003E58CC">
              <w:t>гии. Применительно к д</w:t>
            </w:r>
            <w:r w:rsidRPr="003E58CC">
              <w:t>у</w:t>
            </w:r>
            <w:r w:rsidRPr="003E58CC">
              <w:t>ховной культуре это пон</w:t>
            </w:r>
            <w:r w:rsidRPr="003E58CC">
              <w:t>я</w:t>
            </w:r>
            <w:r w:rsidRPr="003E58CC">
              <w:t>тие можно использовать очень ограниченно</w:t>
            </w:r>
          </w:p>
        </w:tc>
      </w:tr>
    </w:tbl>
    <w:p w:rsidR="00BB2F94" w:rsidRPr="003E58CC" w:rsidRDefault="00BB2F94">
      <w:pPr>
        <w:spacing w:line="456" w:lineRule="exact"/>
        <w:ind w:firstLine="454"/>
        <w:jc w:val="both"/>
      </w:pPr>
    </w:p>
    <w:p w:rsidR="00BB2F94" w:rsidRPr="003E58CC" w:rsidRDefault="00BB2F94">
      <w:pPr>
        <w:jc w:val="center"/>
        <w:rPr>
          <w:smallCaps/>
        </w:rPr>
      </w:pPr>
      <w:r w:rsidRPr="003E58CC">
        <w:br w:type="page"/>
      </w:r>
      <w:r w:rsidRPr="003E58CC">
        <w:rPr>
          <w:smallCaps/>
        </w:rPr>
        <w:lastRenderedPageBreak/>
        <w:t xml:space="preserve">Сравнение </w:t>
      </w:r>
      <w:proofErr w:type="gramStart"/>
      <w:r w:rsidRPr="003E58CC">
        <w:rPr>
          <w:smallCaps/>
        </w:rPr>
        <w:t>формационного</w:t>
      </w:r>
      <w:proofErr w:type="gramEnd"/>
      <w:r w:rsidRPr="003E58CC">
        <w:rPr>
          <w:smallCaps/>
        </w:rPr>
        <w:t xml:space="preserve"> и цивилизационного</w:t>
      </w:r>
    </w:p>
    <w:p w:rsidR="00BB2F94" w:rsidRPr="003E58CC" w:rsidRDefault="00BB2F94">
      <w:pPr>
        <w:jc w:val="center"/>
        <w:rPr>
          <w:smallCaps/>
        </w:rPr>
      </w:pPr>
      <w:r w:rsidRPr="003E58CC">
        <w:rPr>
          <w:smallCaps/>
        </w:rPr>
        <w:t>подходов к анализу общественного развития</w:t>
      </w:r>
    </w:p>
    <w:p w:rsidR="00BB2F94" w:rsidRPr="003E58CC" w:rsidRDefault="00BB2F94">
      <w:pPr>
        <w:spacing w:line="456" w:lineRule="exact"/>
        <w:ind w:firstLine="454"/>
        <w:jc w:val="both"/>
      </w:pPr>
    </w:p>
    <w:tbl>
      <w:tblPr>
        <w:tblW w:w="8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3"/>
        <w:gridCol w:w="3332"/>
        <w:gridCol w:w="3451"/>
      </w:tblGrid>
      <w:tr w:rsidR="003E58CC" w:rsidRPr="003E58CC">
        <w:tc>
          <w:tcPr>
            <w:tcW w:w="1723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120" w:after="120" w:line="220" w:lineRule="exact"/>
              <w:jc w:val="center"/>
            </w:pPr>
            <w:r w:rsidRPr="003E58CC">
              <w:t>Подход</w:t>
            </w:r>
          </w:p>
        </w:tc>
        <w:tc>
          <w:tcPr>
            <w:tcW w:w="3332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120" w:after="120" w:line="220" w:lineRule="exact"/>
              <w:jc w:val="center"/>
            </w:pPr>
            <w:r w:rsidRPr="003E58CC">
              <w:t>Достоинства</w:t>
            </w:r>
            <w:r w:rsidRPr="003E58CC">
              <w:br/>
              <w:t>(по мнению сторонников)</w:t>
            </w:r>
          </w:p>
        </w:tc>
        <w:tc>
          <w:tcPr>
            <w:tcW w:w="345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120" w:after="120" w:line="220" w:lineRule="exact"/>
              <w:jc w:val="center"/>
            </w:pPr>
            <w:r w:rsidRPr="003E58CC">
              <w:t>Недостатки</w:t>
            </w:r>
            <w:r w:rsidRPr="003E58CC">
              <w:br/>
              <w:t>(по мнению критиков)</w:t>
            </w:r>
          </w:p>
        </w:tc>
      </w:tr>
      <w:tr w:rsidR="003E58CC" w:rsidRPr="003E58CC">
        <w:tc>
          <w:tcPr>
            <w:tcW w:w="1723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120" w:after="120" w:line="220" w:lineRule="exact"/>
              <w:jc w:val="both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Формационный</w:t>
            </w:r>
          </w:p>
        </w:tc>
        <w:tc>
          <w:tcPr>
            <w:tcW w:w="3332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120" w:after="120" w:line="220" w:lineRule="exact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Он позволяет:</w:t>
            </w:r>
          </w:p>
          <w:p w:rsidR="00BB2F94" w:rsidRPr="003E58CC" w:rsidRDefault="00BB2F94">
            <w:pPr>
              <w:spacing w:before="120" w:after="120" w:line="220" w:lineRule="exact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– увидеть то общее, что было в историческом развитии разли</w:t>
            </w:r>
            <w:r w:rsidRPr="003E58CC">
              <w:rPr>
                <w:sz w:val="22"/>
                <w:szCs w:val="22"/>
              </w:rPr>
              <w:t>ч</w:t>
            </w:r>
            <w:r w:rsidRPr="003E58CC">
              <w:rPr>
                <w:sz w:val="22"/>
                <w:szCs w:val="22"/>
              </w:rPr>
              <w:t>ных народов;</w:t>
            </w:r>
          </w:p>
          <w:p w:rsidR="00BB2F94" w:rsidRPr="003E58CC" w:rsidRDefault="00BB2F94">
            <w:pPr>
              <w:spacing w:before="120" w:after="120" w:line="220" w:lineRule="exact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– представить историю человеч</w:t>
            </w:r>
            <w:r w:rsidRPr="003E58CC">
              <w:rPr>
                <w:sz w:val="22"/>
                <w:szCs w:val="22"/>
              </w:rPr>
              <w:t>е</w:t>
            </w:r>
            <w:r w:rsidRPr="003E58CC">
              <w:rPr>
                <w:sz w:val="22"/>
                <w:szCs w:val="22"/>
              </w:rPr>
              <w:t>ского общества как единый пр</w:t>
            </w:r>
            <w:r w:rsidRPr="003E58CC">
              <w:rPr>
                <w:sz w:val="22"/>
                <w:szCs w:val="22"/>
              </w:rPr>
              <w:t>о</w:t>
            </w:r>
            <w:r w:rsidRPr="003E58CC">
              <w:rPr>
                <w:sz w:val="22"/>
                <w:szCs w:val="22"/>
              </w:rPr>
              <w:t>цесс;</w:t>
            </w:r>
          </w:p>
          <w:p w:rsidR="00BB2F94" w:rsidRPr="003E58CC" w:rsidRDefault="00BB2F94">
            <w:pPr>
              <w:spacing w:before="120" w:after="120" w:line="220" w:lineRule="exact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– установить определенные зак</w:t>
            </w:r>
            <w:r w:rsidRPr="003E58CC">
              <w:rPr>
                <w:sz w:val="22"/>
                <w:szCs w:val="22"/>
              </w:rPr>
              <w:t>о</w:t>
            </w:r>
            <w:r w:rsidRPr="003E58CC">
              <w:rPr>
                <w:sz w:val="22"/>
                <w:szCs w:val="22"/>
              </w:rPr>
              <w:t>номерности исторического разв</w:t>
            </w:r>
            <w:r w:rsidRPr="003E58CC">
              <w:rPr>
                <w:sz w:val="22"/>
                <w:szCs w:val="22"/>
              </w:rPr>
              <w:t>и</w:t>
            </w:r>
            <w:r w:rsidRPr="003E58CC">
              <w:rPr>
                <w:sz w:val="22"/>
                <w:szCs w:val="22"/>
              </w:rPr>
              <w:t>тия общества;</w:t>
            </w:r>
          </w:p>
          <w:p w:rsidR="00BB2F94" w:rsidRPr="003E58CC" w:rsidRDefault="00BB2F94">
            <w:pPr>
              <w:spacing w:before="120" w:after="120" w:line="220" w:lineRule="exact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– предложить определенную п</w:t>
            </w:r>
            <w:r w:rsidRPr="003E58CC">
              <w:rPr>
                <w:sz w:val="22"/>
                <w:szCs w:val="22"/>
              </w:rPr>
              <w:t>е</w:t>
            </w:r>
            <w:r w:rsidRPr="003E58CC">
              <w:rPr>
                <w:sz w:val="22"/>
                <w:szCs w:val="22"/>
              </w:rPr>
              <w:t>риодизацию всемирной истории и истории отдельных стран</w:t>
            </w:r>
          </w:p>
        </w:tc>
        <w:tc>
          <w:tcPr>
            <w:tcW w:w="345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120" w:after="120" w:line="220" w:lineRule="exact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– многие народы не проходили в своем развитии через все и даже через большинство формаций;</w:t>
            </w:r>
          </w:p>
          <w:p w:rsidR="00BB2F94" w:rsidRPr="003E58CC" w:rsidRDefault="00BB2F94">
            <w:pPr>
              <w:spacing w:before="120" w:after="120" w:line="220" w:lineRule="exact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– большинство процессов полит</w:t>
            </w:r>
            <w:r w:rsidRPr="003E58CC">
              <w:rPr>
                <w:sz w:val="22"/>
                <w:szCs w:val="22"/>
              </w:rPr>
              <w:t>и</w:t>
            </w:r>
            <w:r w:rsidRPr="003E58CC">
              <w:rPr>
                <w:sz w:val="22"/>
                <w:szCs w:val="22"/>
              </w:rPr>
              <w:t xml:space="preserve">ческого, духовного, идейного, культурного порядка не могут быть без искажений и упрощений </w:t>
            </w:r>
            <w:proofErr w:type="gramStart"/>
            <w:r w:rsidRPr="003E58CC">
              <w:rPr>
                <w:sz w:val="22"/>
                <w:szCs w:val="22"/>
              </w:rPr>
              <w:t>объяснены</w:t>
            </w:r>
            <w:proofErr w:type="gramEnd"/>
            <w:r w:rsidRPr="003E58CC">
              <w:rPr>
                <w:sz w:val="22"/>
                <w:szCs w:val="22"/>
              </w:rPr>
              <w:t xml:space="preserve"> с чисто экономических позиций;</w:t>
            </w:r>
          </w:p>
          <w:p w:rsidR="00BB2F94" w:rsidRPr="003E58CC" w:rsidRDefault="00BB2F94">
            <w:pPr>
              <w:spacing w:before="120" w:after="120" w:line="220" w:lineRule="exact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– последовательное применение формационного подхода неизбе</w:t>
            </w:r>
            <w:r w:rsidRPr="003E58CC">
              <w:rPr>
                <w:sz w:val="22"/>
                <w:szCs w:val="22"/>
              </w:rPr>
              <w:t>ж</w:t>
            </w:r>
            <w:r w:rsidRPr="003E58CC">
              <w:rPr>
                <w:sz w:val="22"/>
                <w:szCs w:val="22"/>
              </w:rPr>
              <w:t>но отодвигает на задний план роль человеческого фактора, человеч</w:t>
            </w:r>
            <w:r w:rsidRPr="003E58CC">
              <w:rPr>
                <w:sz w:val="22"/>
                <w:szCs w:val="22"/>
              </w:rPr>
              <w:t>е</w:t>
            </w:r>
            <w:r w:rsidRPr="003E58CC">
              <w:rPr>
                <w:sz w:val="22"/>
                <w:szCs w:val="22"/>
              </w:rPr>
              <w:t>скую деятельность;</w:t>
            </w:r>
          </w:p>
          <w:p w:rsidR="00BB2F94" w:rsidRPr="003E58CC" w:rsidRDefault="00BB2F94">
            <w:pPr>
              <w:spacing w:before="120" w:after="120" w:line="220" w:lineRule="exact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– недостаточное внимание удел</w:t>
            </w:r>
            <w:r w:rsidRPr="003E58CC">
              <w:rPr>
                <w:sz w:val="22"/>
                <w:szCs w:val="22"/>
              </w:rPr>
              <w:t>я</w:t>
            </w:r>
            <w:r w:rsidRPr="003E58CC">
              <w:rPr>
                <w:sz w:val="22"/>
                <w:szCs w:val="22"/>
              </w:rPr>
              <w:t>ется своеобразию, уникальности, неповторимости отдельных о</w:t>
            </w:r>
            <w:r w:rsidRPr="003E58CC">
              <w:rPr>
                <w:sz w:val="22"/>
                <w:szCs w:val="22"/>
              </w:rPr>
              <w:t>б</w:t>
            </w:r>
            <w:r w:rsidRPr="003E58CC">
              <w:rPr>
                <w:sz w:val="22"/>
                <w:szCs w:val="22"/>
              </w:rPr>
              <w:t>ществ и народов</w:t>
            </w:r>
          </w:p>
        </w:tc>
      </w:tr>
      <w:tr w:rsidR="003E58CC" w:rsidRPr="003E58CC">
        <w:tc>
          <w:tcPr>
            <w:tcW w:w="1723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120" w:after="120" w:line="220" w:lineRule="exact"/>
              <w:jc w:val="both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Цивилизацио</w:t>
            </w:r>
            <w:r w:rsidRPr="003E58CC">
              <w:rPr>
                <w:sz w:val="22"/>
                <w:szCs w:val="22"/>
              </w:rPr>
              <w:t>н</w:t>
            </w:r>
            <w:r w:rsidRPr="003E58CC">
              <w:rPr>
                <w:sz w:val="22"/>
                <w:szCs w:val="22"/>
              </w:rPr>
              <w:t>ный</w:t>
            </w:r>
          </w:p>
        </w:tc>
        <w:tc>
          <w:tcPr>
            <w:tcW w:w="3332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120" w:after="120" w:line="220" w:lineRule="exact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– позволяет глубоко изучить и</w:t>
            </w:r>
            <w:r w:rsidRPr="003E58CC">
              <w:rPr>
                <w:sz w:val="22"/>
                <w:szCs w:val="22"/>
              </w:rPr>
              <w:t>с</w:t>
            </w:r>
            <w:r w:rsidRPr="003E58CC">
              <w:rPr>
                <w:sz w:val="22"/>
                <w:szCs w:val="22"/>
              </w:rPr>
              <w:t>торию конкретных обществ и народов во всем их многообразии и специфике;</w:t>
            </w:r>
          </w:p>
          <w:p w:rsidR="00BB2F94" w:rsidRPr="003E58CC" w:rsidRDefault="00BB2F94">
            <w:pPr>
              <w:spacing w:before="120" w:after="120" w:line="220" w:lineRule="exact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– ориентирует на изучение тех сторон общественной жизни, к</w:t>
            </w:r>
            <w:r w:rsidRPr="003E58CC">
              <w:rPr>
                <w:sz w:val="22"/>
                <w:szCs w:val="22"/>
              </w:rPr>
              <w:t>о</w:t>
            </w:r>
            <w:r w:rsidRPr="003E58CC">
              <w:rPr>
                <w:sz w:val="22"/>
                <w:szCs w:val="22"/>
              </w:rPr>
              <w:t>торые обычно выпадают из поля зрения сторонников формацио</w:t>
            </w:r>
            <w:r w:rsidRPr="003E58CC">
              <w:rPr>
                <w:sz w:val="22"/>
                <w:szCs w:val="22"/>
              </w:rPr>
              <w:t>н</w:t>
            </w:r>
            <w:r w:rsidRPr="003E58CC">
              <w:rPr>
                <w:sz w:val="22"/>
                <w:szCs w:val="22"/>
              </w:rPr>
              <w:t>ного подхода (ценности, наци</w:t>
            </w:r>
            <w:r w:rsidRPr="003E58CC">
              <w:rPr>
                <w:sz w:val="22"/>
                <w:szCs w:val="22"/>
              </w:rPr>
              <w:t>о</w:t>
            </w:r>
            <w:r w:rsidRPr="003E58CC">
              <w:rPr>
                <w:sz w:val="22"/>
                <w:szCs w:val="22"/>
              </w:rPr>
              <w:t>нальные особенности, духовная жизнь, психология и др.);</w:t>
            </w:r>
          </w:p>
          <w:p w:rsidR="00BB2F94" w:rsidRPr="003E58CC" w:rsidRDefault="00BB2F94">
            <w:pPr>
              <w:spacing w:before="120" w:after="120" w:line="220" w:lineRule="exact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–ставит в центр исследования человеческую деятельность и ч</w:t>
            </w:r>
            <w:r w:rsidRPr="003E58CC">
              <w:rPr>
                <w:sz w:val="22"/>
                <w:szCs w:val="22"/>
              </w:rPr>
              <w:t>е</w:t>
            </w:r>
            <w:r w:rsidRPr="003E58CC">
              <w:rPr>
                <w:sz w:val="22"/>
                <w:szCs w:val="22"/>
              </w:rPr>
              <w:t>ловека</w:t>
            </w:r>
          </w:p>
        </w:tc>
        <w:tc>
          <w:tcPr>
            <w:tcW w:w="345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120" w:after="120" w:line="220" w:lineRule="exact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– при своем последовательном применении ведет к тому, что ст</w:t>
            </w:r>
            <w:r w:rsidRPr="003E58CC">
              <w:rPr>
                <w:sz w:val="22"/>
                <w:szCs w:val="22"/>
              </w:rPr>
              <w:t>а</w:t>
            </w:r>
            <w:r w:rsidRPr="003E58CC">
              <w:rPr>
                <w:sz w:val="22"/>
                <w:szCs w:val="22"/>
              </w:rPr>
              <w:t>новится невозможным взгляд на всемирную историю как единый процесс исторического развития человечества в целом;</w:t>
            </w:r>
          </w:p>
          <w:p w:rsidR="00BB2F94" w:rsidRPr="003E58CC" w:rsidRDefault="00BB2F94">
            <w:pPr>
              <w:spacing w:before="120" w:after="120" w:line="220" w:lineRule="exact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– создает возможность полного отрицания единства человеческой истории, изоляции целых народов и обществ;</w:t>
            </w:r>
          </w:p>
          <w:p w:rsidR="00BB2F94" w:rsidRPr="003E58CC" w:rsidRDefault="00BB2F94">
            <w:pPr>
              <w:spacing w:before="120" w:after="120" w:line="220" w:lineRule="exact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 xml:space="preserve">– сводит к минимуму </w:t>
            </w:r>
            <w:proofErr w:type="gramStart"/>
            <w:r w:rsidRPr="003E58CC">
              <w:rPr>
                <w:sz w:val="22"/>
                <w:szCs w:val="22"/>
              </w:rPr>
              <w:t>возможности исследования закономерностей исторического развития человеч</w:t>
            </w:r>
            <w:r w:rsidRPr="003E58CC">
              <w:rPr>
                <w:sz w:val="22"/>
                <w:szCs w:val="22"/>
              </w:rPr>
              <w:t>е</w:t>
            </w:r>
            <w:r w:rsidRPr="003E58CC">
              <w:rPr>
                <w:sz w:val="22"/>
                <w:szCs w:val="22"/>
              </w:rPr>
              <w:t>ского общества</w:t>
            </w:r>
            <w:proofErr w:type="gramEnd"/>
          </w:p>
        </w:tc>
      </w:tr>
    </w:tbl>
    <w:p w:rsidR="00BB2F94" w:rsidRPr="003E58CC" w:rsidRDefault="00BB2F94">
      <w:pPr>
        <w:spacing w:line="456" w:lineRule="exact"/>
        <w:ind w:firstLine="454"/>
        <w:jc w:val="both"/>
      </w:pPr>
    </w:p>
    <w:p w:rsidR="00BB2F94" w:rsidRPr="003E58CC" w:rsidRDefault="00BB2F94">
      <w:pPr>
        <w:spacing w:line="456" w:lineRule="exact"/>
        <w:ind w:firstLine="454"/>
        <w:jc w:val="both"/>
      </w:pPr>
      <w:r w:rsidRPr="003E58CC">
        <w:br w:type="page"/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55"/>
        <w:gridCol w:w="705"/>
        <w:gridCol w:w="1008"/>
        <w:gridCol w:w="567"/>
        <w:gridCol w:w="690"/>
        <w:gridCol w:w="600"/>
        <w:gridCol w:w="978"/>
        <w:gridCol w:w="567"/>
        <w:gridCol w:w="1065"/>
        <w:gridCol w:w="720"/>
        <w:gridCol w:w="483"/>
      </w:tblGrid>
      <w:tr w:rsidR="003E58CC" w:rsidRPr="003E58CC">
        <w:trPr>
          <w:jc w:val="center"/>
        </w:trPr>
        <w:tc>
          <w:tcPr>
            <w:tcW w:w="2268" w:type="dxa"/>
            <w:gridSpan w:val="3"/>
          </w:tcPr>
          <w:p w:rsidR="00BB2F94" w:rsidRPr="003E58CC" w:rsidRDefault="003E58CC">
            <w:pPr>
              <w:spacing w:before="60" w:after="60" w:line="240" w:lineRule="exact"/>
              <w:rPr>
                <w:sz w:val="22"/>
                <w:szCs w:val="22"/>
              </w:rPr>
            </w:pPr>
            <w:r w:rsidRPr="003E58CC">
              <w:rPr>
                <w:noProof/>
                <w:sz w:val="22"/>
                <w:szCs w:val="22"/>
              </w:rPr>
              <w:lastRenderedPageBreak/>
              <w:pict>
                <v:group id="_x0000_s1411" style="position:absolute;margin-left:-19.5pt;margin-top:12.4pt;width:428.4pt;height:571.2pt;z-index:251606016" coordorigin="1985,2415" coordsize="8568,11424">
                  <v:line id="_x0000_s1379" style="position:absolute;flip:x" from="4484,2415" to="5079,2415"/>
                  <v:line id="_x0000_s1380" style="position:absolute" from="7340,2415" to="8173,2415"/>
                  <v:line id="_x0000_s1381" style="position:absolute" from="4484,2415" to="4484,2891"/>
                  <v:line id="_x0000_s1382" style="position:absolute" from="8173,2415" to="8173,2891"/>
                  <v:line id="_x0000_s1385" style="position:absolute;flip:x" from="1985,5744" to="3532,5744"/>
                  <v:line id="_x0000_s1387" style="position:absolute" from="1985,5744" to="1985,11340"/>
                  <v:line id="_x0000_s1389" style="position:absolute" from="9006,5744" to="10553,5744"/>
                  <v:line id="_x0000_s1390" style="position:absolute" from="10553,5744" to="10553,11340"/>
                  <v:line id="_x0000_s1391" style="position:absolute" from="4484,4914" to="5079,5271">
                    <v:stroke endarrow="block"/>
                  </v:line>
                  <v:line id="_x0000_s1392" style="position:absolute;flip:x" from="7340,4914" to="7935,5271">
                    <v:stroke endarrow="block"/>
                  </v:line>
                  <v:line id="_x0000_s1393" style="position:absolute" from="3294,6699" to="9244,6699"/>
                  <v:line id="_x0000_s1394" style="position:absolute" from="6269,6342" to="6269,6699"/>
                  <v:line id="_x0000_s1395" style="position:absolute" from="3294,6699" to="3294,7056"/>
                  <v:line id="_x0000_s1396" style="position:absolute" from="6269,6699" to="6269,7056"/>
                  <v:line id="_x0000_s1397" style="position:absolute" from="9244,6699" to="9244,7056"/>
                  <v:line id="_x0000_s1398" style="position:absolute" from="3413,11935" to="9125,11935"/>
                  <v:line id="_x0000_s1399" style="position:absolute" from="9125,11935" to="9125,12292"/>
                  <v:line id="_x0000_s1400" style="position:absolute" from="3413,11935" to="3413,12292"/>
                  <v:line id="_x0000_s1401" style="position:absolute" from="6388,11578" to="6388,11935"/>
                  <v:line id="_x0000_s1402" style="position:absolute" from="6388,11935" to="6388,12292"/>
                  <v:line id="_x0000_s1403" style="position:absolute" from="4841,11935" to="4841,13839"/>
                  <v:line id="_x0000_s1404" style="position:absolute" from="7697,11935" to="7697,13839"/>
                  <v:line id="_x0000_s1405" style="position:absolute" from="3413,3724" to="3413,4081">
                    <v:stroke endarrow="block"/>
                  </v:line>
                  <v:line id="_x0000_s1406" style="position:absolute" from="3294,8008" to="3294,8603">
                    <v:stroke endarrow="block"/>
                  </v:line>
                  <v:line id="_x0000_s1407" style="position:absolute" from="6269,8008" to="6269,8603">
                    <v:stroke endarrow="block"/>
                  </v:line>
                  <v:line id="_x0000_s1408" style="position:absolute" from="9125,8008" to="9125,8603">
                    <v:stroke endarrow="block"/>
                  </v:line>
                  <v:line id="_x0000_s1409" style="position:absolute" from="1985,11340" to="4365,11340">
                    <v:stroke endarrow="block"/>
                  </v:line>
                  <v:line id="_x0000_s1410" style="position:absolute;flip:x" from="8054,11340" to="10553,11340">
                    <v:stroke endarrow="block"/>
                  </v:line>
                </v:group>
              </w:pic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Причины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</w:p>
        </w:tc>
      </w:tr>
      <w:tr w:rsidR="003E58CC" w:rsidRPr="003E58CC">
        <w:trPr>
          <w:jc w:val="center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Всемирная общность л</w:t>
            </w:r>
            <w:r w:rsidRPr="003E58CC">
              <w:rPr>
                <w:sz w:val="22"/>
                <w:szCs w:val="22"/>
              </w:rPr>
              <w:t>ю</w:t>
            </w:r>
            <w:r w:rsidRPr="003E58CC">
              <w:rPr>
                <w:sz w:val="22"/>
                <w:szCs w:val="22"/>
              </w:rPr>
              <w:t>дей, целостность совр</w:t>
            </w:r>
            <w:r w:rsidRPr="003E58CC">
              <w:rPr>
                <w:sz w:val="22"/>
                <w:szCs w:val="22"/>
              </w:rPr>
              <w:t>е</w:t>
            </w:r>
            <w:r w:rsidRPr="003E58CC">
              <w:rPr>
                <w:sz w:val="22"/>
                <w:szCs w:val="22"/>
              </w:rPr>
              <w:t>менного мира</w:t>
            </w:r>
          </w:p>
          <w:p w:rsidR="00BB2F94" w:rsidRPr="003E58CC" w:rsidRDefault="00BB2F94">
            <w:pPr>
              <w:spacing w:before="60" w:after="60"/>
              <w:rPr>
                <w:sz w:val="22"/>
                <w:szCs w:val="22"/>
              </w:rPr>
            </w:pPr>
          </w:p>
          <w:p w:rsidR="00BB2F94" w:rsidRPr="003E58CC" w:rsidRDefault="00BB2F94">
            <w:pPr>
              <w:spacing w:before="60" w:after="60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 xml:space="preserve">противоречия, конфликты, проблемы из </w:t>
            </w:r>
            <w:proofErr w:type="gramStart"/>
            <w:r w:rsidRPr="003E58CC">
              <w:rPr>
                <w:sz w:val="22"/>
                <w:szCs w:val="22"/>
              </w:rPr>
              <w:t>локальных</w:t>
            </w:r>
            <w:proofErr w:type="gramEnd"/>
            <w:r w:rsidRPr="003E58CC">
              <w:rPr>
                <w:sz w:val="22"/>
                <w:szCs w:val="22"/>
              </w:rPr>
              <w:t xml:space="preserve"> становятся общемировыми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Активно-преобразующей деятельности человека не всегда соответствует ур</w:t>
            </w:r>
            <w:r w:rsidRPr="003E58CC">
              <w:rPr>
                <w:sz w:val="22"/>
                <w:szCs w:val="22"/>
              </w:rPr>
              <w:t>о</w:t>
            </w:r>
            <w:r w:rsidRPr="003E58CC">
              <w:rPr>
                <w:sz w:val="22"/>
                <w:szCs w:val="22"/>
              </w:rPr>
              <w:t>вень общественной орган</w:t>
            </w:r>
            <w:r w:rsidRPr="003E58CC">
              <w:rPr>
                <w:sz w:val="22"/>
                <w:szCs w:val="22"/>
              </w:rPr>
              <w:t>и</w:t>
            </w:r>
            <w:r w:rsidRPr="003E58CC">
              <w:rPr>
                <w:sz w:val="22"/>
                <w:szCs w:val="22"/>
              </w:rPr>
              <w:t>зации, политического мышления и экологическ</w:t>
            </w:r>
            <w:r w:rsidRPr="003E58CC">
              <w:rPr>
                <w:sz w:val="22"/>
                <w:szCs w:val="22"/>
              </w:rPr>
              <w:t>о</w:t>
            </w:r>
            <w:r w:rsidRPr="003E58CC">
              <w:rPr>
                <w:sz w:val="22"/>
                <w:szCs w:val="22"/>
              </w:rPr>
              <w:t>го сознания</w:t>
            </w: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3"/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</w:p>
        </w:tc>
      </w:tr>
      <w:tr w:rsidR="003E58CC" w:rsidRPr="003E58CC">
        <w:trPr>
          <w:jc w:val="center"/>
        </w:trPr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</w:p>
        </w:tc>
        <w:tc>
          <w:tcPr>
            <w:tcW w:w="54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  <w:u w:val="single"/>
              </w:rPr>
              <w:t>Глобальные проблемы</w:t>
            </w:r>
            <w:r w:rsidRPr="003E58CC">
              <w:rPr>
                <w:sz w:val="22"/>
                <w:szCs w:val="22"/>
              </w:rPr>
              <w:t xml:space="preserve"> (от лат. </w:t>
            </w:r>
            <w:proofErr w:type="spellStart"/>
            <w:r w:rsidRPr="003E58CC">
              <w:rPr>
                <w:sz w:val="22"/>
                <w:szCs w:val="22"/>
                <w:lang w:val="en-US"/>
              </w:rPr>
              <w:t>globusterrae</w:t>
            </w:r>
            <w:proofErr w:type="spellEnd"/>
            <w:r w:rsidRPr="003E58CC">
              <w:rPr>
                <w:sz w:val="22"/>
                <w:szCs w:val="22"/>
              </w:rPr>
              <w:t xml:space="preserve"> – земной шар) – совокупность проблем человечества, которые встали перед ним во второй половине ХХ века и от р</w:t>
            </w:r>
            <w:r w:rsidRPr="003E58CC">
              <w:rPr>
                <w:sz w:val="22"/>
                <w:szCs w:val="22"/>
              </w:rPr>
              <w:t>е</w:t>
            </w:r>
            <w:r w:rsidRPr="003E58CC">
              <w:rPr>
                <w:sz w:val="22"/>
                <w:szCs w:val="22"/>
              </w:rPr>
              <w:t>шения которых зависит существование цивилизации</w:t>
            </w:r>
          </w:p>
        </w:tc>
        <w:tc>
          <w:tcPr>
            <w:tcW w:w="1203" w:type="dxa"/>
            <w:gridSpan w:val="2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3"/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00" w:lineRule="exact"/>
              <w:rPr>
                <w:sz w:val="20"/>
                <w:szCs w:val="20"/>
              </w:rPr>
            </w:pPr>
            <w:proofErr w:type="spellStart"/>
            <w:r w:rsidRPr="003E58CC">
              <w:rPr>
                <w:sz w:val="20"/>
                <w:szCs w:val="20"/>
              </w:rPr>
              <w:t>интерсоциальные</w:t>
            </w:r>
            <w:proofErr w:type="spellEnd"/>
            <w:r w:rsidRPr="003E58CC">
              <w:rPr>
                <w:sz w:val="20"/>
                <w:szCs w:val="20"/>
              </w:rPr>
              <w:t xml:space="preserve"> пр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блемы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0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0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проблемы, возника</w:t>
            </w:r>
            <w:r w:rsidRPr="003E58CC">
              <w:rPr>
                <w:sz w:val="20"/>
                <w:szCs w:val="20"/>
              </w:rPr>
              <w:t>ю</w:t>
            </w:r>
            <w:r w:rsidRPr="003E58CC">
              <w:rPr>
                <w:sz w:val="20"/>
                <w:szCs w:val="20"/>
              </w:rPr>
              <w:t>щие в результате вза</w:t>
            </w:r>
            <w:r w:rsidRPr="003E58CC">
              <w:rPr>
                <w:sz w:val="20"/>
                <w:szCs w:val="20"/>
              </w:rPr>
              <w:t>и</w:t>
            </w:r>
            <w:r w:rsidRPr="003E58CC">
              <w:rPr>
                <w:sz w:val="20"/>
                <w:szCs w:val="20"/>
              </w:rPr>
              <w:t>моотношения общества и природы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0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0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проблемы, возникшие в системе отношений человека и общества</w:t>
            </w: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0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0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0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0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0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0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0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0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0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0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0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предотвращение мир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вой ядерной катастр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фы и создание опт</w:t>
            </w:r>
            <w:r w:rsidRPr="003E58CC">
              <w:rPr>
                <w:sz w:val="20"/>
                <w:szCs w:val="20"/>
              </w:rPr>
              <w:t>и</w:t>
            </w:r>
            <w:r w:rsidRPr="003E58CC">
              <w:rPr>
                <w:sz w:val="20"/>
                <w:szCs w:val="20"/>
              </w:rPr>
              <w:t>мальных условий для социального прогресса всех народов; предо</w:t>
            </w:r>
            <w:r w:rsidRPr="003E58CC">
              <w:rPr>
                <w:sz w:val="20"/>
                <w:szCs w:val="20"/>
              </w:rPr>
              <w:t>т</w:t>
            </w:r>
            <w:r w:rsidRPr="003E58CC">
              <w:rPr>
                <w:sz w:val="20"/>
                <w:szCs w:val="20"/>
              </w:rPr>
              <w:t>вращение отсталости развивающихся стран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0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0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обеспечение человеч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>ства необходимыми ресурсами (сырьем, продовольствием, эне</w:t>
            </w:r>
            <w:r w:rsidRPr="003E58CC">
              <w:rPr>
                <w:sz w:val="20"/>
                <w:szCs w:val="20"/>
              </w:rPr>
              <w:t>р</w:t>
            </w:r>
            <w:r w:rsidRPr="003E58CC">
              <w:rPr>
                <w:sz w:val="20"/>
                <w:szCs w:val="20"/>
              </w:rPr>
              <w:t>гией); предотвращение загрязнения окружа</w:t>
            </w:r>
            <w:r w:rsidRPr="003E58CC">
              <w:rPr>
                <w:sz w:val="20"/>
                <w:szCs w:val="20"/>
              </w:rPr>
              <w:t>ю</w:t>
            </w:r>
            <w:r w:rsidRPr="003E58CC">
              <w:rPr>
                <w:sz w:val="20"/>
                <w:szCs w:val="20"/>
              </w:rPr>
              <w:t>щей среды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0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0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преодоление отриц</w:t>
            </w:r>
            <w:r w:rsidRPr="003E58CC">
              <w:rPr>
                <w:sz w:val="20"/>
                <w:szCs w:val="20"/>
              </w:rPr>
              <w:t>а</w:t>
            </w:r>
            <w:r w:rsidRPr="003E58CC">
              <w:rPr>
                <w:sz w:val="20"/>
                <w:szCs w:val="20"/>
              </w:rPr>
              <w:t>тельных воздействий НТР; демографическая проблема; проблема здоровья человека и др.</w:t>
            </w: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3"/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Общие черты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3"/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затрагивают жизнеде</w:t>
            </w:r>
            <w:r w:rsidRPr="003E58CC">
              <w:rPr>
                <w:sz w:val="20"/>
                <w:szCs w:val="20"/>
              </w:rPr>
              <w:t>я</w:t>
            </w:r>
            <w:r w:rsidRPr="003E58CC">
              <w:rPr>
                <w:sz w:val="20"/>
                <w:szCs w:val="20"/>
              </w:rPr>
              <w:t>тельность всего чел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вечества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проявляются как об</w:t>
            </w:r>
            <w:r w:rsidRPr="003E58CC">
              <w:rPr>
                <w:sz w:val="20"/>
                <w:szCs w:val="20"/>
              </w:rPr>
              <w:t>ъ</w:t>
            </w:r>
            <w:r w:rsidRPr="003E58CC">
              <w:rPr>
                <w:sz w:val="20"/>
                <w:szCs w:val="20"/>
              </w:rPr>
              <w:t>ективный фактор ра</w:t>
            </w:r>
            <w:r w:rsidRPr="003E58CC">
              <w:rPr>
                <w:sz w:val="20"/>
                <w:szCs w:val="20"/>
              </w:rPr>
              <w:t>з</w:t>
            </w:r>
            <w:r w:rsidRPr="003E58CC">
              <w:rPr>
                <w:sz w:val="20"/>
                <w:szCs w:val="20"/>
              </w:rPr>
              <w:t>вития общества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настоятельно требуют решения</w:t>
            </w: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3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предполагают международное сотрудничество различных стран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3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от их решения зависит дальнейшая судьба человеческой цивилизации</w:t>
            </w:r>
          </w:p>
        </w:tc>
        <w:tc>
          <w:tcPr>
            <w:tcW w:w="483" w:type="dxa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</w:tbl>
    <w:p w:rsidR="00BB2F94" w:rsidRPr="003E58CC" w:rsidRDefault="00BB2F94">
      <w:pPr>
        <w:spacing w:line="456" w:lineRule="exact"/>
        <w:ind w:firstLine="454"/>
        <w:jc w:val="both"/>
      </w:pPr>
      <w:r w:rsidRPr="003E58CC">
        <w:br w:type="page"/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320"/>
        <w:gridCol w:w="345"/>
        <w:gridCol w:w="1737"/>
        <w:gridCol w:w="1701"/>
        <w:gridCol w:w="1695"/>
        <w:gridCol w:w="345"/>
        <w:gridCol w:w="1362"/>
      </w:tblGrid>
      <w:tr w:rsidR="003E58CC" w:rsidRPr="003E58CC">
        <w:trPr>
          <w:jc w:val="center"/>
        </w:trPr>
        <w:tc>
          <w:tcPr>
            <w:tcW w:w="1320" w:type="dxa"/>
            <w:tcBorders>
              <w:right w:val="single" w:sz="4" w:space="0" w:color="auto"/>
            </w:tcBorders>
          </w:tcPr>
          <w:p w:rsidR="00BB2F94" w:rsidRPr="003E58CC" w:rsidRDefault="003E58CC">
            <w:pPr>
              <w:spacing w:before="60" w:after="60" w:line="240" w:lineRule="exact"/>
              <w:jc w:val="both"/>
            </w:pPr>
            <w:r w:rsidRPr="003E58CC">
              <w:rPr>
                <w:noProof/>
              </w:rPr>
              <w:lastRenderedPageBreak/>
              <w:pict>
                <v:group id="_x0000_s2912" style="position:absolute;left:0;text-align:left;margin-left:-23.2pt;margin-top:12.4pt;width:458.15pt;height:267.75pt;z-index:251739136" coordorigin="1628,2415" coordsize="9163,5355">
                  <v:group id="_x0000_s1422" style="position:absolute;left:5407;top:2772;width:1681;height:3808" coordorigin="5407,2772" coordsize="1681,3808">
                    <v:line id="_x0000_s1412" style="position:absolute" from="6269,2772" to="6269,6580"/>
                    <v:line id="_x0000_s1413" style="position:absolute" from="5407,3485" to="7073,3485"/>
                    <v:line id="_x0000_s1414" style="position:absolute" from="5422,4561" to="7088,4561"/>
                    <v:line id="_x0000_s1415" style="position:absolute" from="5422,5265" to="7088,5265"/>
                    <v:line id="_x0000_s1416" style="position:absolute" from="5422,5984" to="7088,5984"/>
                  </v:group>
                  <v:line id="_x0000_s2906" style="position:absolute;flip:x" from="1628,2415" to="3294,2415"/>
                  <v:line id="_x0000_s2907" style="position:absolute" from="1628,2415" to="1628,7770"/>
                  <v:line id="_x0000_s2908" style="position:absolute" from="9125,2415" to="10791,2415"/>
                  <v:line id="_x0000_s2909" style="position:absolute" from="10791,2415" to="10791,7770"/>
                  <v:line id="_x0000_s2910" style="position:absolute" from="1628,7770" to="3175,7770">
                    <v:stroke endarrow="block"/>
                  </v:line>
                  <v:line id="_x0000_s2911" style="position:absolute;flip:x" from="9363,7770" to="10791,7770">
                    <v:stroke endarrow="block"/>
                  </v:line>
                </v:group>
              </w:pict>
            </w:r>
          </w:p>
        </w:tc>
        <w:tc>
          <w:tcPr>
            <w:tcW w:w="58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t>Главные (приоритетные)</w:t>
            </w:r>
            <w:r w:rsidRPr="003E58CC">
              <w:br/>
              <w:t>глобальные проблемы</w:t>
            </w:r>
          </w:p>
        </w:tc>
        <w:tc>
          <w:tcPr>
            <w:tcW w:w="1362" w:type="dxa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</w:pPr>
          </w:p>
        </w:tc>
      </w:tr>
      <w:tr w:rsidR="003E58CC" w:rsidRPr="003E58CC">
        <w:trPr>
          <w:jc w:val="center"/>
        </w:trPr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</w:pPr>
          </w:p>
        </w:tc>
        <w:tc>
          <w:tcPr>
            <w:tcW w:w="1701" w:type="dxa"/>
          </w:tcPr>
          <w:p w:rsidR="00BB2F94" w:rsidRPr="003E58CC" w:rsidRDefault="00BB2F94">
            <w:pPr>
              <w:spacing w:before="60" w:after="60" w:line="240" w:lineRule="exact"/>
              <w:jc w:val="both"/>
            </w:pP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</w:pPr>
          </w:p>
        </w:tc>
      </w:tr>
      <w:tr w:rsidR="003E58CC" w:rsidRPr="003E58CC">
        <w:trPr>
          <w:jc w:val="center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проблема мира и разоружения, предотвращения новой мировой войны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преодоление отсталости разв</w:t>
            </w:r>
            <w:r w:rsidRPr="003E58CC">
              <w:rPr>
                <w:sz w:val="22"/>
                <w:szCs w:val="22"/>
              </w:rPr>
              <w:t>и</w:t>
            </w:r>
            <w:r w:rsidRPr="003E58CC">
              <w:rPr>
                <w:sz w:val="22"/>
                <w:szCs w:val="22"/>
              </w:rPr>
              <w:t>вающихся стран</w:t>
            </w:r>
          </w:p>
        </w:tc>
      </w:tr>
      <w:tr w:rsidR="003E58CC" w:rsidRPr="003E58CC">
        <w:trPr>
          <w:jc w:val="center"/>
        </w:trPr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</w:tr>
      <w:tr w:rsidR="003E58CC" w:rsidRPr="003E58CC">
        <w:trPr>
          <w:jc w:val="center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экологическая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демографическая</w:t>
            </w:r>
          </w:p>
        </w:tc>
      </w:tr>
      <w:tr w:rsidR="003E58CC" w:rsidRPr="003E58CC">
        <w:trPr>
          <w:jc w:val="center"/>
        </w:trPr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3E58CC" w:rsidRPr="003E58CC">
        <w:trPr>
          <w:jc w:val="center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энергетическая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сырьевая</w:t>
            </w:r>
          </w:p>
        </w:tc>
      </w:tr>
      <w:tr w:rsidR="003E58CC" w:rsidRPr="003E58CC">
        <w:trPr>
          <w:jc w:val="center"/>
        </w:trPr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</w:tr>
      <w:tr w:rsidR="003E58CC" w:rsidRPr="003E58CC">
        <w:trPr>
          <w:jc w:val="center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продовольственная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использования Мирового океана</w:t>
            </w:r>
          </w:p>
        </w:tc>
      </w:tr>
      <w:tr w:rsidR="003E58CC" w:rsidRPr="003E58CC">
        <w:trPr>
          <w:jc w:val="center"/>
        </w:trPr>
        <w:tc>
          <w:tcPr>
            <w:tcW w:w="3402" w:type="dxa"/>
            <w:gridSpan w:val="3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</w:tr>
      <w:tr w:rsidR="00BB2F94" w:rsidRPr="003E58CC">
        <w:trPr>
          <w:jc w:val="center"/>
        </w:trPr>
        <w:tc>
          <w:tcPr>
            <w:tcW w:w="1665" w:type="dxa"/>
            <w:gridSpan w:val="2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мирового освоения космоса</w:t>
            </w:r>
          </w:p>
        </w:tc>
        <w:tc>
          <w:tcPr>
            <w:tcW w:w="1707" w:type="dxa"/>
            <w:gridSpan w:val="2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</w:tr>
    </w:tbl>
    <w:p w:rsidR="00BB2F94" w:rsidRPr="003E58CC" w:rsidRDefault="00BB2F94">
      <w:pPr>
        <w:spacing w:line="456" w:lineRule="exact"/>
        <w:ind w:firstLine="454"/>
        <w:jc w:val="both"/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320"/>
        <w:gridCol w:w="2082"/>
        <w:gridCol w:w="1701"/>
        <w:gridCol w:w="2040"/>
        <w:gridCol w:w="1362"/>
      </w:tblGrid>
      <w:tr w:rsidR="003E58CC" w:rsidRPr="003E58CC">
        <w:trPr>
          <w:jc w:val="center"/>
        </w:trPr>
        <w:tc>
          <w:tcPr>
            <w:tcW w:w="1320" w:type="dxa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</w:pPr>
          </w:p>
        </w:tc>
        <w:tc>
          <w:tcPr>
            <w:tcW w:w="58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t>Основные направления разрешения</w:t>
            </w:r>
            <w:r w:rsidRPr="003E58CC">
              <w:br/>
              <w:t>глобальных проблем</w:t>
            </w:r>
          </w:p>
        </w:tc>
        <w:tc>
          <w:tcPr>
            <w:tcW w:w="1362" w:type="dxa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</w:pPr>
          </w:p>
        </w:tc>
      </w:tr>
      <w:tr w:rsidR="003E58CC" w:rsidRPr="003E58CC">
        <w:trPr>
          <w:jc w:val="center"/>
        </w:trPr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BB2F94" w:rsidRPr="003E58CC" w:rsidRDefault="003E58CC">
            <w:pPr>
              <w:spacing w:before="60" w:after="60" w:line="240" w:lineRule="exact"/>
              <w:jc w:val="both"/>
            </w:pPr>
            <w:r w:rsidRPr="003E58CC">
              <w:rPr>
                <w:noProof/>
              </w:rPr>
              <w:pict>
                <v:group id="_x0000_s1423" style="position:absolute;left:0;text-align:left;margin-left:162.2pt;margin-top:-.25pt;width:89.05pt;height:242.95pt;z-index:251607040;mso-position-horizontal-relative:text;mso-position-vertical-relative:text" coordorigin="5321,8028" coordsize="1781,4859">
                  <v:line id="_x0000_s1417" style="position:absolute" from="6269,8028" to="6269,12887"/>
                  <v:line id="_x0000_s1418" style="position:absolute" from="5321,8950" to="6987,8950"/>
                  <v:line id="_x0000_s1419" style="position:absolute" from="5321,10740" to="6987,10740"/>
                  <v:line id="_x0000_s1420" style="position:absolute" from="5436,12887" to="7102,12887"/>
                </v:group>
              </w:pict>
            </w:r>
          </w:p>
        </w:tc>
        <w:tc>
          <w:tcPr>
            <w:tcW w:w="1701" w:type="dxa"/>
          </w:tcPr>
          <w:p w:rsidR="00BB2F94" w:rsidRPr="003E58CC" w:rsidRDefault="00BB2F94">
            <w:pPr>
              <w:spacing w:before="60" w:after="60" w:line="240" w:lineRule="exact"/>
              <w:jc w:val="both"/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</w:pPr>
          </w:p>
        </w:tc>
      </w:tr>
      <w:tr w:rsidR="003E58CC" w:rsidRPr="003E58CC">
        <w:trPr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  <w:u w:val="single"/>
              </w:rPr>
              <w:t>Формирование нового планета</w:t>
            </w:r>
            <w:r w:rsidRPr="003E58CC">
              <w:rPr>
                <w:sz w:val="22"/>
                <w:szCs w:val="22"/>
                <w:u w:val="single"/>
              </w:rPr>
              <w:t>р</w:t>
            </w:r>
            <w:r w:rsidRPr="003E58CC">
              <w:rPr>
                <w:sz w:val="22"/>
                <w:szCs w:val="22"/>
                <w:u w:val="single"/>
              </w:rPr>
              <w:t>ного сознания</w:t>
            </w:r>
            <w:r w:rsidRPr="003E58CC">
              <w:rPr>
                <w:sz w:val="22"/>
                <w:szCs w:val="22"/>
              </w:rPr>
              <w:t>. Воспитание чел</w:t>
            </w:r>
            <w:r w:rsidRPr="003E58CC">
              <w:rPr>
                <w:sz w:val="22"/>
                <w:szCs w:val="22"/>
              </w:rPr>
              <w:t>о</w:t>
            </w:r>
            <w:r w:rsidRPr="003E58CC">
              <w:rPr>
                <w:sz w:val="22"/>
                <w:szCs w:val="22"/>
              </w:rPr>
              <w:t>века на принципах гуманизма. Широкое информирование л</w:t>
            </w:r>
            <w:r w:rsidRPr="003E58CC">
              <w:rPr>
                <w:sz w:val="22"/>
                <w:szCs w:val="22"/>
              </w:rPr>
              <w:t>ю</w:t>
            </w:r>
            <w:r w:rsidRPr="003E58CC">
              <w:rPr>
                <w:sz w:val="22"/>
                <w:szCs w:val="22"/>
              </w:rPr>
              <w:t>дей о глобальных проблемах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  <w:u w:val="single"/>
              </w:rPr>
            </w:pPr>
            <w:r w:rsidRPr="003E58CC">
              <w:rPr>
                <w:sz w:val="22"/>
                <w:szCs w:val="22"/>
                <w:u w:val="single"/>
              </w:rPr>
              <w:t>Вывод международного сотру</w:t>
            </w:r>
            <w:r w:rsidRPr="003E58CC">
              <w:rPr>
                <w:sz w:val="22"/>
                <w:szCs w:val="22"/>
                <w:u w:val="single"/>
              </w:rPr>
              <w:t>д</w:t>
            </w:r>
            <w:r w:rsidRPr="003E58CC">
              <w:rPr>
                <w:sz w:val="22"/>
                <w:szCs w:val="22"/>
                <w:u w:val="single"/>
              </w:rPr>
              <w:t>ничества на новый качественный уровень</w:t>
            </w:r>
          </w:p>
        </w:tc>
      </w:tr>
      <w:tr w:rsidR="003E58CC" w:rsidRPr="003E58CC">
        <w:trPr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</w:p>
        </w:tc>
      </w:tr>
      <w:tr w:rsidR="003E58CC" w:rsidRPr="003E58CC">
        <w:trPr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  <w:u w:val="single"/>
              </w:rPr>
            </w:pPr>
            <w:r w:rsidRPr="003E58CC">
              <w:rPr>
                <w:sz w:val="22"/>
                <w:szCs w:val="22"/>
                <w:u w:val="single"/>
              </w:rPr>
              <w:t>Всеобъемлющее изучение пр</w:t>
            </w:r>
            <w:r w:rsidRPr="003E58CC">
              <w:rPr>
                <w:sz w:val="22"/>
                <w:szCs w:val="22"/>
                <w:u w:val="single"/>
              </w:rPr>
              <w:t>и</w:t>
            </w:r>
            <w:r w:rsidRPr="003E58CC">
              <w:rPr>
                <w:sz w:val="22"/>
                <w:szCs w:val="22"/>
                <w:u w:val="single"/>
              </w:rPr>
              <w:t>чин и противоречий, условий, приводящих к возникновению и обострению проблем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  <w:u w:val="single"/>
              </w:rPr>
              <w:t xml:space="preserve">Наблюдения и </w:t>
            </w:r>
            <w:proofErr w:type="gramStart"/>
            <w:r w:rsidRPr="003E58CC">
              <w:rPr>
                <w:sz w:val="22"/>
                <w:szCs w:val="22"/>
                <w:u w:val="single"/>
              </w:rPr>
              <w:t>контроль за</w:t>
            </w:r>
            <w:proofErr w:type="gramEnd"/>
            <w:r w:rsidRPr="003E58CC">
              <w:rPr>
                <w:sz w:val="22"/>
                <w:szCs w:val="22"/>
                <w:u w:val="single"/>
              </w:rPr>
              <w:t xml:space="preserve"> гл</w:t>
            </w:r>
            <w:r w:rsidRPr="003E58CC">
              <w:rPr>
                <w:sz w:val="22"/>
                <w:szCs w:val="22"/>
                <w:u w:val="single"/>
              </w:rPr>
              <w:t>о</w:t>
            </w:r>
            <w:r w:rsidRPr="003E58CC">
              <w:rPr>
                <w:sz w:val="22"/>
                <w:szCs w:val="22"/>
                <w:u w:val="single"/>
              </w:rPr>
              <w:t>бальными процессами на план</w:t>
            </w:r>
            <w:r w:rsidRPr="003E58CC">
              <w:rPr>
                <w:sz w:val="22"/>
                <w:szCs w:val="22"/>
                <w:u w:val="single"/>
              </w:rPr>
              <w:t>е</w:t>
            </w:r>
            <w:r w:rsidRPr="003E58CC">
              <w:rPr>
                <w:sz w:val="22"/>
                <w:szCs w:val="22"/>
                <w:u w:val="single"/>
              </w:rPr>
              <w:t>те</w:t>
            </w:r>
            <w:r w:rsidRPr="003E58CC">
              <w:rPr>
                <w:sz w:val="22"/>
                <w:szCs w:val="22"/>
              </w:rPr>
              <w:t>. Получение объективной и</w:t>
            </w:r>
            <w:r w:rsidRPr="003E58CC">
              <w:rPr>
                <w:sz w:val="22"/>
                <w:szCs w:val="22"/>
              </w:rPr>
              <w:t>н</w:t>
            </w:r>
            <w:r w:rsidRPr="003E58CC">
              <w:rPr>
                <w:sz w:val="22"/>
                <w:szCs w:val="22"/>
              </w:rPr>
              <w:t>формации от каждой страны и международных исследований необходимо для прогнозиров</w:t>
            </w:r>
            <w:r w:rsidRPr="003E58CC">
              <w:rPr>
                <w:sz w:val="22"/>
                <w:szCs w:val="22"/>
              </w:rPr>
              <w:t>а</w:t>
            </w:r>
            <w:r w:rsidRPr="003E58CC">
              <w:rPr>
                <w:sz w:val="22"/>
                <w:szCs w:val="22"/>
              </w:rPr>
              <w:t>ния и принятия решений</w:t>
            </w:r>
          </w:p>
        </w:tc>
      </w:tr>
      <w:tr w:rsidR="003E58CC" w:rsidRPr="003E58CC">
        <w:trPr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</w:p>
        </w:tc>
      </w:tr>
      <w:tr w:rsidR="00BB2F94" w:rsidRPr="003E58CC">
        <w:trPr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  <w:u w:val="single"/>
              </w:rPr>
              <w:t>Концентрация усилий всех стран по решению глобальных пр</w:t>
            </w:r>
            <w:r w:rsidRPr="003E58CC">
              <w:rPr>
                <w:sz w:val="22"/>
                <w:szCs w:val="22"/>
                <w:u w:val="single"/>
              </w:rPr>
              <w:t>о</w:t>
            </w:r>
            <w:r w:rsidRPr="003E58CC">
              <w:rPr>
                <w:sz w:val="22"/>
                <w:szCs w:val="22"/>
                <w:u w:val="single"/>
              </w:rPr>
              <w:t>блем</w:t>
            </w:r>
            <w:r w:rsidRPr="003E58CC">
              <w:rPr>
                <w:sz w:val="22"/>
                <w:szCs w:val="22"/>
              </w:rPr>
              <w:t>. Необходимо сотруднич</w:t>
            </w:r>
            <w:r w:rsidRPr="003E58CC">
              <w:rPr>
                <w:sz w:val="22"/>
                <w:szCs w:val="22"/>
              </w:rPr>
              <w:t>е</w:t>
            </w:r>
            <w:r w:rsidRPr="003E58CC">
              <w:rPr>
                <w:sz w:val="22"/>
                <w:szCs w:val="22"/>
              </w:rPr>
              <w:t>ство в создании новейших экол</w:t>
            </w:r>
            <w:r w:rsidRPr="003E58CC">
              <w:rPr>
                <w:sz w:val="22"/>
                <w:szCs w:val="22"/>
              </w:rPr>
              <w:t>о</w:t>
            </w:r>
            <w:r w:rsidRPr="003E58CC">
              <w:rPr>
                <w:sz w:val="22"/>
                <w:szCs w:val="22"/>
              </w:rPr>
              <w:t>гических технологий, общего мирового центра по изучению глобальных проблем, единого фонда средств и ресурсов, о</w:t>
            </w:r>
            <w:r w:rsidRPr="003E58CC">
              <w:rPr>
                <w:sz w:val="22"/>
                <w:szCs w:val="22"/>
              </w:rPr>
              <w:t>б</w:t>
            </w:r>
            <w:r w:rsidRPr="003E58CC">
              <w:rPr>
                <w:sz w:val="22"/>
                <w:szCs w:val="22"/>
              </w:rPr>
              <w:t>мене информаций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  <w:u w:val="single"/>
              </w:rPr>
            </w:pPr>
            <w:r w:rsidRPr="003E58CC">
              <w:rPr>
                <w:sz w:val="22"/>
                <w:szCs w:val="22"/>
                <w:u w:val="single"/>
              </w:rPr>
              <w:t>Четкая международная система прогнозирования</w:t>
            </w:r>
          </w:p>
        </w:tc>
      </w:tr>
    </w:tbl>
    <w:p w:rsidR="00BB2F94" w:rsidRPr="003E58CC" w:rsidRDefault="00BB2F94">
      <w:pPr>
        <w:spacing w:line="456" w:lineRule="exact"/>
        <w:ind w:firstLine="454"/>
        <w:jc w:val="both"/>
      </w:pPr>
    </w:p>
    <w:p w:rsidR="00BB2F94" w:rsidRPr="003E58CC" w:rsidRDefault="00BB2F94">
      <w:pPr>
        <w:spacing w:line="456" w:lineRule="exact"/>
        <w:jc w:val="center"/>
      </w:pPr>
      <w:r w:rsidRPr="003E58CC">
        <w:br w:type="page"/>
      </w:r>
      <w:r w:rsidRPr="003E58CC">
        <w:lastRenderedPageBreak/>
        <w:t>ДУХОВНАЯ СФЕРА ОБЩЕСТВА</w:t>
      </w:r>
    </w:p>
    <w:p w:rsidR="00BB2F94" w:rsidRPr="003E58CC" w:rsidRDefault="00BB2F94">
      <w:pPr>
        <w:spacing w:line="456" w:lineRule="exact"/>
        <w:ind w:firstLine="454"/>
        <w:jc w:val="both"/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260"/>
        <w:gridCol w:w="1008"/>
        <w:gridCol w:w="567"/>
        <w:gridCol w:w="2268"/>
        <w:gridCol w:w="567"/>
        <w:gridCol w:w="945"/>
        <w:gridCol w:w="1323"/>
      </w:tblGrid>
      <w:tr w:rsidR="003E58CC" w:rsidRPr="003E58CC">
        <w:trPr>
          <w:jc w:val="center"/>
        </w:trPr>
        <w:tc>
          <w:tcPr>
            <w:tcW w:w="1260" w:type="dxa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</w:p>
        </w:tc>
        <w:tc>
          <w:tcPr>
            <w:tcW w:w="5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t>Подходы к пониманию культуры как явления</w:t>
            </w:r>
            <w:r w:rsidRPr="003E58CC">
              <w:br/>
              <w:t>общественной жизни</w:t>
            </w: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2"/>
          </w:tcPr>
          <w:p w:rsidR="00BB2F94" w:rsidRPr="003E58CC" w:rsidRDefault="003E58CC">
            <w:pPr>
              <w:spacing w:before="60" w:after="60" w:line="240" w:lineRule="exact"/>
              <w:rPr>
                <w:sz w:val="22"/>
                <w:szCs w:val="22"/>
              </w:rPr>
            </w:pPr>
            <w:r w:rsidRPr="003E58CC">
              <w:rPr>
                <w:noProof/>
                <w:sz w:val="22"/>
                <w:szCs w:val="22"/>
              </w:rPr>
              <w:pict>
                <v:group id="_x0000_s1428" style="position:absolute;margin-left:45.95pt;margin-top:.75pt;width:303.45pt;height:35.7pt;z-index:251608064;mso-position-horizontal-relative:text;mso-position-vertical-relative:text" coordorigin="3294,3248" coordsize="6069,714">
                  <v:line id="_x0000_s1424" style="position:absolute" from="3294,3605" to="9363,3605"/>
                  <v:line id="_x0000_s1425" style="position:absolute" from="9363,3605" to="9363,3962"/>
                  <v:line id="_x0000_s1426" style="position:absolute" from="6269,3248" to="6269,3962"/>
                  <v:line id="_x0000_s1427" style="position:absolute" from="3294,3605" to="3294,3962"/>
                </v:group>
              </w:pict>
            </w: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Технологический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proofErr w:type="spellStart"/>
            <w:r w:rsidRPr="003E58CC">
              <w:rPr>
                <w:sz w:val="22"/>
                <w:szCs w:val="22"/>
              </w:rPr>
              <w:t>Деятельностный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Ценностный</w:t>
            </w:r>
          </w:p>
        </w:tc>
      </w:tr>
      <w:tr w:rsidR="00BB2F94" w:rsidRPr="003E58CC">
        <w:trPr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Культура – совоку</w:t>
            </w:r>
            <w:r w:rsidRPr="003E58CC">
              <w:rPr>
                <w:sz w:val="22"/>
                <w:szCs w:val="22"/>
              </w:rPr>
              <w:t>п</w:t>
            </w:r>
            <w:r w:rsidRPr="003E58CC">
              <w:rPr>
                <w:sz w:val="22"/>
                <w:szCs w:val="22"/>
              </w:rPr>
              <w:t>ность всех достиж</w:t>
            </w:r>
            <w:r w:rsidRPr="003E58CC">
              <w:rPr>
                <w:sz w:val="22"/>
                <w:szCs w:val="22"/>
              </w:rPr>
              <w:t>е</w:t>
            </w:r>
            <w:r w:rsidRPr="003E58CC">
              <w:rPr>
                <w:sz w:val="22"/>
                <w:szCs w:val="22"/>
              </w:rPr>
              <w:t>ний в развитии мат</w:t>
            </w:r>
            <w:r w:rsidRPr="003E58CC">
              <w:rPr>
                <w:sz w:val="22"/>
                <w:szCs w:val="22"/>
              </w:rPr>
              <w:t>е</w:t>
            </w:r>
            <w:r w:rsidRPr="003E58CC">
              <w:rPr>
                <w:sz w:val="22"/>
                <w:szCs w:val="22"/>
              </w:rPr>
              <w:t>риальной и духовной жизни общества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Культура – ос</w:t>
            </w:r>
            <w:r w:rsidRPr="003E58CC">
              <w:rPr>
                <w:sz w:val="22"/>
                <w:szCs w:val="22"/>
              </w:rPr>
              <w:t>у</w:t>
            </w:r>
            <w:r w:rsidRPr="003E58CC">
              <w:rPr>
                <w:sz w:val="22"/>
                <w:szCs w:val="22"/>
              </w:rPr>
              <w:t>ществляемая в сф</w:t>
            </w:r>
            <w:r w:rsidRPr="003E58CC">
              <w:rPr>
                <w:sz w:val="22"/>
                <w:szCs w:val="22"/>
              </w:rPr>
              <w:t>е</w:t>
            </w:r>
            <w:r w:rsidRPr="003E58CC">
              <w:rPr>
                <w:sz w:val="22"/>
                <w:szCs w:val="22"/>
              </w:rPr>
              <w:t>рах материальной и духовной жизни о</w:t>
            </w:r>
            <w:r w:rsidRPr="003E58CC">
              <w:rPr>
                <w:sz w:val="22"/>
                <w:szCs w:val="22"/>
              </w:rPr>
              <w:t>б</w:t>
            </w:r>
            <w:r w:rsidRPr="003E58CC">
              <w:rPr>
                <w:sz w:val="22"/>
                <w:szCs w:val="22"/>
              </w:rPr>
              <w:t>щества творческая деятельность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Культура – практ</w:t>
            </w:r>
            <w:r w:rsidRPr="003E58CC">
              <w:rPr>
                <w:sz w:val="22"/>
                <w:szCs w:val="22"/>
              </w:rPr>
              <w:t>и</w:t>
            </w:r>
            <w:r w:rsidRPr="003E58CC">
              <w:rPr>
                <w:sz w:val="22"/>
                <w:szCs w:val="22"/>
              </w:rPr>
              <w:t>ческая реализация общечеловеческих ценностей в делах и отношениях людей</w:t>
            </w:r>
          </w:p>
        </w:tc>
      </w:tr>
    </w:tbl>
    <w:p w:rsidR="00BB2F94" w:rsidRPr="003E58CC" w:rsidRDefault="00BB2F94">
      <w:pPr>
        <w:spacing w:line="456" w:lineRule="exact"/>
        <w:ind w:firstLine="454"/>
        <w:jc w:val="both"/>
      </w:pPr>
    </w:p>
    <w:p w:rsidR="00BB2F94" w:rsidRPr="003E58CC" w:rsidRDefault="00BB2F94">
      <w:pPr>
        <w:spacing w:line="456" w:lineRule="exact"/>
        <w:ind w:firstLine="454"/>
        <w:jc w:val="both"/>
      </w:pPr>
      <w:r w:rsidRPr="003E58CC">
        <w:br w:type="page"/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55"/>
        <w:gridCol w:w="540"/>
        <w:gridCol w:w="165"/>
        <w:gridCol w:w="1008"/>
        <w:gridCol w:w="567"/>
        <w:gridCol w:w="570"/>
        <w:gridCol w:w="300"/>
        <w:gridCol w:w="56"/>
        <w:gridCol w:w="480"/>
        <w:gridCol w:w="184"/>
        <w:gridCol w:w="180"/>
        <w:gridCol w:w="498"/>
        <w:gridCol w:w="567"/>
        <w:gridCol w:w="1005"/>
        <w:gridCol w:w="60"/>
        <w:gridCol w:w="836"/>
        <w:gridCol w:w="367"/>
        <w:gridCol w:w="116"/>
      </w:tblGrid>
      <w:tr w:rsidR="003E58CC" w:rsidRPr="003E58CC">
        <w:trPr>
          <w:gridAfter w:val="1"/>
          <w:wAfter w:w="116" w:type="dxa"/>
          <w:jc w:val="center"/>
        </w:trPr>
        <w:tc>
          <w:tcPr>
            <w:tcW w:w="7938" w:type="dxa"/>
            <w:gridSpan w:val="17"/>
          </w:tcPr>
          <w:p w:rsidR="00BB2F94" w:rsidRPr="003E58CC" w:rsidRDefault="003E58CC">
            <w:pPr>
              <w:spacing w:before="60" w:after="60" w:line="240" w:lineRule="exact"/>
              <w:jc w:val="center"/>
            </w:pPr>
            <w:r w:rsidRPr="003E58CC">
              <w:rPr>
                <w:noProof/>
                <w:u w:val="single"/>
              </w:rPr>
              <w:lastRenderedPageBreak/>
              <w:pict>
                <v:group id="_x0000_s1455" style="position:absolute;left:0;text-align:left;margin-left:-4.75pt;margin-top:1pt;width:398.7pt;height:553.35pt;z-index:251609088" coordorigin="2222,2177" coordsize="7974,11067">
                  <v:line id="_x0000_s1429" style="position:absolute" from="2223,2177" to="2223,2177"/>
                  <v:line id="_x0000_s1431" style="position:absolute" from="2223,2177" to="10196,2177"/>
                  <v:line id="_x0000_s1432" style="position:absolute" from="2223,2177" to="2223,6223"/>
                  <v:line id="_x0000_s1433" style="position:absolute" from="10196,2177" to="10196,6223"/>
                  <v:line id="_x0000_s1434" style="position:absolute;flip:x" from="2223,6223" to="10196,6223"/>
                  <v:line id="_x0000_s1435" style="position:absolute" from="6269,6223" to="6269,9317"/>
                  <v:line id="_x0000_s1436" style="position:absolute" from="4484,6223" to="4484,6461"/>
                  <v:line id="_x0000_s1437" style="position:absolute" from="7816,6223" to="7816,6580"/>
                  <v:line id="_x0000_s1438" style="position:absolute;flip:x" from="2222,9554" to="4959,9554"/>
                  <v:line id="_x0000_s1439" style="position:absolute" from="2223,9555" to="2223,13244"/>
                  <v:line id="_x0000_s1441" style="position:absolute" from="2223,13244" to="2461,13244"/>
                  <v:line id="_x0000_s1442" style="position:absolute" from="2223,12411" to="2461,12411"/>
                  <v:line id="_x0000_s1443" style="position:absolute" from="2223,11816" to="2461,11816"/>
                  <v:line id="_x0000_s1444" style="position:absolute" from="2223,11102" to="2461,11102"/>
                  <v:line id="_x0000_s1445" style="position:absolute" from="2223,10626" to="2580,10626"/>
                  <v:line id="_x0000_s1446" style="position:absolute" from="2223,10269" to="2461,10269"/>
                  <v:line id="_x0000_s1447" style="position:absolute;flip:x" from="5079,2534" to="5912,3248">
                    <v:stroke endarrow="block"/>
                  </v:line>
                  <v:line id="_x0000_s1448" style="position:absolute" from="5912,2534" to="7340,3248">
                    <v:stroke endarrow="block"/>
                  </v:line>
                  <v:line id="_x0000_s1449" style="position:absolute" from="4484,7175" to="4484,7770">
                    <v:stroke endarrow="block"/>
                  </v:line>
                  <v:line id="_x0000_s1450" style="position:absolute;flip:x" from="7816,7158" to="7818,7770">
                    <v:stroke endarrow="block"/>
                  </v:line>
                  <v:line id="_x0000_s1451" style="position:absolute" from="4484,3843" to="4484,4081">
                    <v:stroke endarrow="block"/>
                  </v:line>
                  <v:line id="_x0000_s1452" style="position:absolute" from="7816,3843" to="7816,4081">
                    <v:stroke endarrow="block"/>
                  </v:line>
                  <v:line id="_x0000_s1454" style="position:absolute" from="4484,6342" to="7816,6342"/>
                </v:group>
              </w:pict>
            </w:r>
            <w:r w:rsidR="00BB2F94" w:rsidRPr="003E58CC">
              <w:rPr>
                <w:u w:val="single"/>
              </w:rPr>
              <w:t>Культура</w:t>
            </w:r>
            <w:r w:rsidR="00BB2F94" w:rsidRPr="003E58CC">
              <w:t xml:space="preserve"> (от лат</w:t>
            </w:r>
            <w:proofErr w:type="gramStart"/>
            <w:r w:rsidR="00BB2F94" w:rsidRPr="003E58CC">
              <w:t>.</w:t>
            </w:r>
            <w:proofErr w:type="gramEnd"/>
            <w:r w:rsidR="00BB2F94" w:rsidRPr="003E58CC">
              <w:t xml:space="preserve"> </w:t>
            </w:r>
            <w:proofErr w:type="gramStart"/>
            <w:r w:rsidR="00BB2F94" w:rsidRPr="003E58CC">
              <w:t>в</w:t>
            </w:r>
            <w:proofErr w:type="gramEnd"/>
            <w:r w:rsidR="00BB2F94" w:rsidRPr="003E58CC">
              <w:t>озделывание, обрабатывание)</w:t>
            </w:r>
          </w:p>
        </w:tc>
      </w:tr>
      <w:tr w:rsidR="003E58CC" w:rsidRPr="003E58CC">
        <w:trPr>
          <w:gridAfter w:val="1"/>
          <w:wAfter w:w="116" w:type="dxa"/>
          <w:jc w:val="center"/>
        </w:trPr>
        <w:tc>
          <w:tcPr>
            <w:tcW w:w="2268" w:type="dxa"/>
            <w:gridSpan w:val="4"/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7"/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4"/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</w:p>
        </w:tc>
      </w:tr>
      <w:tr w:rsidR="003E58CC" w:rsidRPr="003E58CC">
        <w:trPr>
          <w:gridAfter w:val="1"/>
          <w:wAfter w:w="116" w:type="dxa"/>
          <w:jc w:val="center"/>
        </w:trPr>
        <w:tc>
          <w:tcPr>
            <w:tcW w:w="2268" w:type="dxa"/>
            <w:gridSpan w:val="4"/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7"/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4"/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</w:p>
        </w:tc>
      </w:tr>
      <w:tr w:rsidR="003E58CC" w:rsidRPr="003E58CC">
        <w:trPr>
          <w:gridAfter w:val="1"/>
          <w:wAfter w:w="116" w:type="dxa"/>
          <w:jc w:val="center"/>
        </w:trPr>
        <w:tc>
          <w:tcPr>
            <w:tcW w:w="1260" w:type="dxa"/>
            <w:gridSpan w:val="3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в широком смысле</w:t>
            </w:r>
            <w:r w:rsidRPr="003E58CC">
              <w:rPr>
                <w:sz w:val="22"/>
                <w:szCs w:val="22"/>
              </w:rPr>
              <w:br/>
              <w:t>слова</w:t>
            </w:r>
          </w:p>
        </w:tc>
        <w:tc>
          <w:tcPr>
            <w:tcW w:w="12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в узком смысле</w:t>
            </w:r>
            <w:r w:rsidRPr="003E58CC">
              <w:rPr>
                <w:sz w:val="22"/>
                <w:szCs w:val="22"/>
              </w:rPr>
              <w:br/>
              <w:t>слова</w:t>
            </w:r>
          </w:p>
        </w:tc>
        <w:tc>
          <w:tcPr>
            <w:tcW w:w="1203" w:type="dxa"/>
            <w:gridSpan w:val="2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3E58CC" w:rsidRPr="003E58CC">
        <w:trPr>
          <w:gridAfter w:val="1"/>
          <w:wAfter w:w="116" w:type="dxa"/>
          <w:jc w:val="center"/>
        </w:trPr>
        <w:tc>
          <w:tcPr>
            <w:tcW w:w="2268" w:type="dxa"/>
            <w:gridSpan w:val="4"/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7"/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4"/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</w:p>
        </w:tc>
      </w:tr>
      <w:tr w:rsidR="003E58CC" w:rsidRPr="003E58CC">
        <w:trPr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320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pacing w:val="-6"/>
                <w:sz w:val="20"/>
                <w:szCs w:val="20"/>
              </w:rPr>
            </w:pPr>
            <w:r w:rsidRPr="003E58CC">
              <w:rPr>
                <w:spacing w:val="-6"/>
                <w:sz w:val="20"/>
                <w:szCs w:val="20"/>
              </w:rPr>
              <w:t>исторически обусловленный дин</w:t>
            </w:r>
            <w:r w:rsidRPr="003E58CC">
              <w:rPr>
                <w:spacing w:val="-6"/>
                <w:sz w:val="20"/>
                <w:szCs w:val="20"/>
              </w:rPr>
              <w:t>а</w:t>
            </w:r>
            <w:r w:rsidRPr="003E58CC">
              <w:rPr>
                <w:spacing w:val="-6"/>
                <w:sz w:val="20"/>
                <w:szCs w:val="20"/>
              </w:rPr>
              <w:t>мический комплекс постоянно о</w:t>
            </w:r>
            <w:r w:rsidRPr="003E58CC">
              <w:rPr>
                <w:spacing w:val="-6"/>
                <w:sz w:val="20"/>
                <w:szCs w:val="20"/>
              </w:rPr>
              <w:t>б</w:t>
            </w:r>
            <w:r w:rsidRPr="003E58CC">
              <w:rPr>
                <w:spacing w:val="-6"/>
                <w:sz w:val="20"/>
                <w:szCs w:val="20"/>
              </w:rPr>
              <w:t>новляющихся во всех сферах общ</w:t>
            </w:r>
            <w:r w:rsidRPr="003E58CC">
              <w:rPr>
                <w:spacing w:val="-6"/>
                <w:sz w:val="20"/>
                <w:szCs w:val="20"/>
              </w:rPr>
              <w:t>е</w:t>
            </w:r>
            <w:r w:rsidRPr="003E58CC">
              <w:rPr>
                <w:spacing w:val="-6"/>
                <w:sz w:val="20"/>
                <w:szCs w:val="20"/>
              </w:rPr>
              <w:t>ственной жизни форм, принципов, способов и результатов активной творческой деятельности людей</w:t>
            </w: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3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процесс активной творческой де</w:t>
            </w:r>
            <w:r w:rsidRPr="003E58CC">
              <w:rPr>
                <w:sz w:val="20"/>
                <w:szCs w:val="20"/>
              </w:rPr>
              <w:t>я</w:t>
            </w:r>
            <w:r w:rsidRPr="003E58CC">
              <w:rPr>
                <w:sz w:val="20"/>
                <w:szCs w:val="20"/>
              </w:rPr>
              <w:t>тельности, в ходе которой создаю</w:t>
            </w:r>
            <w:r w:rsidRPr="003E58CC">
              <w:rPr>
                <w:sz w:val="20"/>
                <w:szCs w:val="20"/>
              </w:rPr>
              <w:t>т</w:t>
            </w:r>
            <w:r w:rsidRPr="003E58CC">
              <w:rPr>
                <w:sz w:val="20"/>
                <w:szCs w:val="20"/>
              </w:rPr>
              <w:t>ся, распределяются и потребляются духовные ценности</w:t>
            </w:r>
          </w:p>
        </w:tc>
        <w:tc>
          <w:tcPr>
            <w:tcW w:w="483" w:type="dxa"/>
            <w:gridSpan w:val="2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gridAfter w:val="1"/>
          <w:wAfter w:w="116" w:type="dxa"/>
          <w:jc w:val="center"/>
        </w:trPr>
        <w:tc>
          <w:tcPr>
            <w:tcW w:w="2268" w:type="dxa"/>
            <w:gridSpan w:val="4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7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gridAfter w:val="1"/>
          <w:wAfter w:w="116" w:type="dxa"/>
          <w:jc w:val="center"/>
        </w:trPr>
        <w:tc>
          <w:tcPr>
            <w:tcW w:w="2268" w:type="dxa"/>
            <w:gridSpan w:val="4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7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gridAfter w:val="1"/>
          <w:wAfter w:w="116" w:type="dxa"/>
          <w:jc w:val="center"/>
        </w:trPr>
        <w:tc>
          <w:tcPr>
            <w:tcW w:w="1095" w:type="dxa"/>
            <w:gridSpan w:val="2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материальная</w:t>
            </w:r>
            <w:r w:rsidRPr="003E58CC">
              <w:rPr>
                <w:sz w:val="20"/>
                <w:szCs w:val="20"/>
              </w:rPr>
              <w:br/>
              <w:t>культура</w:t>
            </w:r>
          </w:p>
        </w:tc>
        <w:tc>
          <w:tcPr>
            <w:tcW w:w="226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духовная</w:t>
            </w:r>
            <w:r w:rsidRPr="003E58CC">
              <w:rPr>
                <w:sz w:val="20"/>
                <w:szCs w:val="20"/>
              </w:rPr>
              <w:br/>
              <w:t>культура</w:t>
            </w:r>
          </w:p>
        </w:tc>
        <w:tc>
          <w:tcPr>
            <w:tcW w:w="1263" w:type="dxa"/>
            <w:gridSpan w:val="3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3E58CC" w:rsidRPr="003E58CC">
        <w:trPr>
          <w:gridAfter w:val="1"/>
          <w:wAfter w:w="116" w:type="dxa"/>
          <w:jc w:val="center"/>
        </w:trPr>
        <w:tc>
          <w:tcPr>
            <w:tcW w:w="2268" w:type="dxa"/>
            <w:gridSpan w:val="4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7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gridAfter w:val="1"/>
          <w:wAfter w:w="116" w:type="dxa"/>
          <w:jc w:val="center"/>
        </w:trPr>
        <w:tc>
          <w:tcPr>
            <w:tcW w:w="2268" w:type="dxa"/>
            <w:gridSpan w:val="4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7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gridAfter w:val="1"/>
          <w:wAfter w:w="116" w:type="dxa"/>
          <w:jc w:val="center"/>
        </w:trPr>
        <w:tc>
          <w:tcPr>
            <w:tcW w:w="3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pacing w:val="-6"/>
                <w:sz w:val="20"/>
                <w:szCs w:val="20"/>
              </w:rPr>
            </w:pPr>
            <w:proofErr w:type="gramStart"/>
            <w:r w:rsidRPr="003E58CC">
              <w:rPr>
                <w:spacing w:val="-6"/>
                <w:sz w:val="20"/>
                <w:szCs w:val="20"/>
              </w:rPr>
              <w:t>связана</w:t>
            </w:r>
            <w:proofErr w:type="gramEnd"/>
            <w:r w:rsidRPr="003E58CC">
              <w:rPr>
                <w:spacing w:val="-6"/>
                <w:sz w:val="20"/>
                <w:szCs w:val="20"/>
              </w:rPr>
              <w:t xml:space="preserve"> с производством и освоением предметов и явлений материального мира, с изменением физической природы чел</w:t>
            </w:r>
            <w:r w:rsidRPr="003E58CC">
              <w:rPr>
                <w:spacing w:val="-6"/>
                <w:sz w:val="20"/>
                <w:szCs w:val="20"/>
              </w:rPr>
              <w:t>о</w:t>
            </w:r>
            <w:r w:rsidRPr="003E58CC">
              <w:rPr>
                <w:spacing w:val="-6"/>
                <w:sz w:val="20"/>
                <w:szCs w:val="20"/>
              </w:rPr>
              <w:t>века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3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совокупность духовных ценностей и творческой деятельности по их пр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изводству, освоению и применению</w:t>
            </w:r>
          </w:p>
        </w:tc>
      </w:tr>
      <w:tr w:rsidR="003E58CC" w:rsidRPr="003E58CC">
        <w:trPr>
          <w:gridAfter w:val="1"/>
          <w:wAfter w:w="116" w:type="dxa"/>
          <w:jc w:val="center"/>
        </w:trPr>
        <w:tc>
          <w:tcPr>
            <w:tcW w:w="2268" w:type="dxa"/>
            <w:gridSpan w:val="4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7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gridAfter w:val="1"/>
          <w:wAfter w:w="116" w:type="dxa"/>
          <w:jc w:val="center"/>
        </w:trPr>
        <w:tc>
          <w:tcPr>
            <w:tcW w:w="2268" w:type="dxa"/>
            <w:gridSpan w:val="4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t>Функции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gridAfter w:val="1"/>
          <w:wAfter w:w="116" w:type="dxa"/>
          <w:jc w:val="center"/>
        </w:trPr>
        <w:tc>
          <w:tcPr>
            <w:tcW w:w="2268" w:type="dxa"/>
            <w:gridSpan w:val="4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7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gridAfter w:val="1"/>
          <w:wAfter w:w="116" w:type="dxa"/>
          <w:jc w:val="center"/>
        </w:trPr>
        <w:tc>
          <w:tcPr>
            <w:tcW w:w="2268" w:type="dxa"/>
            <w:gridSpan w:val="4"/>
          </w:tcPr>
          <w:p w:rsidR="00BB2F94" w:rsidRPr="003E58CC" w:rsidRDefault="00BB2F94">
            <w:pPr>
              <w:spacing w:before="60" w:after="60" w:line="240" w:lineRule="exact"/>
              <w:ind w:left="263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 xml:space="preserve"> познавательная –</w:t>
            </w:r>
          </w:p>
        </w:tc>
        <w:tc>
          <w:tcPr>
            <w:tcW w:w="5670" w:type="dxa"/>
            <w:gridSpan w:val="13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целостное представление о народе, стране, эпохе</w:t>
            </w:r>
          </w:p>
        </w:tc>
      </w:tr>
      <w:tr w:rsidR="003E58CC" w:rsidRPr="003E58CC">
        <w:trPr>
          <w:gridAfter w:val="1"/>
          <w:wAfter w:w="116" w:type="dxa"/>
          <w:jc w:val="center"/>
        </w:trPr>
        <w:tc>
          <w:tcPr>
            <w:tcW w:w="2268" w:type="dxa"/>
            <w:gridSpan w:val="4"/>
          </w:tcPr>
          <w:p w:rsidR="00BB2F94" w:rsidRPr="003E58CC" w:rsidRDefault="00BB2F94">
            <w:pPr>
              <w:spacing w:before="60" w:after="60" w:line="240" w:lineRule="exact"/>
              <w:ind w:left="263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 xml:space="preserve"> оценочная –</w:t>
            </w:r>
          </w:p>
        </w:tc>
        <w:tc>
          <w:tcPr>
            <w:tcW w:w="5670" w:type="dxa"/>
            <w:gridSpan w:val="13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отбор ценностей, обогащение традиций</w:t>
            </w:r>
          </w:p>
        </w:tc>
      </w:tr>
      <w:tr w:rsidR="003E58CC" w:rsidRPr="003E58CC">
        <w:trPr>
          <w:gridAfter w:val="1"/>
          <w:wAfter w:w="116" w:type="dxa"/>
          <w:jc w:val="center"/>
        </w:trPr>
        <w:tc>
          <w:tcPr>
            <w:tcW w:w="2268" w:type="dxa"/>
            <w:gridSpan w:val="4"/>
          </w:tcPr>
          <w:p w:rsidR="00BB2F94" w:rsidRPr="003E58CC" w:rsidRDefault="00BB2F94">
            <w:pPr>
              <w:spacing w:before="60" w:after="60" w:line="240" w:lineRule="exact"/>
              <w:ind w:left="263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 xml:space="preserve"> регулятивная –</w:t>
            </w:r>
            <w:r w:rsidRPr="003E58CC">
              <w:rPr>
                <w:sz w:val="20"/>
                <w:szCs w:val="20"/>
              </w:rPr>
              <w:br/>
              <w:t>(нормативная)</w:t>
            </w:r>
          </w:p>
        </w:tc>
        <w:tc>
          <w:tcPr>
            <w:tcW w:w="5670" w:type="dxa"/>
            <w:gridSpan w:val="13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система норм и требований общества ко всем его членам во всех областях жизни и деятельности (нормы морали, права, поведения)</w:t>
            </w:r>
          </w:p>
        </w:tc>
      </w:tr>
      <w:tr w:rsidR="003E58CC" w:rsidRPr="003E58CC">
        <w:trPr>
          <w:gridAfter w:val="1"/>
          <w:wAfter w:w="116" w:type="dxa"/>
          <w:jc w:val="center"/>
        </w:trPr>
        <w:tc>
          <w:tcPr>
            <w:tcW w:w="2268" w:type="dxa"/>
            <w:gridSpan w:val="4"/>
          </w:tcPr>
          <w:p w:rsidR="00BB2F94" w:rsidRPr="003E58CC" w:rsidRDefault="00BB2F94">
            <w:pPr>
              <w:spacing w:before="60" w:after="60" w:line="240" w:lineRule="exact"/>
              <w:ind w:left="263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 xml:space="preserve"> информативная –</w:t>
            </w:r>
          </w:p>
        </w:tc>
        <w:tc>
          <w:tcPr>
            <w:tcW w:w="5670" w:type="dxa"/>
            <w:gridSpan w:val="13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передача и обмен знаниями, ценностями и опытом предш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>ствующих поколений</w:t>
            </w:r>
          </w:p>
        </w:tc>
      </w:tr>
      <w:tr w:rsidR="003E58CC" w:rsidRPr="003E58CC">
        <w:trPr>
          <w:gridAfter w:val="1"/>
          <w:wAfter w:w="116" w:type="dxa"/>
          <w:jc w:val="center"/>
        </w:trPr>
        <w:tc>
          <w:tcPr>
            <w:tcW w:w="2268" w:type="dxa"/>
            <w:gridSpan w:val="4"/>
          </w:tcPr>
          <w:p w:rsidR="00BB2F94" w:rsidRPr="003E58CC" w:rsidRDefault="00BB2F94">
            <w:pPr>
              <w:spacing w:before="60" w:after="60" w:line="240" w:lineRule="exact"/>
              <w:ind w:left="263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 xml:space="preserve"> коммуникативная –</w:t>
            </w:r>
          </w:p>
        </w:tc>
        <w:tc>
          <w:tcPr>
            <w:tcW w:w="5670" w:type="dxa"/>
            <w:gridSpan w:val="13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способность сохранять, передавать и тиражировать культу</w:t>
            </w:r>
            <w:r w:rsidRPr="003E58CC">
              <w:rPr>
                <w:sz w:val="20"/>
                <w:szCs w:val="20"/>
              </w:rPr>
              <w:t>р</w:t>
            </w:r>
            <w:r w:rsidRPr="003E58CC">
              <w:rPr>
                <w:sz w:val="20"/>
                <w:szCs w:val="20"/>
              </w:rPr>
              <w:t>ные ценности; развитие и совершенствование личности через общение</w:t>
            </w:r>
          </w:p>
        </w:tc>
      </w:tr>
      <w:tr w:rsidR="003E58CC" w:rsidRPr="003E58CC">
        <w:trPr>
          <w:gridAfter w:val="1"/>
          <w:wAfter w:w="116" w:type="dxa"/>
          <w:jc w:val="center"/>
        </w:trPr>
        <w:tc>
          <w:tcPr>
            <w:tcW w:w="2268" w:type="dxa"/>
            <w:gridSpan w:val="4"/>
          </w:tcPr>
          <w:p w:rsidR="00BB2F94" w:rsidRPr="003E58CC" w:rsidRDefault="00BB2F94">
            <w:pPr>
              <w:spacing w:before="60" w:after="60" w:line="240" w:lineRule="exact"/>
              <w:ind w:left="263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 xml:space="preserve"> социализации –</w:t>
            </w:r>
          </w:p>
        </w:tc>
        <w:tc>
          <w:tcPr>
            <w:tcW w:w="5670" w:type="dxa"/>
            <w:gridSpan w:val="13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усвоение индивидом системы знаний, норм, ценностей, пр</w:t>
            </w:r>
            <w:r w:rsidRPr="003E58CC">
              <w:rPr>
                <w:sz w:val="20"/>
                <w:szCs w:val="20"/>
              </w:rPr>
              <w:t>и</w:t>
            </w:r>
            <w:r w:rsidRPr="003E58CC">
              <w:rPr>
                <w:sz w:val="20"/>
                <w:szCs w:val="20"/>
              </w:rPr>
              <w:t>учение к социальным ролям, нормативному поведению, стре</w:t>
            </w:r>
            <w:r w:rsidRPr="003E58CC">
              <w:rPr>
                <w:sz w:val="20"/>
                <w:szCs w:val="20"/>
              </w:rPr>
              <w:t>м</w:t>
            </w:r>
            <w:r w:rsidRPr="003E58CC">
              <w:rPr>
                <w:sz w:val="20"/>
                <w:szCs w:val="20"/>
              </w:rPr>
              <w:t>ление к самосовершенствованию</w:t>
            </w:r>
          </w:p>
        </w:tc>
      </w:tr>
      <w:tr w:rsidR="00BB2F94" w:rsidRPr="003E58CC">
        <w:trPr>
          <w:gridAfter w:val="1"/>
          <w:wAfter w:w="116" w:type="dxa"/>
          <w:jc w:val="center"/>
        </w:trPr>
        <w:tc>
          <w:tcPr>
            <w:tcW w:w="2268" w:type="dxa"/>
            <w:gridSpan w:val="4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7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</w:tbl>
    <w:p w:rsidR="00BB2F94" w:rsidRPr="003E58CC" w:rsidRDefault="00BB2F94">
      <w:pPr>
        <w:spacing w:line="456" w:lineRule="exact"/>
        <w:ind w:firstLine="454"/>
        <w:jc w:val="both"/>
      </w:pPr>
    </w:p>
    <w:p w:rsidR="00BB2F94" w:rsidRPr="003E58CC" w:rsidRDefault="00BB2F94">
      <w:pPr>
        <w:spacing w:line="456" w:lineRule="exact"/>
        <w:jc w:val="center"/>
      </w:pPr>
      <w:r w:rsidRPr="003E58CC">
        <w:br w:type="page"/>
      </w:r>
      <w:r w:rsidRPr="003E58CC">
        <w:rPr>
          <w:smallCaps/>
        </w:rPr>
        <w:lastRenderedPageBreak/>
        <w:t>Формы и разновидности культуры</w:t>
      </w:r>
    </w:p>
    <w:p w:rsidR="00BB2F94" w:rsidRPr="003E58CC" w:rsidRDefault="00BB2F94">
      <w:pPr>
        <w:spacing w:line="456" w:lineRule="exact"/>
        <w:ind w:firstLine="454"/>
        <w:jc w:val="both"/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260"/>
        <w:gridCol w:w="1008"/>
        <w:gridCol w:w="567"/>
        <w:gridCol w:w="930"/>
        <w:gridCol w:w="600"/>
        <w:gridCol w:w="738"/>
        <w:gridCol w:w="567"/>
        <w:gridCol w:w="840"/>
        <w:gridCol w:w="1428"/>
      </w:tblGrid>
      <w:tr w:rsidR="003E58CC" w:rsidRPr="003E58CC">
        <w:trPr>
          <w:cantSplit/>
          <w:trHeight w:val="510"/>
          <w:jc w:val="center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F94" w:rsidRPr="003E58CC" w:rsidRDefault="003E58CC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noProof/>
                <w:sz w:val="20"/>
                <w:szCs w:val="20"/>
              </w:rPr>
              <w:pict>
                <v:group id="_x0000_s1469" style="position:absolute;left:0;text-align:left;margin-left:51.9pt;margin-top:31.25pt;width:285.6pt;height:303.45pt;z-index:251610112" coordorigin="3413,3248" coordsize="5712,6069">
                  <v:line id="_x0000_s1456" style="position:absolute" from="4486,3248" to="5086,3248"/>
                  <v:line id="_x0000_s1457" style="position:absolute" from="7340,3248" to="7935,3248"/>
                  <v:line id="_x0000_s1458" style="position:absolute" from="3413,4438" to="9125,4438"/>
                  <v:line id="_x0000_s1459" style="position:absolute" from="6269,3486" to="6269,4914"/>
                  <v:line id="_x0000_s1460" style="position:absolute" from="3413,4438" to="3413,4914"/>
                  <v:line id="_x0000_s1461" style="position:absolute" from="9125,4438" to="9125,4914"/>
                  <v:line id="_x0000_s1462" style="position:absolute" from="4841,4438" to="4841,8246"/>
                  <v:line id="_x0000_s1463" style="position:absolute" from="7697,4438" to="7697,8246"/>
                  <v:line id="_x0000_s1464" style="position:absolute" from="3413,5390" to="3413,6104">
                    <v:stroke endarrow="block"/>
                  </v:line>
                  <v:line id="_x0000_s1465" style="position:absolute" from="6269,5390" to="6269,6104">
                    <v:stroke endarrow="block"/>
                  </v:line>
                  <v:line id="_x0000_s1466" style="position:absolute" from="9125,5390" to="9125,6104">
                    <v:stroke endarrow="block"/>
                  </v:line>
                  <v:line id="_x0000_s1467" style="position:absolute" from="4841,8603" to="4841,9317">
                    <v:stroke endarrow="block"/>
                  </v:line>
                  <v:line id="_x0000_s1468" style="position:absolute" from="7816,8603" to="7816,9317">
                    <v:stroke endarrow="block"/>
                  </v:line>
                </v:group>
              </w:pict>
            </w:r>
            <w:r w:rsidR="00BB2F94" w:rsidRPr="003E58CC">
              <w:rPr>
                <w:sz w:val="20"/>
                <w:szCs w:val="20"/>
              </w:rPr>
              <w:t>русская;</w:t>
            </w:r>
            <w:r w:rsidR="00BB2F94" w:rsidRPr="003E58CC">
              <w:rPr>
                <w:sz w:val="20"/>
                <w:szCs w:val="20"/>
              </w:rPr>
              <w:br/>
              <w:t>украинская;</w:t>
            </w:r>
            <w:r w:rsidR="00BB2F94" w:rsidRPr="003E58CC">
              <w:rPr>
                <w:sz w:val="20"/>
                <w:szCs w:val="20"/>
              </w:rPr>
              <w:br/>
              <w:t>французская</w:t>
            </w:r>
            <w:r w:rsidR="00BB2F94" w:rsidRPr="003E58CC">
              <w:rPr>
                <w:sz w:val="20"/>
                <w:szCs w:val="20"/>
              </w:rPr>
              <w:br/>
              <w:t>и др.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pacing w:val="-6"/>
                <w:sz w:val="20"/>
                <w:szCs w:val="20"/>
              </w:rPr>
              <w:t>национальная – мировая;</w:t>
            </w:r>
            <w:r w:rsidRPr="003E58CC">
              <w:rPr>
                <w:sz w:val="20"/>
                <w:szCs w:val="20"/>
              </w:rPr>
              <w:br/>
              <w:t>светская – религиозная;</w:t>
            </w:r>
            <w:r w:rsidRPr="003E58CC">
              <w:rPr>
                <w:sz w:val="20"/>
                <w:szCs w:val="20"/>
              </w:rPr>
              <w:br/>
              <w:t>западная – восточная</w:t>
            </w:r>
          </w:p>
        </w:tc>
      </w:tr>
      <w:tr w:rsidR="003E58CC" w:rsidRPr="003E58CC">
        <w:trPr>
          <w:cantSplit/>
          <w:trHeight w:val="345"/>
          <w:jc w:val="center"/>
        </w:trPr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mallCap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3E58CC" w:rsidRPr="003E58CC">
        <w:trPr>
          <w:cantSplit/>
          <w:trHeight w:val="210"/>
          <w:jc w:val="center"/>
        </w:trPr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2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элитарная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народная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массовая</w:t>
            </w: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2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2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создается привилег</w:t>
            </w:r>
            <w:r w:rsidRPr="003E58CC">
              <w:rPr>
                <w:sz w:val="20"/>
                <w:szCs w:val="20"/>
              </w:rPr>
              <w:t>и</w:t>
            </w:r>
            <w:r w:rsidRPr="003E58CC">
              <w:rPr>
                <w:sz w:val="20"/>
                <w:szCs w:val="20"/>
              </w:rPr>
              <w:t>рованной частью общ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>ства, либо по ее заказу профессиональными творцами</w:t>
            </w: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proofErr w:type="gramStart"/>
            <w:r w:rsidRPr="003E58CC">
              <w:rPr>
                <w:sz w:val="20"/>
                <w:szCs w:val="20"/>
              </w:rPr>
              <w:t>создается анонимными творцами, не имеющ</w:t>
            </w:r>
            <w:r w:rsidRPr="003E58CC">
              <w:rPr>
                <w:sz w:val="20"/>
                <w:szCs w:val="20"/>
              </w:rPr>
              <w:t>и</w:t>
            </w:r>
            <w:r w:rsidRPr="003E58CC">
              <w:rPr>
                <w:sz w:val="20"/>
                <w:szCs w:val="20"/>
              </w:rPr>
              <w:t>ми профессиональной подготовки (мифы, л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>генды, эпосы, сказки, песни, танцы)</w:t>
            </w:r>
            <w:proofErr w:type="gramEnd"/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концертная и эстрадная музыка, поп-культура, китч без различия кла</w:t>
            </w:r>
            <w:r w:rsidRPr="003E58CC">
              <w:rPr>
                <w:sz w:val="20"/>
                <w:szCs w:val="20"/>
              </w:rPr>
              <w:t>с</w:t>
            </w:r>
            <w:r w:rsidRPr="003E58CC">
              <w:rPr>
                <w:sz w:val="20"/>
                <w:szCs w:val="20"/>
              </w:rPr>
              <w:t>сов, наций, уровня м</w:t>
            </w:r>
            <w:r w:rsidRPr="003E58CC">
              <w:rPr>
                <w:sz w:val="20"/>
                <w:szCs w:val="20"/>
              </w:rPr>
              <w:t>а</w:t>
            </w:r>
            <w:r w:rsidRPr="003E58CC">
              <w:rPr>
                <w:sz w:val="20"/>
                <w:szCs w:val="20"/>
              </w:rPr>
              <w:t>териального состояния, стандартизация кул</w:t>
            </w:r>
            <w:r w:rsidRPr="003E58CC">
              <w:rPr>
                <w:sz w:val="20"/>
                <w:szCs w:val="20"/>
              </w:rPr>
              <w:t>ь</w:t>
            </w:r>
            <w:r w:rsidRPr="003E58CC">
              <w:rPr>
                <w:sz w:val="20"/>
                <w:szCs w:val="20"/>
              </w:rPr>
              <w:t>туры</w:t>
            </w: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2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260" w:type="dxa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субкультура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контркультура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260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505" w:type="dxa"/>
            <w:gridSpan w:val="3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145" w:type="dxa"/>
            <w:gridSpan w:val="3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142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260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505" w:type="dxa"/>
            <w:gridSpan w:val="3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145" w:type="dxa"/>
            <w:gridSpan w:val="3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142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260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505" w:type="dxa"/>
            <w:gridSpan w:val="3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часть общей культуры, система ценностей, пр</w:t>
            </w:r>
            <w:r w:rsidRPr="003E58CC">
              <w:rPr>
                <w:sz w:val="20"/>
                <w:szCs w:val="20"/>
              </w:rPr>
              <w:t>и</w:t>
            </w:r>
            <w:r w:rsidRPr="003E58CC">
              <w:rPr>
                <w:sz w:val="20"/>
                <w:szCs w:val="20"/>
              </w:rPr>
              <w:t>сущих большой социал</w:t>
            </w:r>
            <w:r w:rsidRPr="003E58CC">
              <w:rPr>
                <w:sz w:val="20"/>
                <w:szCs w:val="20"/>
              </w:rPr>
              <w:t>ь</w:t>
            </w:r>
            <w:r w:rsidRPr="003E58CC">
              <w:rPr>
                <w:sz w:val="20"/>
                <w:szCs w:val="20"/>
              </w:rPr>
              <w:t>ной группе (молодежная, женская, профессионал</w:t>
            </w:r>
            <w:r w:rsidRPr="003E58CC">
              <w:rPr>
                <w:sz w:val="20"/>
                <w:szCs w:val="20"/>
              </w:rPr>
              <w:t>ь</w:t>
            </w:r>
            <w:r w:rsidRPr="003E58CC">
              <w:rPr>
                <w:sz w:val="20"/>
                <w:szCs w:val="20"/>
              </w:rPr>
              <w:t>ная, криминальная)</w:t>
            </w:r>
          </w:p>
        </w:tc>
        <w:tc>
          <w:tcPr>
            <w:tcW w:w="600" w:type="dxa"/>
            <w:tcBorders>
              <w:left w:val="nil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145" w:type="dxa"/>
            <w:gridSpan w:val="3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направление развития современной культ</w:t>
            </w:r>
            <w:r w:rsidRPr="003E58CC">
              <w:rPr>
                <w:sz w:val="20"/>
                <w:szCs w:val="20"/>
              </w:rPr>
              <w:t>у</w:t>
            </w:r>
            <w:r w:rsidRPr="003E58CC">
              <w:rPr>
                <w:sz w:val="20"/>
                <w:szCs w:val="20"/>
              </w:rPr>
              <w:t>ры, противостоящей духовной атмосфере современного общ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>ства</w:t>
            </w:r>
          </w:p>
        </w:tc>
        <w:tc>
          <w:tcPr>
            <w:tcW w:w="1428" w:type="dxa"/>
            <w:tcBorders>
              <w:left w:val="nil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BB2F94" w:rsidRPr="003E58CC">
        <w:trPr>
          <w:jc w:val="center"/>
        </w:trPr>
        <w:tc>
          <w:tcPr>
            <w:tcW w:w="2268" w:type="dxa"/>
            <w:gridSpan w:val="2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</w:tbl>
    <w:p w:rsidR="00BB2F94" w:rsidRPr="003E58CC" w:rsidRDefault="00BB2F94">
      <w:pPr>
        <w:spacing w:line="456" w:lineRule="exact"/>
        <w:ind w:firstLine="454"/>
        <w:jc w:val="both"/>
      </w:pPr>
    </w:p>
    <w:p w:rsidR="00BB2F94" w:rsidRPr="003E58CC" w:rsidRDefault="00BB2F94">
      <w:pPr>
        <w:spacing w:line="456" w:lineRule="exact"/>
        <w:ind w:firstLine="454"/>
        <w:jc w:val="both"/>
      </w:pPr>
      <w:r w:rsidRPr="003E58CC">
        <w:br w:type="page"/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55"/>
        <w:gridCol w:w="1713"/>
        <w:gridCol w:w="567"/>
        <w:gridCol w:w="570"/>
        <w:gridCol w:w="1200"/>
        <w:gridCol w:w="498"/>
        <w:gridCol w:w="567"/>
        <w:gridCol w:w="1905"/>
        <w:gridCol w:w="363"/>
      </w:tblGrid>
      <w:tr w:rsidR="003E58CC" w:rsidRPr="003E58CC">
        <w:trPr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BB2F94" w:rsidRPr="003E58CC" w:rsidRDefault="003E58CC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noProof/>
                <w:sz w:val="20"/>
                <w:szCs w:val="20"/>
              </w:rPr>
              <w:lastRenderedPageBreak/>
              <w:pict>
                <v:group id="_x0000_s1490" style="position:absolute;margin-left:-7.6pt;margin-top:12.4pt;width:410.55pt;height:511.7pt;z-index:251611136" coordorigin="2223,2415" coordsize="8211,10234">
                  <v:line id="_x0000_s1470" style="position:absolute;flip:x" from="2223,2415" to="2818,2415"/>
                  <v:line id="_x0000_s1471" style="position:absolute" from="2223,2415" to="2223,11578"/>
                  <v:line id="_x0000_s1472" style="position:absolute" from="9839,2534" to="10434,2534"/>
                  <v:line id="_x0000_s1473" style="position:absolute" from="10434,2534" to="10434,11578"/>
                  <v:line id="_x0000_s1474" style="position:absolute" from="4484,3010" to="4484,3367"/>
                  <v:line id="_x0000_s1475" style="position:absolute" from="7935,3010" to="7935,3367"/>
                  <v:line id="_x0000_s1476" style="position:absolute" from="6269,3010" to="6269,5390"/>
                  <v:line id="_x0000_s1477" style="position:absolute" from="5079,10626" to="7340,10626"/>
                  <v:line id="_x0000_s1478" style="position:absolute" from="6269,5866" to="6269,10626"/>
                  <v:line id="_x0000_s1479" style="position:absolute" from="5079,6461" to="7340,6461"/>
                  <v:line id="_x0000_s1480" style="position:absolute" from="5079,7413" to="7340,7413"/>
                  <v:line id="_x0000_s1481" style="position:absolute" from="5079,8127" to="7340,8127"/>
                  <v:line id="_x0000_s1482" style="position:absolute" from="5079,8960" to="7340,8960"/>
                  <v:line id="_x0000_s1483" style="position:absolute" from="5079,9793" to="7340,9793"/>
                  <v:line id="_x0000_s1484" style="position:absolute" from="2818,12292" to="9839,12292"/>
                  <v:line id="_x0000_s1485" style="position:absolute" from="6269,11935" to="6269,12649"/>
                  <v:line id="_x0000_s1486" style="position:absolute" from="2818,12292" to="2818,12649"/>
                  <v:line id="_x0000_s1487" style="position:absolute" from="9839,12292" to="9839,12649"/>
                  <v:line id="_x0000_s1488" style="position:absolute" from="2223,11578" to="4841,11578">
                    <v:stroke endarrow="block"/>
                  </v:line>
                  <v:line id="_x0000_s1489" style="position:absolute;flip:x" from="7578,11578" to="10434,11578">
                    <v:stroke endarrow="block"/>
                  </v:line>
                </v:group>
              </w:pict>
            </w:r>
          </w:p>
        </w:tc>
        <w:tc>
          <w:tcPr>
            <w:tcW w:w="7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</w:pPr>
            <w:r w:rsidRPr="003E58CC">
              <w:rPr>
                <w:u w:val="single"/>
              </w:rPr>
              <w:t>Искусство</w:t>
            </w:r>
            <w:r w:rsidRPr="003E58CC">
              <w:t xml:space="preserve"> – это специфическая форма общественного сознания и человеческой деятельности, представляющая собой отражение действительности в художественных образах</w:t>
            </w:r>
          </w:p>
        </w:tc>
        <w:tc>
          <w:tcPr>
            <w:tcW w:w="363" w:type="dxa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555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t>предмет искусства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t>форма бытия искусства</w:t>
            </w:r>
          </w:p>
        </w:tc>
        <w:tc>
          <w:tcPr>
            <w:tcW w:w="363" w:type="dxa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</w:p>
        </w:tc>
      </w:tr>
      <w:tr w:rsidR="003E58CC" w:rsidRPr="003E58CC">
        <w:trPr>
          <w:cantSplit/>
          <w:trHeight w:val="810"/>
          <w:jc w:val="center"/>
        </w:trPr>
        <w:tc>
          <w:tcPr>
            <w:tcW w:w="555" w:type="dxa"/>
            <w:vMerge w:val="restart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человек, его отношения с окружающим миром и друг</w:t>
            </w:r>
            <w:r w:rsidRPr="003E58CC">
              <w:rPr>
                <w:sz w:val="20"/>
                <w:szCs w:val="20"/>
              </w:rPr>
              <w:t>и</w:t>
            </w:r>
            <w:r w:rsidRPr="003E58CC">
              <w:rPr>
                <w:sz w:val="20"/>
                <w:szCs w:val="20"/>
              </w:rPr>
              <w:t>ми индивидами, а также жизнь людей в определенных исторических условиях</w:t>
            </w:r>
          </w:p>
        </w:tc>
        <w:tc>
          <w:tcPr>
            <w:tcW w:w="12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художественное произведение</w:t>
            </w:r>
          </w:p>
        </w:tc>
        <w:tc>
          <w:tcPr>
            <w:tcW w:w="363" w:type="dxa"/>
            <w:vMerge w:val="restart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cantSplit/>
          <w:trHeight w:val="495"/>
          <w:jc w:val="center"/>
        </w:trPr>
        <w:tc>
          <w:tcPr>
            <w:tcW w:w="555" w:type="dxa"/>
            <w:vMerge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8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  <w:vMerge/>
            <w:tcBorders>
              <w:left w:val="nil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555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1905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555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t>виды искусства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1905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555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555" w:type="dxa"/>
            <w:tcBorders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архитектура</w:t>
            </w:r>
            <w:r w:rsidRPr="003E58CC">
              <w:rPr>
                <w:sz w:val="20"/>
                <w:szCs w:val="20"/>
              </w:rPr>
              <w:br/>
              <w:t>(зодчество)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театр</w:t>
            </w:r>
          </w:p>
        </w:tc>
        <w:tc>
          <w:tcPr>
            <w:tcW w:w="363" w:type="dxa"/>
            <w:tcBorders>
              <w:lef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555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555" w:type="dxa"/>
            <w:tcBorders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живопись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цирк</w:t>
            </w:r>
          </w:p>
        </w:tc>
        <w:tc>
          <w:tcPr>
            <w:tcW w:w="363" w:type="dxa"/>
            <w:tcBorders>
              <w:lef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555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555" w:type="dxa"/>
            <w:tcBorders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скульптура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балет</w:t>
            </w:r>
          </w:p>
        </w:tc>
        <w:tc>
          <w:tcPr>
            <w:tcW w:w="363" w:type="dxa"/>
            <w:tcBorders>
              <w:lef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555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555" w:type="dxa"/>
            <w:tcBorders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декоративно-прикладное искусство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кино</w:t>
            </w:r>
          </w:p>
        </w:tc>
        <w:tc>
          <w:tcPr>
            <w:tcW w:w="363" w:type="dxa"/>
            <w:tcBorders>
              <w:lef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555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555" w:type="dxa"/>
            <w:tcBorders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литература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фотоискусство</w:t>
            </w:r>
          </w:p>
        </w:tc>
        <w:tc>
          <w:tcPr>
            <w:tcW w:w="363" w:type="dxa"/>
            <w:tcBorders>
              <w:lef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555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555" w:type="dxa"/>
            <w:tcBorders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музыка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эстрада</w:t>
            </w:r>
          </w:p>
        </w:tc>
        <w:tc>
          <w:tcPr>
            <w:tcW w:w="363" w:type="dxa"/>
            <w:tcBorders>
              <w:lef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555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70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49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555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специфика искусства как формы худож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>ственного познания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1905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555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1905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555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cantSplit/>
          <w:trHeight w:val="675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образное и наглядное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pacing w:val="-6"/>
                <w:sz w:val="20"/>
                <w:szCs w:val="20"/>
              </w:rPr>
            </w:pPr>
            <w:r w:rsidRPr="003E58CC">
              <w:rPr>
                <w:spacing w:val="-6"/>
                <w:sz w:val="20"/>
                <w:szCs w:val="20"/>
              </w:rPr>
              <w:t>специфические способы воспроизведения окр</w:t>
            </w:r>
            <w:r w:rsidRPr="003E58CC">
              <w:rPr>
                <w:spacing w:val="-6"/>
                <w:sz w:val="20"/>
                <w:szCs w:val="20"/>
              </w:rPr>
              <w:t>у</w:t>
            </w:r>
            <w:r w:rsidRPr="003E58CC">
              <w:rPr>
                <w:spacing w:val="-6"/>
                <w:sz w:val="20"/>
                <w:szCs w:val="20"/>
              </w:rPr>
              <w:t>жающей действительн</w:t>
            </w:r>
            <w:r w:rsidRPr="003E58CC">
              <w:rPr>
                <w:spacing w:val="-6"/>
                <w:sz w:val="20"/>
                <w:szCs w:val="20"/>
              </w:rPr>
              <w:t>о</w:t>
            </w:r>
            <w:r w:rsidRPr="003E58CC">
              <w:rPr>
                <w:spacing w:val="-6"/>
                <w:sz w:val="20"/>
                <w:szCs w:val="20"/>
              </w:rPr>
              <w:t>сти, средства, при пом</w:t>
            </w:r>
            <w:r w:rsidRPr="003E58CC">
              <w:rPr>
                <w:spacing w:val="-6"/>
                <w:sz w:val="20"/>
                <w:szCs w:val="20"/>
              </w:rPr>
              <w:t>о</w:t>
            </w:r>
            <w:r w:rsidRPr="003E58CC">
              <w:rPr>
                <w:spacing w:val="-6"/>
                <w:sz w:val="20"/>
                <w:szCs w:val="20"/>
              </w:rPr>
              <w:t>щи которых происходит создание художестве</w:t>
            </w:r>
            <w:r w:rsidRPr="003E58CC">
              <w:rPr>
                <w:spacing w:val="-6"/>
                <w:sz w:val="20"/>
                <w:szCs w:val="20"/>
              </w:rPr>
              <w:t>н</w:t>
            </w:r>
            <w:r w:rsidRPr="003E58CC">
              <w:rPr>
                <w:spacing w:val="-6"/>
                <w:sz w:val="20"/>
                <w:szCs w:val="20"/>
              </w:rPr>
              <w:t>ных образов (слово; звук; цвет и т.д.)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большая роль в проце</w:t>
            </w:r>
            <w:r w:rsidRPr="003E58CC">
              <w:rPr>
                <w:sz w:val="20"/>
                <w:szCs w:val="20"/>
              </w:rPr>
              <w:t>с</w:t>
            </w:r>
            <w:r w:rsidRPr="003E58CC">
              <w:rPr>
                <w:sz w:val="20"/>
                <w:szCs w:val="20"/>
              </w:rPr>
              <w:t>се познания воображ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>ния и фантазии позн</w:t>
            </w:r>
            <w:r w:rsidRPr="003E58CC">
              <w:rPr>
                <w:sz w:val="20"/>
                <w:szCs w:val="20"/>
              </w:rPr>
              <w:t>а</w:t>
            </w:r>
            <w:r w:rsidRPr="003E58CC">
              <w:rPr>
                <w:sz w:val="20"/>
                <w:szCs w:val="20"/>
              </w:rPr>
              <w:t>ющего субъекта</w:t>
            </w:r>
          </w:p>
        </w:tc>
      </w:tr>
      <w:tr w:rsidR="003E58CC" w:rsidRPr="003E58CC">
        <w:trPr>
          <w:cantSplit/>
          <w:trHeight w:val="465"/>
          <w:jc w:val="center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pacing w:val="-6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cantSplit/>
          <w:trHeight w:val="900"/>
          <w:jc w:val="center"/>
        </w:trPr>
        <w:tc>
          <w:tcPr>
            <w:tcW w:w="2268" w:type="dxa"/>
            <w:gridSpan w:val="2"/>
            <w:vMerge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pacing w:val="-6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</w:tbl>
    <w:p w:rsidR="00BB2F94" w:rsidRPr="003E58CC" w:rsidRDefault="00BB2F94">
      <w:pPr>
        <w:spacing w:line="456" w:lineRule="exact"/>
        <w:ind w:firstLine="454"/>
        <w:jc w:val="both"/>
      </w:pPr>
      <w:r w:rsidRPr="003E58CC">
        <w:br w:type="page"/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268"/>
        <w:gridCol w:w="567"/>
        <w:gridCol w:w="562"/>
        <w:gridCol w:w="1194"/>
        <w:gridCol w:w="512"/>
        <w:gridCol w:w="567"/>
        <w:gridCol w:w="2268"/>
      </w:tblGrid>
      <w:tr w:rsidR="003E58CC" w:rsidRPr="003E58CC">
        <w:trPr>
          <w:jc w:val="center"/>
        </w:trPr>
        <w:tc>
          <w:tcPr>
            <w:tcW w:w="2268" w:type="dxa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t>Функции искусства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</w:tcBorders>
          </w:tcPr>
          <w:p w:rsidR="00BB2F94" w:rsidRPr="003E58CC" w:rsidRDefault="003E58CC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noProof/>
                <w:sz w:val="20"/>
                <w:szCs w:val="20"/>
              </w:rPr>
              <w:pict>
                <v:group id="_x0000_s1496" style="position:absolute;margin-left:-4.9pt;margin-top:-.15pt;width:59.5pt;height:339.15pt;z-index:251612160;mso-position-horizontal-relative:text;mso-position-vertical-relative:text" coordorigin="5674,2534" coordsize="1190,6783">
                  <v:line id="_x0000_s1491" style="position:absolute" from="6269,2534" to="6269,9317"/>
                  <v:line id="_x0000_s1492" style="position:absolute" from="5674,4200" to="6864,4200"/>
                  <v:line id="_x0000_s1493" style="position:absolute" from="5674,5866" to="6864,5866"/>
                  <v:line id="_x0000_s1494" style="position:absolute" from="5674,7056" to="6864,7056"/>
                  <v:line id="_x0000_s1495" style="position:absolute" from="5674,8484" to="6864,8484"/>
                </v:group>
              </w:pict>
            </w:r>
          </w:p>
        </w:tc>
        <w:tc>
          <w:tcPr>
            <w:tcW w:w="512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общественно-преобразующая – ок</w:t>
            </w:r>
            <w:r w:rsidRPr="003E58CC">
              <w:rPr>
                <w:sz w:val="20"/>
                <w:szCs w:val="20"/>
              </w:rPr>
              <w:t>а</w:t>
            </w:r>
            <w:r w:rsidRPr="003E58CC">
              <w:rPr>
                <w:sz w:val="20"/>
                <w:szCs w:val="20"/>
              </w:rPr>
              <w:t>зывая идейно-эстетическое возде</w:t>
            </w:r>
            <w:r w:rsidRPr="003E58CC">
              <w:rPr>
                <w:sz w:val="20"/>
                <w:szCs w:val="20"/>
              </w:rPr>
              <w:t>й</w:t>
            </w:r>
            <w:r w:rsidRPr="003E58CC">
              <w:rPr>
                <w:sz w:val="20"/>
                <w:szCs w:val="20"/>
              </w:rPr>
              <w:t>ствие на людей, включает их в направленную деятельность по пр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>образованию общества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proofErr w:type="gramStart"/>
            <w:r w:rsidRPr="003E58CC">
              <w:rPr>
                <w:sz w:val="20"/>
                <w:szCs w:val="20"/>
              </w:rPr>
              <w:t>утешительно-компенсаторная</w:t>
            </w:r>
            <w:proofErr w:type="gramEnd"/>
            <w:r w:rsidRPr="003E58CC">
              <w:rPr>
                <w:sz w:val="20"/>
                <w:szCs w:val="20"/>
              </w:rPr>
              <w:t xml:space="preserve"> – во</w:t>
            </w:r>
            <w:r w:rsidRPr="003E58CC">
              <w:rPr>
                <w:sz w:val="20"/>
                <w:szCs w:val="20"/>
              </w:rPr>
              <w:t>с</w:t>
            </w:r>
            <w:r w:rsidRPr="003E58CC">
              <w:rPr>
                <w:sz w:val="20"/>
                <w:szCs w:val="20"/>
              </w:rPr>
              <w:t>становление в сфере духа гармонии, утраченной человеком в реальной действительности. Своей гармонией искусство способствует сохранению и восстановлению психического равновесия личности</w:t>
            </w: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proofErr w:type="gramStart"/>
            <w:r w:rsidRPr="003E58CC">
              <w:rPr>
                <w:sz w:val="20"/>
                <w:szCs w:val="20"/>
              </w:rPr>
              <w:t>художественно-концептуальная</w:t>
            </w:r>
            <w:proofErr w:type="gramEnd"/>
            <w:r w:rsidRPr="003E58CC">
              <w:rPr>
                <w:sz w:val="20"/>
                <w:szCs w:val="20"/>
              </w:rPr>
              <w:t xml:space="preserve"> – свойство искусства анализировать состояние окружающего мира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предвосхищения – способность и</w:t>
            </w:r>
            <w:r w:rsidRPr="003E58CC">
              <w:rPr>
                <w:sz w:val="20"/>
                <w:szCs w:val="20"/>
              </w:rPr>
              <w:t>с</w:t>
            </w:r>
            <w:r w:rsidRPr="003E58CC">
              <w:rPr>
                <w:sz w:val="20"/>
                <w:szCs w:val="20"/>
              </w:rPr>
              <w:t>кусства предвосхищать будущее</w:t>
            </w: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воспитательная – роль искусства в формировании личности, чувств и мыслей людей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proofErr w:type="gramStart"/>
            <w:r w:rsidRPr="003E58CC">
              <w:rPr>
                <w:sz w:val="20"/>
                <w:szCs w:val="20"/>
              </w:rPr>
              <w:t>внушающая</w:t>
            </w:r>
            <w:proofErr w:type="gramEnd"/>
            <w:r w:rsidRPr="003E58CC">
              <w:rPr>
                <w:sz w:val="20"/>
                <w:szCs w:val="20"/>
              </w:rPr>
              <w:t xml:space="preserve"> – воздействие иску</w:t>
            </w:r>
            <w:r w:rsidRPr="003E58CC">
              <w:rPr>
                <w:sz w:val="20"/>
                <w:szCs w:val="20"/>
              </w:rPr>
              <w:t>с</w:t>
            </w:r>
            <w:r w:rsidRPr="003E58CC">
              <w:rPr>
                <w:sz w:val="20"/>
                <w:szCs w:val="20"/>
              </w:rPr>
              <w:t>ства на подсознание людей, на ч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>ловеческую психику</w:t>
            </w: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эстетическая – способность иску</w:t>
            </w:r>
            <w:r w:rsidRPr="003E58CC">
              <w:rPr>
                <w:sz w:val="20"/>
                <w:szCs w:val="20"/>
              </w:rPr>
              <w:t>с</w:t>
            </w:r>
            <w:r w:rsidRPr="003E58CC">
              <w:rPr>
                <w:sz w:val="20"/>
                <w:szCs w:val="20"/>
              </w:rPr>
              <w:t>ства формировать эстетические вк</w:t>
            </w:r>
            <w:r w:rsidRPr="003E58CC">
              <w:rPr>
                <w:sz w:val="20"/>
                <w:szCs w:val="20"/>
              </w:rPr>
              <w:t>у</w:t>
            </w:r>
            <w:r w:rsidRPr="003E58CC">
              <w:rPr>
                <w:sz w:val="20"/>
                <w:szCs w:val="20"/>
              </w:rPr>
              <w:t>сы и потребности человека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proofErr w:type="gramStart"/>
            <w:r w:rsidRPr="003E58CC">
              <w:rPr>
                <w:sz w:val="20"/>
                <w:szCs w:val="20"/>
              </w:rPr>
              <w:t>гедонистическая</w:t>
            </w:r>
            <w:proofErr w:type="gramEnd"/>
            <w:r w:rsidRPr="003E58CC">
              <w:rPr>
                <w:sz w:val="20"/>
                <w:szCs w:val="20"/>
              </w:rPr>
              <w:t xml:space="preserve"> – показывает ос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бый, духовный характер искусства, призванного доставлять людям уд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вольствие</w:t>
            </w: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pacing w:val="-6"/>
                <w:sz w:val="20"/>
                <w:szCs w:val="20"/>
              </w:rPr>
            </w:pPr>
            <w:proofErr w:type="gramStart"/>
            <w:r w:rsidRPr="003E58CC">
              <w:rPr>
                <w:spacing w:val="-6"/>
                <w:sz w:val="20"/>
                <w:szCs w:val="20"/>
              </w:rPr>
              <w:t>познавательно-эвристическая – отр</w:t>
            </w:r>
            <w:r w:rsidRPr="003E58CC">
              <w:rPr>
                <w:spacing w:val="-6"/>
                <w:sz w:val="20"/>
                <w:szCs w:val="20"/>
              </w:rPr>
              <w:t>а</w:t>
            </w:r>
            <w:r w:rsidRPr="003E58CC">
              <w:rPr>
                <w:spacing w:val="-6"/>
                <w:sz w:val="20"/>
                <w:szCs w:val="20"/>
              </w:rPr>
              <w:t>жает познавательную роль искусства и выражается в его способности к отр</w:t>
            </w:r>
            <w:r w:rsidRPr="003E58CC">
              <w:rPr>
                <w:spacing w:val="-6"/>
                <w:sz w:val="20"/>
                <w:szCs w:val="20"/>
              </w:rPr>
              <w:t>а</w:t>
            </w:r>
            <w:r w:rsidRPr="003E58CC">
              <w:rPr>
                <w:spacing w:val="-6"/>
                <w:sz w:val="20"/>
                <w:szCs w:val="20"/>
              </w:rPr>
              <w:t>жению и освоению тех сторон жизни, которые труднодоступны науке</w:t>
            </w:r>
            <w:proofErr w:type="gram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BB2F94" w:rsidRPr="003E58CC">
        <w:trPr>
          <w:jc w:val="center"/>
        </w:trPr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</w:tbl>
    <w:p w:rsidR="00BB2F94" w:rsidRPr="003E58CC" w:rsidRDefault="00BB2F94">
      <w:pPr>
        <w:spacing w:line="456" w:lineRule="exact"/>
        <w:ind w:firstLine="454"/>
        <w:jc w:val="both"/>
      </w:pPr>
    </w:p>
    <w:p w:rsidR="00BB2F94" w:rsidRPr="003E58CC" w:rsidRDefault="00BB2F94">
      <w:pPr>
        <w:spacing w:line="456" w:lineRule="exact"/>
        <w:ind w:firstLine="454"/>
        <w:jc w:val="both"/>
      </w:pPr>
      <w:r w:rsidRPr="003E58CC">
        <w:br w:type="page"/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40"/>
        <w:gridCol w:w="705"/>
        <w:gridCol w:w="456"/>
        <w:gridCol w:w="284"/>
        <w:gridCol w:w="465"/>
        <w:gridCol w:w="115"/>
        <w:gridCol w:w="335"/>
        <w:gridCol w:w="786"/>
        <w:gridCol w:w="284"/>
        <w:gridCol w:w="1200"/>
        <w:gridCol w:w="501"/>
        <w:gridCol w:w="284"/>
        <w:gridCol w:w="1701"/>
      </w:tblGrid>
      <w:tr w:rsidR="003E58CC" w:rsidRPr="003E58CC">
        <w:trPr>
          <w:jc w:val="center"/>
        </w:trPr>
        <w:tc>
          <w:tcPr>
            <w:tcW w:w="3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line="456" w:lineRule="exact"/>
              <w:jc w:val="center"/>
              <w:rPr>
                <w:smallCaps/>
              </w:rPr>
            </w:pPr>
            <w:r w:rsidRPr="003E58CC">
              <w:rPr>
                <w:smallCaps/>
              </w:rPr>
              <w:lastRenderedPageBreak/>
              <w:t>Религии современного мира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line="456" w:lineRule="exact"/>
              <w:jc w:val="center"/>
              <w:rPr>
                <w:smallCaps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line="456" w:lineRule="exact"/>
              <w:jc w:val="center"/>
            </w:pPr>
            <w:r w:rsidRPr="003E58CC">
              <w:rPr>
                <w:smallCaps/>
              </w:rPr>
              <w:t>Ранние религии</w:t>
            </w:r>
          </w:p>
        </w:tc>
      </w:tr>
      <w:tr w:rsidR="003E58CC" w:rsidRPr="003E58CC">
        <w:trPr>
          <w:cantSplit/>
          <w:jc w:val="center"/>
        </w:trPr>
        <w:tc>
          <w:tcPr>
            <w:tcW w:w="368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 xml:space="preserve">– </w:t>
            </w:r>
            <w:proofErr w:type="gramStart"/>
            <w:r w:rsidRPr="003E58CC">
              <w:rPr>
                <w:sz w:val="20"/>
                <w:szCs w:val="20"/>
              </w:rPr>
              <w:t>родоплеменные примитивные веров</w:t>
            </w:r>
            <w:r w:rsidRPr="003E58CC">
              <w:rPr>
                <w:sz w:val="20"/>
                <w:szCs w:val="20"/>
              </w:rPr>
              <w:t>а</w:t>
            </w:r>
            <w:r w:rsidRPr="003E58CC">
              <w:rPr>
                <w:sz w:val="20"/>
                <w:szCs w:val="20"/>
              </w:rPr>
              <w:t>ния, сохранившиеся по сей</w:t>
            </w:r>
            <w:proofErr w:type="gramEnd"/>
            <w:r w:rsidRPr="003E58CC">
              <w:rPr>
                <w:sz w:val="20"/>
                <w:szCs w:val="20"/>
              </w:rPr>
              <w:t xml:space="preserve"> день</w:t>
            </w:r>
          </w:p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национально-государственные религии, составляющие основу религиозной жи</w:t>
            </w:r>
            <w:r w:rsidRPr="003E58CC">
              <w:rPr>
                <w:sz w:val="20"/>
                <w:szCs w:val="20"/>
              </w:rPr>
              <w:t>з</w:t>
            </w:r>
            <w:r w:rsidRPr="003E58CC">
              <w:rPr>
                <w:sz w:val="20"/>
                <w:szCs w:val="20"/>
              </w:rPr>
              <w:t>ни отдельных наций (например, иудаизм, индуизм, конфуцианство и др.);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магия (колдовство);</w:t>
            </w:r>
          </w:p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тотемизм (</w:t>
            </w:r>
            <w:proofErr w:type="gramStart"/>
            <w:r w:rsidRPr="003E58CC">
              <w:rPr>
                <w:sz w:val="20"/>
                <w:szCs w:val="20"/>
              </w:rPr>
              <w:t>от</w:t>
            </w:r>
            <w:proofErr w:type="gramEnd"/>
            <w:r w:rsidRPr="003E58CC">
              <w:rPr>
                <w:sz w:val="20"/>
                <w:szCs w:val="20"/>
              </w:rPr>
              <w:t xml:space="preserve"> индийского тотем – его род) – поклонение животному или раст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>нию как своему мифическому предку и защитнику;</w:t>
            </w:r>
          </w:p>
          <w:p w:rsidR="00BB2F94" w:rsidRPr="003E58CC" w:rsidRDefault="00BB2F94">
            <w:pPr>
              <w:spacing w:before="60" w:after="60" w:line="220" w:lineRule="exact"/>
              <w:jc w:val="both"/>
              <w:rPr>
                <w:spacing w:val="-6"/>
                <w:sz w:val="20"/>
                <w:szCs w:val="20"/>
              </w:rPr>
            </w:pPr>
            <w:r w:rsidRPr="003E58CC">
              <w:rPr>
                <w:spacing w:val="-6"/>
                <w:sz w:val="20"/>
                <w:szCs w:val="20"/>
              </w:rPr>
              <w:t>– фетишизм (от фр. заколдованная вещь, идол, талисман) – поклонение неодуше</w:t>
            </w:r>
            <w:r w:rsidRPr="003E58CC">
              <w:rPr>
                <w:spacing w:val="-6"/>
                <w:sz w:val="20"/>
                <w:szCs w:val="20"/>
              </w:rPr>
              <w:t>в</w:t>
            </w:r>
            <w:r w:rsidRPr="003E58CC">
              <w:rPr>
                <w:spacing w:val="-6"/>
                <w:sz w:val="20"/>
                <w:szCs w:val="20"/>
              </w:rPr>
              <w:t>ленным предметам, наделенным сверх</w:t>
            </w:r>
            <w:r w:rsidRPr="003E58CC">
              <w:rPr>
                <w:spacing w:val="-6"/>
                <w:sz w:val="20"/>
                <w:szCs w:val="20"/>
              </w:rPr>
              <w:t>ъ</w:t>
            </w:r>
            <w:r w:rsidRPr="003E58CC">
              <w:rPr>
                <w:spacing w:val="-6"/>
                <w:sz w:val="20"/>
                <w:szCs w:val="20"/>
              </w:rPr>
              <w:t>естественными свойствами;</w:t>
            </w:r>
          </w:p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анимизм (от лат</w:t>
            </w:r>
            <w:proofErr w:type="gramStart"/>
            <w:r w:rsidRPr="003E58CC">
              <w:rPr>
                <w:sz w:val="20"/>
                <w:szCs w:val="20"/>
              </w:rPr>
              <w:t>.</w:t>
            </w:r>
            <w:proofErr w:type="gramEnd"/>
            <w:r w:rsidRPr="003E58CC">
              <w:rPr>
                <w:sz w:val="20"/>
                <w:szCs w:val="20"/>
              </w:rPr>
              <w:t xml:space="preserve"> </w:t>
            </w:r>
            <w:proofErr w:type="gramStart"/>
            <w:r w:rsidRPr="003E58CC">
              <w:rPr>
                <w:sz w:val="20"/>
                <w:szCs w:val="20"/>
              </w:rPr>
              <w:t>д</w:t>
            </w:r>
            <w:proofErr w:type="gramEnd"/>
            <w:r w:rsidRPr="003E58CC">
              <w:rPr>
                <w:sz w:val="20"/>
                <w:szCs w:val="20"/>
              </w:rPr>
              <w:t>уша) – вера в духов и душу или всеобщую одухотворенность природы</w:t>
            </w:r>
          </w:p>
        </w:tc>
      </w:tr>
      <w:tr w:rsidR="003E58CC" w:rsidRPr="003E58CC">
        <w:trPr>
          <w:cantSplit/>
          <w:trHeight w:val="1110"/>
          <w:jc w:val="center"/>
        </w:trPr>
        <w:tc>
          <w:tcPr>
            <w:tcW w:w="368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cantSplit/>
          <w:trHeight w:val="405"/>
          <w:jc w:val="center"/>
        </w:trPr>
        <w:tc>
          <w:tcPr>
            <w:tcW w:w="3686" w:type="dxa"/>
            <w:gridSpan w:val="8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3E58CC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  <w:r w:rsidRPr="003E58CC">
              <w:rPr>
                <w:noProof/>
                <w:sz w:val="20"/>
                <w:szCs w:val="20"/>
              </w:rPr>
              <w:pict>
                <v:group id="_x0000_s2832" style="position:absolute;left:0;text-align:left;margin-left:53.75pt;margin-top:17.35pt;width:318pt;height:395.85pt;z-index:251613184;mso-position-horizontal-relative:text;mso-position-vertical-relative:text" coordorigin="3540,4430" coordsize="6360,7917">
                  <v:line id="_x0000_s1497" style="position:absolute;flip:x" from="3540,4430" to="4373,5025" o:regroupid="9">
                    <v:stroke endarrow="block"/>
                  </v:line>
                  <v:line id="_x0000_s1498" style="position:absolute" from="4373,4430" to="4373,5025" o:regroupid="9">
                    <v:stroke endarrow="block"/>
                  </v:line>
                  <v:line id="_x0000_s1499" style="position:absolute" from="4365,4438" to="5436,5033" o:regroupid="9">
                    <v:stroke endarrow="block"/>
                  </v:line>
                  <v:line id="_x0000_s1500" style="position:absolute;flip:y" from="4783,6027" to="4783,6265" o:regroupid="9">
                    <v:stroke endarrow="block"/>
                  </v:line>
                  <v:line id="_x0000_s1501" style="position:absolute;flip:y" from="8710,6027" to="8710,6265" o:regroupid="9">
                    <v:stroke endarrow="block"/>
                  </v:line>
                  <v:line id="_x0000_s1502" style="position:absolute" from="6806,7336" to="6806,7574" o:regroupid="9">
                    <v:stroke endarrow="block"/>
                  </v:line>
                  <v:line id="_x0000_s1503" style="position:absolute" from="3712,8288" to="9900,8288" o:regroupid="9"/>
                  <v:line id="_x0000_s1504" style="position:absolute" from="3712,8288" to="3712,8645" o:regroupid="9"/>
                  <v:line id="_x0000_s1505" style="position:absolute" from="4246,8365" to="4246,12292" o:regroupid="9"/>
                  <v:line id="_x0000_s1506" style="position:absolute" from="5854,8288" to="5854,8645" o:regroupid="9"/>
                  <v:line id="_x0000_s1507" style="position:absolute" from="6269,8365" to="6269,12292" o:regroupid="9"/>
                  <v:line id="_x0000_s1508" style="position:absolute" from="8177,8420" to="8177,12347" o:regroupid="9"/>
                  <v:line id="_x0000_s1509" style="position:absolute" from="9900,8288" to="9900,8645" o:regroupid="9"/>
                  <v:line id="_x0000_s1510" style="position:absolute" from="6805,7986" to="6805,8224" o:regroupid="9">
                    <v:stroke endarrow="block"/>
                  </v:line>
                  <v:line id="_x0000_s1512" style="position:absolute" from="7758,8288" to="7758,8645" o:regroupid="9"/>
                </v:group>
              </w:pict>
            </w:r>
            <w:r w:rsidR="00BB2F94" w:rsidRPr="003E58CC">
              <w:rPr>
                <w:sz w:val="20"/>
                <w:szCs w:val="20"/>
              </w:rPr>
              <w:t>– мировые религии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cantSplit/>
          <w:trHeight w:val="690"/>
          <w:jc w:val="center"/>
        </w:trPr>
        <w:tc>
          <w:tcPr>
            <w:tcW w:w="3686" w:type="dxa"/>
            <w:gridSpan w:val="8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cantSplit/>
          <w:trHeight w:val="375"/>
          <w:jc w:val="center"/>
        </w:trPr>
        <w:tc>
          <w:tcPr>
            <w:tcW w:w="124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христиа</w:t>
            </w:r>
            <w:r w:rsidRPr="003E58CC">
              <w:rPr>
                <w:sz w:val="20"/>
                <w:szCs w:val="20"/>
              </w:rPr>
              <w:t>н</w:t>
            </w:r>
            <w:r w:rsidRPr="003E58CC">
              <w:rPr>
                <w:sz w:val="20"/>
                <w:szCs w:val="20"/>
              </w:rPr>
              <w:t>ство (</w:t>
            </w:r>
            <w:r w:rsidRPr="003E58CC">
              <w:rPr>
                <w:sz w:val="20"/>
                <w:szCs w:val="20"/>
                <w:lang w:val="en-US"/>
              </w:rPr>
              <w:t>I</w:t>
            </w:r>
            <w:r w:rsidRPr="003E58CC">
              <w:rPr>
                <w:sz w:val="20"/>
                <w:szCs w:val="20"/>
              </w:rPr>
              <w:t xml:space="preserve"> в. н.э. в Палестине)</w:t>
            </w:r>
          </w:p>
        </w:tc>
        <w:tc>
          <w:tcPr>
            <w:tcW w:w="1320" w:type="dxa"/>
            <w:gridSpan w:val="4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pacing w:val="-6"/>
                <w:sz w:val="20"/>
                <w:szCs w:val="20"/>
              </w:rPr>
            </w:pPr>
            <w:r w:rsidRPr="003E58CC">
              <w:rPr>
                <w:spacing w:val="-6"/>
                <w:sz w:val="20"/>
                <w:szCs w:val="20"/>
              </w:rPr>
              <w:t>буддизм (</w:t>
            </w:r>
            <w:r w:rsidRPr="003E58CC">
              <w:rPr>
                <w:spacing w:val="-6"/>
                <w:sz w:val="20"/>
                <w:szCs w:val="20"/>
                <w:lang w:val="en-US"/>
              </w:rPr>
              <w:t>VI</w:t>
            </w:r>
            <w:r w:rsidRPr="003E58CC">
              <w:rPr>
                <w:spacing w:val="-6"/>
                <w:sz w:val="20"/>
                <w:szCs w:val="20"/>
              </w:rPr>
              <w:t>-</w:t>
            </w:r>
            <w:r w:rsidRPr="003E58CC">
              <w:rPr>
                <w:spacing w:val="-6"/>
                <w:sz w:val="20"/>
                <w:szCs w:val="20"/>
                <w:lang w:val="en-US"/>
              </w:rPr>
              <w:t>V</w:t>
            </w:r>
            <w:r w:rsidRPr="003E58CC">
              <w:rPr>
                <w:spacing w:val="-6"/>
                <w:sz w:val="20"/>
                <w:szCs w:val="20"/>
              </w:rPr>
              <w:t xml:space="preserve"> вв. до н.э. в Индии)</w:t>
            </w:r>
          </w:p>
        </w:tc>
        <w:tc>
          <w:tcPr>
            <w:tcW w:w="1121" w:type="dxa"/>
            <w:gridSpan w:val="2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pacing w:val="-6"/>
                <w:sz w:val="20"/>
                <w:szCs w:val="20"/>
              </w:rPr>
            </w:pPr>
            <w:r w:rsidRPr="003E58CC">
              <w:rPr>
                <w:spacing w:val="-6"/>
                <w:sz w:val="20"/>
                <w:szCs w:val="20"/>
              </w:rPr>
              <w:t>ислам (</w:t>
            </w:r>
            <w:r w:rsidRPr="003E58CC">
              <w:rPr>
                <w:spacing w:val="-6"/>
                <w:sz w:val="20"/>
                <w:szCs w:val="20"/>
                <w:lang w:val="en-US"/>
              </w:rPr>
              <w:t>VIII</w:t>
            </w:r>
            <w:r w:rsidRPr="003E58CC">
              <w:rPr>
                <w:spacing w:val="-6"/>
                <w:sz w:val="20"/>
                <w:szCs w:val="20"/>
              </w:rPr>
              <w:t xml:space="preserve"> в. н.э. в Аравии)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cantSplit/>
          <w:jc w:val="center"/>
        </w:trPr>
        <w:tc>
          <w:tcPr>
            <w:tcW w:w="124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2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76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  <w:u w:val="single"/>
              </w:rPr>
              <w:t>Религия</w:t>
            </w:r>
            <w:r w:rsidRPr="003E58CC">
              <w:rPr>
                <w:sz w:val="22"/>
                <w:szCs w:val="22"/>
              </w:rPr>
              <w:t xml:space="preserve"> – это мировоззрение и мироощущение, а также соответствующее п</w:t>
            </w:r>
            <w:r w:rsidRPr="003E58CC">
              <w:rPr>
                <w:sz w:val="22"/>
                <w:szCs w:val="22"/>
              </w:rPr>
              <w:t>о</w:t>
            </w:r>
            <w:r w:rsidRPr="003E58CC">
              <w:rPr>
                <w:sz w:val="22"/>
                <w:szCs w:val="22"/>
              </w:rPr>
              <w:t>ведение, основанное на вере в существование бога или богов, сверхъестестве</w:t>
            </w:r>
            <w:r w:rsidRPr="003E58CC">
              <w:rPr>
                <w:sz w:val="22"/>
                <w:szCs w:val="22"/>
              </w:rPr>
              <w:t>н</w:t>
            </w:r>
            <w:r w:rsidRPr="003E58CC">
              <w:rPr>
                <w:sz w:val="22"/>
                <w:szCs w:val="22"/>
              </w:rPr>
              <w:t xml:space="preserve">ного (слово "религия" производно </w:t>
            </w:r>
            <w:proofErr w:type="gramStart"/>
            <w:r w:rsidRPr="003E58CC">
              <w:rPr>
                <w:sz w:val="22"/>
                <w:szCs w:val="22"/>
              </w:rPr>
              <w:t>от</w:t>
            </w:r>
            <w:proofErr w:type="gramEnd"/>
            <w:r w:rsidRPr="003E58CC">
              <w:rPr>
                <w:sz w:val="22"/>
                <w:szCs w:val="22"/>
              </w:rPr>
              <w:t xml:space="preserve"> латинского </w:t>
            </w:r>
            <w:proofErr w:type="spellStart"/>
            <w:r w:rsidRPr="003E58CC">
              <w:rPr>
                <w:sz w:val="22"/>
                <w:szCs w:val="22"/>
                <w:lang w:val="en-US"/>
              </w:rPr>
              <w:t>religio</w:t>
            </w:r>
            <w:proofErr w:type="spellEnd"/>
            <w:r w:rsidRPr="003E58CC">
              <w:rPr>
                <w:sz w:val="22"/>
                <w:szCs w:val="22"/>
              </w:rPr>
              <w:t xml:space="preserve"> "благочестие, набо</w:t>
            </w:r>
            <w:r w:rsidRPr="003E58CC">
              <w:rPr>
                <w:sz w:val="22"/>
                <w:szCs w:val="22"/>
              </w:rPr>
              <w:t>ж</w:t>
            </w:r>
            <w:r w:rsidRPr="003E58CC">
              <w:rPr>
                <w:sz w:val="22"/>
                <w:szCs w:val="22"/>
              </w:rPr>
              <w:t>ность, святыня")</w:t>
            </w:r>
          </w:p>
        </w:tc>
      </w:tr>
      <w:tr w:rsidR="003E58CC" w:rsidRPr="003E58CC">
        <w:trPr>
          <w:jc w:val="center"/>
        </w:trPr>
        <w:tc>
          <w:tcPr>
            <w:tcW w:w="1701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gridSpan w:val="3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Основные функции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gridSpan w:val="3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мировоззренче</w:t>
            </w:r>
            <w:r w:rsidRPr="003E58CC">
              <w:rPr>
                <w:sz w:val="20"/>
                <w:szCs w:val="20"/>
              </w:rPr>
              <w:softHyphen/>
              <w:t>ская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регулятивная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терапевтическая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  <w:proofErr w:type="spellStart"/>
            <w:r w:rsidRPr="003E58CC">
              <w:rPr>
                <w:sz w:val="20"/>
                <w:szCs w:val="20"/>
              </w:rPr>
              <w:t>культуротрансли</w:t>
            </w:r>
            <w:r w:rsidRPr="003E58CC">
              <w:rPr>
                <w:sz w:val="20"/>
                <w:szCs w:val="20"/>
              </w:rPr>
              <w:softHyphen/>
              <w:t>рующая</w:t>
            </w:r>
            <w:proofErr w:type="spellEnd"/>
          </w:p>
        </w:tc>
      </w:tr>
      <w:tr w:rsidR="003E58CC" w:rsidRPr="003E58CC">
        <w:trPr>
          <w:jc w:val="center"/>
        </w:trPr>
        <w:tc>
          <w:tcPr>
            <w:tcW w:w="1701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0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Любая религия есть определенное мировоззрение, т.е. взгляд на мир как единое целое. Обладая мирово</w:t>
            </w:r>
            <w:r w:rsidRPr="003E58CC">
              <w:rPr>
                <w:sz w:val="20"/>
                <w:szCs w:val="20"/>
              </w:rPr>
              <w:t>з</w:t>
            </w:r>
            <w:r w:rsidRPr="003E58CC">
              <w:rPr>
                <w:sz w:val="20"/>
                <w:szCs w:val="20"/>
              </w:rPr>
              <w:t xml:space="preserve">зрением, человек осознает свое предназначение и место </w:t>
            </w:r>
            <w:proofErr w:type="gramStart"/>
            <w:r w:rsidRPr="003E58CC">
              <w:rPr>
                <w:sz w:val="20"/>
                <w:szCs w:val="20"/>
              </w:rPr>
              <w:t>в</w:t>
            </w:r>
            <w:proofErr w:type="gramEnd"/>
            <w:r w:rsidRPr="003E58CC">
              <w:rPr>
                <w:sz w:val="20"/>
                <w:szCs w:val="20"/>
              </w:rPr>
              <w:t xml:space="preserve"> мира</w:t>
            </w: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0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0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Религия опред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>ленным образом упорядочивает помыслы, стре</w:t>
            </w:r>
            <w:r w:rsidRPr="003E58CC">
              <w:rPr>
                <w:sz w:val="20"/>
                <w:szCs w:val="20"/>
              </w:rPr>
              <w:t>м</w:t>
            </w:r>
            <w:r w:rsidRPr="003E58CC">
              <w:rPr>
                <w:sz w:val="20"/>
                <w:szCs w:val="20"/>
              </w:rPr>
              <w:t>ления людей, их деятельность</w:t>
            </w: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0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0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Религия воспо</w:t>
            </w:r>
            <w:r w:rsidRPr="003E58CC">
              <w:rPr>
                <w:sz w:val="20"/>
                <w:szCs w:val="20"/>
              </w:rPr>
              <w:t>л</w:t>
            </w:r>
            <w:r w:rsidRPr="003E58CC">
              <w:rPr>
                <w:sz w:val="20"/>
                <w:szCs w:val="20"/>
              </w:rPr>
              <w:t>няет ограниче</w:t>
            </w:r>
            <w:r w:rsidRPr="003E58CC">
              <w:rPr>
                <w:sz w:val="20"/>
                <w:szCs w:val="20"/>
              </w:rPr>
              <w:t>н</w:t>
            </w:r>
            <w:r w:rsidRPr="003E58CC">
              <w:rPr>
                <w:sz w:val="20"/>
                <w:szCs w:val="20"/>
              </w:rPr>
              <w:t>ность, завис</w:t>
            </w:r>
            <w:r w:rsidRPr="003E58CC">
              <w:rPr>
                <w:sz w:val="20"/>
                <w:szCs w:val="20"/>
              </w:rPr>
              <w:t>и</w:t>
            </w:r>
            <w:r w:rsidRPr="003E58CC">
              <w:rPr>
                <w:sz w:val="20"/>
                <w:szCs w:val="20"/>
              </w:rPr>
              <w:t xml:space="preserve">мость, бессилие людей в </w:t>
            </w:r>
            <w:proofErr w:type="gramStart"/>
            <w:r w:rsidRPr="003E58CC">
              <w:rPr>
                <w:sz w:val="20"/>
                <w:szCs w:val="20"/>
              </w:rPr>
              <w:t>плане</w:t>
            </w:r>
            <w:proofErr w:type="gramEnd"/>
            <w:r w:rsidRPr="003E58CC">
              <w:rPr>
                <w:sz w:val="20"/>
                <w:szCs w:val="20"/>
              </w:rPr>
              <w:t xml:space="preserve"> как перестройки с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знания, так и и</w:t>
            </w:r>
            <w:r w:rsidRPr="003E58CC">
              <w:rPr>
                <w:sz w:val="20"/>
                <w:szCs w:val="20"/>
              </w:rPr>
              <w:t>з</w:t>
            </w:r>
            <w:r w:rsidRPr="003E58CC">
              <w:rPr>
                <w:sz w:val="20"/>
                <w:szCs w:val="20"/>
              </w:rPr>
              <w:t>менения объе</w:t>
            </w:r>
            <w:r w:rsidRPr="003E58CC">
              <w:rPr>
                <w:sz w:val="20"/>
                <w:szCs w:val="20"/>
              </w:rPr>
              <w:t>к</w:t>
            </w:r>
            <w:r w:rsidRPr="003E58CC">
              <w:rPr>
                <w:sz w:val="20"/>
                <w:szCs w:val="20"/>
              </w:rPr>
              <w:t>тивных условий существования</w:t>
            </w: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0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180" w:lineRule="exact"/>
              <w:rPr>
                <w:spacing w:val="-6"/>
                <w:sz w:val="20"/>
                <w:szCs w:val="20"/>
              </w:rPr>
            </w:pPr>
            <w:r w:rsidRPr="003E58CC">
              <w:rPr>
                <w:spacing w:val="-6"/>
                <w:sz w:val="20"/>
                <w:szCs w:val="20"/>
              </w:rPr>
              <w:t>Религия спосо</w:t>
            </w:r>
            <w:r w:rsidRPr="003E58CC">
              <w:rPr>
                <w:spacing w:val="-6"/>
                <w:sz w:val="20"/>
                <w:szCs w:val="20"/>
              </w:rPr>
              <w:t>б</w:t>
            </w:r>
            <w:r w:rsidRPr="003E58CC">
              <w:rPr>
                <w:spacing w:val="-6"/>
                <w:sz w:val="20"/>
                <w:szCs w:val="20"/>
              </w:rPr>
              <w:t>ствует развитию определенных о</w:t>
            </w:r>
            <w:r w:rsidRPr="003E58CC">
              <w:rPr>
                <w:spacing w:val="-6"/>
                <w:sz w:val="20"/>
                <w:szCs w:val="20"/>
              </w:rPr>
              <w:t>с</w:t>
            </w:r>
            <w:r w:rsidRPr="003E58CC">
              <w:rPr>
                <w:spacing w:val="-6"/>
                <w:sz w:val="20"/>
                <w:szCs w:val="20"/>
              </w:rPr>
              <w:t>нов культуры – письменности, и</w:t>
            </w:r>
            <w:r w:rsidRPr="003E58CC">
              <w:rPr>
                <w:spacing w:val="-6"/>
                <w:sz w:val="20"/>
                <w:szCs w:val="20"/>
              </w:rPr>
              <w:t>с</w:t>
            </w:r>
            <w:r w:rsidRPr="003E58CC">
              <w:rPr>
                <w:spacing w:val="-6"/>
                <w:sz w:val="20"/>
                <w:szCs w:val="20"/>
              </w:rPr>
              <w:t>кусства, обеспеч</w:t>
            </w:r>
            <w:r w:rsidRPr="003E58CC">
              <w:rPr>
                <w:spacing w:val="-6"/>
                <w:sz w:val="20"/>
                <w:szCs w:val="20"/>
              </w:rPr>
              <w:t>и</w:t>
            </w:r>
            <w:r w:rsidRPr="003E58CC">
              <w:rPr>
                <w:spacing w:val="-6"/>
                <w:sz w:val="20"/>
                <w:szCs w:val="20"/>
              </w:rPr>
              <w:t>вает сохранение и развитие ценностей религиозной кул</w:t>
            </w:r>
            <w:r w:rsidRPr="003E58CC">
              <w:rPr>
                <w:spacing w:val="-6"/>
                <w:sz w:val="20"/>
                <w:szCs w:val="20"/>
              </w:rPr>
              <w:t>ь</w:t>
            </w:r>
            <w:r w:rsidRPr="003E58CC">
              <w:rPr>
                <w:spacing w:val="-6"/>
                <w:sz w:val="20"/>
                <w:szCs w:val="20"/>
              </w:rPr>
              <w:t>туры, осуществляет передачу нако</w:t>
            </w:r>
            <w:r w:rsidRPr="003E58CC">
              <w:rPr>
                <w:spacing w:val="-6"/>
                <w:sz w:val="20"/>
                <w:szCs w:val="20"/>
              </w:rPr>
              <w:t>п</w:t>
            </w:r>
            <w:r w:rsidRPr="003E58CC">
              <w:rPr>
                <w:spacing w:val="-6"/>
                <w:sz w:val="20"/>
                <w:szCs w:val="20"/>
              </w:rPr>
              <w:t>ленного наследия от поколения к поколению</w:t>
            </w:r>
          </w:p>
        </w:tc>
      </w:tr>
      <w:tr w:rsidR="003E58CC" w:rsidRPr="003E58CC">
        <w:trPr>
          <w:jc w:val="center"/>
        </w:trPr>
        <w:tc>
          <w:tcPr>
            <w:tcW w:w="1701" w:type="dxa"/>
            <w:gridSpan w:val="3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540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коммуникативная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интегрирующая</w:t>
            </w: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  <w:proofErr w:type="spellStart"/>
            <w:r w:rsidRPr="003E58CC">
              <w:rPr>
                <w:sz w:val="20"/>
                <w:szCs w:val="20"/>
              </w:rPr>
              <w:t>легитимизирующая</w:t>
            </w:r>
            <w:proofErr w:type="spellEnd"/>
          </w:p>
        </w:tc>
      </w:tr>
      <w:tr w:rsidR="003E58CC" w:rsidRPr="003E58CC">
        <w:trPr>
          <w:jc w:val="center"/>
        </w:trPr>
        <w:tc>
          <w:tcPr>
            <w:tcW w:w="540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4"/>
          </w:tcPr>
          <w:p w:rsidR="00BB2F94" w:rsidRPr="003E58CC" w:rsidRDefault="00BB2F94">
            <w:pPr>
              <w:spacing w:before="60" w:after="60" w:line="22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"</w:t>
            </w:r>
            <w:proofErr w:type="spellStart"/>
            <w:r w:rsidRPr="003E58CC">
              <w:rPr>
                <w:sz w:val="20"/>
                <w:szCs w:val="20"/>
              </w:rPr>
              <w:t>Богообщение</w:t>
            </w:r>
            <w:proofErr w:type="spellEnd"/>
            <w:r w:rsidRPr="003E58CC">
              <w:rPr>
                <w:sz w:val="20"/>
                <w:szCs w:val="20"/>
              </w:rPr>
              <w:t>" – высший вид общ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>ния, оно происх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дит в культовой деятельности, о</w:t>
            </w:r>
            <w:r w:rsidRPr="003E58CC">
              <w:rPr>
                <w:sz w:val="20"/>
                <w:szCs w:val="20"/>
              </w:rPr>
              <w:t>б</w:t>
            </w:r>
            <w:r w:rsidRPr="003E58CC">
              <w:rPr>
                <w:sz w:val="20"/>
                <w:szCs w:val="20"/>
              </w:rPr>
              <w:t>щение верующих друг с другом</w:t>
            </w:r>
          </w:p>
        </w:tc>
        <w:tc>
          <w:tcPr>
            <w:tcW w:w="450" w:type="dxa"/>
            <w:gridSpan w:val="2"/>
          </w:tcPr>
          <w:p w:rsidR="00BB2F94" w:rsidRPr="003E58CC" w:rsidRDefault="00BB2F94">
            <w:pPr>
              <w:spacing w:before="60" w:after="60" w:line="220" w:lineRule="exact"/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3"/>
          </w:tcPr>
          <w:p w:rsidR="00BB2F94" w:rsidRPr="003E58CC" w:rsidRDefault="00BB2F94">
            <w:pPr>
              <w:spacing w:before="60" w:after="60" w:line="180" w:lineRule="exact"/>
              <w:rPr>
                <w:sz w:val="18"/>
                <w:szCs w:val="18"/>
              </w:rPr>
            </w:pPr>
            <w:r w:rsidRPr="003E58CC">
              <w:rPr>
                <w:sz w:val="18"/>
                <w:szCs w:val="18"/>
              </w:rPr>
              <w:t>религия направляет об</w:t>
            </w:r>
            <w:r w:rsidRPr="003E58CC">
              <w:rPr>
                <w:sz w:val="18"/>
                <w:szCs w:val="18"/>
              </w:rPr>
              <w:t>ъ</w:t>
            </w:r>
            <w:r w:rsidRPr="003E58CC">
              <w:rPr>
                <w:sz w:val="18"/>
                <w:szCs w:val="18"/>
              </w:rPr>
              <w:t>единения людей, их пов</w:t>
            </w:r>
            <w:r w:rsidRPr="003E58CC">
              <w:rPr>
                <w:sz w:val="18"/>
                <w:szCs w:val="18"/>
              </w:rPr>
              <w:t>е</w:t>
            </w:r>
            <w:r w:rsidRPr="003E58CC">
              <w:rPr>
                <w:sz w:val="18"/>
                <w:szCs w:val="18"/>
              </w:rPr>
              <w:t>дение, деятельность, мы</w:t>
            </w:r>
            <w:r w:rsidRPr="003E58CC">
              <w:rPr>
                <w:sz w:val="18"/>
                <w:szCs w:val="18"/>
              </w:rPr>
              <w:t>с</w:t>
            </w:r>
            <w:r w:rsidRPr="003E58CC">
              <w:rPr>
                <w:sz w:val="18"/>
                <w:szCs w:val="18"/>
              </w:rPr>
              <w:t>ли, чувства, стремления, усилия социальных групп и институтов в целях с</w:t>
            </w:r>
            <w:r w:rsidRPr="003E58CC">
              <w:rPr>
                <w:sz w:val="18"/>
                <w:szCs w:val="18"/>
              </w:rPr>
              <w:t>о</w:t>
            </w:r>
            <w:r w:rsidRPr="003E58CC">
              <w:rPr>
                <w:sz w:val="18"/>
                <w:szCs w:val="18"/>
              </w:rPr>
              <w:t>хранения стабильности общества, устойчивости личности, общего верои</w:t>
            </w:r>
            <w:r w:rsidRPr="003E58CC">
              <w:rPr>
                <w:sz w:val="18"/>
                <w:szCs w:val="18"/>
              </w:rPr>
              <w:t>с</w:t>
            </w:r>
            <w:r w:rsidRPr="003E58CC">
              <w:rPr>
                <w:sz w:val="18"/>
                <w:szCs w:val="18"/>
              </w:rPr>
              <w:t>поведания</w:t>
            </w:r>
          </w:p>
        </w:tc>
        <w:tc>
          <w:tcPr>
            <w:tcW w:w="501" w:type="dxa"/>
          </w:tcPr>
          <w:p w:rsidR="00BB2F94" w:rsidRPr="003E58CC" w:rsidRDefault="00BB2F94">
            <w:pPr>
              <w:spacing w:before="60" w:after="60" w:line="180" w:lineRule="exac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180" w:lineRule="exact"/>
              <w:rPr>
                <w:spacing w:val="-6"/>
                <w:sz w:val="18"/>
                <w:szCs w:val="18"/>
              </w:rPr>
            </w:pPr>
            <w:r w:rsidRPr="003E58CC">
              <w:rPr>
                <w:spacing w:val="-6"/>
                <w:sz w:val="18"/>
                <w:szCs w:val="18"/>
              </w:rPr>
              <w:t>религия узаконивает н</w:t>
            </w:r>
            <w:r w:rsidRPr="003E58CC">
              <w:rPr>
                <w:spacing w:val="-6"/>
                <w:sz w:val="18"/>
                <w:szCs w:val="18"/>
              </w:rPr>
              <w:t>е</w:t>
            </w:r>
            <w:r w:rsidRPr="003E58CC">
              <w:rPr>
                <w:spacing w:val="-6"/>
                <w:sz w:val="18"/>
                <w:szCs w:val="18"/>
              </w:rPr>
              <w:t>которые общественные порядки, институты, о</w:t>
            </w:r>
            <w:r w:rsidRPr="003E58CC">
              <w:rPr>
                <w:spacing w:val="-6"/>
                <w:sz w:val="18"/>
                <w:szCs w:val="18"/>
              </w:rPr>
              <w:t>т</w:t>
            </w:r>
            <w:r w:rsidRPr="003E58CC">
              <w:rPr>
                <w:spacing w:val="-6"/>
                <w:sz w:val="18"/>
                <w:szCs w:val="18"/>
              </w:rPr>
              <w:t xml:space="preserve">ношения, нормы с </w:t>
            </w:r>
            <w:proofErr w:type="spellStart"/>
            <w:r w:rsidRPr="003E58CC">
              <w:rPr>
                <w:spacing w:val="-6"/>
                <w:sz w:val="18"/>
                <w:szCs w:val="18"/>
              </w:rPr>
              <w:t>т.з</w:t>
            </w:r>
            <w:proofErr w:type="spellEnd"/>
            <w:r w:rsidRPr="003E58CC">
              <w:rPr>
                <w:spacing w:val="-6"/>
                <w:sz w:val="18"/>
                <w:szCs w:val="18"/>
              </w:rPr>
              <w:t>. высшего требования – максимы, на основе кот</w:t>
            </w:r>
            <w:r w:rsidRPr="003E58CC">
              <w:rPr>
                <w:spacing w:val="-6"/>
                <w:sz w:val="18"/>
                <w:szCs w:val="18"/>
              </w:rPr>
              <w:t>о</w:t>
            </w:r>
            <w:r w:rsidRPr="003E58CC">
              <w:rPr>
                <w:spacing w:val="-6"/>
                <w:sz w:val="18"/>
                <w:szCs w:val="18"/>
              </w:rPr>
              <w:t>рого дается оценка опр</w:t>
            </w:r>
            <w:r w:rsidRPr="003E58CC">
              <w:rPr>
                <w:spacing w:val="-6"/>
                <w:sz w:val="18"/>
                <w:szCs w:val="18"/>
              </w:rPr>
              <w:t>е</w:t>
            </w:r>
            <w:r w:rsidRPr="003E58CC">
              <w:rPr>
                <w:spacing w:val="-6"/>
                <w:sz w:val="18"/>
                <w:szCs w:val="18"/>
              </w:rPr>
              <w:t>деленных явлений и формируется определе</w:t>
            </w:r>
            <w:r w:rsidRPr="003E58CC">
              <w:rPr>
                <w:spacing w:val="-6"/>
                <w:sz w:val="18"/>
                <w:szCs w:val="18"/>
              </w:rPr>
              <w:t>н</w:t>
            </w:r>
            <w:r w:rsidRPr="003E58CC">
              <w:rPr>
                <w:spacing w:val="-6"/>
                <w:sz w:val="18"/>
                <w:szCs w:val="18"/>
              </w:rPr>
              <w:t>ное отношение к ним</w:t>
            </w:r>
          </w:p>
        </w:tc>
      </w:tr>
    </w:tbl>
    <w:p w:rsidR="00BB2F94" w:rsidRPr="003E58CC" w:rsidRDefault="00BB2F94">
      <w:pPr>
        <w:spacing w:line="456" w:lineRule="exact"/>
        <w:ind w:firstLine="454"/>
        <w:jc w:val="both"/>
      </w:pPr>
      <w:r w:rsidRPr="003E58CC">
        <w:br w:type="page"/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268"/>
        <w:gridCol w:w="567"/>
        <w:gridCol w:w="2268"/>
        <w:gridCol w:w="567"/>
        <w:gridCol w:w="2268"/>
      </w:tblGrid>
      <w:tr w:rsidR="003E58CC" w:rsidRPr="003E58CC">
        <w:trPr>
          <w:jc w:val="center"/>
        </w:trPr>
        <w:tc>
          <w:tcPr>
            <w:tcW w:w="2268" w:type="dxa"/>
            <w:tcBorders>
              <w:right w:val="single" w:sz="4" w:space="0" w:color="auto"/>
            </w:tcBorders>
          </w:tcPr>
          <w:p w:rsidR="00BB2F94" w:rsidRPr="003E58CC" w:rsidRDefault="003E58CC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noProof/>
                <w:sz w:val="20"/>
                <w:szCs w:val="20"/>
              </w:rPr>
              <w:lastRenderedPageBreak/>
              <w:pict>
                <v:line id="_x0000_s1519" style="position:absolute;flip:y;z-index:251617280" from="-19.5pt,-11.4pt" to="-19.5pt,238.5pt"/>
              </w:pict>
            </w:r>
            <w:r w:rsidRPr="003E58CC">
              <w:rPr>
                <w:noProof/>
                <w:sz w:val="20"/>
                <w:szCs w:val="20"/>
              </w:rPr>
              <w:pict>
                <v:line id="_x0000_s1517" style="position:absolute;z-index:251615232" from="408.9pt,-11.4pt" to="408.9pt,238.5pt"/>
              </w:pict>
            </w:r>
            <w:r w:rsidRPr="003E58CC">
              <w:rPr>
                <w:noProof/>
                <w:sz w:val="20"/>
                <w:szCs w:val="20"/>
              </w:rPr>
              <w:pict>
                <v:line id="_x0000_s1516" style="position:absolute;z-index:251614208" from="-19.5pt,-11.4pt" to="408.9pt,-11.4pt"/>
              </w:pic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mallCaps/>
              </w:rPr>
            </w:pPr>
            <w:r w:rsidRPr="003E58CC">
              <w:rPr>
                <w:smallCaps/>
              </w:rPr>
              <w:t>Наука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</w:tcPr>
          <w:p w:rsidR="00BB2F94" w:rsidRPr="003E58CC" w:rsidRDefault="003E58CC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noProof/>
                <w:sz w:val="20"/>
                <w:szCs w:val="20"/>
              </w:rPr>
              <w:pict>
                <v:group id="_x0000_s1533" style="position:absolute;margin-left:45.95pt;margin-top:-.15pt;width:303.45pt;height:416.5pt;z-index:251618304;mso-position-horizontal-relative:text;mso-position-vertical-relative:text" coordorigin="3294,2534" coordsize="6069,8330">
                  <v:line id="_x0000_s1514" style="position:absolute" from="3294,2891" to="9125,2891"/>
                  <v:line id="_x0000_s1515" style="position:absolute" from="6269,2534" to="6269,2891"/>
                  <v:line id="_x0000_s1520" style="position:absolute" from="3770,6937" to="3770,7532"/>
                  <v:line id="_x0000_s1521" style="position:absolute" from="9125,6937" to="9125,7651"/>
                  <v:line id="_x0000_s1522" style="position:absolute" from="6269,6937" to="6269,9793"/>
                  <v:line id="_x0000_s1523" style="position:absolute" from="3413,10507" to="9363,10507"/>
                  <v:line id="_x0000_s1524" style="position:absolute" from="3413,10507" to="3413,10864"/>
                  <v:line id="_x0000_s1525" style="position:absolute" from="6269,10150" to="6269,10864"/>
                  <v:line id="_x0000_s1526" style="position:absolute" from="9363,10507" to="9363,10864"/>
                  <v:line id="_x0000_s1527" style="position:absolute" from="3294,2891" to="3294,3248">
                    <v:stroke endarrow="block"/>
                  </v:line>
                  <v:line id="_x0000_s1529" style="position:absolute" from="9125,2891" to="9125,3248">
                    <v:stroke endarrow="block"/>
                  </v:line>
                  <v:line id="_x0000_s1530" style="position:absolute" from="6269,2891" to="6269,3248">
                    <v:stroke endarrow="block"/>
                  </v:line>
                  <v:line id="_x0000_s1531" style="position:absolute" from="6269,3962" to="6269,4676">
                    <v:stroke endarrow="block"/>
                  </v:line>
                  <v:line id="_x0000_s1532" style="position:absolute" from="6269,5271" to="6269,5866">
                    <v:stroke endarrow="block"/>
                  </v:line>
                </v:group>
              </w:pic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cantSplit/>
          <w:trHeight w:val="705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как особая система знаний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как особый вид де</w:t>
            </w:r>
            <w:r w:rsidRPr="003E58CC">
              <w:rPr>
                <w:sz w:val="20"/>
                <w:szCs w:val="20"/>
              </w:rPr>
              <w:t>я</w:t>
            </w:r>
            <w:r w:rsidRPr="003E58CC">
              <w:rPr>
                <w:sz w:val="20"/>
                <w:szCs w:val="20"/>
              </w:rPr>
              <w:t>тельности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pacing w:val="-6"/>
                <w:sz w:val="20"/>
                <w:szCs w:val="20"/>
              </w:rPr>
            </w:pPr>
            <w:proofErr w:type="gramStart"/>
            <w:r w:rsidRPr="003E58CC">
              <w:rPr>
                <w:spacing w:val="-6"/>
                <w:sz w:val="20"/>
                <w:szCs w:val="20"/>
              </w:rPr>
              <w:t>как особая система о</w:t>
            </w:r>
            <w:r w:rsidRPr="003E58CC">
              <w:rPr>
                <w:spacing w:val="-6"/>
                <w:sz w:val="20"/>
                <w:szCs w:val="20"/>
              </w:rPr>
              <w:t>б</w:t>
            </w:r>
            <w:r w:rsidRPr="003E58CC">
              <w:rPr>
                <w:spacing w:val="-6"/>
                <w:sz w:val="20"/>
                <w:szCs w:val="20"/>
              </w:rPr>
              <w:t>щественных организ</w:t>
            </w:r>
            <w:r w:rsidRPr="003E58CC">
              <w:rPr>
                <w:spacing w:val="-6"/>
                <w:sz w:val="20"/>
                <w:szCs w:val="20"/>
              </w:rPr>
              <w:t>а</w:t>
            </w:r>
            <w:r w:rsidRPr="003E58CC">
              <w:rPr>
                <w:spacing w:val="-6"/>
                <w:sz w:val="20"/>
                <w:szCs w:val="20"/>
              </w:rPr>
              <w:t>ций, учреждений, выр</w:t>
            </w:r>
            <w:r w:rsidRPr="003E58CC">
              <w:rPr>
                <w:spacing w:val="-6"/>
                <w:sz w:val="20"/>
                <w:szCs w:val="20"/>
              </w:rPr>
              <w:t>а</w:t>
            </w:r>
            <w:r w:rsidRPr="003E58CC">
              <w:rPr>
                <w:spacing w:val="-6"/>
                <w:sz w:val="20"/>
                <w:szCs w:val="20"/>
              </w:rPr>
              <w:t>батывающих, хранящих, распространяющих и внедряющих знания (НИИ, вузы, академич</w:t>
            </w:r>
            <w:r w:rsidRPr="003E58CC">
              <w:rPr>
                <w:spacing w:val="-6"/>
                <w:sz w:val="20"/>
                <w:szCs w:val="20"/>
              </w:rPr>
              <w:t>е</w:t>
            </w:r>
            <w:r w:rsidRPr="003E58CC">
              <w:rPr>
                <w:spacing w:val="-6"/>
                <w:sz w:val="20"/>
                <w:szCs w:val="20"/>
              </w:rPr>
              <w:t>ские институты, Акад</w:t>
            </w:r>
            <w:r w:rsidRPr="003E58CC">
              <w:rPr>
                <w:spacing w:val="-6"/>
                <w:sz w:val="20"/>
                <w:szCs w:val="20"/>
              </w:rPr>
              <w:t>е</w:t>
            </w:r>
            <w:r w:rsidRPr="003E58CC">
              <w:rPr>
                <w:spacing w:val="-6"/>
                <w:sz w:val="20"/>
                <w:szCs w:val="20"/>
              </w:rPr>
              <w:t>мия наук РФ)</w:t>
            </w:r>
            <w:proofErr w:type="gramEnd"/>
          </w:p>
        </w:tc>
      </w:tr>
      <w:tr w:rsidR="003E58CC" w:rsidRPr="003E58CC">
        <w:trPr>
          <w:cantSplit/>
          <w:trHeight w:val="360"/>
          <w:jc w:val="center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pacing w:val="-6"/>
                <w:sz w:val="20"/>
                <w:szCs w:val="20"/>
              </w:rPr>
            </w:pPr>
          </w:p>
        </w:tc>
      </w:tr>
      <w:tr w:rsidR="003E58CC" w:rsidRPr="003E58CC">
        <w:trPr>
          <w:cantSplit/>
          <w:trHeight w:val="360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pacing w:val="-6"/>
                <w:sz w:val="20"/>
                <w:szCs w:val="20"/>
              </w:rPr>
            </w:pPr>
          </w:p>
        </w:tc>
      </w:tr>
      <w:tr w:rsidR="003E58CC" w:rsidRPr="003E58CC">
        <w:trPr>
          <w:cantSplit/>
          <w:trHeight w:val="510"/>
          <w:jc w:val="center"/>
        </w:trPr>
        <w:tc>
          <w:tcPr>
            <w:tcW w:w="2268" w:type="dxa"/>
            <w:vMerge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система научных и</w:t>
            </w:r>
            <w:r w:rsidRPr="003E58CC">
              <w:rPr>
                <w:sz w:val="20"/>
                <w:szCs w:val="20"/>
              </w:rPr>
              <w:t>с</w:t>
            </w:r>
            <w:r w:rsidRPr="003E58CC">
              <w:rPr>
                <w:sz w:val="20"/>
                <w:szCs w:val="20"/>
              </w:rPr>
              <w:t>следований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pacing w:val="-6"/>
                <w:sz w:val="20"/>
                <w:szCs w:val="20"/>
              </w:rPr>
            </w:pPr>
          </w:p>
        </w:tc>
      </w:tr>
      <w:tr w:rsidR="003E58CC" w:rsidRPr="003E58CC">
        <w:trPr>
          <w:cantSplit/>
          <w:trHeight w:val="585"/>
          <w:jc w:val="center"/>
        </w:trPr>
        <w:tc>
          <w:tcPr>
            <w:tcW w:w="2268" w:type="dxa"/>
            <w:vMerge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pacing w:val="-6"/>
                <w:sz w:val="20"/>
                <w:szCs w:val="20"/>
              </w:rPr>
            </w:pPr>
          </w:p>
        </w:tc>
      </w:tr>
      <w:tr w:rsidR="003E58CC" w:rsidRPr="003E58CC">
        <w:trPr>
          <w:cantSplit/>
          <w:trHeight w:val="495"/>
          <w:jc w:val="center"/>
        </w:trPr>
        <w:tc>
          <w:tcPr>
            <w:tcW w:w="2268" w:type="dxa"/>
            <w:vMerge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pacing w:val="-6"/>
                <w:sz w:val="20"/>
                <w:szCs w:val="20"/>
              </w:rPr>
            </w:pPr>
            <w:r w:rsidRPr="003E58CC">
              <w:rPr>
                <w:spacing w:val="-6"/>
                <w:sz w:val="20"/>
                <w:szCs w:val="20"/>
              </w:rPr>
              <w:t>опытно-конструкторские изыскания и др.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pacing w:val="-6"/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pacing w:val="-6"/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</w:tcPr>
          <w:p w:rsidR="00BB2F94" w:rsidRPr="003E58CC" w:rsidRDefault="003E58CC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noProof/>
                <w:sz w:val="20"/>
                <w:szCs w:val="20"/>
              </w:rPr>
              <w:pict>
                <v:line id="_x0000_s1518" style="position:absolute;flip:x;z-index:251616256;mso-position-horizontal-relative:text;mso-position-vertical-relative:text" from="-19.5pt,2pt" to="408.9pt,2pt"/>
              </w:pict>
            </w: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mallCaps/>
                <w:sz w:val="22"/>
                <w:szCs w:val="22"/>
              </w:rPr>
            </w:pPr>
            <w:r w:rsidRPr="003E58CC">
              <w:rPr>
                <w:smallCaps/>
                <w:sz w:val="22"/>
                <w:szCs w:val="22"/>
              </w:rPr>
              <w:t>Виды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mallCaps/>
                <w:sz w:val="22"/>
                <w:szCs w:val="22"/>
              </w:rPr>
            </w:pPr>
            <w:r w:rsidRPr="003E58CC">
              <w:rPr>
                <w:smallCaps/>
                <w:sz w:val="22"/>
                <w:szCs w:val="22"/>
              </w:rPr>
              <w:t>Общекультурные</w:t>
            </w:r>
            <w:r w:rsidRPr="003E58CC">
              <w:rPr>
                <w:smallCaps/>
                <w:sz w:val="22"/>
                <w:szCs w:val="22"/>
              </w:rPr>
              <w:br/>
              <w:t>характеристики</w:t>
            </w:r>
          </w:p>
        </w:tc>
      </w:tr>
      <w:tr w:rsidR="003E58CC" w:rsidRPr="003E58CC">
        <w:trPr>
          <w:jc w:val="center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естественные – гуманита</w:t>
            </w:r>
            <w:r w:rsidRPr="003E58CC">
              <w:rPr>
                <w:sz w:val="20"/>
                <w:szCs w:val="20"/>
              </w:rPr>
              <w:t>р</w:t>
            </w:r>
            <w:r w:rsidRPr="003E58CC">
              <w:rPr>
                <w:sz w:val="20"/>
                <w:szCs w:val="20"/>
              </w:rPr>
              <w:t>ные;</w:t>
            </w:r>
            <w:r w:rsidR="00620F73" w:rsidRPr="003E58CC">
              <w:rPr>
                <w:sz w:val="20"/>
                <w:szCs w:val="20"/>
              </w:rPr>
              <w:t xml:space="preserve"> </w:t>
            </w:r>
            <w:r w:rsidR="00BC3F9A" w:rsidRPr="003E58CC">
              <w:rPr>
                <w:b/>
                <w:sz w:val="20"/>
                <w:szCs w:val="20"/>
              </w:rPr>
              <w:t>социальные</w:t>
            </w:r>
          </w:p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фундаментальные – пр</w:t>
            </w:r>
            <w:r w:rsidRPr="003E58CC">
              <w:rPr>
                <w:sz w:val="20"/>
                <w:szCs w:val="20"/>
              </w:rPr>
              <w:t>и</w:t>
            </w:r>
            <w:r w:rsidRPr="003E58CC">
              <w:rPr>
                <w:sz w:val="20"/>
                <w:szCs w:val="20"/>
              </w:rPr>
              <w:t>кладные и т.д.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рациональность;</w:t>
            </w:r>
            <w:r w:rsidRPr="003E58CC">
              <w:rPr>
                <w:sz w:val="20"/>
                <w:szCs w:val="20"/>
              </w:rPr>
              <w:br/>
              <w:t>– критичность;</w:t>
            </w:r>
            <w:r w:rsidRPr="003E58CC">
              <w:rPr>
                <w:sz w:val="20"/>
                <w:szCs w:val="20"/>
              </w:rPr>
              <w:br/>
              <w:t>– индивидуальность;</w:t>
            </w:r>
            <w:r w:rsidRPr="003E58CC">
              <w:rPr>
                <w:sz w:val="20"/>
                <w:szCs w:val="20"/>
              </w:rPr>
              <w:br/>
              <w:t>– коммуникабельность</w:t>
            </w: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функции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культурно-мировоззренческая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познавательно-объяснительная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прогностическая</w:t>
            </w: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BB2F94" w:rsidRPr="003E58CC">
        <w:trPr>
          <w:jc w:val="center"/>
        </w:trPr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Формирует мирово</w:t>
            </w:r>
            <w:r w:rsidRPr="003E58CC">
              <w:rPr>
                <w:sz w:val="20"/>
                <w:szCs w:val="20"/>
              </w:rPr>
              <w:t>з</w:t>
            </w:r>
            <w:r w:rsidRPr="003E58CC">
              <w:rPr>
                <w:sz w:val="20"/>
                <w:szCs w:val="20"/>
              </w:rPr>
              <w:t>зрение, научные пре</w:t>
            </w:r>
            <w:r w:rsidRPr="003E58CC">
              <w:rPr>
                <w:sz w:val="20"/>
                <w:szCs w:val="20"/>
              </w:rPr>
              <w:t>д</w:t>
            </w:r>
            <w:r w:rsidRPr="003E58CC">
              <w:rPr>
                <w:sz w:val="20"/>
                <w:szCs w:val="20"/>
              </w:rPr>
              <w:t>ставления – часть о</w:t>
            </w:r>
            <w:r w:rsidRPr="003E58CC">
              <w:rPr>
                <w:sz w:val="20"/>
                <w:szCs w:val="20"/>
              </w:rPr>
              <w:t>б</w:t>
            </w:r>
            <w:r w:rsidRPr="003E58CC">
              <w:rPr>
                <w:sz w:val="20"/>
                <w:szCs w:val="20"/>
              </w:rPr>
              <w:t>щего образования, культуры</w:t>
            </w: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Наука стала фактором производственного процесса, развитие техники все больше зависит от успехов научных исследований</w:t>
            </w: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Данные науки испол</w:t>
            </w:r>
            <w:r w:rsidRPr="003E58CC">
              <w:rPr>
                <w:sz w:val="20"/>
                <w:szCs w:val="20"/>
              </w:rPr>
              <w:t>ь</w:t>
            </w:r>
            <w:r w:rsidRPr="003E58CC">
              <w:rPr>
                <w:sz w:val="20"/>
                <w:szCs w:val="20"/>
              </w:rPr>
              <w:t>зуются для разработки планов и программ с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циального и эконом</w:t>
            </w:r>
            <w:r w:rsidRPr="003E58CC">
              <w:rPr>
                <w:sz w:val="20"/>
                <w:szCs w:val="20"/>
              </w:rPr>
              <w:t>и</w:t>
            </w:r>
            <w:r w:rsidRPr="003E58CC">
              <w:rPr>
                <w:sz w:val="20"/>
                <w:szCs w:val="20"/>
              </w:rPr>
              <w:t>ческого развития, для управления культу</w:t>
            </w:r>
            <w:r w:rsidRPr="003E58CC">
              <w:rPr>
                <w:sz w:val="20"/>
                <w:szCs w:val="20"/>
              </w:rPr>
              <w:t>р</w:t>
            </w:r>
            <w:r w:rsidRPr="003E58CC">
              <w:rPr>
                <w:sz w:val="20"/>
                <w:szCs w:val="20"/>
              </w:rPr>
              <w:t>ными процессами и т.п.</w:t>
            </w:r>
          </w:p>
        </w:tc>
      </w:tr>
    </w:tbl>
    <w:p w:rsidR="00BB2F94" w:rsidRPr="003E58CC" w:rsidRDefault="00BB2F94">
      <w:pPr>
        <w:spacing w:line="456" w:lineRule="exact"/>
        <w:ind w:firstLine="454"/>
        <w:jc w:val="both"/>
      </w:pPr>
    </w:p>
    <w:p w:rsidR="00BB2F94" w:rsidRPr="003E58CC" w:rsidRDefault="00BB2F94">
      <w:pPr>
        <w:spacing w:line="456" w:lineRule="exact"/>
        <w:ind w:firstLine="454"/>
        <w:jc w:val="both"/>
      </w:pPr>
      <w:r w:rsidRPr="003E58CC">
        <w:br w:type="page"/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268"/>
        <w:gridCol w:w="567"/>
        <w:gridCol w:w="570"/>
        <w:gridCol w:w="1080"/>
        <w:gridCol w:w="618"/>
        <w:gridCol w:w="567"/>
        <w:gridCol w:w="2268"/>
      </w:tblGrid>
      <w:tr w:rsidR="003E58CC" w:rsidRPr="003E58CC">
        <w:trPr>
          <w:jc w:val="center"/>
        </w:trPr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</w:pPr>
            <w:r w:rsidRPr="003E58CC">
              <w:rPr>
                <w:u w:val="single"/>
              </w:rPr>
              <w:lastRenderedPageBreak/>
              <w:t>Образование</w:t>
            </w:r>
            <w:r w:rsidRPr="003E58CC">
              <w:t xml:space="preserve"> – один из способов становления личности путем получения людьми знаний, приобретения умений и навыков развития умственно-познавательных и творческих способностей через систему таких социал</w:t>
            </w:r>
            <w:r w:rsidRPr="003E58CC">
              <w:t>ь</w:t>
            </w:r>
            <w:r w:rsidRPr="003E58CC">
              <w:t>ных институтов как семья, школа, средства массовой информации</w:t>
            </w: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3E58CC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noProof/>
                <w:sz w:val="20"/>
                <w:szCs w:val="20"/>
              </w:rPr>
              <w:pict>
                <v:group id="_x0000_s1541" style="position:absolute;margin-left:45.95pt;margin-top:-.45pt;width:285.6pt;height:434.35pt;z-index:251619328;mso-position-horizontal-relative:text;mso-position-vertical-relative:text" coordorigin="3294,3248" coordsize="5712,8687">
                  <v:line id="_x0000_s1534" style="position:absolute;flip:x" from="5198,3248" to="6150,3962">
                    <v:stroke endarrow="block"/>
                  </v:line>
                  <v:line id="_x0000_s1535" style="position:absolute" from="6150,3248" to="7340,3962">
                    <v:stroke endarrow="block"/>
                  </v:line>
                  <v:line id="_x0000_s1536" style="position:absolute" from="6150,3248" to="6150,10864"/>
                  <v:line id="_x0000_s1537" style="position:absolute" from="3294,11578" to="9006,11578"/>
                  <v:line id="_x0000_s1538" style="position:absolute" from="9006,11578" to="9006,11935"/>
                  <v:line id="_x0000_s1539" style="position:absolute" from="3294,11578" to="3294,11935"/>
                  <v:line id="_x0000_s1540" style="position:absolute" from="6269,11221" to="6269,11935"/>
                </v:group>
              </w:pic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trHeight w:val="730"/>
          <w:jc w:val="center"/>
        </w:trPr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mallCaps/>
              </w:rPr>
            </w:pPr>
            <w:r w:rsidRPr="003E58CC">
              <w:rPr>
                <w:smallCaps/>
              </w:rPr>
              <w:t>Система образования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mallCaps/>
              </w:rPr>
            </w:pP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mallCaps/>
              </w:rPr>
            </w:pPr>
            <w:r w:rsidRPr="003E58CC">
              <w:rPr>
                <w:smallCaps/>
              </w:rPr>
              <w:t>Основные тенденции в развитии образования</w:t>
            </w:r>
          </w:p>
        </w:tc>
      </w:tr>
      <w:tr w:rsidR="003E58CC" w:rsidRPr="003E58CC">
        <w:trPr>
          <w:jc w:val="center"/>
        </w:trPr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дошкольные образовательные учреждения;</w:t>
            </w:r>
          </w:p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общеобразовательные школы (гимназии);</w:t>
            </w:r>
          </w:p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профессионально-технические учебные заведения (лицеи, колл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>джи);</w:t>
            </w:r>
          </w:p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духовные учебные заведения (с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>минарии, духовные академии, теол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гические факультеты);</w:t>
            </w:r>
          </w:p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университеты, колледжи, технич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>ские школы;</w:t>
            </w:r>
          </w:p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подготовка научных и научно-педагогических кадров;</w:t>
            </w:r>
          </w:p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повышение квалификации и пер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>подготовка кадров;</w:t>
            </w:r>
          </w:p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самостоятельное образование граждан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 xml:space="preserve">– </w:t>
            </w:r>
            <w:r w:rsidRPr="003E58CC">
              <w:rPr>
                <w:sz w:val="20"/>
                <w:szCs w:val="20"/>
                <w:u w:val="single"/>
              </w:rPr>
              <w:t>демократизация образования</w:t>
            </w:r>
            <w:r w:rsidRPr="003E58CC">
              <w:rPr>
                <w:sz w:val="20"/>
                <w:szCs w:val="20"/>
              </w:rPr>
              <w:t xml:space="preserve"> – во многих странах ликвидирована н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>грамотность, массовое распростр</w:t>
            </w:r>
            <w:r w:rsidRPr="003E58CC">
              <w:rPr>
                <w:sz w:val="20"/>
                <w:szCs w:val="20"/>
              </w:rPr>
              <w:t>а</w:t>
            </w:r>
            <w:r w:rsidRPr="003E58CC">
              <w:rPr>
                <w:sz w:val="20"/>
                <w:szCs w:val="20"/>
              </w:rPr>
              <w:t>нение получили среднее и высшее образование;</w:t>
            </w:r>
          </w:p>
          <w:p w:rsidR="00BB2F94" w:rsidRPr="003E58CC" w:rsidRDefault="00BB2F94">
            <w:pPr>
              <w:spacing w:before="60" w:after="60" w:line="240" w:lineRule="exact"/>
              <w:rPr>
                <w:spacing w:val="-6"/>
                <w:sz w:val="20"/>
                <w:szCs w:val="20"/>
              </w:rPr>
            </w:pPr>
            <w:r w:rsidRPr="003E58CC">
              <w:rPr>
                <w:spacing w:val="-6"/>
                <w:sz w:val="20"/>
                <w:szCs w:val="20"/>
              </w:rPr>
              <w:t xml:space="preserve">– </w:t>
            </w:r>
            <w:r w:rsidRPr="003E58CC">
              <w:rPr>
                <w:spacing w:val="-6"/>
                <w:sz w:val="20"/>
                <w:szCs w:val="20"/>
                <w:u w:val="single"/>
              </w:rPr>
              <w:t>рост продолжительности образования</w:t>
            </w:r>
            <w:r w:rsidRPr="003E58CC">
              <w:rPr>
                <w:spacing w:val="-6"/>
                <w:sz w:val="20"/>
                <w:szCs w:val="20"/>
              </w:rPr>
              <w:t>;</w:t>
            </w:r>
          </w:p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 xml:space="preserve">– </w:t>
            </w:r>
            <w:r w:rsidRPr="003E58CC">
              <w:rPr>
                <w:sz w:val="20"/>
                <w:szCs w:val="20"/>
                <w:u w:val="single"/>
              </w:rPr>
              <w:t xml:space="preserve">непрерывность образования </w:t>
            </w:r>
            <w:r w:rsidRPr="003E58CC">
              <w:rPr>
                <w:sz w:val="20"/>
                <w:szCs w:val="20"/>
              </w:rPr>
              <w:t>– р</w:t>
            </w:r>
            <w:r w:rsidRPr="003E58CC">
              <w:rPr>
                <w:sz w:val="20"/>
                <w:szCs w:val="20"/>
              </w:rPr>
              <w:t>а</w:t>
            </w:r>
            <w:r w:rsidRPr="003E58CC">
              <w:rPr>
                <w:sz w:val="20"/>
                <w:szCs w:val="20"/>
              </w:rPr>
              <w:t>ботник должен быть способен к быстрым переключениям на новые или смежные виды работ;</w:t>
            </w:r>
          </w:p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 xml:space="preserve">– </w:t>
            </w:r>
            <w:proofErr w:type="spellStart"/>
            <w:r w:rsidRPr="003E58CC">
              <w:rPr>
                <w:sz w:val="20"/>
                <w:szCs w:val="20"/>
                <w:u w:val="single"/>
              </w:rPr>
              <w:t>гуманизация</w:t>
            </w:r>
            <w:proofErr w:type="spellEnd"/>
            <w:r w:rsidRPr="003E58CC">
              <w:rPr>
                <w:sz w:val="20"/>
                <w:szCs w:val="20"/>
                <w:u w:val="single"/>
              </w:rPr>
              <w:t xml:space="preserve"> образования</w:t>
            </w:r>
            <w:r w:rsidRPr="003E58CC">
              <w:rPr>
                <w:sz w:val="20"/>
                <w:szCs w:val="20"/>
              </w:rPr>
              <w:t xml:space="preserve"> – вним</w:t>
            </w:r>
            <w:r w:rsidRPr="003E58CC">
              <w:rPr>
                <w:sz w:val="20"/>
                <w:szCs w:val="20"/>
              </w:rPr>
              <w:t>а</w:t>
            </w:r>
            <w:r w:rsidRPr="003E58CC">
              <w:rPr>
                <w:sz w:val="20"/>
                <w:szCs w:val="20"/>
              </w:rPr>
              <w:t>ние к личности учащегося, его запр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сам, интересам, индивидуальным особенностям;</w:t>
            </w:r>
          </w:p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</w:t>
            </w:r>
            <w:r w:rsidRPr="003E58CC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3E58CC">
              <w:rPr>
                <w:sz w:val="20"/>
                <w:szCs w:val="20"/>
                <w:u w:val="single"/>
              </w:rPr>
              <w:t>гуманитаризация</w:t>
            </w:r>
            <w:proofErr w:type="spellEnd"/>
            <w:r w:rsidRPr="003E58CC">
              <w:rPr>
                <w:sz w:val="20"/>
                <w:szCs w:val="20"/>
                <w:u w:val="single"/>
              </w:rPr>
              <w:t xml:space="preserve"> образования</w:t>
            </w:r>
            <w:r w:rsidRPr="003E58CC">
              <w:rPr>
                <w:sz w:val="20"/>
                <w:szCs w:val="20"/>
              </w:rPr>
              <w:t xml:space="preserve"> – повышение роли гуманитарных ди</w:t>
            </w:r>
            <w:r w:rsidRPr="003E58CC">
              <w:rPr>
                <w:sz w:val="20"/>
                <w:szCs w:val="20"/>
              </w:rPr>
              <w:t>с</w:t>
            </w:r>
            <w:r w:rsidRPr="003E58CC">
              <w:rPr>
                <w:sz w:val="20"/>
                <w:szCs w:val="20"/>
              </w:rPr>
              <w:t>циплин в учебном процессе;</w:t>
            </w:r>
          </w:p>
          <w:p w:rsidR="00BB2F94" w:rsidRPr="003E58CC" w:rsidRDefault="00BB2F94">
            <w:pPr>
              <w:spacing w:before="60" w:after="60" w:line="240" w:lineRule="exact"/>
              <w:rPr>
                <w:spacing w:val="-6"/>
                <w:sz w:val="20"/>
                <w:szCs w:val="20"/>
              </w:rPr>
            </w:pPr>
            <w:r w:rsidRPr="003E58CC">
              <w:rPr>
                <w:spacing w:val="-6"/>
                <w:sz w:val="20"/>
                <w:szCs w:val="20"/>
              </w:rPr>
              <w:t xml:space="preserve">– </w:t>
            </w:r>
            <w:r w:rsidRPr="003E58CC">
              <w:rPr>
                <w:spacing w:val="-6"/>
                <w:sz w:val="20"/>
                <w:szCs w:val="20"/>
                <w:u w:val="single"/>
              </w:rPr>
              <w:t>интернационализация образования</w:t>
            </w:r>
            <w:r w:rsidRPr="003E58CC">
              <w:rPr>
                <w:spacing w:val="-6"/>
                <w:sz w:val="20"/>
                <w:szCs w:val="20"/>
              </w:rPr>
              <w:t xml:space="preserve"> – интеграция образовательных систем;</w:t>
            </w:r>
          </w:p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 xml:space="preserve">– </w:t>
            </w:r>
            <w:r w:rsidRPr="003E58CC">
              <w:rPr>
                <w:sz w:val="20"/>
                <w:szCs w:val="20"/>
                <w:u w:val="single"/>
              </w:rPr>
              <w:t>компьютеризация образования</w:t>
            </w:r>
            <w:r w:rsidRPr="003E58CC">
              <w:rPr>
                <w:sz w:val="20"/>
                <w:szCs w:val="20"/>
              </w:rPr>
              <w:t xml:space="preserve"> – использование новых современных технологий обучения</w:t>
            </w:r>
          </w:p>
        </w:tc>
      </w:tr>
      <w:tr w:rsidR="003E58CC" w:rsidRPr="003E58CC">
        <w:trPr>
          <w:jc w:val="center"/>
        </w:trPr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функции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экономическая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социальная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культурная</w:t>
            </w: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BB2F94" w:rsidRPr="003E58CC">
        <w:trPr>
          <w:jc w:val="center"/>
        </w:trPr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pacing w:val="-6"/>
                <w:sz w:val="20"/>
                <w:szCs w:val="20"/>
              </w:rPr>
            </w:pPr>
            <w:r w:rsidRPr="003E58CC">
              <w:rPr>
                <w:spacing w:val="-6"/>
                <w:sz w:val="20"/>
                <w:szCs w:val="20"/>
              </w:rPr>
              <w:t>формирование социал</w:t>
            </w:r>
            <w:r w:rsidRPr="003E58CC">
              <w:rPr>
                <w:spacing w:val="-6"/>
                <w:sz w:val="20"/>
                <w:szCs w:val="20"/>
              </w:rPr>
              <w:t>ь</w:t>
            </w:r>
            <w:r w:rsidRPr="003E58CC">
              <w:rPr>
                <w:spacing w:val="-6"/>
                <w:sz w:val="20"/>
                <w:szCs w:val="20"/>
              </w:rPr>
              <w:t>но-профессиональной структуры общества</w:t>
            </w: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социализация личности</w:t>
            </w: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использование ранее накопленной культуры в целях воспитания индивида</w:t>
            </w:r>
          </w:p>
        </w:tc>
      </w:tr>
    </w:tbl>
    <w:p w:rsidR="00BB2F94" w:rsidRPr="003E58CC" w:rsidRDefault="00BB2F94">
      <w:pPr>
        <w:spacing w:line="456" w:lineRule="exact"/>
        <w:ind w:firstLine="454"/>
        <w:jc w:val="both"/>
      </w:pPr>
    </w:p>
    <w:p w:rsidR="00BB2F94" w:rsidRPr="003E58CC" w:rsidRDefault="00BB2F94">
      <w:pPr>
        <w:spacing w:line="456" w:lineRule="exact"/>
        <w:ind w:firstLine="454"/>
        <w:jc w:val="both"/>
      </w:pPr>
      <w:r w:rsidRPr="003E58CC">
        <w:br w:type="page"/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035"/>
        <w:gridCol w:w="120"/>
        <w:gridCol w:w="1113"/>
        <w:gridCol w:w="567"/>
        <w:gridCol w:w="1290"/>
        <w:gridCol w:w="978"/>
        <w:gridCol w:w="567"/>
        <w:gridCol w:w="1305"/>
        <w:gridCol w:w="963"/>
      </w:tblGrid>
      <w:tr w:rsidR="003E58CC" w:rsidRPr="003E58CC">
        <w:trPr>
          <w:jc w:val="center"/>
        </w:trPr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</w:pPr>
            <w:r w:rsidRPr="003E58CC">
              <w:rPr>
                <w:u w:val="single"/>
              </w:rPr>
              <w:lastRenderedPageBreak/>
              <w:t>Мораль</w:t>
            </w:r>
            <w:r w:rsidRPr="003E58CC">
              <w:t xml:space="preserve"> – специфическая сфера культуры, в которой концентрируются и обобщаются высокие идеалы и строгие нормы поведения, регулирующие поведение и сознание человека в различных областях общественной жи</w:t>
            </w:r>
            <w:r w:rsidRPr="003E58CC">
              <w:t>з</w:t>
            </w:r>
            <w:r w:rsidRPr="003E58CC">
              <w:t>ни – труде, быте, политике, науке, семейных, личных, государственных и межгосударственных отношениях</w:t>
            </w: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BB2F94" w:rsidRPr="003E58CC" w:rsidRDefault="003E58CC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noProof/>
                <w:sz w:val="20"/>
                <w:szCs w:val="20"/>
              </w:rPr>
              <w:pict>
                <v:line id="_x0000_s1542" style="position:absolute;z-index:251620352;mso-position-horizontal-relative:text;mso-position-vertical-relative:text" from="105.45pt,-.55pt" to="105.45pt,17.3pt">
                  <v:stroke endarrow="block"/>
                </v:line>
              </w:pic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BB2F94" w:rsidRPr="003E58CC" w:rsidRDefault="003E58CC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noProof/>
                <w:sz w:val="20"/>
                <w:szCs w:val="20"/>
              </w:rPr>
              <w:pict>
                <v:line id="_x0000_s1543" style="position:absolute;z-index:251621376;mso-position-horizontal-relative:text;mso-position-vertical-relative:text" from="83.75pt,-.55pt" to="83.75pt,267.2pt">
                  <v:stroke endarrow="block"/>
                </v:line>
              </w:pict>
            </w:r>
          </w:p>
        </w:tc>
      </w:tr>
      <w:tr w:rsidR="003E58CC" w:rsidRPr="003E58CC">
        <w:trPr>
          <w:jc w:val="center"/>
        </w:trPr>
        <w:tc>
          <w:tcPr>
            <w:tcW w:w="1035" w:type="dxa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3E58CC">
            <w:pPr>
              <w:spacing w:before="60" w:after="60" w:line="240" w:lineRule="exact"/>
              <w:jc w:val="center"/>
            </w:pPr>
            <w:r w:rsidRPr="003E58CC">
              <w:rPr>
                <w:noProof/>
              </w:rPr>
              <w:pict>
                <v:line id="_x0000_s1548" style="position:absolute;left:0;text-align:left;z-index:251626496;mso-position-horizontal-relative:text;mso-position-vertical-relative:text" from="41.8pt,40.45pt" to="41.8pt,76.15pt"/>
              </w:pict>
            </w:r>
            <w:r w:rsidR="00BB2F94" w:rsidRPr="003E58CC">
              <w:t>Моральные требования и представления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3"/>
          </w:tcPr>
          <w:p w:rsidR="00BB2F94" w:rsidRPr="003E58CC" w:rsidRDefault="003E58CC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noProof/>
                <w:sz w:val="20"/>
                <w:szCs w:val="20"/>
              </w:rPr>
              <w:pict>
                <v:line id="_x0000_s1549" style="position:absolute;z-index:251627520;mso-position-horizontal-relative:text;mso-position-vertical-relative:text" from="22.15pt,15.8pt" to="22.15pt,39.6pt"/>
              </w:pict>
            </w:r>
            <w:r w:rsidRPr="003E58CC">
              <w:rPr>
                <w:noProof/>
                <w:sz w:val="20"/>
                <w:szCs w:val="20"/>
              </w:rPr>
              <w:pict>
                <v:line id="_x0000_s1544" style="position:absolute;z-index:251622400;mso-position-horizontal-relative:text;mso-position-vertical-relative:text" from="22.15pt,15.8pt" to="307.75pt,15.8pt"/>
              </w:pict>
            </w: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BB2F94" w:rsidRPr="003E58CC" w:rsidRDefault="003E58CC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noProof/>
                <w:sz w:val="20"/>
                <w:szCs w:val="20"/>
              </w:rPr>
              <w:pict>
                <v:line id="_x0000_s1547" style="position:absolute;z-index:251625472;mso-position-horizontal-relative:text;mso-position-vertical-relative:text" from="29.15pt,15.8pt" to="29.15pt,33.65pt"/>
              </w:pict>
            </w:r>
            <w:r w:rsidRPr="003E58CC">
              <w:rPr>
                <w:noProof/>
                <w:sz w:val="20"/>
                <w:szCs w:val="20"/>
              </w:rPr>
              <w:pict>
                <v:line id="_x0000_s1546" style="position:absolute;z-index:251624448;mso-position-horizontal-relative:text;mso-position-vertical-relative:text" from="100.55pt,15.8pt" to="100.55pt,33.65pt"/>
              </w:pict>
            </w: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BB2F94" w:rsidRPr="003E58CC" w:rsidRDefault="003E58CC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noProof/>
                <w:sz w:val="20"/>
                <w:szCs w:val="20"/>
              </w:rPr>
              <w:pict>
                <v:line id="_x0000_s1545" style="position:absolute;z-index:251623424;mso-position-horizontal-relative:text;mso-position-vertical-relative:text" from="24.25pt,15.8pt" to="24.25pt,33.65pt"/>
              </w:pict>
            </w: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3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нормы</w:t>
            </w:r>
            <w:r w:rsidRPr="003E58CC">
              <w:rPr>
                <w:sz w:val="20"/>
                <w:szCs w:val="20"/>
              </w:rPr>
              <w:br/>
              <w:t>поведения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моральные</w:t>
            </w:r>
            <w:r w:rsidRPr="003E58CC">
              <w:rPr>
                <w:sz w:val="20"/>
                <w:szCs w:val="20"/>
              </w:rPr>
              <w:br/>
              <w:t>качества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нравстве</w:t>
            </w:r>
            <w:r w:rsidRPr="003E58CC">
              <w:rPr>
                <w:sz w:val="20"/>
                <w:szCs w:val="20"/>
              </w:rPr>
              <w:t>н</w:t>
            </w:r>
            <w:r w:rsidRPr="003E58CC">
              <w:rPr>
                <w:sz w:val="20"/>
                <w:szCs w:val="20"/>
              </w:rPr>
              <w:t>ные при</w:t>
            </w:r>
            <w:r w:rsidRPr="003E58CC">
              <w:rPr>
                <w:sz w:val="20"/>
                <w:szCs w:val="20"/>
              </w:rPr>
              <w:t>н</w:t>
            </w:r>
            <w:r w:rsidRPr="003E58CC">
              <w:rPr>
                <w:sz w:val="20"/>
                <w:szCs w:val="20"/>
              </w:rPr>
              <w:t>ципы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pacing w:val="-6"/>
                <w:sz w:val="20"/>
                <w:szCs w:val="20"/>
              </w:rPr>
            </w:pPr>
            <w:r w:rsidRPr="003E58CC">
              <w:rPr>
                <w:spacing w:val="-6"/>
                <w:sz w:val="20"/>
                <w:szCs w:val="20"/>
              </w:rPr>
              <w:t>морально-психологич</w:t>
            </w:r>
            <w:r w:rsidRPr="003E58CC">
              <w:rPr>
                <w:spacing w:val="-6"/>
                <w:sz w:val="20"/>
                <w:szCs w:val="20"/>
              </w:rPr>
              <w:t>е</w:t>
            </w:r>
            <w:r w:rsidRPr="003E58CC">
              <w:rPr>
                <w:spacing w:val="-6"/>
                <w:sz w:val="20"/>
                <w:szCs w:val="20"/>
              </w:rPr>
              <w:t>ские механизмы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высшие м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ральные ценности</w:t>
            </w:r>
          </w:p>
        </w:tc>
        <w:tc>
          <w:tcPr>
            <w:tcW w:w="963" w:type="dxa"/>
            <w:tcBorders>
              <w:lef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155" w:type="dxa"/>
            <w:gridSpan w:val="2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pacing w:val="-6"/>
                <w:sz w:val="20"/>
                <w:szCs w:val="20"/>
              </w:rPr>
            </w:pPr>
            <w:r w:rsidRPr="003E58CC">
              <w:rPr>
                <w:spacing w:val="-6"/>
                <w:sz w:val="20"/>
                <w:szCs w:val="20"/>
              </w:rPr>
              <w:t>("не лги"; "не укр</w:t>
            </w:r>
            <w:r w:rsidRPr="003E58CC">
              <w:rPr>
                <w:spacing w:val="-6"/>
                <w:sz w:val="20"/>
                <w:szCs w:val="20"/>
              </w:rPr>
              <w:t>а</w:t>
            </w:r>
            <w:r w:rsidRPr="003E58CC">
              <w:rPr>
                <w:spacing w:val="-6"/>
                <w:sz w:val="20"/>
                <w:szCs w:val="20"/>
              </w:rPr>
              <w:t>ди"; "не убий"; "п</w:t>
            </w:r>
            <w:r w:rsidRPr="003E58CC">
              <w:rPr>
                <w:spacing w:val="-6"/>
                <w:sz w:val="20"/>
                <w:szCs w:val="20"/>
              </w:rPr>
              <w:t>о</w:t>
            </w:r>
            <w:r w:rsidRPr="003E58CC">
              <w:rPr>
                <w:spacing w:val="-6"/>
                <w:sz w:val="20"/>
                <w:szCs w:val="20"/>
              </w:rPr>
              <w:t xml:space="preserve">читай старших" </w:t>
            </w:r>
            <w:r w:rsidRPr="003E58CC">
              <w:rPr>
                <w:spacing w:val="-6"/>
                <w:sz w:val="20"/>
                <w:szCs w:val="20"/>
              </w:rPr>
              <w:br/>
              <w:t>и т.д.)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(доброжелател</w:t>
            </w:r>
            <w:r w:rsidRPr="003E58CC">
              <w:rPr>
                <w:sz w:val="20"/>
                <w:szCs w:val="20"/>
              </w:rPr>
              <w:t>ь</w:t>
            </w:r>
            <w:r w:rsidRPr="003E58CC">
              <w:rPr>
                <w:sz w:val="20"/>
                <w:szCs w:val="20"/>
              </w:rPr>
              <w:t>ность; справе</w:t>
            </w:r>
            <w:r w:rsidRPr="003E58CC">
              <w:rPr>
                <w:sz w:val="20"/>
                <w:szCs w:val="20"/>
              </w:rPr>
              <w:t>д</w:t>
            </w:r>
            <w:r w:rsidRPr="003E58CC">
              <w:rPr>
                <w:sz w:val="20"/>
                <w:szCs w:val="20"/>
              </w:rPr>
              <w:t>ливость; му</w:t>
            </w:r>
            <w:r w:rsidRPr="003E58CC">
              <w:rPr>
                <w:sz w:val="20"/>
                <w:szCs w:val="20"/>
              </w:rPr>
              <w:t>д</w:t>
            </w:r>
            <w:r w:rsidRPr="003E58CC">
              <w:rPr>
                <w:sz w:val="20"/>
                <w:szCs w:val="20"/>
              </w:rPr>
              <w:t>рость и т.д.)</w:t>
            </w:r>
          </w:p>
        </w:tc>
        <w:tc>
          <w:tcPr>
            <w:tcW w:w="1290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pacing w:val="-6"/>
                <w:sz w:val="20"/>
                <w:szCs w:val="20"/>
              </w:rPr>
            </w:pPr>
            <w:r w:rsidRPr="003E58CC">
              <w:rPr>
                <w:spacing w:val="-6"/>
                <w:sz w:val="20"/>
                <w:szCs w:val="20"/>
              </w:rPr>
              <w:t>(коллект</w:t>
            </w:r>
            <w:r w:rsidRPr="003E58CC">
              <w:rPr>
                <w:spacing w:val="-6"/>
                <w:sz w:val="20"/>
                <w:szCs w:val="20"/>
              </w:rPr>
              <w:t>и</w:t>
            </w:r>
            <w:r w:rsidRPr="003E58CC">
              <w:rPr>
                <w:spacing w:val="-6"/>
                <w:sz w:val="20"/>
                <w:szCs w:val="20"/>
              </w:rPr>
              <w:t>визм – инд</w:t>
            </w:r>
            <w:r w:rsidRPr="003E58CC">
              <w:rPr>
                <w:spacing w:val="-6"/>
                <w:sz w:val="20"/>
                <w:szCs w:val="20"/>
              </w:rPr>
              <w:t>и</w:t>
            </w:r>
            <w:r w:rsidRPr="003E58CC">
              <w:rPr>
                <w:spacing w:val="-6"/>
                <w:sz w:val="20"/>
                <w:szCs w:val="20"/>
              </w:rPr>
              <w:t>видуализм; эгоизм – альтруизм и т.д.)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(долг, совесть)</w:t>
            </w: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(смысл жи</w:t>
            </w:r>
            <w:r w:rsidRPr="003E58CC">
              <w:rPr>
                <w:sz w:val="20"/>
                <w:szCs w:val="20"/>
              </w:rPr>
              <w:t>з</w:t>
            </w:r>
            <w:r w:rsidRPr="003E58CC">
              <w:rPr>
                <w:sz w:val="20"/>
                <w:szCs w:val="20"/>
              </w:rPr>
              <w:t>ни; свобода; счастье)</w:t>
            </w:r>
          </w:p>
        </w:tc>
        <w:tc>
          <w:tcPr>
            <w:tcW w:w="963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3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3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3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t>Функции</w:t>
            </w: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3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BB2F94" w:rsidRPr="003E58CC" w:rsidRDefault="003E58CC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noProof/>
                <w:sz w:val="20"/>
                <w:szCs w:val="20"/>
              </w:rPr>
              <w:pict>
                <v:line id="_x0000_s1552" style="position:absolute;z-index:251630592;mso-position-horizontal-relative:text;mso-position-vertical-relative:text" from="54pt,.05pt" to="54pt,17.9pt"/>
              </w:pict>
            </w: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3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B2F94" w:rsidRPr="003E58CC" w:rsidRDefault="003E58CC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noProof/>
                <w:sz w:val="20"/>
                <w:szCs w:val="20"/>
              </w:rPr>
              <w:pict>
                <v:line id="_x0000_s1553" style="position:absolute;z-index:251631616;mso-position-horizontal-relative:text;mso-position-vertical-relative:text" from="21.8pt,-.1pt" to="21.8pt,17.75pt"/>
              </w:pict>
            </w:r>
            <w:r w:rsidRPr="003E58CC">
              <w:rPr>
                <w:noProof/>
                <w:sz w:val="20"/>
                <w:szCs w:val="20"/>
              </w:rPr>
              <w:pict>
                <v:line id="_x0000_s1550" style="position:absolute;z-index:251628544;mso-position-horizontal-relative:text;mso-position-vertical-relative:text" from="21.8pt,-.1pt" to="241.95pt,-.1pt"/>
              </w:pic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BB2F94" w:rsidRPr="003E58CC" w:rsidRDefault="003E58CC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noProof/>
                <w:sz w:val="20"/>
                <w:szCs w:val="20"/>
              </w:rPr>
              <w:pict>
                <v:line id="_x0000_s1551" style="position:absolute;z-index:251629568;mso-position-horizontal-relative:text;mso-position-vertical-relative:text" from="71.85pt,-.1pt" to="71.85pt,17.75pt"/>
              </w:pict>
            </w:r>
          </w:p>
        </w:tc>
      </w:tr>
      <w:tr w:rsidR="003E58CC" w:rsidRPr="003E58CC">
        <w:trPr>
          <w:cantSplit/>
          <w:trHeight w:val="945"/>
          <w:jc w:val="center"/>
        </w:trPr>
        <w:tc>
          <w:tcPr>
            <w:tcW w:w="2268" w:type="dxa"/>
            <w:gridSpan w:val="3"/>
            <w:vMerge w:val="restart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регулирует поведение челов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>ка во всех сферах обществе</w:t>
            </w:r>
            <w:r w:rsidRPr="003E58CC">
              <w:rPr>
                <w:sz w:val="20"/>
                <w:szCs w:val="20"/>
              </w:rPr>
              <w:t>н</w:t>
            </w:r>
            <w:r w:rsidRPr="003E58CC">
              <w:rPr>
                <w:sz w:val="20"/>
                <w:szCs w:val="20"/>
              </w:rPr>
              <w:t>ной жизни, поддерживая и санкционируя определенные общественные устои, строй жизни, общение людей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 xml:space="preserve">утверждение </w:t>
            </w:r>
            <w:proofErr w:type="gramStart"/>
            <w:r w:rsidRPr="003E58CC">
              <w:rPr>
                <w:sz w:val="20"/>
                <w:szCs w:val="20"/>
              </w:rPr>
              <w:t>человеч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>ского</w:t>
            </w:r>
            <w:proofErr w:type="gramEnd"/>
            <w:r w:rsidRPr="003E58CC">
              <w:rPr>
                <w:sz w:val="20"/>
                <w:szCs w:val="20"/>
              </w:rPr>
              <w:t xml:space="preserve"> в человеке</w:t>
            </w:r>
          </w:p>
        </w:tc>
      </w:tr>
      <w:tr w:rsidR="003E58CC" w:rsidRPr="003E58CC">
        <w:trPr>
          <w:cantSplit/>
          <w:trHeight w:val="615"/>
          <w:jc w:val="center"/>
        </w:trPr>
        <w:tc>
          <w:tcPr>
            <w:tcW w:w="2268" w:type="dxa"/>
            <w:gridSpan w:val="3"/>
            <w:vMerge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3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3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BB2F94" w:rsidRPr="003E58CC">
        <w:trPr>
          <w:jc w:val="center"/>
        </w:trPr>
        <w:tc>
          <w:tcPr>
            <w:tcW w:w="2268" w:type="dxa"/>
            <w:gridSpan w:val="3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</w:tbl>
    <w:p w:rsidR="00BB2F94" w:rsidRPr="003E58CC" w:rsidRDefault="00BB2F94">
      <w:pPr>
        <w:spacing w:line="456" w:lineRule="exact"/>
        <w:ind w:firstLine="454"/>
        <w:jc w:val="both"/>
      </w:pPr>
    </w:p>
    <w:p w:rsidR="00BB2F94" w:rsidRPr="003E58CC" w:rsidRDefault="00BB2F94">
      <w:pPr>
        <w:spacing w:line="456" w:lineRule="exact"/>
        <w:jc w:val="center"/>
      </w:pPr>
      <w:r w:rsidRPr="003E58CC">
        <w:br w:type="page"/>
      </w:r>
      <w:r w:rsidRPr="003E58CC">
        <w:lastRenderedPageBreak/>
        <w:t>ПОЛИТИЧЕСКАЯ СФЕРА ОБЩЕСТВА</w:t>
      </w:r>
    </w:p>
    <w:p w:rsidR="00BB2F94" w:rsidRPr="003E58CC" w:rsidRDefault="00BB2F94">
      <w:pPr>
        <w:spacing w:line="456" w:lineRule="exact"/>
        <w:ind w:firstLine="454"/>
        <w:jc w:val="both"/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660"/>
        <w:gridCol w:w="758"/>
        <w:gridCol w:w="284"/>
        <w:gridCol w:w="284"/>
        <w:gridCol w:w="331"/>
        <w:gridCol w:w="803"/>
        <w:gridCol w:w="284"/>
        <w:gridCol w:w="283"/>
        <w:gridCol w:w="284"/>
        <w:gridCol w:w="851"/>
        <w:gridCol w:w="284"/>
        <w:gridCol w:w="566"/>
        <w:gridCol w:w="229"/>
        <w:gridCol w:w="55"/>
        <w:gridCol w:w="568"/>
        <w:gridCol w:w="284"/>
        <w:gridCol w:w="392"/>
        <w:gridCol w:w="457"/>
        <w:gridCol w:w="569"/>
      </w:tblGrid>
      <w:tr w:rsidR="003E58CC" w:rsidRPr="003E58CC">
        <w:trPr>
          <w:gridAfter w:val="1"/>
          <w:wAfter w:w="569" w:type="dxa"/>
          <w:jc w:val="center"/>
        </w:trPr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3E58CC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noProof/>
                <w:sz w:val="20"/>
                <w:szCs w:val="20"/>
              </w:rPr>
              <w:pict>
                <v:group id="_x0000_s1580" style="position:absolute;left:0;text-align:left;margin-left:-13.45pt;margin-top:7.45pt;width:411.9pt;height:529.55pt;z-index:251633664" coordorigin="1911,2772" coordsize="8238,10591">
                  <v:line id="_x0000_s1554" style="position:absolute;flip:x" from="3056,2772" to="3770,3843"/>
                  <v:line id="_x0000_s1555" style="position:absolute" from="8054,2891" to="9244,3843"/>
                  <v:line id="_x0000_s1556" style="position:absolute" from="3770,4438" to="4127,4438"/>
                  <v:line id="_x0000_s1557" style="position:absolute" from="7697,4438" to="8054,4438"/>
                  <v:line id="_x0000_s1558" style="position:absolute" from="5912,3486" to="5912,6104"/>
                  <v:line id="_x0000_s1559" style="position:absolute" from="3294,5390" to="3889,6104"/>
                  <v:line id="_x0000_s1560" style="position:absolute;flip:x" from="8054,5390" to="8649,6104"/>
                  <v:line id="_x0000_s1561" style="position:absolute" from="5331,5497" to="5331,6092"/>
                  <v:line id="_x0000_s1562" style="position:absolute" from="7101,5499" to="7101,6094"/>
                  <v:line id="_x0000_s1563" style="position:absolute" from="6031,7056" to="6031,7770">
                    <v:stroke endarrow="block"/>
                  </v:line>
                  <v:line id="_x0000_s1564" style="position:absolute;flip:x" from="3056,8127" to="5079,8722">
                    <v:stroke endarrow="block"/>
                  </v:line>
                  <v:line id="_x0000_s1565" style="position:absolute;flip:x" from="4722,8127" to="5079,8722">
                    <v:stroke endarrow="block"/>
                  </v:line>
                  <v:line id="_x0000_s1566" style="position:absolute" from="6031,8127" to="6031,8722">
                    <v:stroke endarrow="block"/>
                  </v:line>
                  <v:line id="_x0000_s1567" style="position:absolute" from="7102,8127" to="7816,8722">
                    <v:stroke endarrow="block"/>
                  </v:line>
                  <v:line id="_x0000_s1568" style="position:absolute" from="7102,8127" to="9125,8603">
                    <v:stroke endarrow="block"/>
                  </v:line>
                  <v:line id="_x0000_s1569" style="position:absolute" from="2580,9555" to="2580,10031">
                    <v:stroke endarrow="block"/>
                  </v:line>
                  <v:line id="_x0000_s1570" style="position:absolute" from="4365,9555" to="4365,10031">
                    <v:stroke endarrow="block"/>
                  </v:line>
                  <v:line id="_x0000_s1571" style="position:absolute" from="6031,9555" to="6031,10031">
                    <v:stroke endarrow="block"/>
                  </v:line>
                  <v:line id="_x0000_s1572" style="position:absolute" from="7816,9555" to="7816,10031">
                    <v:stroke endarrow="block"/>
                  </v:line>
                  <v:line id="_x0000_s1573" style="position:absolute" from="9482,9555" to="9482,10031">
                    <v:stroke endarrow="block"/>
                  </v:line>
                  <v:line id="_x0000_s1574" style="position:absolute" from="1911,11697" to="1911,12054"/>
                  <v:line id="_x0000_s1575" style="position:absolute" from="10149,11660" to="10149,12017"/>
                  <v:line id="_x0000_s1577" style="position:absolute" from="4365,12649" to="4365,13363"/>
                  <v:line id="_x0000_s1578" style="position:absolute" from="7816,12649" to="7816,13363"/>
                  <v:line id="_x0000_s1579" style="position:absolute;flip:y" from="6150,12054" to="6150,12292">
                    <v:stroke endarrow="block"/>
                  </v:line>
                </v:group>
              </w:pict>
            </w:r>
          </w:p>
        </w:tc>
        <w:tc>
          <w:tcPr>
            <w:tcW w:w="42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00" w:lineRule="exact"/>
              <w:jc w:val="center"/>
            </w:pPr>
            <w:r w:rsidRPr="003E58CC">
              <w:t>Источник власти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gridAfter w:val="1"/>
          <w:wAfter w:w="569" w:type="dxa"/>
          <w:jc w:val="center"/>
        </w:trPr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42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авторитет, сила, закон, богатство, знание,</w:t>
            </w:r>
            <w:r w:rsidRPr="003E58CC">
              <w:rPr>
                <w:sz w:val="20"/>
                <w:szCs w:val="20"/>
              </w:rPr>
              <w:br/>
              <w:t>харизма и др.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gridAfter w:val="1"/>
          <w:wAfter w:w="569" w:type="dxa"/>
          <w:jc w:val="center"/>
        </w:trPr>
        <w:tc>
          <w:tcPr>
            <w:tcW w:w="1702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gridAfter w:val="1"/>
          <w:wAfter w:w="569" w:type="dxa"/>
          <w:jc w:val="center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Субъект власти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Функции власти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Средства власти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Объект власти</w:t>
            </w:r>
          </w:p>
        </w:tc>
      </w:tr>
      <w:tr w:rsidR="003E58CC" w:rsidRPr="003E58CC">
        <w:trPr>
          <w:gridAfter w:val="1"/>
          <w:wAfter w:w="569" w:type="dxa"/>
          <w:jc w:val="center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pacing w:val="-6"/>
                <w:sz w:val="20"/>
                <w:szCs w:val="20"/>
              </w:rPr>
            </w:pPr>
            <w:r w:rsidRPr="003E58CC">
              <w:rPr>
                <w:spacing w:val="-6"/>
                <w:sz w:val="20"/>
                <w:szCs w:val="20"/>
              </w:rPr>
              <w:t>государство, па</w:t>
            </w:r>
            <w:r w:rsidRPr="003E58CC">
              <w:rPr>
                <w:spacing w:val="-6"/>
                <w:sz w:val="20"/>
                <w:szCs w:val="20"/>
              </w:rPr>
              <w:t>р</w:t>
            </w:r>
            <w:r w:rsidRPr="003E58CC">
              <w:rPr>
                <w:spacing w:val="-6"/>
                <w:sz w:val="20"/>
                <w:szCs w:val="20"/>
              </w:rPr>
              <w:t>ламент, политич</w:t>
            </w:r>
            <w:r w:rsidRPr="003E58CC">
              <w:rPr>
                <w:spacing w:val="-6"/>
                <w:sz w:val="20"/>
                <w:szCs w:val="20"/>
              </w:rPr>
              <w:t>е</w:t>
            </w:r>
            <w:r w:rsidRPr="003E58CC">
              <w:rPr>
                <w:spacing w:val="-6"/>
                <w:sz w:val="20"/>
                <w:szCs w:val="20"/>
              </w:rPr>
              <w:t>ский лидер, пол</w:t>
            </w:r>
            <w:r w:rsidRPr="003E58CC">
              <w:rPr>
                <w:spacing w:val="-6"/>
                <w:sz w:val="20"/>
                <w:szCs w:val="20"/>
              </w:rPr>
              <w:t>и</w:t>
            </w:r>
            <w:r w:rsidRPr="003E58CC">
              <w:rPr>
                <w:spacing w:val="-6"/>
                <w:sz w:val="20"/>
                <w:szCs w:val="20"/>
              </w:rPr>
              <w:t>тические партии и др.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pacing w:val="-6"/>
                <w:sz w:val="20"/>
                <w:szCs w:val="20"/>
              </w:rPr>
            </w:pPr>
            <w:r w:rsidRPr="003E58CC">
              <w:rPr>
                <w:spacing w:val="-6"/>
                <w:sz w:val="20"/>
                <w:szCs w:val="20"/>
              </w:rPr>
              <w:t>господство, рук</w:t>
            </w:r>
            <w:r w:rsidRPr="003E58CC">
              <w:rPr>
                <w:spacing w:val="-6"/>
                <w:sz w:val="20"/>
                <w:szCs w:val="20"/>
              </w:rPr>
              <w:t>о</w:t>
            </w:r>
            <w:r w:rsidRPr="003E58CC">
              <w:rPr>
                <w:spacing w:val="-6"/>
                <w:sz w:val="20"/>
                <w:szCs w:val="20"/>
              </w:rPr>
              <w:t>водство, управл</w:t>
            </w:r>
            <w:r w:rsidRPr="003E58CC">
              <w:rPr>
                <w:spacing w:val="-6"/>
                <w:sz w:val="20"/>
                <w:szCs w:val="20"/>
              </w:rPr>
              <w:t>е</w:t>
            </w:r>
            <w:r w:rsidRPr="003E58CC">
              <w:rPr>
                <w:spacing w:val="-6"/>
                <w:sz w:val="20"/>
                <w:szCs w:val="20"/>
              </w:rPr>
              <w:t>ние, координация, организация, ко</w:t>
            </w:r>
            <w:r w:rsidRPr="003E58CC">
              <w:rPr>
                <w:spacing w:val="-6"/>
                <w:sz w:val="20"/>
                <w:szCs w:val="20"/>
              </w:rPr>
              <w:t>н</w:t>
            </w:r>
            <w:r w:rsidRPr="003E58CC">
              <w:rPr>
                <w:spacing w:val="-6"/>
                <w:sz w:val="20"/>
                <w:szCs w:val="20"/>
              </w:rPr>
              <w:t>троль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pacing w:val="-6"/>
                <w:sz w:val="20"/>
                <w:szCs w:val="20"/>
              </w:rPr>
            </w:pPr>
            <w:r w:rsidRPr="003E58CC">
              <w:rPr>
                <w:spacing w:val="-6"/>
                <w:sz w:val="20"/>
                <w:szCs w:val="20"/>
              </w:rPr>
              <w:t>принуждение, насилие, убежд</w:t>
            </w:r>
            <w:r w:rsidRPr="003E58CC">
              <w:rPr>
                <w:spacing w:val="-6"/>
                <w:sz w:val="20"/>
                <w:szCs w:val="20"/>
              </w:rPr>
              <w:t>е</w:t>
            </w:r>
            <w:r w:rsidRPr="003E58CC">
              <w:rPr>
                <w:spacing w:val="-6"/>
                <w:sz w:val="20"/>
                <w:szCs w:val="20"/>
              </w:rPr>
              <w:t>ние, поощрение, право, традиции и др.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человек, масса, социальные слои и группы, и др.</w:t>
            </w:r>
          </w:p>
        </w:tc>
      </w:tr>
      <w:tr w:rsidR="003E58CC" w:rsidRPr="003E58CC">
        <w:trPr>
          <w:gridAfter w:val="1"/>
          <w:wAfter w:w="569" w:type="dxa"/>
          <w:jc w:val="center"/>
        </w:trPr>
        <w:tc>
          <w:tcPr>
            <w:tcW w:w="170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gridAfter w:val="1"/>
          <w:wAfter w:w="569" w:type="dxa"/>
          <w:jc w:val="center"/>
        </w:trPr>
        <w:tc>
          <w:tcPr>
            <w:tcW w:w="1702" w:type="dxa"/>
            <w:gridSpan w:val="3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gridAfter w:val="1"/>
          <w:wAfter w:w="569" w:type="dxa"/>
          <w:jc w:val="center"/>
        </w:trPr>
        <w:tc>
          <w:tcPr>
            <w:tcW w:w="660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5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20" w:lineRule="exact"/>
              <w:jc w:val="both"/>
            </w:pPr>
            <w:r w:rsidRPr="003E58CC">
              <w:rPr>
                <w:u w:val="single"/>
              </w:rPr>
              <w:t>Власть</w:t>
            </w:r>
            <w:r w:rsidRPr="003E58CC">
              <w:t xml:space="preserve"> – это организованная сила, обеспечивающая спосо</w:t>
            </w:r>
            <w:r w:rsidRPr="003E58CC">
              <w:t>б</w:t>
            </w:r>
            <w:r w:rsidRPr="003E58CC">
              <w:t>ность определенной социальной общности – рода, класса, народа – подчинять своей воле людей, используя разные м</w:t>
            </w:r>
            <w:r w:rsidRPr="003E58CC">
              <w:t>е</w:t>
            </w:r>
            <w:r w:rsidRPr="003E58CC">
              <w:t>тоды, в то числе и принуждение</w:t>
            </w:r>
          </w:p>
        </w:tc>
        <w:tc>
          <w:tcPr>
            <w:tcW w:w="457" w:type="dxa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gridAfter w:val="1"/>
          <w:wAfter w:w="569" w:type="dxa"/>
          <w:jc w:val="center"/>
        </w:trPr>
        <w:tc>
          <w:tcPr>
            <w:tcW w:w="1702" w:type="dxa"/>
            <w:gridSpan w:val="3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5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mallCaps/>
              </w:rPr>
            </w:pPr>
            <w:r w:rsidRPr="003E58CC">
              <w:rPr>
                <w:smallCaps/>
              </w:rPr>
              <w:t>Виды власти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Политическая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Экономическая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Принудител</w:t>
            </w:r>
            <w:r w:rsidRPr="003E58CC">
              <w:rPr>
                <w:sz w:val="20"/>
                <w:szCs w:val="20"/>
              </w:rPr>
              <w:t>ь</w:t>
            </w:r>
            <w:r w:rsidRPr="003E58CC">
              <w:rPr>
                <w:sz w:val="20"/>
                <w:szCs w:val="20"/>
              </w:rPr>
              <w:t>ная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Социальная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Культурно-информацио</w:t>
            </w:r>
            <w:r w:rsidRPr="003E58CC">
              <w:rPr>
                <w:sz w:val="20"/>
                <w:szCs w:val="20"/>
              </w:rPr>
              <w:t>н</w:t>
            </w:r>
            <w:r w:rsidRPr="003E58CC">
              <w:rPr>
                <w:sz w:val="20"/>
                <w:szCs w:val="20"/>
              </w:rPr>
              <w:t>ная</w:t>
            </w:r>
          </w:p>
        </w:tc>
      </w:tr>
      <w:tr w:rsidR="003E58CC" w:rsidRPr="003E58C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Способность и умение реал</w:t>
            </w:r>
            <w:r w:rsidRPr="003E58CC">
              <w:rPr>
                <w:sz w:val="20"/>
                <w:szCs w:val="20"/>
              </w:rPr>
              <w:t>и</w:t>
            </w:r>
            <w:r w:rsidRPr="003E58CC">
              <w:rPr>
                <w:sz w:val="20"/>
                <w:szCs w:val="20"/>
              </w:rPr>
              <w:t>зовать фун</w:t>
            </w:r>
            <w:r w:rsidRPr="003E58CC">
              <w:rPr>
                <w:sz w:val="20"/>
                <w:szCs w:val="20"/>
              </w:rPr>
              <w:t>к</w:t>
            </w:r>
            <w:r w:rsidRPr="003E58CC">
              <w:rPr>
                <w:sz w:val="20"/>
                <w:szCs w:val="20"/>
              </w:rPr>
              <w:t>цию общ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>ственного управления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pacing w:val="-6"/>
                <w:sz w:val="20"/>
                <w:szCs w:val="20"/>
              </w:rPr>
            </w:pPr>
            <w:r w:rsidRPr="003E58CC">
              <w:rPr>
                <w:spacing w:val="-6"/>
                <w:sz w:val="20"/>
                <w:szCs w:val="20"/>
              </w:rPr>
              <w:t>Контроль над экономическими ресурсами, со</w:t>
            </w:r>
            <w:r w:rsidRPr="003E58CC">
              <w:rPr>
                <w:spacing w:val="-6"/>
                <w:sz w:val="20"/>
                <w:szCs w:val="20"/>
              </w:rPr>
              <w:t>б</w:t>
            </w:r>
            <w:r w:rsidRPr="003E58CC">
              <w:rPr>
                <w:spacing w:val="-6"/>
                <w:sz w:val="20"/>
                <w:szCs w:val="20"/>
              </w:rPr>
              <w:t xml:space="preserve">ственность </w:t>
            </w:r>
            <w:proofErr w:type="gramStart"/>
            <w:r w:rsidRPr="003E58CC">
              <w:rPr>
                <w:spacing w:val="-6"/>
                <w:sz w:val="20"/>
                <w:szCs w:val="20"/>
              </w:rPr>
              <w:t>на</w:t>
            </w:r>
            <w:proofErr w:type="gramEnd"/>
            <w:r w:rsidRPr="003E58CC">
              <w:rPr>
                <w:spacing w:val="-6"/>
                <w:sz w:val="20"/>
                <w:szCs w:val="20"/>
              </w:rPr>
              <w:t xml:space="preserve"> </w:t>
            </w:r>
            <w:proofErr w:type="gramStart"/>
            <w:r w:rsidRPr="003E58CC">
              <w:rPr>
                <w:spacing w:val="-6"/>
                <w:sz w:val="20"/>
                <w:szCs w:val="20"/>
              </w:rPr>
              <w:t>различного</w:t>
            </w:r>
            <w:proofErr w:type="gramEnd"/>
            <w:r w:rsidRPr="003E58CC">
              <w:rPr>
                <w:spacing w:val="-6"/>
                <w:sz w:val="20"/>
                <w:szCs w:val="20"/>
              </w:rPr>
              <w:t xml:space="preserve"> рода материальные ценности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pacing w:val="-6"/>
                <w:sz w:val="20"/>
                <w:szCs w:val="20"/>
              </w:rPr>
            </w:pPr>
            <w:r w:rsidRPr="003E58CC">
              <w:rPr>
                <w:spacing w:val="-6"/>
                <w:sz w:val="20"/>
                <w:szCs w:val="20"/>
              </w:rPr>
              <w:t>Контроль над людьми с п</w:t>
            </w:r>
            <w:r w:rsidRPr="003E58CC">
              <w:rPr>
                <w:spacing w:val="-6"/>
                <w:sz w:val="20"/>
                <w:szCs w:val="20"/>
              </w:rPr>
              <w:t>о</w:t>
            </w:r>
            <w:r w:rsidRPr="003E58CC">
              <w:rPr>
                <w:spacing w:val="-6"/>
                <w:sz w:val="20"/>
                <w:szCs w:val="20"/>
              </w:rPr>
              <w:t>мощью прим</w:t>
            </w:r>
            <w:r w:rsidRPr="003E58CC">
              <w:rPr>
                <w:spacing w:val="-6"/>
                <w:sz w:val="20"/>
                <w:szCs w:val="20"/>
              </w:rPr>
              <w:t>е</w:t>
            </w:r>
            <w:r w:rsidRPr="003E58CC">
              <w:rPr>
                <w:spacing w:val="-6"/>
                <w:sz w:val="20"/>
                <w:szCs w:val="20"/>
              </w:rPr>
              <w:t>нения или угр</w:t>
            </w:r>
            <w:r w:rsidRPr="003E58CC">
              <w:rPr>
                <w:spacing w:val="-6"/>
                <w:sz w:val="20"/>
                <w:szCs w:val="20"/>
              </w:rPr>
              <w:t>о</w:t>
            </w:r>
            <w:r w:rsidRPr="003E58CC">
              <w:rPr>
                <w:spacing w:val="-6"/>
                <w:sz w:val="20"/>
                <w:szCs w:val="20"/>
              </w:rPr>
              <w:t>зы применения физической с</w:t>
            </w:r>
            <w:r w:rsidRPr="003E58CC">
              <w:rPr>
                <w:spacing w:val="-6"/>
                <w:sz w:val="20"/>
                <w:szCs w:val="20"/>
              </w:rPr>
              <w:t>и</w:t>
            </w:r>
            <w:r w:rsidRPr="003E58CC">
              <w:rPr>
                <w:spacing w:val="-6"/>
                <w:sz w:val="20"/>
                <w:szCs w:val="20"/>
              </w:rPr>
              <w:t>лы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Контроль над распределен</w:t>
            </w:r>
            <w:r w:rsidRPr="003E58CC">
              <w:rPr>
                <w:sz w:val="20"/>
                <w:szCs w:val="20"/>
              </w:rPr>
              <w:t>и</w:t>
            </w:r>
            <w:r w:rsidRPr="003E58CC">
              <w:rPr>
                <w:sz w:val="20"/>
                <w:szCs w:val="20"/>
              </w:rPr>
              <w:t>ем статусов, должностей, льгот и прив</w:t>
            </w:r>
            <w:r w:rsidRPr="003E58CC">
              <w:rPr>
                <w:sz w:val="20"/>
                <w:szCs w:val="20"/>
              </w:rPr>
              <w:t>и</w:t>
            </w:r>
            <w:r w:rsidRPr="003E58CC">
              <w:rPr>
                <w:sz w:val="20"/>
                <w:szCs w:val="20"/>
              </w:rPr>
              <w:t>легий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pacing w:val="-6"/>
                <w:sz w:val="20"/>
                <w:szCs w:val="20"/>
              </w:rPr>
            </w:pPr>
            <w:r w:rsidRPr="003E58CC">
              <w:rPr>
                <w:spacing w:val="-6"/>
                <w:sz w:val="20"/>
                <w:szCs w:val="20"/>
              </w:rPr>
              <w:t>Контроль над людьми с п</w:t>
            </w:r>
            <w:r w:rsidRPr="003E58CC">
              <w:rPr>
                <w:spacing w:val="-6"/>
                <w:sz w:val="20"/>
                <w:szCs w:val="20"/>
              </w:rPr>
              <w:t>о</w:t>
            </w:r>
            <w:r w:rsidRPr="003E58CC">
              <w:rPr>
                <w:spacing w:val="-6"/>
                <w:sz w:val="20"/>
                <w:szCs w:val="20"/>
              </w:rPr>
              <w:t>мощью инфо</w:t>
            </w:r>
            <w:r w:rsidRPr="003E58CC">
              <w:rPr>
                <w:spacing w:val="-6"/>
                <w:sz w:val="20"/>
                <w:szCs w:val="20"/>
              </w:rPr>
              <w:t>р</w:t>
            </w:r>
            <w:r w:rsidRPr="003E58CC">
              <w:rPr>
                <w:spacing w:val="-6"/>
                <w:sz w:val="20"/>
                <w:szCs w:val="20"/>
              </w:rPr>
              <w:t>мации и средств ее распростр</w:t>
            </w:r>
            <w:r w:rsidRPr="003E58CC">
              <w:rPr>
                <w:spacing w:val="-6"/>
                <w:sz w:val="20"/>
                <w:szCs w:val="20"/>
              </w:rPr>
              <w:t>а</w:t>
            </w:r>
            <w:r w:rsidRPr="003E58CC">
              <w:rPr>
                <w:spacing w:val="-6"/>
                <w:sz w:val="20"/>
                <w:szCs w:val="20"/>
              </w:rPr>
              <w:t>нения</w:t>
            </w:r>
          </w:p>
        </w:tc>
      </w:tr>
      <w:tr w:rsidR="003E58CC" w:rsidRPr="003E58C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B2F94" w:rsidRPr="003E58CC" w:rsidRDefault="003E58CC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  <w:r w:rsidRPr="003E58CC">
              <w:rPr>
                <w:noProof/>
                <w:sz w:val="20"/>
                <w:szCs w:val="20"/>
              </w:rPr>
              <w:pict>
                <v:line id="_x0000_s1576" style="position:absolute;left:0;text-align:left;z-index:251632640;mso-position-horizontal-relative:text;mso-position-vertical-relative:text" from="-4.5pt,2.05pt" to="412pt,2.05pt"/>
              </w:pic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3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center"/>
            </w:pPr>
            <w:r w:rsidRPr="003E58CC">
              <w:t>Основные принципы устойчивости власти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легитимность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результативность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</w:tr>
    </w:tbl>
    <w:p w:rsidR="00BB2F94" w:rsidRPr="003E58CC" w:rsidRDefault="00BB2F94">
      <w:pPr>
        <w:spacing w:line="456" w:lineRule="exact"/>
        <w:ind w:firstLine="454"/>
        <w:jc w:val="both"/>
      </w:pPr>
    </w:p>
    <w:p w:rsidR="00BB2F94" w:rsidRPr="003E58CC" w:rsidRDefault="00BB2F94">
      <w:pPr>
        <w:spacing w:line="456" w:lineRule="exact"/>
        <w:ind w:firstLine="454"/>
        <w:jc w:val="both"/>
      </w:pPr>
      <w:r w:rsidRPr="003E58CC">
        <w:br w:type="page"/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701"/>
        <w:gridCol w:w="284"/>
        <w:gridCol w:w="825"/>
        <w:gridCol w:w="876"/>
        <w:gridCol w:w="284"/>
        <w:gridCol w:w="840"/>
        <w:gridCol w:w="861"/>
        <w:gridCol w:w="284"/>
        <w:gridCol w:w="1701"/>
      </w:tblGrid>
      <w:tr w:rsidR="003E58CC" w:rsidRPr="003E58CC">
        <w:trPr>
          <w:jc w:val="center"/>
        </w:trPr>
        <w:tc>
          <w:tcPr>
            <w:tcW w:w="1701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4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</w:pPr>
            <w:r w:rsidRPr="003E58CC">
              <w:t>Цель разделения властей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4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предотвратить возвышение одной из властей над другими, утверждение авторитаризма и диктаторского режима в обществе, предусмо</w:t>
            </w:r>
            <w:r w:rsidRPr="003E58CC">
              <w:rPr>
                <w:sz w:val="20"/>
                <w:szCs w:val="20"/>
              </w:rPr>
              <w:t>т</w:t>
            </w:r>
            <w:r w:rsidRPr="003E58CC">
              <w:rPr>
                <w:sz w:val="20"/>
                <w:szCs w:val="20"/>
              </w:rPr>
              <w:t>реть систему "сдержек и противовесов", направленную на то, чтобы свести к минимуму возможные ошибки в управлении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3E58CC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noProof/>
                <w:sz w:val="20"/>
                <w:szCs w:val="20"/>
              </w:rPr>
              <w:pict>
                <v:group id="_x0000_s1602" style="position:absolute;left:0;text-align:left;margin-left:-24pt;margin-top:5.7pt;width:428.4pt;height:392.7pt;z-index:251634688;mso-position-horizontal-relative:text;mso-position-vertical-relative:text" coordorigin="1985,4081" coordsize="8568,7854">
                  <v:line id="_x0000_s1581" style="position:absolute;flip:y" from="6269,4081" to="6269,4676">
                    <v:stroke endarrow="block"/>
                  </v:line>
                  <v:line id="_x0000_s1582" style="position:absolute;flip:x" from="1985,5033" to="4127,5033"/>
                  <v:line id="_x0000_s1583" style="position:absolute" from="8292,5033" to="10553,5033"/>
                  <v:line id="_x0000_s1584" style="position:absolute" from="1985,5033" to="1985,9912"/>
                  <v:line id="_x0000_s1585" style="position:absolute" from="10553,5033" to="10553,9912"/>
                  <v:line id="_x0000_s1586" style="position:absolute" from="6269,5390" to="6269,6104"/>
                  <v:line id="_x0000_s1587" style="position:absolute;flip:x" from="3294,6342" to="4365,6342"/>
                  <v:line id="_x0000_s1588" style="position:absolute" from="8054,6342" to="9244,6342"/>
                  <v:line id="_x0000_s1589" style="position:absolute" from="9244,6342" to="9244,7175"/>
                  <v:line id="_x0000_s1590" style="position:absolute" from="3294,6342" to="3294,7175"/>
                  <v:line id="_x0000_s1591" style="position:absolute" from="5317,6461" to="5317,7175"/>
                  <v:line id="_x0000_s1592" style="position:absolute" from="7221,6461" to="7221,7175"/>
                  <v:line id="_x0000_s1593" style="position:absolute" from="3294,10388" to="9244,10388"/>
                  <v:line id="_x0000_s1594" style="position:absolute" from="9244,10388" to="9244,10864"/>
                  <v:line id="_x0000_s1595" style="position:absolute" from="6269,10120" to="6269,10834"/>
                  <v:line id="_x0000_s1596" style="position:absolute" from="3294,10388" to="3294,10864"/>
                  <v:line id="_x0000_s1597" style="position:absolute" from="1985,9912" to="4365,9912">
                    <v:stroke endarrow="block"/>
                  </v:line>
                  <v:line id="_x0000_s1598" style="position:absolute;flip:x" from="8173,9912" to="10553,9912">
                    <v:stroke endarrow="block"/>
                  </v:line>
                  <v:line id="_x0000_s1599" style="position:absolute" from="3413,11340" to="3413,11935">
                    <v:stroke endarrow="block"/>
                  </v:line>
                  <v:line id="_x0000_s1600" style="position:absolute" from="6269,11340" to="6269,11935">
                    <v:stroke endarrow="block"/>
                  </v:line>
                  <v:line id="_x0000_s1601" style="position:absolute" from="9244,11340" to="9244,11935">
                    <v:stroke endarrow="block"/>
                  </v:line>
                </v:group>
              </w:pict>
            </w: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4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</w:pPr>
            <w:r w:rsidRPr="003E58CC">
              <w:t>Теория разделения властей</w:t>
            </w:r>
            <w:r w:rsidRPr="003E58CC">
              <w:br/>
            </w:r>
            <w:r w:rsidRPr="003E58CC">
              <w:rPr>
                <w:sz w:val="20"/>
                <w:szCs w:val="20"/>
              </w:rPr>
              <w:t xml:space="preserve">(Дж. Локк, Ш. Монтескье, А. Гамильтон, </w:t>
            </w:r>
            <w:r w:rsidRPr="003E58CC">
              <w:rPr>
                <w:sz w:val="20"/>
                <w:szCs w:val="20"/>
              </w:rPr>
              <w:br/>
              <w:t>Д. Мэдисон)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Основные положения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законодательная, исполнительная, судебная власти предоставляются различным людям и органам согла</w:t>
            </w:r>
            <w:r w:rsidRPr="003E58CC">
              <w:rPr>
                <w:sz w:val="20"/>
                <w:szCs w:val="20"/>
              </w:rPr>
              <w:t>с</w:t>
            </w:r>
            <w:r w:rsidRPr="003E58CC">
              <w:rPr>
                <w:sz w:val="20"/>
                <w:szCs w:val="20"/>
              </w:rPr>
              <w:t>но конституции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все власти равны и автономны, ни одна из них не может быть устранена любой другой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никакая власть не может польз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ваться правами, предоставленн</w:t>
            </w:r>
            <w:r w:rsidRPr="003E58CC">
              <w:rPr>
                <w:sz w:val="20"/>
                <w:szCs w:val="20"/>
              </w:rPr>
              <w:t>ы</w:t>
            </w:r>
            <w:r w:rsidRPr="003E58CC">
              <w:rPr>
                <w:sz w:val="20"/>
                <w:szCs w:val="20"/>
              </w:rPr>
              <w:t>ми конституцией другой власти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судебная власть действует незав</w:t>
            </w:r>
            <w:r w:rsidRPr="003E58CC">
              <w:rPr>
                <w:sz w:val="20"/>
                <w:szCs w:val="20"/>
              </w:rPr>
              <w:t>и</w:t>
            </w:r>
            <w:r w:rsidRPr="003E58CC">
              <w:rPr>
                <w:sz w:val="20"/>
                <w:szCs w:val="20"/>
              </w:rPr>
              <w:t>симо от полит</w:t>
            </w:r>
            <w:r w:rsidRPr="003E58CC">
              <w:rPr>
                <w:sz w:val="20"/>
                <w:szCs w:val="20"/>
              </w:rPr>
              <w:t>и</w:t>
            </w:r>
            <w:r w:rsidRPr="003E58CC">
              <w:rPr>
                <w:sz w:val="20"/>
                <w:szCs w:val="20"/>
              </w:rPr>
              <w:t>ческого влияния, судьи пользуются правом длител</w:t>
            </w:r>
            <w:r w:rsidRPr="003E58CC">
              <w:rPr>
                <w:sz w:val="20"/>
                <w:szCs w:val="20"/>
              </w:rPr>
              <w:t>ь</w:t>
            </w:r>
            <w:r w:rsidRPr="003E58CC">
              <w:rPr>
                <w:sz w:val="20"/>
                <w:szCs w:val="20"/>
              </w:rPr>
              <w:t>ного пребывания в должности</w:t>
            </w:r>
          </w:p>
        </w:tc>
      </w:tr>
      <w:tr w:rsidR="003E58CC" w:rsidRPr="003E58CC">
        <w:trPr>
          <w:jc w:val="center"/>
        </w:trPr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Разделение властей и их функции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  <w:proofErr w:type="gramStart"/>
            <w:r w:rsidRPr="003E58CC">
              <w:rPr>
                <w:sz w:val="20"/>
                <w:szCs w:val="20"/>
              </w:rPr>
              <w:t>Законодательная</w:t>
            </w:r>
            <w:proofErr w:type="gramEnd"/>
            <w:r w:rsidRPr="003E58CC">
              <w:rPr>
                <w:sz w:val="20"/>
                <w:szCs w:val="20"/>
              </w:rPr>
              <w:br/>
              <w:t>(парламент)</w:t>
            </w:r>
          </w:p>
        </w:tc>
        <w:tc>
          <w:tcPr>
            <w:tcW w:w="825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  <w:proofErr w:type="gramStart"/>
            <w:r w:rsidRPr="003E58CC">
              <w:rPr>
                <w:sz w:val="20"/>
                <w:szCs w:val="20"/>
              </w:rPr>
              <w:t>Исполнительная</w:t>
            </w:r>
            <w:proofErr w:type="gramEnd"/>
            <w:r w:rsidRPr="003E58CC">
              <w:rPr>
                <w:sz w:val="20"/>
                <w:szCs w:val="20"/>
              </w:rPr>
              <w:br/>
              <w:t>(правительство)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  <w:proofErr w:type="gramStart"/>
            <w:r w:rsidRPr="003E58CC">
              <w:rPr>
                <w:sz w:val="20"/>
                <w:szCs w:val="20"/>
              </w:rPr>
              <w:t>Судебная</w:t>
            </w:r>
            <w:proofErr w:type="gramEnd"/>
            <w:r w:rsidRPr="003E58CC">
              <w:rPr>
                <w:sz w:val="20"/>
                <w:szCs w:val="20"/>
              </w:rPr>
              <w:br/>
              <w:t>(судьи всех уровней)</w:t>
            </w:r>
          </w:p>
        </w:tc>
      </w:tr>
      <w:tr w:rsidR="003E58CC" w:rsidRPr="003E58CC">
        <w:trPr>
          <w:jc w:val="center"/>
        </w:trPr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представляет интер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>сы граждан, издает законы</w:t>
            </w:r>
          </w:p>
        </w:tc>
        <w:tc>
          <w:tcPr>
            <w:tcW w:w="825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управляет госуда</w:t>
            </w:r>
            <w:r w:rsidRPr="003E58CC">
              <w:rPr>
                <w:sz w:val="20"/>
                <w:szCs w:val="20"/>
              </w:rPr>
              <w:t>р</w:t>
            </w:r>
            <w:r w:rsidRPr="003E58CC">
              <w:rPr>
                <w:sz w:val="20"/>
                <w:szCs w:val="20"/>
              </w:rPr>
              <w:t>ственными делами</w:t>
            </w:r>
          </w:p>
        </w:tc>
        <w:tc>
          <w:tcPr>
            <w:tcW w:w="861" w:type="dxa"/>
            <w:tcBorders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следит за соблюд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>нием законов орг</w:t>
            </w:r>
            <w:r w:rsidRPr="003E58CC">
              <w:rPr>
                <w:sz w:val="20"/>
                <w:szCs w:val="20"/>
              </w:rPr>
              <w:t>а</w:t>
            </w:r>
            <w:r w:rsidRPr="003E58CC">
              <w:rPr>
                <w:sz w:val="20"/>
                <w:szCs w:val="20"/>
              </w:rPr>
              <w:t>нами власти</w:t>
            </w:r>
          </w:p>
        </w:tc>
      </w:tr>
      <w:tr w:rsidR="003E58CC" w:rsidRPr="003E58CC">
        <w:trPr>
          <w:jc w:val="center"/>
        </w:trPr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</w:tbl>
    <w:p w:rsidR="00BB2F94" w:rsidRPr="003E58CC" w:rsidRDefault="00BB2F94">
      <w:pPr>
        <w:spacing w:line="456" w:lineRule="exact"/>
        <w:ind w:firstLine="454"/>
        <w:jc w:val="both"/>
      </w:pPr>
    </w:p>
    <w:p w:rsidR="00BB2F94" w:rsidRPr="003E58CC" w:rsidRDefault="00BB2F94">
      <w:pPr>
        <w:spacing w:line="456" w:lineRule="exact"/>
        <w:ind w:firstLine="454"/>
        <w:jc w:val="both"/>
      </w:pPr>
      <w:r w:rsidRPr="003E58CC">
        <w:br w:type="page"/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268"/>
        <w:gridCol w:w="567"/>
        <w:gridCol w:w="570"/>
        <w:gridCol w:w="1080"/>
        <w:gridCol w:w="618"/>
        <w:gridCol w:w="567"/>
        <w:gridCol w:w="2268"/>
      </w:tblGrid>
      <w:tr w:rsidR="003E58CC" w:rsidRPr="003E58CC">
        <w:trPr>
          <w:jc w:val="center"/>
        </w:trPr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Политические организации как институты власти (органы государственной власти, п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литические партии, общ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>ственно-политические движ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>ния и организации)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Политические отношения</w:t>
            </w: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BB2F94" w:rsidRPr="003E58CC" w:rsidRDefault="003E58CC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noProof/>
                <w:sz w:val="20"/>
                <w:szCs w:val="20"/>
              </w:rPr>
              <w:pict>
                <v:group id="_x0000_s1616" style="position:absolute;margin-left:81.65pt;margin-top:-.95pt;width:225.45pt;height:464.1pt;z-index:251635712;mso-position-horizontal-relative:text;mso-position-vertical-relative:text" coordorigin="4008,4438" coordsize="4509,9282">
                  <v:line id="_x0000_s1604" style="position:absolute" from="4965,6725" to="5798,8086"/>
                  <v:line id="_x0000_s1605" style="position:absolute;flip:x" from="6750,6728" to="7345,8089"/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_x0000_s1606" type="#_x0000_t67" style="position:absolute;left:5674;top:8722;width:1309;height:714"/>
                  <v:line id="_x0000_s1607" style="position:absolute;flip:x y" from="4484,4438" to="5079,5152">
                    <v:stroke endarrow="block"/>
                  </v:line>
                  <v:line id="_x0000_s1608" style="position:absolute;flip:y" from="7340,4438" to="7935,5152">
                    <v:stroke endarrow="block"/>
                  </v:line>
                  <v:line id="_x0000_s1610" style="position:absolute;flip:x" from="4008,6699" to="4484,7056">
                    <v:stroke endarrow="block"/>
                  </v:line>
                  <v:line id="_x0000_s1611" style="position:absolute" from="7922,6699" to="8517,7056">
                    <v:stroke endarrow="block"/>
                  </v:line>
                  <v:line id="_x0000_s1612" style="position:absolute" from="6269,10031" to="6269,13720"/>
                  <v:line id="_x0000_s1613" style="position:absolute" from="5674,10864" to="6745,10864"/>
                  <v:line id="_x0000_s1614" style="position:absolute" from="5674,11935" to="6745,11935"/>
                  <v:line id="_x0000_s1615" style="position:absolute" from="5674,13006" to="6745,13006"/>
                </v:group>
              </w:pic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mallCaps/>
              </w:rPr>
              <w:t>Политическая</w:t>
            </w:r>
            <w:r w:rsidRPr="003E58CC">
              <w:rPr>
                <w:smallCaps/>
              </w:rPr>
              <w:br/>
              <w:t>система общества</w:t>
            </w:r>
            <w:r w:rsidRPr="003E58CC">
              <w:rPr>
                <w:smallCaps/>
              </w:rPr>
              <w:br/>
            </w:r>
            <w:r w:rsidRPr="003E58CC">
              <w:rPr>
                <w:sz w:val="20"/>
                <w:szCs w:val="20"/>
              </w:rPr>
              <w:t>– это система институтов, в рамках которых происходит политическая жизнь общества и осуществляется государственная власть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Политические</w:t>
            </w:r>
            <w:r w:rsidRPr="003E58CC">
              <w:rPr>
                <w:sz w:val="20"/>
                <w:szCs w:val="20"/>
              </w:rPr>
              <w:br/>
              <w:t>взгляды, идеи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Политические и правовые</w:t>
            </w:r>
            <w:r w:rsidRPr="003E58CC">
              <w:rPr>
                <w:sz w:val="20"/>
                <w:szCs w:val="20"/>
              </w:rPr>
              <w:br/>
              <w:t>нормы и ценности</w:t>
            </w:r>
          </w:p>
        </w:tc>
      </w:tr>
      <w:tr w:rsidR="003E58CC" w:rsidRPr="003E58CC">
        <w:trPr>
          <w:jc w:val="center"/>
        </w:trPr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Политическая</w:t>
            </w:r>
            <w:r w:rsidRPr="003E58CC">
              <w:rPr>
                <w:sz w:val="20"/>
                <w:szCs w:val="20"/>
              </w:rPr>
              <w:br/>
              <w:t>культура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t>Функции</w:t>
            </w:r>
            <w:r w:rsidRPr="003E58CC">
              <w:br/>
              <w:t>политической системы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0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определение целей, задач, путей ра</w:t>
            </w:r>
            <w:r w:rsidRPr="003E58CC">
              <w:rPr>
                <w:sz w:val="20"/>
                <w:szCs w:val="20"/>
              </w:rPr>
              <w:t>з</w:t>
            </w:r>
            <w:r w:rsidRPr="003E58CC">
              <w:rPr>
                <w:sz w:val="20"/>
                <w:szCs w:val="20"/>
              </w:rPr>
              <w:t>вития общества, конкретных пр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грамм деятельности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0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организация деятельности общества на выполнение целей, задач, пр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грамм</w:t>
            </w: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bottom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0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распределение материальных и д</w:t>
            </w:r>
            <w:r w:rsidRPr="003E58CC">
              <w:rPr>
                <w:sz w:val="20"/>
                <w:szCs w:val="20"/>
              </w:rPr>
              <w:t>у</w:t>
            </w:r>
            <w:r w:rsidRPr="003E58CC">
              <w:rPr>
                <w:sz w:val="20"/>
                <w:szCs w:val="20"/>
              </w:rPr>
              <w:t>ховных ценностей в соответствии с интересами социальных общностей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0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согласование интересов государства и социальных общностей</w:t>
            </w: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bottom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0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формирование политического созн</w:t>
            </w:r>
            <w:r w:rsidRPr="003E58CC">
              <w:rPr>
                <w:sz w:val="20"/>
                <w:szCs w:val="20"/>
              </w:rPr>
              <w:t>а</w:t>
            </w:r>
            <w:r w:rsidRPr="003E58CC">
              <w:rPr>
                <w:sz w:val="20"/>
                <w:szCs w:val="20"/>
              </w:rPr>
              <w:t>ния народных масс или манипул</w:t>
            </w:r>
            <w:r w:rsidRPr="003E58CC">
              <w:rPr>
                <w:sz w:val="20"/>
                <w:szCs w:val="20"/>
              </w:rPr>
              <w:t>и</w:t>
            </w:r>
            <w:r w:rsidRPr="003E58CC">
              <w:rPr>
                <w:sz w:val="20"/>
                <w:szCs w:val="20"/>
              </w:rPr>
              <w:t>рование ими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0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утверждение данного политического строя, обеспечение внутренней и внешней безопасности</w:t>
            </w: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mallCaps/>
                <w:spacing w:val="60"/>
                <w:sz w:val="22"/>
                <w:szCs w:val="22"/>
              </w:rPr>
            </w:pPr>
            <w:r w:rsidRPr="003E58CC">
              <w:rPr>
                <w:smallCaps/>
                <w:spacing w:val="60"/>
                <w:sz w:val="22"/>
                <w:szCs w:val="22"/>
              </w:rPr>
              <w:t>законотворчество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BB2F94" w:rsidRPr="003E58CC">
        <w:trPr>
          <w:jc w:val="center"/>
        </w:trPr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</w:tbl>
    <w:p w:rsidR="00BB2F94" w:rsidRPr="003E58CC" w:rsidRDefault="00BB2F94">
      <w:pPr>
        <w:spacing w:line="456" w:lineRule="exact"/>
        <w:ind w:firstLine="454"/>
        <w:jc w:val="both"/>
      </w:pPr>
    </w:p>
    <w:p w:rsidR="00BB2F94" w:rsidRPr="003E58CC" w:rsidRDefault="00BB2F94">
      <w:pPr>
        <w:spacing w:line="456" w:lineRule="exact"/>
        <w:ind w:firstLine="454"/>
        <w:jc w:val="both"/>
      </w:pPr>
      <w:r w:rsidRPr="003E58CC">
        <w:br w:type="page"/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95"/>
        <w:gridCol w:w="1473"/>
        <w:gridCol w:w="567"/>
        <w:gridCol w:w="2268"/>
        <w:gridCol w:w="567"/>
        <w:gridCol w:w="1665"/>
        <w:gridCol w:w="603"/>
      </w:tblGrid>
      <w:tr w:rsidR="003E58CC" w:rsidRPr="003E58CC">
        <w:trPr>
          <w:jc w:val="center"/>
        </w:trPr>
        <w:tc>
          <w:tcPr>
            <w:tcW w:w="795" w:type="dxa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</w:pPr>
            <w:r w:rsidRPr="003E58CC">
              <w:rPr>
                <w:u w:val="single"/>
              </w:rPr>
              <w:t>Политическая организация общества</w:t>
            </w:r>
            <w:r w:rsidRPr="003E58CC">
              <w:t xml:space="preserve"> – совокупность созд</w:t>
            </w:r>
            <w:r w:rsidRPr="003E58CC">
              <w:t>а</w:t>
            </w:r>
            <w:r w:rsidRPr="003E58CC">
              <w:t>ваемых людьми государственно-правовых и массово-политических учреждений, выражающих и защищающих интересы определенных социально-политических сил общ</w:t>
            </w:r>
            <w:r w:rsidRPr="003E58CC">
              <w:t>е</w:t>
            </w:r>
            <w:r w:rsidRPr="003E58CC">
              <w:t>ства, реализующих их цели по использованию государстве</w:t>
            </w:r>
            <w:r w:rsidRPr="003E58CC">
              <w:t>н</w:t>
            </w:r>
            <w:r w:rsidRPr="003E58CC">
              <w:t>ной власти в системе управления социальными процессами</w:t>
            </w:r>
          </w:p>
        </w:tc>
        <w:tc>
          <w:tcPr>
            <w:tcW w:w="603" w:type="dxa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2"/>
          </w:tcPr>
          <w:p w:rsidR="00BB2F94" w:rsidRPr="003E58CC" w:rsidRDefault="003E58CC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noProof/>
                <w:sz w:val="20"/>
                <w:szCs w:val="20"/>
              </w:rPr>
              <w:pict>
                <v:group id="_x0000_s1629" style="position:absolute;margin-left:63.8pt;margin-top:-.65pt;width:255.85pt;height:54.6pt;z-index:251636736;mso-position-horizontal-relative:text;mso-position-vertical-relative:text" coordorigin="3651,3724" coordsize="5117,1092">
                  <v:line id="_x0000_s1618" style="position:absolute" from="3651,4673" to="8768,4673"/>
                  <v:line id="_x0000_s1619" style="position:absolute" from="6385,4459" to="6385,4816"/>
                  <v:line id="_x0000_s1620" style="position:absolute" from="3651,4673" to="3651,4792"/>
                  <v:line id="_x0000_s1621" style="position:absolute" from="8768,4673" to="8768,4792"/>
                  <v:line id="_x0000_s1623" style="position:absolute" from="6388,3724" to="6388,4081">
                    <v:stroke endarrow="block"/>
                  </v:line>
                </v:group>
              </w:pic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t>Структура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Государство</w:t>
            </w:r>
            <w:r w:rsidRPr="003E58CC">
              <w:rPr>
                <w:sz w:val="20"/>
                <w:szCs w:val="20"/>
              </w:rPr>
              <w:br/>
              <w:t>(система государстве</w:t>
            </w:r>
            <w:r w:rsidRPr="003E58CC">
              <w:rPr>
                <w:sz w:val="20"/>
                <w:szCs w:val="20"/>
              </w:rPr>
              <w:t>н</w:t>
            </w:r>
            <w:r w:rsidRPr="003E58CC">
              <w:rPr>
                <w:sz w:val="20"/>
                <w:szCs w:val="20"/>
              </w:rPr>
              <w:t>ных органов)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Политические</w:t>
            </w:r>
            <w:r w:rsidRPr="003E58CC">
              <w:rPr>
                <w:sz w:val="20"/>
                <w:szCs w:val="20"/>
              </w:rPr>
              <w:br/>
              <w:t>партии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Общественно-политические движ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>ния и организации</w:t>
            </w: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2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2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2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2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t>Теологическая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t>Патриархальная</w:t>
            </w:r>
            <w:r w:rsidRPr="003E58CC">
              <w:br/>
              <w:t xml:space="preserve">(Р. </w:t>
            </w:r>
            <w:proofErr w:type="spellStart"/>
            <w:r w:rsidRPr="003E58CC">
              <w:t>Филмер</w:t>
            </w:r>
            <w:proofErr w:type="spellEnd"/>
            <w:r w:rsidRPr="003E58CC">
              <w:t>)</w:t>
            </w:r>
          </w:p>
        </w:tc>
      </w:tr>
      <w:tr w:rsidR="003E58CC" w:rsidRPr="003E58CC">
        <w:trPr>
          <w:jc w:val="center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государство сотворено Богом; правитель подчинен Бож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>ственной воле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Государство выросло из с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>мьи; подданные относятся к монарху как дети к отцу</w:t>
            </w: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BB2F94" w:rsidRPr="003E58CC" w:rsidRDefault="003E58CC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noProof/>
                <w:sz w:val="20"/>
                <w:szCs w:val="20"/>
              </w:rPr>
              <w:pict>
                <v:group id="_x0000_s1630" style="position:absolute;margin-left:93.55pt;margin-top:-.5pt;width:220.4pt;height:113.5pt;z-index:251637760;mso-position-horizontal-relative:text;mso-position-vertical-relative:text" coordorigin="4246,9317" coordsize="4408,2270">
                  <v:line id="_x0000_s1624" style="position:absolute;flip:x y" from="4484,9317" to="5079,10031"/>
                  <v:line id="_x0000_s1625" style="position:absolute;flip:y" from="7340,9317" to="7935,10031"/>
                  <v:line id="_x0000_s1626" style="position:absolute;flip:x" from="4246,10864" to="5079,11578"/>
                  <v:line id="_x0000_s1627" style="position:absolute" from="7345,10873" to="8654,11587"/>
                  <v:line id="_x0000_s1628" style="position:absolute" from="6274,10873" to="6274,11587"/>
                </v:group>
              </w:pic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2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t>Основные теории</w:t>
            </w:r>
            <w:r w:rsidRPr="003E58CC">
              <w:br/>
              <w:t>происхождения</w:t>
            </w:r>
            <w:r w:rsidRPr="003E58CC">
              <w:br/>
              <w:t>государства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2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proofErr w:type="gramStart"/>
            <w:r w:rsidRPr="003E58CC">
              <w:t>Классовая</w:t>
            </w:r>
            <w:proofErr w:type="gramEnd"/>
            <w:r w:rsidRPr="003E58CC">
              <w:br/>
              <w:t xml:space="preserve">(К. Маркс, </w:t>
            </w:r>
            <w:r w:rsidRPr="003E58CC">
              <w:br/>
              <w:t>В.И. Ленин)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proofErr w:type="gramStart"/>
            <w:r w:rsidRPr="003E58CC">
              <w:t>Договорная</w:t>
            </w:r>
            <w:proofErr w:type="gramEnd"/>
            <w:r w:rsidRPr="003E58CC">
              <w:br/>
              <w:t xml:space="preserve">(Г. </w:t>
            </w:r>
            <w:proofErr w:type="spellStart"/>
            <w:r w:rsidRPr="003E58CC">
              <w:t>Гроций</w:t>
            </w:r>
            <w:proofErr w:type="spellEnd"/>
            <w:r w:rsidRPr="003E58CC">
              <w:t xml:space="preserve">, </w:t>
            </w:r>
            <w:r w:rsidRPr="003E58CC">
              <w:br/>
              <w:t>Ж.-Ж. Руссо, Дж. Локк)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t>Теория насилия</w:t>
            </w:r>
            <w:r w:rsidRPr="003E58CC">
              <w:br/>
              <w:t xml:space="preserve">(Е. Дюринг, </w:t>
            </w:r>
            <w:r w:rsidRPr="003E58CC">
              <w:br/>
              <w:t xml:space="preserve">Л. </w:t>
            </w:r>
            <w:proofErr w:type="spellStart"/>
            <w:r w:rsidRPr="003E58CC">
              <w:t>Гумплович</w:t>
            </w:r>
            <w:proofErr w:type="spellEnd"/>
            <w:r w:rsidRPr="003E58CC">
              <w:t>)</w:t>
            </w: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Государство – продукт классовой борьбы, ор</w:t>
            </w:r>
            <w:r w:rsidRPr="003E58CC">
              <w:rPr>
                <w:sz w:val="20"/>
                <w:szCs w:val="20"/>
              </w:rPr>
              <w:t>у</w:t>
            </w:r>
            <w:r w:rsidRPr="003E58CC">
              <w:rPr>
                <w:sz w:val="20"/>
                <w:szCs w:val="20"/>
              </w:rPr>
              <w:t>дие в руках госпо</w:t>
            </w:r>
            <w:r w:rsidRPr="003E58CC">
              <w:rPr>
                <w:sz w:val="20"/>
                <w:szCs w:val="20"/>
              </w:rPr>
              <w:t>д</w:t>
            </w:r>
            <w:r w:rsidRPr="003E58CC">
              <w:rPr>
                <w:sz w:val="20"/>
                <w:szCs w:val="20"/>
              </w:rPr>
              <w:t>ствующих классов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Государство – продукт договора между люд</w:t>
            </w:r>
            <w:r w:rsidRPr="003E58CC">
              <w:rPr>
                <w:sz w:val="20"/>
                <w:szCs w:val="20"/>
              </w:rPr>
              <w:t>ь</w:t>
            </w:r>
            <w:r w:rsidRPr="003E58CC">
              <w:rPr>
                <w:sz w:val="20"/>
                <w:szCs w:val="20"/>
              </w:rPr>
              <w:t>ми о защите их ест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>ственных прав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 xml:space="preserve">Государство создается в процессе завоевания для подчинения </w:t>
            </w:r>
            <w:proofErr w:type="gramStart"/>
            <w:r w:rsidRPr="003E58CC">
              <w:rPr>
                <w:sz w:val="20"/>
                <w:szCs w:val="20"/>
              </w:rPr>
              <w:t>побе</w:t>
            </w:r>
            <w:r w:rsidRPr="003E58CC">
              <w:rPr>
                <w:sz w:val="20"/>
                <w:szCs w:val="20"/>
              </w:rPr>
              <w:t>ж</w:t>
            </w:r>
            <w:r w:rsidRPr="003E58CC">
              <w:rPr>
                <w:sz w:val="20"/>
                <w:szCs w:val="20"/>
              </w:rPr>
              <w:t>денных</w:t>
            </w:r>
            <w:proofErr w:type="gramEnd"/>
          </w:p>
        </w:tc>
      </w:tr>
      <w:tr w:rsidR="00BB2F94" w:rsidRPr="003E58CC">
        <w:trPr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</w:tbl>
    <w:p w:rsidR="00BB2F94" w:rsidRPr="003E58CC" w:rsidRDefault="00BB2F94">
      <w:pPr>
        <w:spacing w:line="456" w:lineRule="exact"/>
        <w:ind w:firstLine="454"/>
        <w:jc w:val="both"/>
      </w:pPr>
    </w:p>
    <w:p w:rsidR="00BB2F94" w:rsidRPr="003E58CC" w:rsidRDefault="00BB2F94">
      <w:pPr>
        <w:spacing w:line="456" w:lineRule="exact"/>
        <w:ind w:firstLine="454"/>
        <w:jc w:val="both"/>
      </w:pPr>
      <w:r w:rsidRPr="003E58CC">
        <w:br w:type="page"/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268"/>
        <w:gridCol w:w="567"/>
        <w:gridCol w:w="690"/>
        <w:gridCol w:w="480"/>
        <w:gridCol w:w="1098"/>
        <w:gridCol w:w="567"/>
        <w:gridCol w:w="1785"/>
        <w:gridCol w:w="483"/>
      </w:tblGrid>
      <w:tr w:rsidR="003E58CC" w:rsidRPr="003E58CC">
        <w:trPr>
          <w:jc w:val="center"/>
        </w:trPr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</w:pPr>
            <w:proofErr w:type="gramStart"/>
            <w:r w:rsidRPr="003E58CC">
              <w:rPr>
                <w:u w:val="single"/>
              </w:rPr>
              <w:lastRenderedPageBreak/>
              <w:t>Государство</w:t>
            </w:r>
            <w:r w:rsidRPr="003E58CC">
              <w:t xml:space="preserve"> – политико-территориальная суверенная организация пу</w:t>
            </w:r>
            <w:r w:rsidRPr="003E58CC">
              <w:t>б</w:t>
            </w:r>
            <w:r w:rsidRPr="003E58CC">
              <w:t>личной власти, располагающая специальным аппаратом в целях ос</w:t>
            </w:r>
            <w:r w:rsidRPr="003E58CC">
              <w:t>у</w:t>
            </w:r>
            <w:r w:rsidRPr="003E58CC">
              <w:t>ществления управленческо-обеспечительной, охранительной функций и способная делать свои веления обязательными для населения всей страны</w:t>
            </w:r>
            <w:proofErr w:type="gramEnd"/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3E58CC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noProof/>
                <w:sz w:val="20"/>
                <w:szCs w:val="20"/>
              </w:rPr>
              <w:pict>
                <v:group id="_x0000_s1635" style="position:absolute;margin-left:105.45pt;margin-top:-.45pt;width:178.5pt;height:54.3pt;z-index:251638784;mso-position-horizontal-relative:text;mso-position-vertical-relative:text" coordorigin="4484,3248" coordsize="3570,1086">
                  <v:line id="_x0000_s1631" style="position:absolute;flip:x" from="4603,3248" to="6150,3605">
                    <v:stroke endarrow="block"/>
                  </v:line>
                  <v:line id="_x0000_s1632" style="position:absolute" from="6150,3248" to="8054,3605">
                    <v:stroke endarrow="block"/>
                  </v:line>
                  <v:line id="_x0000_s1633" style="position:absolute" from="4484,3977" to="4484,4334">
                    <v:stroke endarrow="block"/>
                  </v:line>
                  <v:line id="_x0000_s1634" style="position:absolute" from="7935,3977" to="7935,4334">
                    <v:stroke endarrow="block"/>
                  </v:line>
                </v:group>
              </w:pic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mallCaps/>
              </w:rPr>
            </w:pPr>
            <w:r w:rsidRPr="003E58CC">
              <w:rPr>
                <w:smallCaps/>
              </w:rPr>
              <w:t>Признаки государства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mallCaps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mallCaps/>
              </w:rPr>
            </w:pPr>
            <w:r w:rsidRPr="003E58CC">
              <w:rPr>
                <w:smallCaps/>
              </w:rPr>
              <w:t>Функции государства</w:t>
            </w: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cantSplit/>
          <w:jc w:val="center"/>
        </w:trPr>
        <w:tc>
          <w:tcPr>
            <w:tcW w:w="3525" w:type="dxa"/>
            <w:gridSpan w:val="3"/>
          </w:tcPr>
          <w:p w:rsidR="00BB2F94" w:rsidRPr="003E58CC" w:rsidRDefault="00BB2F94">
            <w:pPr>
              <w:spacing w:before="60" w:after="60" w:line="20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1. Территориальная организация вл</w:t>
            </w:r>
            <w:r w:rsidRPr="003E58CC">
              <w:rPr>
                <w:sz w:val="20"/>
                <w:szCs w:val="20"/>
              </w:rPr>
              <w:t>а</w:t>
            </w:r>
            <w:r w:rsidRPr="003E58CC">
              <w:rPr>
                <w:sz w:val="20"/>
                <w:szCs w:val="20"/>
              </w:rPr>
              <w:t>сти (институт гражданства, госуда</w:t>
            </w:r>
            <w:r w:rsidRPr="003E58CC">
              <w:rPr>
                <w:sz w:val="20"/>
                <w:szCs w:val="20"/>
              </w:rPr>
              <w:t>р</w:t>
            </w:r>
            <w:r w:rsidRPr="003E58CC">
              <w:rPr>
                <w:sz w:val="20"/>
                <w:szCs w:val="20"/>
              </w:rPr>
              <w:t>ственная граница)</w:t>
            </w:r>
          </w:p>
        </w:tc>
        <w:tc>
          <w:tcPr>
            <w:tcW w:w="480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345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0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 xml:space="preserve">1. Политическая </w:t>
            </w:r>
            <w:r w:rsidRPr="003E58CC">
              <w:rPr>
                <w:sz w:val="20"/>
                <w:szCs w:val="20"/>
              </w:rPr>
              <w:sym w:font="Symbol" w:char="F0AE"/>
            </w:r>
            <w:r w:rsidRPr="003E58CC">
              <w:rPr>
                <w:sz w:val="20"/>
                <w:szCs w:val="20"/>
              </w:rPr>
              <w:t xml:space="preserve"> государство ок</w:t>
            </w:r>
            <w:r w:rsidRPr="003E58CC">
              <w:rPr>
                <w:sz w:val="20"/>
                <w:szCs w:val="20"/>
              </w:rPr>
              <w:t>а</w:t>
            </w:r>
            <w:r w:rsidRPr="003E58CC">
              <w:rPr>
                <w:sz w:val="20"/>
                <w:szCs w:val="20"/>
              </w:rPr>
              <w:t>зывается главным носителем пол</w:t>
            </w:r>
            <w:r w:rsidRPr="003E58CC">
              <w:rPr>
                <w:sz w:val="20"/>
                <w:szCs w:val="20"/>
              </w:rPr>
              <w:t>и</w:t>
            </w:r>
            <w:r w:rsidRPr="003E58CC">
              <w:rPr>
                <w:sz w:val="20"/>
                <w:szCs w:val="20"/>
              </w:rPr>
              <w:t>тической власти, обеспечивая усл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вия деятельности политических и общественных институтов</w:t>
            </w:r>
          </w:p>
        </w:tc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B2F94" w:rsidRPr="003E58CC" w:rsidRDefault="00BB2F94">
            <w:pPr>
              <w:spacing w:before="60" w:after="60" w:line="240" w:lineRule="exact"/>
              <w:ind w:left="113" w:right="113"/>
              <w:jc w:val="center"/>
              <w:rPr>
                <w:smallCaps/>
                <w:spacing w:val="200"/>
              </w:rPr>
            </w:pPr>
            <w:r w:rsidRPr="003E58CC">
              <w:rPr>
                <w:smallCaps/>
                <w:spacing w:val="200"/>
              </w:rPr>
              <w:t>внутренние</w:t>
            </w:r>
          </w:p>
        </w:tc>
      </w:tr>
      <w:tr w:rsidR="003E58CC" w:rsidRPr="003E58CC">
        <w:trPr>
          <w:cantSplit/>
          <w:jc w:val="center"/>
        </w:trPr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109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cantSplit/>
          <w:jc w:val="center"/>
        </w:trPr>
        <w:tc>
          <w:tcPr>
            <w:tcW w:w="3525" w:type="dxa"/>
            <w:gridSpan w:val="3"/>
          </w:tcPr>
          <w:p w:rsidR="00BB2F94" w:rsidRPr="003E58CC" w:rsidRDefault="00BB2F94">
            <w:pPr>
              <w:spacing w:before="60" w:after="60" w:line="20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2. Публичный характер власти (н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>совпадение государства и общества, особый аппарат власти и управления)</w:t>
            </w:r>
          </w:p>
        </w:tc>
        <w:tc>
          <w:tcPr>
            <w:tcW w:w="480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3450" w:type="dxa"/>
            <w:gridSpan w:val="3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0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 xml:space="preserve">2. Экономическая </w:t>
            </w:r>
            <w:r w:rsidRPr="003E58CC">
              <w:rPr>
                <w:sz w:val="20"/>
                <w:szCs w:val="20"/>
              </w:rPr>
              <w:sym w:font="Symbol" w:char="F0AE"/>
            </w:r>
            <w:r w:rsidRPr="003E58CC">
              <w:rPr>
                <w:sz w:val="20"/>
                <w:szCs w:val="20"/>
              </w:rPr>
              <w:t xml:space="preserve"> государство регулирует экономические отнош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>ния и структурные изменения в эк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номике (национализация, приватиз</w:t>
            </w:r>
            <w:r w:rsidRPr="003E58CC">
              <w:rPr>
                <w:sz w:val="20"/>
                <w:szCs w:val="20"/>
              </w:rPr>
              <w:t>а</w:t>
            </w:r>
            <w:r w:rsidRPr="003E58CC">
              <w:rPr>
                <w:sz w:val="20"/>
                <w:szCs w:val="20"/>
              </w:rPr>
              <w:t>ция и др.)</w:t>
            </w:r>
          </w:p>
        </w:tc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cantSplit/>
          <w:jc w:val="center"/>
        </w:trPr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109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cantSplit/>
          <w:jc w:val="center"/>
        </w:trPr>
        <w:tc>
          <w:tcPr>
            <w:tcW w:w="3525" w:type="dxa"/>
            <w:gridSpan w:val="3"/>
          </w:tcPr>
          <w:p w:rsidR="00BB2F94" w:rsidRPr="003E58CC" w:rsidRDefault="00BB2F94">
            <w:pPr>
              <w:spacing w:before="60" w:after="60" w:line="20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3. Суверенный характер власти (ве</w:t>
            </w:r>
            <w:r w:rsidRPr="003E58CC">
              <w:rPr>
                <w:sz w:val="20"/>
                <w:szCs w:val="20"/>
              </w:rPr>
              <w:t>р</w:t>
            </w:r>
            <w:r w:rsidRPr="003E58CC">
              <w:rPr>
                <w:sz w:val="20"/>
                <w:szCs w:val="20"/>
              </w:rPr>
              <w:t>ховенство государства внутри страны и его независимость во внешних о</w:t>
            </w:r>
            <w:r w:rsidRPr="003E58CC">
              <w:rPr>
                <w:sz w:val="20"/>
                <w:szCs w:val="20"/>
              </w:rPr>
              <w:t>т</w:t>
            </w:r>
            <w:r w:rsidRPr="003E58CC">
              <w:rPr>
                <w:sz w:val="20"/>
                <w:szCs w:val="20"/>
              </w:rPr>
              <w:t>ношениях)</w:t>
            </w:r>
          </w:p>
        </w:tc>
        <w:tc>
          <w:tcPr>
            <w:tcW w:w="480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3450" w:type="dxa"/>
            <w:gridSpan w:val="3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0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 xml:space="preserve">3. </w:t>
            </w:r>
            <w:proofErr w:type="gramStart"/>
            <w:r w:rsidRPr="003E58CC">
              <w:rPr>
                <w:sz w:val="20"/>
                <w:szCs w:val="20"/>
              </w:rPr>
              <w:t>Социальная</w:t>
            </w:r>
            <w:proofErr w:type="gramEnd"/>
            <w:r w:rsidRPr="003E58CC">
              <w:rPr>
                <w:sz w:val="20"/>
                <w:szCs w:val="20"/>
              </w:rPr>
              <w:t xml:space="preserve"> </w:t>
            </w:r>
            <w:r w:rsidRPr="003E58CC">
              <w:rPr>
                <w:sz w:val="20"/>
                <w:szCs w:val="20"/>
              </w:rPr>
              <w:sym w:font="Symbol" w:char="F0AE"/>
            </w:r>
            <w:r w:rsidRPr="003E58CC">
              <w:rPr>
                <w:sz w:val="20"/>
                <w:szCs w:val="20"/>
              </w:rPr>
              <w:t xml:space="preserve"> осуществление го</w:t>
            </w:r>
            <w:r w:rsidRPr="003E58CC">
              <w:rPr>
                <w:sz w:val="20"/>
                <w:szCs w:val="20"/>
              </w:rPr>
              <w:t>с</w:t>
            </w:r>
            <w:r w:rsidRPr="003E58CC">
              <w:rPr>
                <w:sz w:val="20"/>
                <w:szCs w:val="20"/>
              </w:rPr>
              <w:t>ударством программы развития обр</w:t>
            </w:r>
            <w:r w:rsidRPr="003E58CC">
              <w:rPr>
                <w:sz w:val="20"/>
                <w:szCs w:val="20"/>
              </w:rPr>
              <w:t>а</w:t>
            </w:r>
            <w:r w:rsidRPr="003E58CC">
              <w:rPr>
                <w:sz w:val="20"/>
                <w:szCs w:val="20"/>
              </w:rPr>
              <w:t>зования и здравоохранения, социал</w:t>
            </w:r>
            <w:r w:rsidRPr="003E58CC">
              <w:rPr>
                <w:sz w:val="20"/>
                <w:szCs w:val="20"/>
              </w:rPr>
              <w:t>ь</w:t>
            </w:r>
            <w:r w:rsidRPr="003E58CC">
              <w:rPr>
                <w:sz w:val="20"/>
                <w:szCs w:val="20"/>
              </w:rPr>
              <w:t>ного обеспечения и поддержки кул</w:t>
            </w:r>
            <w:r w:rsidRPr="003E58CC">
              <w:rPr>
                <w:sz w:val="20"/>
                <w:szCs w:val="20"/>
              </w:rPr>
              <w:t>ь</w:t>
            </w:r>
            <w:r w:rsidRPr="003E58CC">
              <w:rPr>
                <w:sz w:val="20"/>
                <w:szCs w:val="20"/>
              </w:rPr>
              <w:t>туры</w:t>
            </w:r>
          </w:p>
        </w:tc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cantSplit/>
          <w:jc w:val="center"/>
        </w:trPr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109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cantSplit/>
          <w:jc w:val="center"/>
        </w:trPr>
        <w:tc>
          <w:tcPr>
            <w:tcW w:w="3525" w:type="dxa"/>
            <w:gridSpan w:val="3"/>
          </w:tcPr>
          <w:p w:rsidR="00BB2F94" w:rsidRPr="003E58CC" w:rsidRDefault="00BB2F94">
            <w:pPr>
              <w:spacing w:before="60" w:after="60" w:line="20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4. Принудительный характер власти (применение насилия в целях испо</w:t>
            </w:r>
            <w:r w:rsidRPr="003E58CC">
              <w:rPr>
                <w:sz w:val="20"/>
                <w:szCs w:val="20"/>
              </w:rPr>
              <w:t>л</w:t>
            </w:r>
            <w:r w:rsidRPr="003E58CC">
              <w:rPr>
                <w:sz w:val="20"/>
                <w:szCs w:val="20"/>
              </w:rPr>
              <w:t>нения принимаемых государством решений)</w:t>
            </w:r>
          </w:p>
        </w:tc>
        <w:tc>
          <w:tcPr>
            <w:tcW w:w="480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345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00" w:lineRule="exact"/>
              <w:rPr>
                <w:spacing w:val="-6"/>
                <w:sz w:val="20"/>
                <w:szCs w:val="20"/>
              </w:rPr>
            </w:pPr>
            <w:r w:rsidRPr="003E58CC">
              <w:rPr>
                <w:spacing w:val="-6"/>
                <w:sz w:val="20"/>
                <w:szCs w:val="20"/>
              </w:rPr>
              <w:t xml:space="preserve">4. </w:t>
            </w:r>
            <w:proofErr w:type="gramStart"/>
            <w:r w:rsidRPr="003E58CC">
              <w:rPr>
                <w:spacing w:val="-6"/>
                <w:sz w:val="20"/>
                <w:szCs w:val="20"/>
              </w:rPr>
              <w:t>Идеологическая</w:t>
            </w:r>
            <w:proofErr w:type="gramEnd"/>
            <w:r w:rsidRPr="003E58CC">
              <w:rPr>
                <w:spacing w:val="-6"/>
                <w:sz w:val="20"/>
                <w:szCs w:val="20"/>
              </w:rPr>
              <w:t xml:space="preserve"> </w:t>
            </w:r>
            <w:r w:rsidRPr="003E58CC">
              <w:rPr>
                <w:spacing w:val="-6"/>
                <w:sz w:val="20"/>
                <w:szCs w:val="20"/>
              </w:rPr>
              <w:sym w:font="Symbol" w:char="F0AE"/>
            </w:r>
            <w:r w:rsidRPr="003E58CC">
              <w:rPr>
                <w:spacing w:val="-6"/>
                <w:sz w:val="20"/>
                <w:szCs w:val="20"/>
              </w:rPr>
              <w:t xml:space="preserve"> воспитание чл</w:t>
            </w:r>
            <w:r w:rsidRPr="003E58CC">
              <w:rPr>
                <w:spacing w:val="-6"/>
                <w:sz w:val="20"/>
                <w:szCs w:val="20"/>
              </w:rPr>
              <w:t>е</w:t>
            </w:r>
            <w:r w:rsidRPr="003E58CC">
              <w:rPr>
                <w:spacing w:val="-6"/>
                <w:sz w:val="20"/>
                <w:szCs w:val="20"/>
              </w:rPr>
              <w:t>нов общества, формирование гражда</w:t>
            </w:r>
            <w:r w:rsidRPr="003E58CC">
              <w:rPr>
                <w:spacing w:val="-6"/>
                <w:sz w:val="20"/>
                <w:szCs w:val="20"/>
              </w:rPr>
              <w:t>н</w:t>
            </w:r>
            <w:r w:rsidRPr="003E58CC">
              <w:rPr>
                <w:spacing w:val="-6"/>
                <w:sz w:val="20"/>
                <w:szCs w:val="20"/>
              </w:rPr>
              <w:t>ских и патриотических ценностей через систему государственного образования и официальные каналы средств масс</w:t>
            </w:r>
            <w:r w:rsidRPr="003E58CC">
              <w:rPr>
                <w:spacing w:val="-6"/>
                <w:sz w:val="20"/>
                <w:szCs w:val="20"/>
              </w:rPr>
              <w:t>о</w:t>
            </w:r>
            <w:r w:rsidRPr="003E58CC">
              <w:rPr>
                <w:spacing w:val="-6"/>
                <w:sz w:val="20"/>
                <w:szCs w:val="20"/>
              </w:rPr>
              <w:t>вой информации</w:t>
            </w:r>
          </w:p>
        </w:tc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cantSplit/>
          <w:trHeight w:val="1134"/>
          <w:jc w:val="center"/>
        </w:trPr>
        <w:tc>
          <w:tcPr>
            <w:tcW w:w="3525" w:type="dxa"/>
            <w:gridSpan w:val="3"/>
          </w:tcPr>
          <w:p w:rsidR="00BB2F94" w:rsidRPr="003E58CC" w:rsidRDefault="00BB2F94">
            <w:pPr>
              <w:spacing w:before="60" w:after="60" w:line="20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5. Исключительные права на взимание налогов и сборов с населения, дене</w:t>
            </w:r>
            <w:r w:rsidRPr="003E58CC">
              <w:rPr>
                <w:sz w:val="20"/>
                <w:szCs w:val="20"/>
              </w:rPr>
              <w:t>ж</w:t>
            </w:r>
            <w:r w:rsidRPr="003E58CC">
              <w:rPr>
                <w:sz w:val="20"/>
                <w:szCs w:val="20"/>
              </w:rPr>
              <w:t>ную эмиссию</w:t>
            </w:r>
          </w:p>
        </w:tc>
        <w:tc>
          <w:tcPr>
            <w:tcW w:w="480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345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1. Участие в решении глобальных проблем</w:t>
            </w:r>
          </w:p>
        </w:tc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B2F94" w:rsidRPr="003E58CC" w:rsidRDefault="00BB2F94">
            <w:pPr>
              <w:spacing w:before="60" w:after="60" w:line="240" w:lineRule="exact"/>
              <w:ind w:left="113" w:right="113"/>
              <w:jc w:val="center"/>
              <w:rPr>
                <w:smallCaps/>
                <w:spacing w:val="200"/>
              </w:rPr>
            </w:pPr>
            <w:r w:rsidRPr="003E58CC">
              <w:rPr>
                <w:smallCaps/>
                <w:spacing w:val="200"/>
              </w:rPr>
              <w:t>внешние</w:t>
            </w:r>
          </w:p>
        </w:tc>
      </w:tr>
      <w:tr w:rsidR="003E58CC" w:rsidRPr="003E58CC">
        <w:trPr>
          <w:cantSplit/>
          <w:jc w:val="center"/>
        </w:trPr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109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cantSplit/>
          <w:jc w:val="center"/>
        </w:trPr>
        <w:tc>
          <w:tcPr>
            <w:tcW w:w="3525" w:type="dxa"/>
            <w:gridSpan w:val="3"/>
          </w:tcPr>
          <w:p w:rsidR="00BB2F94" w:rsidRPr="003E58CC" w:rsidRDefault="00BB2F94">
            <w:pPr>
              <w:spacing w:before="60" w:after="60" w:line="20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6. Обязательность членства в госуда</w:t>
            </w:r>
            <w:r w:rsidRPr="003E58CC">
              <w:rPr>
                <w:sz w:val="20"/>
                <w:szCs w:val="20"/>
              </w:rPr>
              <w:t>р</w:t>
            </w:r>
            <w:r w:rsidRPr="003E58CC">
              <w:rPr>
                <w:sz w:val="20"/>
                <w:szCs w:val="20"/>
              </w:rPr>
              <w:t>стве</w:t>
            </w:r>
          </w:p>
        </w:tc>
        <w:tc>
          <w:tcPr>
            <w:tcW w:w="480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3450" w:type="dxa"/>
            <w:gridSpan w:val="3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0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2. Обеспечение национальной бе</w:t>
            </w:r>
            <w:r w:rsidRPr="003E58CC">
              <w:rPr>
                <w:sz w:val="20"/>
                <w:szCs w:val="20"/>
              </w:rPr>
              <w:t>з</w:t>
            </w:r>
            <w:r w:rsidRPr="003E58CC">
              <w:rPr>
                <w:sz w:val="20"/>
                <w:szCs w:val="20"/>
              </w:rPr>
              <w:t>опасности</w:t>
            </w:r>
          </w:p>
        </w:tc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cantSplit/>
          <w:jc w:val="center"/>
        </w:trPr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109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cantSplit/>
          <w:jc w:val="center"/>
        </w:trPr>
        <w:tc>
          <w:tcPr>
            <w:tcW w:w="3525" w:type="dxa"/>
            <w:gridSpan w:val="3"/>
          </w:tcPr>
          <w:p w:rsidR="00BB2F94" w:rsidRPr="003E58CC" w:rsidRDefault="00BB2F94">
            <w:pPr>
              <w:spacing w:before="60" w:after="60" w:line="20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7. Претензия на представительство общества как целого и защиту общих интересов и общего блага</w:t>
            </w:r>
          </w:p>
        </w:tc>
        <w:tc>
          <w:tcPr>
            <w:tcW w:w="480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3450" w:type="dxa"/>
            <w:gridSpan w:val="3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3. Развитие взаимовыгодного с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трудничества</w:t>
            </w:r>
          </w:p>
        </w:tc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cantSplit/>
          <w:jc w:val="center"/>
        </w:trPr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109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cantSplit/>
          <w:jc w:val="center"/>
        </w:trPr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345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00" w:lineRule="exact"/>
              <w:rPr>
                <w:spacing w:val="-6"/>
                <w:sz w:val="20"/>
                <w:szCs w:val="20"/>
              </w:rPr>
            </w:pPr>
            <w:r w:rsidRPr="003E58CC">
              <w:rPr>
                <w:spacing w:val="-6"/>
                <w:sz w:val="20"/>
                <w:szCs w:val="20"/>
              </w:rPr>
              <w:t>4. Отстаивание государственных инт</w:t>
            </w:r>
            <w:r w:rsidRPr="003E58CC">
              <w:rPr>
                <w:spacing w:val="-6"/>
                <w:sz w:val="20"/>
                <w:szCs w:val="20"/>
              </w:rPr>
              <w:t>е</w:t>
            </w:r>
            <w:r w:rsidRPr="003E58CC">
              <w:rPr>
                <w:spacing w:val="-6"/>
                <w:sz w:val="20"/>
                <w:szCs w:val="20"/>
              </w:rPr>
              <w:t>ресов в международных отношениях</w:t>
            </w:r>
          </w:p>
        </w:tc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</w:tbl>
    <w:p w:rsidR="00BB2F94" w:rsidRPr="003E58CC" w:rsidRDefault="00BB2F94">
      <w:pPr>
        <w:spacing w:line="456" w:lineRule="exact"/>
        <w:ind w:firstLine="454"/>
        <w:jc w:val="both"/>
      </w:pPr>
      <w:r w:rsidRPr="003E58CC">
        <w:br w:type="page"/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268"/>
        <w:gridCol w:w="567"/>
        <w:gridCol w:w="690"/>
        <w:gridCol w:w="480"/>
        <w:gridCol w:w="1098"/>
        <w:gridCol w:w="567"/>
        <w:gridCol w:w="1785"/>
        <w:gridCol w:w="483"/>
      </w:tblGrid>
      <w:tr w:rsidR="003E58CC" w:rsidRPr="003E58CC">
        <w:trPr>
          <w:jc w:val="center"/>
        </w:trPr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</w:pPr>
            <w:r w:rsidRPr="003E58CC">
              <w:rPr>
                <w:u w:val="single"/>
              </w:rPr>
              <w:lastRenderedPageBreak/>
              <w:t>Механизм (аппарат) государства</w:t>
            </w:r>
            <w:r w:rsidRPr="003E58CC">
              <w:t xml:space="preserve"> – это система государственных органов, при помощи которых осуществляются задачи и функции государства</w:t>
            </w: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3E58CC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noProof/>
                <w:sz w:val="20"/>
                <w:szCs w:val="20"/>
              </w:rPr>
              <w:pict>
                <v:group id="_x0000_s1693" style="position:absolute;margin-left:-19.5pt;margin-top:-.25pt;width:345.1pt;height:446.6pt;z-index:251639808;mso-position-horizontal-relative:text;mso-position-vertical-relative:text" coordorigin="1985,2772" coordsize="6902,8932">
                  <v:line id="_x0000_s1641" style="position:absolute;flip:y" from="3651,2772" to="3651,3129">
                    <v:stroke endarrow="block"/>
                  </v:line>
                  <v:line id="_x0000_s1642" style="position:absolute" from="8887,2772" to="8887,3129">
                    <v:stroke endarrow="block"/>
                  </v:line>
                  <v:line id="_x0000_s1644" style="position:absolute" from="8875,3746" to="8875,4103">
                    <v:stroke endarrow="block"/>
                  </v:line>
                  <v:line id="_x0000_s1651" style="position:absolute" from="1992,3364" to="1992,11694"/>
                  <v:line id="_x0000_s1658" style="position:absolute" from="1985,4329" to="2223,4329"/>
                  <v:line id="_x0000_s1659" style="position:absolute" from="1985,3367" to="2223,3367"/>
                  <v:line id="_x0000_s1671" style="position:absolute" from="1985,5587" to="2223,5587"/>
                  <v:line id="_x0000_s1672" style="position:absolute" from="8887,6243" to="8887,6481">
                    <v:stroke endarrow="block"/>
                  </v:line>
                  <v:line id="_x0000_s1673" style="position:absolute" from="6871,6954" to="6871,10504"/>
                  <v:line id="_x0000_s1674" style="position:absolute" from="6864,6957" to="7340,6957"/>
                  <v:line id="_x0000_s1675" style="position:absolute" from="6864,7788" to="7340,7788"/>
                  <v:line id="_x0000_s1682" style="position:absolute" from="1985,6571" to="2223,6571"/>
                  <v:line id="_x0000_s1683" style="position:absolute" from="6864,9097" to="7340,9097"/>
                  <v:line id="_x0000_s1687" style="position:absolute" from="1985,8685" to="2223,8685"/>
                  <v:line id="_x0000_s1688" style="position:absolute" from="6864,10525" to="7340,10525"/>
                  <v:line id="_x0000_s1690" style="position:absolute" from="1985,10394" to="2223,10394"/>
                  <v:line id="_x0000_s1691" style="position:absolute" from="1985,11704" to="2223,11704"/>
                  <v:line id="_x0000_s1692" style="position:absolute" from="1985,7532" to="2223,7532"/>
                </v:group>
              </w:pic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t>Принципы организации</w:t>
            </w:r>
            <w:r w:rsidRPr="003E58CC">
              <w:br/>
              <w:t>и деятельности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mallCaps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t>Состав</w:t>
            </w:r>
          </w:p>
        </w:tc>
      </w:tr>
      <w:tr w:rsidR="003E58CC" w:rsidRPr="003E58CC">
        <w:trPr>
          <w:cantSplit/>
          <w:jc w:val="center"/>
        </w:trPr>
        <w:tc>
          <w:tcPr>
            <w:tcW w:w="3525" w:type="dxa"/>
            <w:gridSpan w:val="3"/>
            <w:vMerge w:val="restart"/>
            <w:vAlign w:val="center"/>
          </w:tcPr>
          <w:p w:rsidR="00BB2F94" w:rsidRPr="003E58CC" w:rsidRDefault="00BB2F94">
            <w:pPr>
              <w:spacing w:before="24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принцип представительства интер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>сов граждан во всех звеньях госуда</w:t>
            </w:r>
            <w:r w:rsidRPr="003E58CC">
              <w:rPr>
                <w:sz w:val="20"/>
                <w:szCs w:val="20"/>
              </w:rPr>
              <w:t>р</w:t>
            </w:r>
            <w:r w:rsidRPr="003E58CC">
              <w:rPr>
                <w:sz w:val="20"/>
                <w:szCs w:val="20"/>
              </w:rPr>
              <w:t>ственного аппарата</w:t>
            </w:r>
          </w:p>
        </w:tc>
        <w:tc>
          <w:tcPr>
            <w:tcW w:w="480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109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cantSplit/>
          <w:jc w:val="center"/>
        </w:trPr>
        <w:tc>
          <w:tcPr>
            <w:tcW w:w="3525" w:type="dxa"/>
            <w:gridSpan w:val="3"/>
            <w:vMerge/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pacing w:val="-6"/>
                <w:sz w:val="20"/>
                <w:szCs w:val="20"/>
              </w:rPr>
            </w:pPr>
            <w:r w:rsidRPr="003E58CC">
              <w:rPr>
                <w:spacing w:val="-6"/>
                <w:sz w:val="20"/>
                <w:szCs w:val="20"/>
                <w:u w:val="single"/>
              </w:rPr>
              <w:t>государственные органы</w:t>
            </w:r>
            <w:r w:rsidRPr="003E58CC">
              <w:rPr>
                <w:spacing w:val="-6"/>
                <w:sz w:val="20"/>
                <w:szCs w:val="20"/>
              </w:rPr>
              <w:t xml:space="preserve"> – это составные части механизма го</w:t>
            </w:r>
            <w:r w:rsidRPr="003E58CC">
              <w:rPr>
                <w:spacing w:val="-6"/>
                <w:sz w:val="20"/>
                <w:szCs w:val="20"/>
              </w:rPr>
              <w:t>с</w:t>
            </w:r>
            <w:r w:rsidRPr="003E58CC">
              <w:rPr>
                <w:spacing w:val="-6"/>
                <w:sz w:val="20"/>
                <w:szCs w:val="20"/>
              </w:rPr>
              <w:t>ударства (физические лица или организации), наделенные гос</w:t>
            </w:r>
            <w:r w:rsidRPr="003E58CC">
              <w:rPr>
                <w:spacing w:val="-6"/>
                <w:sz w:val="20"/>
                <w:szCs w:val="20"/>
              </w:rPr>
              <w:t>у</w:t>
            </w:r>
            <w:r w:rsidRPr="003E58CC">
              <w:rPr>
                <w:spacing w:val="-6"/>
                <w:sz w:val="20"/>
                <w:szCs w:val="20"/>
              </w:rPr>
              <w:t>дарственно-властными полн</w:t>
            </w:r>
            <w:r w:rsidRPr="003E58CC">
              <w:rPr>
                <w:spacing w:val="-6"/>
                <w:sz w:val="20"/>
                <w:szCs w:val="20"/>
              </w:rPr>
              <w:t>о</w:t>
            </w:r>
            <w:r w:rsidRPr="003E58CC">
              <w:rPr>
                <w:spacing w:val="-6"/>
                <w:sz w:val="20"/>
                <w:szCs w:val="20"/>
              </w:rPr>
              <w:t>мочиями и участвующие в ос</w:t>
            </w:r>
            <w:r w:rsidRPr="003E58CC">
              <w:rPr>
                <w:spacing w:val="-6"/>
                <w:sz w:val="20"/>
                <w:szCs w:val="20"/>
              </w:rPr>
              <w:t>у</w:t>
            </w:r>
            <w:r w:rsidRPr="003E58CC">
              <w:rPr>
                <w:spacing w:val="-6"/>
                <w:sz w:val="20"/>
                <w:szCs w:val="20"/>
              </w:rPr>
              <w:t>ществлении функций госуда</w:t>
            </w:r>
            <w:r w:rsidRPr="003E58CC">
              <w:rPr>
                <w:spacing w:val="-6"/>
                <w:sz w:val="20"/>
                <w:szCs w:val="20"/>
              </w:rPr>
              <w:t>р</w:t>
            </w:r>
            <w:r w:rsidRPr="003E58CC">
              <w:rPr>
                <w:spacing w:val="-6"/>
                <w:sz w:val="20"/>
                <w:szCs w:val="20"/>
              </w:rPr>
              <w:t>ства</w:t>
            </w:r>
          </w:p>
        </w:tc>
      </w:tr>
      <w:tr w:rsidR="003E58CC" w:rsidRPr="003E58CC">
        <w:trPr>
          <w:cantSplit/>
          <w:trHeight w:val="560"/>
          <w:jc w:val="center"/>
        </w:trPr>
        <w:tc>
          <w:tcPr>
            <w:tcW w:w="3525" w:type="dxa"/>
            <w:gridSpan w:val="3"/>
            <w:vMerge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480" w:type="dxa"/>
            <w:vMerge w:val="restart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1098" w:type="dxa"/>
            <w:vMerge w:val="restart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cantSplit/>
          <w:trHeight w:val="1140"/>
          <w:jc w:val="center"/>
        </w:trPr>
        <w:tc>
          <w:tcPr>
            <w:tcW w:w="3525" w:type="dxa"/>
            <w:gridSpan w:val="3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принцип разделения властей, кот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рый исключает возможность произв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ла со стороны государственных орг</w:t>
            </w:r>
            <w:r w:rsidRPr="003E58CC">
              <w:rPr>
                <w:sz w:val="20"/>
                <w:szCs w:val="20"/>
              </w:rPr>
              <w:t>а</w:t>
            </w:r>
            <w:r w:rsidRPr="003E58CC">
              <w:rPr>
                <w:sz w:val="20"/>
                <w:szCs w:val="20"/>
              </w:rPr>
              <w:t>нов и должностных лиц</w:t>
            </w:r>
          </w:p>
        </w:tc>
        <w:tc>
          <w:tcPr>
            <w:tcW w:w="480" w:type="dxa"/>
            <w:vMerge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cantSplit/>
          <w:jc w:val="center"/>
        </w:trPr>
        <w:tc>
          <w:tcPr>
            <w:tcW w:w="3525" w:type="dxa"/>
            <w:gridSpan w:val="3"/>
            <w:vMerge w:val="restart"/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принцип демократизма, позволя</w:t>
            </w:r>
            <w:r w:rsidRPr="003E58CC">
              <w:rPr>
                <w:sz w:val="20"/>
                <w:szCs w:val="20"/>
              </w:rPr>
              <w:t>ю</w:t>
            </w:r>
            <w:r w:rsidRPr="003E58CC">
              <w:rPr>
                <w:sz w:val="20"/>
                <w:szCs w:val="20"/>
              </w:rPr>
              <w:t>щий учитывать интересы больши</w:t>
            </w:r>
            <w:r w:rsidRPr="003E58CC">
              <w:rPr>
                <w:sz w:val="20"/>
                <w:szCs w:val="20"/>
              </w:rPr>
              <w:t>н</w:t>
            </w:r>
            <w:r w:rsidRPr="003E58CC">
              <w:rPr>
                <w:sz w:val="20"/>
                <w:szCs w:val="20"/>
              </w:rPr>
              <w:t>ства граждан государства</w:t>
            </w:r>
          </w:p>
        </w:tc>
        <w:tc>
          <w:tcPr>
            <w:tcW w:w="480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109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cantSplit/>
          <w:jc w:val="center"/>
        </w:trPr>
        <w:tc>
          <w:tcPr>
            <w:tcW w:w="3525" w:type="dxa"/>
            <w:gridSpan w:val="3"/>
            <w:vMerge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t>Признаки</w:t>
            </w:r>
          </w:p>
        </w:tc>
      </w:tr>
      <w:tr w:rsidR="003E58CC" w:rsidRPr="003E58CC">
        <w:trPr>
          <w:cantSplit/>
          <w:jc w:val="center"/>
        </w:trPr>
        <w:tc>
          <w:tcPr>
            <w:tcW w:w="3525" w:type="dxa"/>
            <w:gridSpan w:val="3"/>
            <w:vMerge w:val="restart"/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принцип законности, означающий обязательность соблюдения законов во всех звеньях государственного а</w:t>
            </w:r>
            <w:r w:rsidRPr="003E58CC">
              <w:rPr>
                <w:sz w:val="20"/>
                <w:szCs w:val="20"/>
              </w:rPr>
              <w:t>п</w:t>
            </w:r>
            <w:r w:rsidRPr="003E58CC">
              <w:rPr>
                <w:sz w:val="20"/>
                <w:szCs w:val="20"/>
              </w:rPr>
              <w:t>парата</w:t>
            </w:r>
          </w:p>
        </w:tc>
        <w:tc>
          <w:tcPr>
            <w:tcW w:w="480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109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cantSplit/>
          <w:jc w:val="center"/>
        </w:trPr>
        <w:tc>
          <w:tcPr>
            <w:tcW w:w="3525" w:type="dxa"/>
            <w:gridSpan w:val="3"/>
            <w:vMerge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109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представляют собой сам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стоятельные элементы гос</w:t>
            </w:r>
            <w:r w:rsidRPr="003E58CC">
              <w:rPr>
                <w:sz w:val="20"/>
                <w:szCs w:val="20"/>
              </w:rPr>
              <w:t>у</w:t>
            </w:r>
            <w:r w:rsidRPr="003E58CC">
              <w:rPr>
                <w:sz w:val="20"/>
                <w:szCs w:val="20"/>
              </w:rPr>
              <w:t>дарственного аппарата</w:t>
            </w:r>
          </w:p>
        </w:tc>
      </w:tr>
      <w:tr w:rsidR="003E58CC" w:rsidRPr="003E58CC">
        <w:trPr>
          <w:cantSplit/>
          <w:jc w:val="center"/>
        </w:trPr>
        <w:tc>
          <w:tcPr>
            <w:tcW w:w="3525" w:type="dxa"/>
            <w:gridSpan w:val="3"/>
            <w:vMerge w:val="restart"/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принцип гласности, обеспечива</w:t>
            </w:r>
            <w:r w:rsidRPr="003E58CC">
              <w:rPr>
                <w:sz w:val="20"/>
                <w:szCs w:val="20"/>
              </w:rPr>
              <w:t>ю</w:t>
            </w:r>
            <w:r w:rsidRPr="003E58CC">
              <w:rPr>
                <w:sz w:val="20"/>
                <w:szCs w:val="20"/>
              </w:rPr>
              <w:t>щий открытость деятельности гос</w:t>
            </w:r>
            <w:r w:rsidRPr="003E58CC">
              <w:rPr>
                <w:sz w:val="20"/>
                <w:szCs w:val="20"/>
              </w:rPr>
              <w:t>у</w:t>
            </w:r>
            <w:r w:rsidRPr="003E58CC">
              <w:rPr>
                <w:sz w:val="20"/>
                <w:szCs w:val="20"/>
              </w:rPr>
              <w:t>дарственных органов</w:t>
            </w:r>
          </w:p>
        </w:tc>
        <w:tc>
          <w:tcPr>
            <w:tcW w:w="480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109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483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cantSplit/>
          <w:jc w:val="center"/>
        </w:trPr>
        <w:tc>
          <w:tcPr>
            <w:tcW w:w="3525" w:type="dxa"/>
            <w:gridSpan w:val="3"/>
            <w:vMerge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109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наделены властными по</w:t>
            </w:r>
            <w:r w:rsidRPr="003E58CC">
              <w:rPr>
                <w:sz w:val="20"/>
                <w:szCs w:val="20"/>
              </w:rPr>
              <w:t>л</w:t>
            </w:r>
            <w:r w:rsidRPr="003E58CC">
              <w:rPr>
                <w:sz w:val="20"/>
                <w:szCs w:val="20"/>
              </w:rPr>
              <w:t>номочиями, в том числе во</w:t>
            </w:r>
            <w:r w:rsidRPr="003E58CC">
              <w:rPr>
                <w:sz w:val="20"/>
                <w:szCs w:val="20"/>
              </w:rPr>
              <w:t>з</w:t>
            </w:r>
            <w:r w:rsidRPr="003E58CC">
              <w:rPr>
                <w:sz w:val="20"/>
                <w:szCs w:val="20"/>
              </w:rPr>
              <w:t>можностью применения пр</w:t>
            </w:r>
            <w:r w:rsidRPr="003E58CC">
              <w:rPr>
                <w:sz w:val="20"/>
                <w:szCs w:val="20"/>
              </w:rPr>
              <w:t>и</w:t>
            </w:r>
            <w:r w:rsidRPr="003E58CC">
              <w:rPr>
                <w:sz w:val="20"/>
                <w:szCs w:val="20"/>
              </w:rPr>
              <w:t>нуждения</w:t>
            </w:r>
          </w:p>
        </w:tc>
      </w:tr>
      <w:tr w:rsidR="003E58CC" w:rsidRPr="003E58CC">
        <w:trPr>
          <w:cantSplit/>
          <w:jc w:val="center"/>
        </w:trPr>
        <w:tc>
          <w:tcPr>
            <w:tcW w:w="3525" w:type="dxa"/>
            <w:gridSpan w:val="3"/>
            <w:vMerge w:val="restart"/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 xml:space="preserve">– принцип профессионализма и </w:t>
            </w:r>
            <w:r w:rsidRPr="003E58CC">
              <w:rPr>
                <w:sz w:val="20"/>
                <w:szCs w:val="26"/>
              </w:rPr>
              <w:t>ко</w:t>
            </w:r>
            <w:r w:rsidRPr="003E58CC">
              <w:rPr>
                <w:sz w:val="20"/>
                <w:szCs w:val="26"/>
              </w:rPr>
              <w:t>м</w:t>
            </w:r>
            <w:r w:rsidRPr="003E58CC">
              <w:rPr>
                <w:sz w:val="20"/>
                <w:szCs w:val="26"/>
              </w:rPr>
              <w:t>петентност</w:t>
            </w:r>
            <w:r w:rsidRPr="003E58CC">
              <w:rPr>
                <w:sz w:val="20"/>
                <w:szCs w:val="20"/>
              </w:rPr>
              <w:t>и государственных служ</w:t>
            </w:r>
            <w:r w:rsidRPr="003E58CC">
              <w:rPr>
                <w:sz w:val="20"/>
                <w:szCs w:val="20"/>
              </w:rPr>
              <w:t>а</w:t>
            </w:r>
            <w:r w:rsidRPr="003E58CC">
              <w:rPr>
                <w:sz w:val="20"/>
                <w:szCs w:val="20"/>
              </w:rPr>
              <w:t>щих, гарантирующий высокий ур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вень решения вопросов государстве</w:t>
            </w:r>
            <w:r w:rsidRPr="003E58CC">
              <w:rPr>
                <w:sz w:val="20"/>
                <w:szCs w:val="20"/>
              </w:rPr>
              <w:t>н</w:t>
            </w:r>
            <w:r w:rsidRPr="003E58CC">
              <w:rPr>
                <w:sz w:val="20"/>
                <w:szCs w:val="20"/>
              </w:rPr>
              <w:t>ной жизни</w:t>
            </w:r>
          </w:p>
        </w:tc>
        <w:tc>
          <w:tcPr>
            <w:tcW w:w="480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109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483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cantSplit/>
          <w:jc w:val="center"/>
        </w:trPr>
        <w:tc>
          <w:tcPr>
            <w:tcW w:w="3525" w:type="dxa"/>
            <w:gridSpan w:val="3"/>
            <w:vMerge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109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образуются и действуют на основе правовых актов, кот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рые определяют их компете</w:t>
            </w:r>
            <w:r w:rsidRPr="003E58CC">
              <w:rPr>
                <w:sz w:val="20"/>
                <w:szCs w:val="20"/>
              </w:rPr>
              <w:t>н</w:t>
            </w:r>
            <w:r w:rsidRPr="003E58CC">
              <w:rPr>
                <w:sz w:val="20"/>
                <w:szCs w:val="20"/>
              </w:rPr>
              <w:t>цию</w:t>
            </w:r>
          </w:p>
        </w:tc>
      </w:tr>
      <w:tr w:rsidR="003E58CC" w:rsidRPr="003E58CC">
        <w:trPr>
          <w:cantSplit/>
          <w:jc w:val="center"/>
        </w:trPr>
        <w:tc>
          <w:tcPr>
            <w:tcW w:w="3525" w:type="dxa"/>
            <w:gridSpan w:val="3"/>
            <w:vMerge w:val="restart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принцип федерализма (в федерал</w:t>
            </w:r>
            <w:r w:rsidRPr="003E58CC">
              <w:rPr>
                <w:sz w:val="20"/>
                <w:szCs w:val="20"/>
              </w:rPr>
              <w:t>ь</w:t>
            </w:r>
            <w:r w:rsidRPr="003E58CC">
              <w:rPr>
                <w:sz w:val="20"/>
                <w:szCs w:val="20"/>
              </w:rPr>
              <w:t>ных государствах), обеспечивающий разграничение предметов ведения между федерацией и ее субъектами</w:t>
            </w:r>
          </w:p>
        </w:tc>
        <w:tc>
          <w:tcPr>
            <w:tcW w:w="480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109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483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cantSplit/>
          <w:jc w:val="center"/>
        </w:trPr>
        <w:tc>
          <w:tcPr>
            <w:tcW w:w="3525" w:type="dxa"/>
            <w:gridSpan w:val="3"/>
            <w:vMerge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109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483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BB2F94" w:rsidRPr="003E58CC">
        <w:trPr>
          <w:jc w:val="center"/>
        </w:trPr>
        <w:tc>
          <w:tcPr>
            <w:tcW w:w="3525" w:type="dxa"/>
            <w:gridSpan w:val="3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109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483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</w:tbl>
    <w:p w:rsidR="00BB2F94" w:rsidRPr="003E58CC" w:rsidRDefault="00BB2F94">
      <w:pPr>
        <w:spacing w:line="456" w:lineRule="exact"/>
        <w:ind w:firstLine="454"/>
        <w:jc w:val="both"/>
      </w:pPr>
    </w:p>
    <w:p w:rsidR="00BB2F94" w:rsidRPr="003E58CC" w:rsidRDefault="00BB2F94">
      <w:pPr>
        <w:spacing w:line="456" w:lineRule="exact"/>
        <w:ind w:firstLine="454"/>
        <w:jc w:val="both"/>
      </w:pPr>
      <w:r w:rsidRPr="003E58CC">
        <w:br w:type="page"/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900"/>
        <w:gridCol w:w="801"/>
        <w:gridCol w:w="142"/>
        <w:gridCol w:w="142"/>
        <w:gridCol w:w="94"/>
        <w:gridCol w:w="251"/>
        <w:gridCol w:w="345"/>
        <w:gridCol w:w="1011"/>
        <w:gridCol w:w="284"/>
        <w:gridCol w:w="1080"/>
        <w:gridCol w:w="240"/>
        <w:gridCol w:w="381"/>
        <w:gridCol w:w="284"/>
        <w:gridCol w:w="1005"/>
        <w:gridCol w:w="696"/>
        <w:gridCol w:w="101"/>
      </w:tblGrid>
      <w:tr w:rsidR="003E58CC" w:rsidRPr="003E58CC">
        <w:trPr>
          <w:gridAfter w:val="1"/>
          <w:wAfter w:w="101" w:type="dxa"/>
          <w:jc w:val="center"/>
        </w:trPr>
        <w:tc>
          <w:tcPr>
            <w:tcW w:w="900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240" w:after="24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06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240" w:after="24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smallCaps/>
                <w:sz w:val="20"/>
                <w:szCs w:val="20"/>
              </w:rPr>
              <w:t>Форма государства</w:t>
            </w:r>
            <w:r w:rsidRPr="003E58CC">
              <w:rPr>
                <w:sz w:val="20"/>
                <w:szCs w:val="20"/>
              </w:rPr>
              <w:t xml:space="preserve"> – указывает, как организованы и функцион</w:t>
            </w:r>
            <w:r w:rsidRPr="003E58CC">
              <w:rPr>
                <w:sz w:val="20"/>
                <w:szCs w:val="20"/>
              </w:rPr>
              <w:t>и</w:t>
            </w:r>
            <w:r w:rsidRPr="003E58CC">
              <w:rPr>
                <w:sz w:val="20"/>
                <w:szCs w:val="20"/>
              </w:rPr>
              <w:t>руют государство и право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240" w:after="24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gridAfter w:val="1"/>
          <w:wAfter w:w="101" w:type="dxa"/>
          <w:jc w:val="center"/>
        </w:trPr>
        <w:tc>
          <w:tcPr>
            <w:tcW w:w="1701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3E58CC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noProof/>
                <w:sz w:val="20"/>
                <w:szCs w:val="20"/>
              </w:rPr>
              <w:pict>
                <v:group id="_x0000_s1719" style="position:absolute;left:0;text-align:left;margin-left:20.15pt;margin-top:3.1pt;width:315.35pt;height:291.55pt;z-index:-251675648;mso-position-horizontal-relative:text;mso-position-vertical-relative:text" coordorigin="2818,3129" coordsize="6307,5831">
                  <v:line id="_x0000_s1694" style="position:absolute;flip:x" from="4008,3129" to="6150,3724">
                    <v:stroke endarrow="block"/>
                  </v:line>
                  <v:line id="_x0000_s1695" style="position:absolute" from="6150,3129" to="8292,3724">
                    <v:stroke endarrow="block"/>
                  </v:line>
                  <v:line id="_x0000_s1696" style="position:absolute" from="6150,3129" to="6150,3724">
                    <v:stroke endarrow="block"/>
                  </v:line>
                  <v:line id="_x0000_s1697" style="position:absolute" from="6983,5628" to="6983,6818">
                    <v:stroke endarrow="block"/>
                  </v:line>
                  <v:line id="_x0000_s1698" style="position:absolute" from="9125,5628" to="9125,6818">
                    <v:stroke endarrow="block"/>
                  </v:line>
                  <v:line id="_x0000_s1701" style="position:absolute" from="2818,6104" to="5198,6104"/>
                  <v:line id="_x0000_s1702" style="position:absolute" from="4008,5628" to="4008,6104"/>
                  <v:line id="_x0000_s1703" style="position:absolute" from="2818,6104" to="2818,6937"/>
                  <v:line id="_x0000_s1704" style="position:absolute" from="5198,6104" to="5198,6937"/>
                  <v:line id="_x0000_s1717" style="position:absolute" from="3175,7413" to="3175,8960">
                    <v:stroke endarrow="block"/>
                  </v:line>
                  <v:line id="_x0000_s1718" style="position:absolute" from="5198,7413" to="5198,8960">
                    <v:stroke endarrow="block"/>
                  </v:line>
                </v:group>
              </w:pic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gridAfter w:val="1"/>
          <w:wAfter w:w="101" w:type="dxa"/>
          <w:jc w:val="center"/>
        </w:trPr>
        <w:tc>
          <w:tcPr>
            <w:tcW w:w="1701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gridAfter w:val="1"/>
          <w:wAfter w:w="101" w:type="dxa"/>
          <w:jc w:val="center"/>
        </w:trPr>
        <w:tc>
          <w:tcPr>
            <w:tcW w:w="2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20" w:lineRule="exact"/>
              <w:jc w:val="center"/>
            </w:pPr>
            <w:r w:rsidRPr="003E58CC">
              <w:t>Форма</w:t>
            </w:r>
            <w:r w:rsidRPr="003E58CC">
              <w:br/>
              <w:t>правления</w:t>
            </w:r>
          </w:p>
        </w:tc>
        <w:tc>
          <w:tcPr>
            <w:tcW w:w="345" w:type="dxa"/>
            <w:tcBorders>
              <w:lef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20" w:lineRule="exact"/>
              <w:jc w:val="center"/>
            </w:pP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20" w:lineRule="exact"/>
              <w:jc w:val="center"/>
            </w:pPr>
            <w:r w:rsidRPr="003E58CC">
              <w:t>Форма</w:t>
            </w:r>
            <w:r w:rsidRPr="003E58CC">
              <w:br/>
              <w:t>государственного</w:t>
            </w:r>
            <w:r w:rsidRPr="003E58CC">
              <w:br/>
              <w:t>устройства</w:t>
            </w:r>
          </w:p>
        </w:tc>
        <w:tc>
          <w:tcPr>
            <w:tcW w:w="240" w:type="dxa"/>
            <w:tcBorders>
              <w:lef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20" w:lineRule="exact"/>
              <w:jc w:val="center"/>
            </w:pPr>
          </w:p>
        </w:tc>
        <w:tc>
          <w:tcPr>
            <w:tcW w:w="2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20" w:lineRule="exact"/>
              <w:jc w:val="center"/>
            </w:pPr>
            <w:r w:rsidRPr="003E58CC">
              <w:t>Политический</w:t>
            </w:r>
            <w:r w:rsidRPr="003E58CC">
              <w:br/>
              <w:t>режим</w:t>
            </w:r>
          </w:p>
        </w:tc>
      </w:tr>
      <w:tr w:rsidR="003E58CC" w:rsidRPr="003E58CC">
        <w:trPr>
          <w:gridAfter w:val="1"/>
          <w:wAfter w:w="101" w:type="dxa"/>
          <w:jc w:val="center"/>
        </w:trPr>
        <w:tc>
          <w:tcPr>
            <w:tcW w:w="2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pacing w:val="-6"/>
                <w:sz w:val="20"/>
                <w:szCs w:val="20"/>
              </w:rPr>
            </w:pPr>
            <w:r w:rsidRPr="003E58CC">
              <w:rPr>
                <w:spacing w:val="-6"/>
                <w:sz w:val="20"/>
                <w:szCs w:val="20"/>
              </w:rPr>
              <w:t>определяет, кому прина</w:t>
            </w:r>
            <w:r w:rsidRPr="003E58CC">
              <w:rPr>
                <w:spacing w:val="-6"/>
                <w:sz w:val="20"/>
                <w:szCs w:val="20"/>
              </w:rPr>
              <w:t>д</w:t>
            </w:r>
            <w:r w:rsidRPr="003E58CC">
              <w:rPr>
                <w:spacing w:val="-6"/>
                <w:sz w:val="20"/>
                <w:szCs w:val="20"/>
              </w:rPr>
              <w:t>лежит власть, т.е. это сп</w:t>
            </w:r>
            <w:r w:rsidRPr="003E58CC">
              <w:rPr>
                <w:spacing w:val="-6"/>
                <w:sz w:val="20"/>
                <w:szCs w:val="20"/>
              </w:rPr>
              <w:t>о</w:t>
            </w:r>
            <w:r w:rsidRPr="003E58CC">
              <w:rPr>
                <w:spacing w:val="-6"/>
                <w:sz w:val="20"/>
                <w:szCs w:val="20"/>
              </w:rPr>
              <w:t>соб организации верховной государственной власти</w:t>
            </w:r>
          </w:p>
        </w:tc>
        <w:tc>
          <w:tcPr>
            <w:tcW w:w="345" w:type="dxa"/>
            <w:tcBorders>
              <w:lef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определяет соотношение государства в целом и его отдельных частей</w:t>
            </w:r>
          </w:p>
        </w:tc>
        <w:tc>
          <w:tcPr>
            <w:tcW w:w="240" w:type="dxa"/>
            <w:tcBorders>
              <w:lef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совокупность методов и способов осуществления в стране государстве</w:t>
            </w:r>
            <w:r w:rsidRPr="003E58CC">
              <w:rPr>
                <w:sz w:val="20"/>
                <w:szCs w:val="20"/>
              </w:rPr>
              <w:t>н</w:t>
            </w:r>
            <w:r w:rsidRPr="003E58CC">
              <w:rPr>
                <w:sz w:val="20"/>
                <w:szCs w:val="20"/>
              </w:rPr>
              <w:t>ной власти и управления</w:t>
            </w:r>
          </w:p>
        </w:tc>
      </w:tr>
      <w:tr w:rsidR="003E58CC" w:rsidRPr="003E58CC">
        <w:trPr>
          <w:gridAfter w:val="1"/>
          <w:wAfter w:w="101" w:type="dxa"/>
          <w:jc w:val="center"/>
        </w:trPr>
        <w:tc>
          <w:tcPr>
            <w:tcW w:w="1701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gridAfter w:val="1"/>
          <w:wAfter w:w="101" w:type="dxa"/>
          <w:jc w:val="center"/>
        </w:trPr>
        <w:tc>
          <w:tcPr>
            <w:tcW w:w="1701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gridAfter w:val="1"/>
          <w:wAfter w:w="101" w:type="dxa"/>
          <w:jc w:val="center"/>
        </w:trPr>
        <w:tc>
          <w:tcPr>
            <w:tcW w:w="1701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gridAfter w:val="1"/>
          <w:wAfter w:w="101" w:type="dxa"/>
          <w:jc w:val="center"/>
        </w:trPr>
        <w:tc>
          <w:tcPr>
            <w:tcW w:w="1701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gridAfter w:val="1"/>
          <w:wAfter w:w="101" w:type="dxa"/>
          <w:cantSplit/>
          <w:trHeight w:val="450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монархия</w:t>
            </w:r>
          </w:p>
        </w:tc>
        <w:tc>
          <w:tcPr>
            <w:tcW w:w="2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республика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 xml:space="preserve">унитарное </w:t>
            </w:r>
            <w:r w:rsidRPr="003E58CC">
              <w:rPr>
                <w:sz w:val="20"/>
                <w:szCs w:val="20"/>
              </w:rPr>
              <w:br/>
            </w:r>
            <w:r w:rsidRPr="003E58CC">
              <w:rPr>
                <w:sz w:val="20"/>
                <w:szCs w:val="20"/>
                <w:u w:val="single"/>
              </w:rPr>
              <w:t>государство</w:t>
            </w:r>
            <w:r w:rsidRPr="003E58CC">
              <w:rPr>
                <w:sz w:val="20"/>
                <w:szCs w:val="20"/>
              </w:rPr>
              <w:br/>
              <w:t>федеративное</w:t>
            </w:r>
            <w:r w:rsidRPr="003E58CC">
              <w:rPr>
                <w:sz w:val="20"/>
                <w:szCs w:val="20"/>
              </w:rPr>
              <w:br/>
            </w:r>
            <w:r w:rsidRPr="003E58CC">
              <w:rPr>
                <w:sz w:val="20"/>
                <w:szCs w:val="20"/>
                <w:u w:val="single"/>
              </w:rPr>
              <w:t>государство</w:t>
            </w:r>
            <w:r w:rsidRPr="003E58CC">
              <w:rPr>
                <w:sz w:val="20"/>
                <w:szCs w:val="20"/>
              </w:rPr>
              <w:br/>
              <w:t>конфедеративное</w:t>
            </w:r>
            <w:r w:rsidRPr="003E58CC">
              <w:rPr>
                <w:sz w:val="20"/>
                <w:szCs w:val="20"/>
              </w:rPr>
              <w:br/>
            </w:r>
            <w:r w:rsidRPr="003E58CC">
              <w:rPr>
                <w:sz w:val="20"/>
                <w:szCs w:val="20"/>
                <w:u w:val="single"/>
              </w:rPr>
              <w:t>государство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  <w:u w:val="single"/>
              </w:rPr>
              <w:t>тоталитарный</w:t>
            </w:r>
            <w:r w:rsidRPr="003E58CC">
              <w:rPr>
                <w:sz w:val="20"/>
                <w:szCs w:val="20"/>
              </w:rPr>
              <w:br/>
            </w:r>
            <w:r w:rsidRPr="003E58CC">
              <w:rPr>
                <w:sz w:val="20"/>
                <w:szCs w:val="20"/>
              </w:rPr>
              <w:br/>
            </w:r>
            <w:r w:rsidRPr="003E58CC">
              <w:rPr>
                <w:sz w:val="20"/>
                <w:szCs w:val="20"/>
                <w:u w:val="single"/>
              </w:rPr>
              <w:t>авторитарный</w:t>
            </w:r>
            <w:r w:rsidRPr="003E58CC">
              <w:rPr>
                <w:sz w:val="20"/>
                <w:szCs w:val="20"/>
              </w:rPr>
              <w:br/>
            </w:r>
            <w:r w:rsidRPr="003E58CC">
              <w:rPr>
                <w:sz w:val="20"/>
                <w:szCs w:val="20"/>
              </w:rPr>
              <w:br/>
            </w:r>
            <w:r w:rsidRPr="003E58CC">
              <w:rPr>
                <w:sz w:val="20"/>
                <w:szCs w:val="20"/>
                <w:u w:val="single"/>
              </w:rPr>
              <w:t>демократический</w:t>
            </w:r>
          </w:p>
        </w:tc>
      </w:tr>
      <w:tr w:rsidR="003E58CC" w:rsidRPr="003E58CC">
        <w:trPr>
          <w:gridAfter w:val="1"/>
          <w:wAfter w:w="101" w:type="dxa"/>
          <w:cantSplit/>
          <w:trHeight w:val="990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3E58CC" w:rsidRPr="003E58CC">
        <w:trPr>
          <w:gridAfter w:val="1"/>
          <w:wAfter w:w="101" w:type="dxa"/>
          <w:jc w:val="center"/>
        </w:trPr>
        <w:tc>
          <w:tcPr>
            <w:tcW w:w="1701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gridAfter w:val="1"/>
          <w:wAfter w:w="101" w:type="dxa"/>
          <w:jc w:val="center"/>
        </w:trPr>
        <w:tc>
          <w:tcPr>
            <w:tcW w:w="1701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cantSplit/>
          <w:trHeight w:val="855"/>
          <w:jc w:val="center"/>
        </w:trPr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2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 xml:space="preserve">абсолютная </w:t>
            </w:r>
            <w:r w:rsidRPr="003E58CC">
              <w:rPr>
                <w:sz w:val="20"/>
                <w:szCs w:val="20"/>
              </w:rPr>
              <w:br/>
              <w:t>(Саудовская Ар</w:t>
            </w:r>
            <w:r w:rsidRPr="003E58CC">
              <w:rPr>
                <w:sz w:val="20"/>
                <w:szCs w:val="20"/>
              </w:rPr>
              <w:t>а</w:t>
            </w:r>
            <w:r w:rsidRPr="003E58CC">
              <w:rPr>
                <w:sz w:val="20"/>
                <w:szCs w:val="20"/>
              </w:rPr>
              <w:t>вия, Катар, Оман)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240" w:after="240" w:line="220" w:lineRule="exact"/>
              <w:rPr>
                <w:sz w:val="20"/>
                <w:szCs w:val="20"/>
              </w:rPr>
            </w:pPr>
          </w:p>
        </w:tc>
        <w:tc>
          <w:tcPr>
            <w:tcW w:w="5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240" w:after="240" w:line="22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президентская (США, Аргентина, Бразилия)</w:t>
            </w:r>
          </w:p>
        </w:tc>
      </w:tr>
      <w:tr w:rsidR="003E58CC" w:rsidRPr="003E58CC">
        <w:trPr>
          <w:cantSplit/>
          <w:trHeight w:val="700"/>
          <w:jc w:val="center"/>
        </w:trPr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20" w:lineRule="exact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240" w:after="240" w:line="220" w:lineRule="exact"/>
              <w:rPr>
                <w:sz w:val="20"/>
                <w:szCs w:val="20"/>
              </w:rPr>
            </w:pPr>
          </w:p>
        </w:tc>
        <w:tc>
          <w:tcPr>
            <w:tcW w:w="567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240" w:after="240" w:line="220" w:lineRule="exact"/>
              <w:rPr>
                <w:sz w:val="20"/>
                <w:szCs w:val="20"/>
              </w:rPr>
            </w:pPr>
            <w:proofErr w:type="spellStart"/>
            <w:r w:rsidRPr="003E58CC">
              <w:rPr>
                <w:sz w:val="20"/>
                <w:szCs w:val="20"/>
              </w:rPr>
              <w:t>полупрезидентская</w:t>
            </w:r>
            <w:proofErr w:type="spellEnd"/>
            <w:r w:rsidRPr="003E58CC">
              <w:rPr>
                <w:sz w:val="20"/>
                <w:szCs w:val="20"/>
              </w:rPr>
              <w:t xml:space="preserve"> (смешанная) (Австрия, Франция, Россия)</w:t>
            </w:r>
          </w:p>
        </w:tc>
      </w:tr>
      <w:tr w:rsidR="003E58CC" w:rsidRPr="003E58CC">
        <w:trPr>
          <w:cantSplit/>
          <w:trHeight w:val="460"/>
          <w:jc w:val="center"/>
        </w:trPr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2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 xml:space="preserve">дуалистическая (Иордания, Кувейт, </w:t>
            </w:r>
            <w:r w:rsidRPr="003E58CC">
              <w:rPr>
                <w:sz w:val="20"/>
                <w:szCs w:val="20"/>
              </w:rPr>
              <w:br/>
              <w:t>Марокко)</w:t>
            </w: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240" w:after="240" w:line="220" w:lineRule="exact"/>
              <w:rPr>
                <w:sz w:val="20"/>
                <w:szCs w:val="20"/>
              </w:rPr>
            </w:pPr>
          </w:p>
        </w:tc>
        <w:tc>
          <w:tcPr>
            <w:tcW w:w="567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240" w:after="240" w:line="22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cantSplit/>
          <w:trHeight w:val="810"/>
          <w:jc w:val="center"/>
        </w:trPr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20" w:lineRule="exact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240" w:after="240" w:line="220" w:lineRule="exact"/>
              <w:rPr>
                <w:sz w:val="20"/>
                <w:szCs w:val="20"/>
              </w:rPr>
            </w:pPr>
          </w:p>
        </w:tc>
        <w:tc>
          <w:tcPr>
            <w:tcW w:w="5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240" w:after="240" w:line="22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парламентская (Италия, Германия, Швейцария, Индия)</w:t>
            </w:r>
          </w:p>
        </w:tc>
      </w:tr>
      <w:tr w:rsidR="003E58CC" w:rsidRPr="003E58CC">
        <w:trPr>
          <w:cantSplit/>
          <w:trHeight w:val="700"/>
          <w:jc w:val="center"/>
        </w:trPr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20" w:lineRule="exact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 w:val="restart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240" w:after="240" w:line="220" w:lineRule="exact"/>
              <w:rPr>
                <w:sz w:val="20"/>
                <w:szCs w:val="20"/>
              </w:rPr>
            </w:pPr>
          </w:p>
        </w:tc>
        <w:tc>
          <w:tcPr>
            <w:tcW w:w="5678" w:type="dxa"/>
            <w:gridSpan w:val="11"/>
            <w:vMerge w:val="restart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240" w:after="240" w:line="22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cantSplit/>
          <w:trHeight w:val="600"/>
          <w:jc w:val="center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2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парламентарная (Великобритания,</w:t>
            </w:r>
            <w:r w:rsidRPr="003E58CC">
              <w:rPr>
                <w:sz w:val="20"/>
                <w:szCs w:val="20"/>
              </w:rPr>
              <w:br/>
              <w:t>Швеция, Норвегия)</w:t>
            </w:r>
          </w:p>
        </w:tc>
        <w:tc>
          <w:tcPr>
            <w:tcW w:w="236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</w:tcPr>
          <w:p w:rsidR="00BB2F94" w:rsidRPr="003E58CC" w:rsidRDefault="00BB2F94">
            <w:pPr>
              <w:spacing w:before="240" w:after="240" w:line="220" w:lineRule="exact"/>
              <w:rPr>
                <w:sz w:val="20"/>
                <w:szCs w:val="20"/>
              </w:rPr>
            </w:pPr>
          </w:p>
        </w:tc>
        <w:tc>
          <w:tcPr>
            <w:tcW w:w="5678" w:type="dxa"/>
            <w:gridSpan w:val="11"/>
            <w:vMerge/>
          </w:tcPr>
          <w:p w:rsidR="00BB2F94" w:rsidRPr="003E58CC" w:rsidRDefault="00BB2F94">
            <w:pPr>
              <w:spacing w:before="240" w:after="240" w:line="22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cantSplit/>
          <w:trHeight w:val="975"/>
          <w:jc w:val="center"/>
        </w:trPr>
        <w:tc>
          <w:tcPr>
            <w:tcW w:w="1843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240" w:after="240" w:line="220" w:lineRule="exact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tcBorders>
              <w:left w:val="nil"/>
            </w:tcBorders>
          </w:tcPr>
          <w:p w:rsidR="00BB2F94" w:rsidRPr="003E58CC" w:rsidRDefault="00BB2F94">
            <w:pPr>
              <w:spacing w:before="240" w:after="240" w:line="220" w:lineRule="exact"/>
              <w:rPr>
                <w:sz w:val="20"/>
                <w:szCs w:val="20"/>
              </w:rPr>
            </w:pPr>
          </w:p>
        </w:tc>
        <w:tc>
          <w:tcPr>
            <w:tcW w:w="5678" w:type="dxa"/>
            <w:gridSpan w:val="11"/>
            <w:vMerge/>
          </w:tcPr>
          <w:p w:rsidR="00BB2F94" w:rsidRPr="003E58CC" w:rsidRDefault="00BB2F94">
            <w:pPr>
              <w:spacing w:before="240" w:after="240" w:line="220" w:lineRule="exact"/>
              <w:rPr>
                <w:sz w:val="20"/>
                <w:szCs w:val="20"/>
              </w:rPr>
            </w:pPr>
          </w:p>
        </w:tc>
      </w:tr>
    </w:tbl>
    <w:p w:rsidR="00BB2F94" w:rsidRPr="003E58CC" w:rsidRDefault="00BB2F94">
      <w:pPr>
        <w:spacing w:line="456" w:lineRule="exact"/>
        <w:ind w:firstLine="454"/>
        <w:jc w:val="both"/>
      </w:pPr>
    </w:p>
    <w:p w:rsidR="00BB2F94" w:rsidRPr="003E58CC" w:rsidRDefault="00BB2F94">
      <w:pPr>
        <w:spacing w:line="456" w:lineRule="exact"/>
        <w:jc w:val="center"/>
        <w:rPr>
          <w:smallCaps/>
        </w:rPr>
      </w:pPr>
      <w:r w:rsidRPr="003E58CC">
        <w:br w:type="page"/>
      </w:r>
      <w:r w:rsidRPr="003E58CC">
        <w:rPr>
          <w:smallCaps/>
        </w:rPr>
        <w:lastRenderedPageBreak/>
        <w:t>Виды монархии и их признаки</w:t>
      </w:r>
    </w:p>
    <w:p w:rsidR="00BB2F94" w:rsidRPr="003E58CC" w:rsidRDefault="00BB2F94">
      <w:pPr>
        <w:spacing w:line="456" w:lineRule="exact"/>
        <w:ind w:firstLine="454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9"/>
        <w:gridCol w:w="2180"/>
        <w:gridCol w:w="2180"/>
        <w:gridCol w:w="2180"/>
      </w:tblGrid>
      <w:tr w:rsidR="003E58CC" w:rsidRPr="003E58CC">
        <w:tc>
          <w:tcPr>
            <w:tcW w:w="2179" w:type="dxa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Линии сравнения</w:t>
            </w:r>
          </w:p>
        </w:tc>
        <w:tc>
          <w:tcPr>
            <w:tcW w:w="2180" w:type="dxa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Абсолютная</w:t>
            </w:r>
          </w:p>
        </w:tc>
        <w:tc>
          <w:tcPr>
            <w:tcW w:w="2180" w:type="dxa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Дуалистическая</w:t>
            </w:r>
          </w:p>
        </w:tc>
        <w:tc>
          <w:tcPr>
            <w:tcW w:w="2180" w:type="dxa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Парламентарная</w:t>
            </w:r>
          </w:p>
        </w:tc>
      </w:tr>
      <w:tr w:rsidR="003E58CC" w:rsidRPr="003E58CC">
        <w:tc>
          <w:tcPr>
            <w:tcW w:w="2179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1. Принадлежность законодательной власти</w:t>
            </w:r>
          </w:p>
        </w:tc>
        <w:tc>
          <w:tcPr>
            <w:tcW w:w="2180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монарху</w:t>
            </w:r>
          </w:p>
        </w:tc>
        <w:tc>
          <w:tcPr>
            <w:tcW w:w="2180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  <w:proofErr w:type="gramStart"/>
            <w:r w:rsidRPr="003E58CC">
              <w:rPr>
                <w:sz w:val="22"/>
                <w:szCs w:val="22"/>
              </w:rPr>
              <w:t>разделена</w:t>
            </w:r>
            <w:proofErr w:type="gramEnd"/>
            <w:r w:rsidRPr="003E58CC">
              <w:rPr>
                <w:sz w:val="22"/>
                <w:szCs w:val="22"/>
              </w:rPr>
              <w:t xml:space="preserve"> между монархом и парл</w:t>
            </w:r>
            <w:r w:rsidRPr="003E58CC">
              <w:rPr>
                <w:sz w:val="22"/>
                <w:szCs w:val="22"/>
              </w:rPr>
              <w:t>а</w:t>
            </w:r>
            <w:r w:rsidRPr="003E58CC">
              <w:rPr>
                <w:sz w:val="22"/>
                <w:szCs w:val="22"/>
              </w:rPr>
              <w:t>ментом</w:t>
            </w:r>
          </w:p>
        </w:tc>
        <w:tc>
          <w:tcPr>
            <w:tcW w:w="2180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парламенту</w:t>
            </w:r>
          </w:p>
        </w:tc>
      </w:tr>
      <w:tr w:rsidR="003E58CC" w:rsidRPr="003E58CC">
        <w:tc>
          <w:tcPr>
            <w:tcW w:w="2179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2. Осуществление исполнительной власти</w:t>
            </w:r>
          </w:p>
        </w:tc>
        <w:tc>
          <w:tcPr>
            <w:tcW w:w="4360" w:type="dxa"/>
            <w:gridSpan w:val="2"/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pacing w:val="100"/>
                <w:sz w:val="22"/>
                <w:szCs w:val="22"/>
              </w:rPr>
            </w:pPr>
            <w:r w:rsidRPr="003E58CC">
              <w:rPr>
                <w:spacing w:val="100"/>
                <w:sz w:val="22"/>
                <w:szCs w:val="22"/>
              </w:rPr>
              <w:t>монарх</w:t>
            </w:r>
          </w:p>
        </w:tc>
        <w:tc>
          <w:tcPr>
            <w:tcW w:w="2180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формально – м</w:t>
            </w:r>
            <w:r w:rsidRPr="003E58CC">
              <w:rPr>
                <w:sz w:val="22"/>
                <w:szCs w:val="22"/>
              </w:rPr>
              <w:t>о</w:t>
            </w:r>
            <w:r w:rsidRPr="003E58CC">
              <w:rPr>
                <w:sz w:val="22"/>
                <w:szCs w:val="22"/>
              </w:rPr>
              <w:t>нарх, фактически – правительство</w:t>
            </w:r>
          </w:p>
        </w:tc>
      </w:tr>
      <w:tr w:rsidR="003E58CC" w:rsidRPr="003E58CC">
        <w:tc>
          <w:tcPr>
            <w:tcW w:w="2179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3. Назначение главы правительства</w:t>
            </w:r>
          </w:p>
        </w:tc>
        <w:tc>
          <w:tcPr>
            <w:tcW w:w="4360" w:type="dxa"/>
            <w:gridSpan w:val="2"/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pacing w:val="100"/>
                <w:sz w:val="22"/>
                <w:szCs w:val="22"/>
              </w:rPr>
            </w:pPr>
            <w:r w:rsidRPr="003E58CC">
              <w:rPr>
                <w:spacing w:val="100"/>
                <w:sz w:val="22"/>
                <w:szCs w:val="22"/>
              </w:rPr>
              <w:t>монарх</w:t>
            </w:r>
          </w:p>
        </w:tc>
        <w:tc>
          <w:tcPr>
            <w:tcW w:w="2180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формально – м</w:t>
            </w:r>
            <w:r w:rsidRPr="003E58CC">
              <w:rPr>
                <w:sz w:val="22"/>
                <w:szCs w:val="22"/>
              </w:rPr>
              <w:t>о</w:t>
            </w:r>
            <w:r w:rsidRPr="003E58CC">
              <w:rPr>
                <w:sz w:val="22"/>
                <w:szCs w:val="22"/>
              </w:rPr>
              <w:t>нарх, но с учетом парламентских в</w:t>
            </w:r>
            <w:r w:rsidRPr="003E58CC">
              <w:rPr>
                <w:sz w:val="22"/>
                <w:szCs w:val="22"/>
              </w:rPr>
              <w:t>ы</w:t>
            </w:r>
            <w:r w:rsidRPr="003E58CC">
              <w:rPr>
                <w:sz w:val="22"/>
                <w:szCs w:val="22"/>
              </w:rPr>
              <w:t>боров</w:t>
            </w:r>
          </w:p>
        </w:tc>
      </w:tr>
      <w:tr w:rsidR="003E58CC" w:rsidRPr="003E58CC">
        <w:tc>
          <w:tcPr>
            <w:tcW w:w="2179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4. Ответственность правительства</w:t>
            </w:r>
          </w:p>
        </w:tc>
        <w:tc>
          <w:tcPr>
            <w:tcW w:w="4360" w:type="dxa"/>
            <w:gridSpan w:val="2"/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pacing w:val="100"/>
                <w:sz w:val="22"/>
                <w:szCs w:val="22"/>
              </w:rPr>
            </w:pPr>
            <w:r w:rsidRPr="003E58CC">
              <w:rPr>
                <w:spacing w:val="100"/>
                <w:sz w:val="22"/>
                <w:szCs w:val="22"/>
              </w:rPr>
              <w:t>перед монархом</w:t>
            </w:r>
          </w:p>
        </w:tc>
        <w:tc>
          <w:tcPr>
            <w:tcW w:w="2180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перед парламентом</w:t>
            </w:r>
          </w:p>
        </w:tc>
      </w:tr>
      <w:tr w:rsidR="003E58CC" w:rsidRPr="003E58CC">
        <w:tc>
          <w:tcPr>
            <w:tcW w:w="2179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5. Право роспуска парламента</w:t>
            </w:r>
          </w:p>
        </w:tc>
        <w:tc>
          <w:tcPr>
            <w:tcW w:w="2180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–</w:t>
            </w:r>
            <w:r w:rsidRPr="003E58CC">
              <w:rPr>
                <w:sz w:val="22"/>
                <w:szCs w:val="22"/>
              </w:rPr>
              <w:br/>
              <w:t>(парламент)</w:t>
            </w:r>
          </w:p>
        </w:tc>
        <w:tc>
          <w:tcPr>
            <w:tcW w:w="2180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у монарха</w:t>
            </w:r>
            <w:r w:rsidRPr="003E58CC">
              <w:rPr>
                <w:sz w:val="22"/>
                <w:szCs w:val="22"/>
              </w:rPr>
              <w:br/>
              <w:t>(</w:t>
            </w:r>
            <w:proofErr w:type="gramStart"/>
            <w:r w:rsidRPr="003E58CC">
              <w:rPr>
                <w:sz w:val="22"/>
                <w:szCs w:val="22"/>
              </w:rPr>
              <w:t>неограниченное</w:t>
            </w:r>
            <w:proofErr w:type="gramEnd"/>
            <w:r w:rsidRPr="003E58CC">
              <w:rPr>
                <w:sz w:val="22"/>
                <w:szCs w:val="22"/>
              </w:rPr>
              <w:t>)</w:t>
            </w:r>
          </w:p>
        </w:tc>
        <w:tc>
          <w:tcPr>
            <w:tcW w:w="2180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у монарха (по рек</w:t>
            </w:r>
            <w:r w:rsidRPr="003E58CC">
              <w:rPr>
                <w:sz w:val="22"/>
                <w:szCs w:val="22"/>
              </w:rPr>
              <w:t>о</w:t>
            </w:r>
            <w:r w:rsidRPr="003E58CC">
              <w:rPr>
                <w:sz w:val="22"/>
                <w:szCs w:val="22"/>
              </w:rPr>
              <w:t>мендации прав</w:t>
            </w:r>
            <w:r w:rsidRPr="003E58CC">
              <w:rPr>
                <w:sz w:val="22"/>
                <w:szCs w:val="22"/>
              </w:rPr>
              <w:t>и</w:t>
            </w:r>
            <w:r w:rsidRPr="003E58CC">
              <w:rPr>
                <w:sz w:val="22"/>
                <w:szCs w:val="22"/>
              </w:rPr>
              <w:t>тельства)</w:t>
            </w:r>
          </w:p>
        </w:tc>
      </w:tr>
      <w:tr w:rsidR="003E58CC" w:rsidRPr="003E58CC">
        <w:tc>
          <w:tcPr>
            <w:tcW w:w="2179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 xml:space="preserve">6. Право </w:t>
            </w:r>
            <w:r w:rsidRPr="003E58CC">
              <w:rPr>
                <w:sz w:val="22"/>
                <w:szCs w:val="22"/>
                <w:lang w:val="en-US"/>
              </w:rPr>
              <w:t>veto</w:t>
            </w:r>
            <w:r w:rsidRPr="003E58CC">
              <w:rPr>
                <w:sz w:val="22"/>
                <w:szCs w:val="22"/>
              </w:rPr>
              <w:t xml:space="preserve"> м</w:t>
            </w:r>
            <w:r w:rsidRPr="003E58CC">
              <w:rPr>
                <w:sz w:val="22"/>
                <w:szCs w:val="22"/>
              </w:rPr>
              <w:t>о</w:t>
            </w:r>
            <w:r w:rsidRPr="003E58CC">
              <w:rPr>
                <w:sz w:val="22"/>
                <w:szCs w:val="22"/>
              </w:rPr>
              <w:t>нарха на решения парламента</w:t>
            </w:r>
          </w:p>
        </w:tc>
        <w:tc>
          <w:tcPr>
            <w:tcW w:w="2180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–</w:t>
            </w:r>
          </w:p>
        </w:tc>
        <w:tc>
          <w:tcPr>
            <w:tcW w:w="2180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 xml:space="preserve">абсолютное </w:t>
            </w:r>
            <w:r w:rsidRPr="003E58CC">
              <w:rPr>
                <w:sz w:val="22"/>
                <w:szCs w:val="22"/>
                <w:lang w:val="en-US"/>
              </w:rPr>
              <w:t>veto</w:t>
            </w:r>
          </w:p>
        </w:tc>
        <w:tc>
          <w:tcPr>
            <w:tcW w:w="2180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предусмотрено, но не используется</w:t>
            </w:r>
          </w:p>
        </w:tc>
      </w:tr>
      <w:tr w:rsidR="003E58CC" w:rsidRPr="003E58CC">
        <w:tc>
          <w:tcPr>
            <w:tcW w:w="2179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7. Чрезвычайно-указное законод</w:t>
            </w:r>
            <w:r w:rsidRPr="003E58CC">
              <w:rPr>
                <w:sz w:val="22"/>
                <w:szCs w:val="22"/>
              </w:rPr>
              <w:t>а</w:t>
            </w:r>
            <w:r w:rsidRPr="003E58CC">
              <w:rPr>
                <w:sz w:val="22"/>
                <w:szCs w:val="22"/>
              </w:rPr>
              <w:t>тельство монарха</w:t>
            </w:r>
          </w:p>
        </w:tc>
        <w:tc>
          <w:tcPr>
            <w:tcW w:w="2180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  <w:proofErr w:type="gramStart"/>
            <w:r w:rsidRPr="003E58CC">
              <w:rPr>
                <w:sz w:val="22"/>
                <w:szCs w:val="22"/>
              </w:rPr>
              <w:t>неограниченное</w:t>
            </w:r>
            <w:proofErr w:type="gramEnd"/>
            <w:r w:rsidRPr="003E58CC">
              <w:rPr>
                <w:sz w:val="22"/>
                <w:szCs w:val="22"/>
              </w:rPr>
              <w:t xml:space="preserve"> (указ монарха имеет силу закона)</w:t>
            </w:r>
          </w:p>
        </w:tc>
        <w:tc>
          <w:tcPr>
            <w:tcW w:w="2180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только в период между сессиями парламента</w:t>
            </w:r>
          </w:p>
        </w:tc>
        <w:tc>
          <w:tcPr>
            <w:tcW w:w="2180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предусмотрено, но не используется</w:t>
            </w:r>
          </w:p>
        </w:tc>
      </w:tr>
      <w:tr w:rsidR="00BB2F94" w:rsidRPr="003E58CC">
        <w:tc>
          <w:tcPr>
            <w:tcW w:w="2179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8. Современные страны</w:t>
            </w:r>
          </w:p>
        </w:tc>
        <w:tc>
          <w:tcPr>
            <w:tcW w:w="2180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Саудовская Аравия, Оман</w:t>
            </w:r>
          </w:p>
        </w:tc>
        <w:tc>
          <w:tcPr>
            <w:tcW w:w="2180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Иордания, Кувейт</w:t>
            </w:r>
          </w:p>
        </w:tc>
        <w:tc>
          <w:tcPr>
            <w:tcW w:w="2180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Великобритания, Япония, Испания</w:t>
            </w:r>
          </w:p>
        </w:tc>
      </w:tr>
    </w:tbl>
    <w:p w:rsidR="00BB2F94" w:rsidRPr="003E58CC" w:rsidRDefault="00BB2F94">
      <w:pPr>
        <w:spacing w:line="456" w:lineRule="exact"/>
        <w:ind w:firstLine="454"/>
        <w:jc w:val="both"/>
      </w:pPr>
    </w:p>
    <w:p w:rsidR="00BB2F94" w:rsidRPr="003E58CC" w:rsidRDefault="00BB2F94">
      <w:pPr>
        <w:spacing w:line="456" w:lineRule="exact"/>
        <w:jc w:val="center"/>
        <w:rPr>
          <w:smallCaps/>
        </w:rPr>
      </w:pPr>
      <w:r w:rsidRPr="003E58CC">
        <w:br w:type="page"/>
      </w:r>
      <w:r w:rsidRPr="003E58CC">
        <w:rPr>
          <w:smallCaps/>
        </w:rPr>
        <w:lastRenderedPageBreak/>
        <w:t>Виды республик и их признаки</w:t>
      </w:r>
    </w:p>
    <w:p w:rsidR="00BB2F94" w:rsidRPr="003E58CC" w:rsidRDefault="00BB2F94">
      <w:pPr>
        <w:spacing w:line="456" w:lineRule="exact"/>
        <w:ind w:firstLine="454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9"/>
        <w:gridCol w:w="2180"/>
        <w:gridCol w:w="2180"/>
        <w:gridCol w:w="2180"/>
      </w:tblGrid>
      <w:tr w:rsidR="003E58CC" w:rsidRPr="003E58CC">
        <w:tc>
          <w:tcPr>
            <w:tcW w:w="2179" w:type="dxa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Линии сравнения</w:t>
            </w:r>
          </w:p>
        </w:tc>
        <w:tc>
          <w:tcPr>
            <w:tcW w:w="2180" w:type="dxa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Президентская</w:t>
            </w:r>
          </w:p>
        </w:tc>
        <w:tc>
          <w:tcPr>
            <w:tcW w:w="2180" w:type="dxa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proofErr w:type="spellStart"/>
            <w:r w:rsidRPr="003E58CC">
              <w:rPr>
                <w:sz w:val="22"/>
                <w:szCs w:val="22"/>
              </w:rPr>
              <w:t>Полупрезидентская</w:t>
            </w:r>
            <w:proofErr w:type="spellEnd"/>
            <w:r w:rsidRPr="003E58CC">
              <w:rPr>
                <w:sz w:val="22"/>
                <w:szCs w:val="22"/>
              </w:rPr>
              <w:br/>
              <w:t>(смешанная)</w:t>
            </w:r>
          </w:p>
        </w:tc>
        <w:tc>
          <w:tcPr>
            <w:tcW w:w="2180" w:type="dxa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Парламентская</w:t>
            </w:r>
          </w:p>
        </w:tc>
      </w:tr>
      <w:tr w:rsidR="003E58CC" w:rsidRPr="003E58CC">
        <w:tc>
          <w:tcPr>
            <w:tcW w:w="2179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1. Порядок избрания президента</w:t>
            </w:r>
          </w:p>
        </w:tc>
        <w:tc>
          <w:tcPr>
            <w:tcW w:w="4360" w:type="dxa"/>
            <w:gridSpan w:val="2"/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Избирается всенародным голосованием (внепарламентский путь)</w:t>
            </w:r>
          </w:p>
        </w:tc>
        <w:tc>
          <w:tcPr>
            <w:tcW w:w="2180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Избирается на зас</w:t>
            </w:r>
            <w:r w:rsidRPr="003E58CC">
              <w:rPr>
                <w:sz w:val="22"/>
                <w:szCs w:val="22"/>
              </w:rPr>
              <w:t>е</w:t>
            </w:r>
            <w:r w:rsidRPr="003E58CC">
              <w:rPr>
                <w:sz w:val="22"/>
                <w:szCs w:val="22"/>
              </w:rPr>
              <w:t>дании парламента</w:t>
            </w:r>
          </w:p>
        </w:tc>
      </w:tr>
      <w:tr w:rsidR="003E58CC" w:rsidRPr="003E58CC">
        <w:tc>
          <w:tcPr>
            <w:tcW w:w="2179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2. Порядок образ</w:t>
            </w:r>
            <w:r w:rsidRPr="003E58CC">
              <w:rPr>
                <w:sz w:val="22"/>
                <w:szCs w:val="22"/>
              </w:rPr>
              <w:t>о</w:t>
            </w:r>
            <w:r w:rsidRPr="003E58CC">
              <w:rPr>
                <w:sz w:val="22"/>
                <w:szCs w:val="22"/>
              </w:rPr>
              <w:t>вания правительства</w:t>
            </w:r>
          </w:p>
        </w:tc>
        <w:tc>
          <w:tcPr>
            <w:tcW w:w="2180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Президент форм</w:t>
            </w:r>
            <w:r w:rsidRPr="003E58CC">
              <w:rPr>
                <w:sz w:val="22"/>
                <w:szCs w:val="22"/>
              </w:rPr>
              <w:t>и</w:t>
            </w:r>
            <w:r w:rsidRPr="003E58CC">
              <w:rPr>
                <w:sz w:val="22"/>
                <w:szCs w:val="22"/>
              </w:rPr>
              <w:t>рует правительство при определенном парламентском ко</w:t>
            </w:r>
            <w:r w:rsidRPr="003E58CC">
              <w:rPr>
                <w:sz w:val="22"/>
                <w:szCs w:val="22"/>
              </w:rPr>
              <w:t>н</w:t>
            </w:r>
            <w:r w:rsidRPr="003E58CC">
              <w:rPr>
                <w:sz w:val="22"/>
                <w:szCs w:val="22"/>
              </w:rPr>
              <w:t>троле</w:t>
            </w:r>
          </w:p>
        </w:tc>
        <w:tc>
          <w:tcPr>
            <w:tcW w:w="2180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Правительство фо</w:t>
            </w:r>
            <w:r w:rsidRPr="003E58CC">
              <w:rPr>
                <w:sz w:val="22"/>
                <w:szCs w:val="22"/>
              </w:rPr>
              <w:t>р</w:t>
            </w:r>
            <w:r w:rsidRPr="003E58CC">
              <w:rPr>
                <w:sz w:val="22"/>
                <w:szCs w:val="22"/>
              </w:rPr>
              <w:t>мируется президе</w:t>
            </w:r>
            <w:r w:rsidRPr="003E58CC">
              <w:rPr>
                <w:sz w:val="22"/>
                <w:szCs w:val="22"/>
              </w:rPr>
              <w:t>н</w:t>
            </w:r>
            <w:r w:rsidRPr="003E58CC">
              <w:rPr>
                <w:sz w:val="22"/>
                <w:szCs w:val="22"/>
              </w:rPr>
              <w:t>том из лидеров п</w:t>
            </w:r>
            <w:r w:rsidRPr="003E58CC">
              <w:rPr>
                <w:sz w:val="22"/>
                <w:szCs w:val="22"/>
              </w:rPr>
              <w:t>о</w:t>
            </w:r>
            <w:r w:rsidRPr="003E58CC">
              <w:rPr>
                <w:sz w:val="22"/>
                <w:szCs w:val="22"/>
              </w:rPr>
              <w:t>бедившей на выб</w:t>
            </w:r>
            <w:r w:rsidRPr="003E58CC">
              <w:rPr>
                <w:sz w:val="22"/>
                <w:szCs w:val="22"/>
              </w:rPr>
              <w:t>о</w:t>
            </w:r>
            <w:r w:rsidRPr="003E58CC">
              <w:rPr>
                <w:sz w:val="22"/>
                <w:szCs w:val="22"/>
              </w:rPr>
              <w:t>рах в парламент партии и должно получить вотум д</w:t>
            </w:r>
            <w:r w:rsidRPr="003E58CC">
              <w:rPr>
                <w:sz w:val="22"/>
                <w:szCs w:val="22"/>
              </w:rPr>
              <w:t>о</w:t>
            </w:r>
            <w:r w:rsidRPr="003E58CC">
              <w:rPr>
                <w:sz w:val="22"/>
                <w:szCs w:val="22"/>
              </w:rPr>
              <w:t>верия парламента</w:t>
            </w:r>
          </w:p>
        </w:tc>
        <w:tc>
          <w:tcPr>
            <w:tcW w:w="2180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Правительство фо</w:t>
            </w:r>
            <w:r w:rsidRPr="003E58CC">
              <w:rPr>
                <w:sz w:val="22"/>
                <w:szCs w:val="22"/>
              </w:rPr>
              <w:t>р</w:t>
            </w:r>
            <w:r w:rsidRPr="003E58CC">
              <w:rPr>
                <w:sz w:val="22"/>
                <w:szCs w:val="22"/>
              </w:rPr>
              <w:t>мируется парламе</w:t>
            </w:r>
            <w:r w:rsidRPr="003E58CC">
              <w:rPr>
                <w:sz w:val="22"/>
                <w:szCs w:val="22"/>
              </w:rPr>
              <w:t>н</w:t>
            </w:r>
            <w:r w:rsidRPr="003E58CC">
              <w:rPr>
                <w:sz w:val="22"/>
                <w:szCs w:val="22"/>
              </w:rPr>
              <w:t>том из лидеров п</w:t>
            </w:r>
            <w:r w:rsidRPr="003E58CC">
              <w:rPr>
                <w:sz w:val="22"/>
                <w:szCs w:val="22"/>
              </w:rPr>
              <w:t>о</w:t>
            </w:r>
            <w:r w:rsidRPr="003E58CC">
              <w:rPr>
                <w:sz w:val="22"/>
                <w:szCs w:val="22"/>
              </w:rPr>
              <w:t>бедившей на выб</w:t>
            </w:r>
            <w:r w:rsidRPr="003E58CC">
              <w:rPr>
                <w:sz w:val="22"/>
                <w:szCs w:val="22"/>
              </w:rPr>
              <w:t>о</w:t>
            </w:r>
            <w:r w:rsidRPr="003E58CC">
              <w:rPr>
                <w:sz w:val="22"/>
                <w:szCs w:val="22"/>
              </w:rPr>
              <w:t>рах партии</w:t>
            </w:r>
          </w:p>
        </w:tc>
      </w:tr>
      <w:tr w:rsidR="003E58CC" w:rsidRPr="003E58CC">
        <w:tc>
          <w:tcPr>
            <w:tcW w:w="2179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3. Ответственность правительства</w:t>
            </w:r>
          </w:p>
        </w:tc>
        <w:tc>
          <w:tcPr>
            <w:tcW w:w="2180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Перед президентом. Парламент не может выразить вотум н</w:t>
            </w:r>
            <w:r w:rsidRPr="003E58CC">
              <w:rPr>
                <w:sz w:val="22"/>
                <w:szCs w:val="22"/>
              </w:rPr>
              <w:t>е</w:t>
            </w:r>
            <w:r w:rsidRPr="003E58CC">
              <w:rPr>
                <w:sz w:val="22"/>
                <w:szCs w:val="22"/>
              </w:rPr>
              <w:t>доверия правител</w:t>
            </w:r>
            <w:r w:rsidRPr="003E58CC">
              <w:rPr>
                <w:sz w:val="22"/>
                <w:szCs w:val="22"/>
              </w:rPr>
              <w:t>ь</w:t>
            </w:r>
            <w:r w:rsidRPr="003E58CC">
              <w:rPr>
                <w:sz w:val="22"/>
                <w:szCs w:val="22"/>
              </w:rPr>
              <w:t>ству</w:t>
            </w:r>
          </w:p>
        </w:tc>
        <w:tc>
          <w:tcPr>
            <w:tcW w:w="2180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Двойная отве</w:t>
            </w:r>
            <w:r w:rsidRPr="003E58CC">
              <w:rPr>
                <w:sz w:val="22"/>
                <w:szCs w:val="22"/>
              </w:rPr>
              <w:t>т</w:t>
            </w:r>
            <w:r w:rsidRPr="003E58CC">
              <w:rPr>
                <w:sz w:val="22"/>
                <w:szCs w:val="22"/>
              </w:rPr>
              <w:t>ственность переел парламентом и ч</w:t>
            </w:r>
            <w:r w:rsidRPr="003E58CC">
              <w:rPr>
                <w:sz w:val="22"/>
                <w:szCs w:val="22"/>
              </w:rPr>
              <w:t>а</w:t>
            </w:r>
            <w:r w:rsidRPr="003E58CC">
              <w:rPr>
                <w:sz w:val="22"/>
                <w:szCs w:val="22"/>
              </w:rPr>
              <w:t>стично перед през</w:t>
            </w:r>
            <w:r w:rsidRPr="003E58CC">
              <w:rPr>
                <w:sz w:val="22"/>
                <w:szCs w:val="22"/>
              </w:rPr>
              <w:t>и</w:t>
            </w:r>
            <w:r w:rsidRPr="003E58CC">
              <w:rPr>
                <w:sz w:val="22"/>
                <w:szCs w:val="22"/>
              </w:rPr>
              <w:t>дентом. Президент не ответственен за действия правител</w:t>
            </w:r>
            <w:r w:rsidRPr="003E58CC">
              <w:rPr>
                <w:sz w:val="22"/>
                <w:szCs w:val="22"/>
              </w:rPr>
              <w:t>ь</w:t>
            </w:r>
            <w:r w:rsidRPr="003E58CC">
              <w:rPr>
                <w:sz w:val="22"/>
                <w:szCs w:val="22"/>
              </w:rPr>
              <w:t>ства. Вотум недов</w:t>
            </w:r>
            <w:r w:rsidRPr="003E58CC">
              <w:rPr>
                <w:sz w:val="22"/>
                <w:szCs w:val="22"/>
              </w:rPr>
              <w:t>е</w:t>
            </w:r>
            <w:r w:rsidRPr="003E58CC">
              <w:rPr>
                <w:sz w:val="22"/>
                <w:szCs w:val="22"/>
              </w:rPr>
              <w:t>рия парламента пр</w:t>
            </w:r>
            <w:r w:rsidRPr="003E58CC">
              <w:rPr>
                <w:sz w:val="22"/>
                <w:szCs w:val="22"/>
              </w:rPr>
              <w:t>а</w:t>
            </w:r>
            <w:r w:rsidRPr="003E58CC">
              <w:rPr>
                <w:sz w:val="22"/>
                <w:szCs w:val="22"/>
              </w:rPr>
              <w:t>вительству нево</w:t>
            </w:r>
            <w:r w:rsidRPr="003E58CC">
              <w:rPr>
                <w:sz w:val="22"/>
                <w:szCs w:val="22"/>
              </w:rPr>
              <w:t>з</w:t>
            </w:r>
            <w:r w:rsidRPr="003E58CC">
              <w:rPr>
                <w:sz w:val="22"/>
                <w:szCs w:val="22"/>
              </w:rPr>
              <w:t>можен</w:t>
            </w:r>
          </w:p>
        </w:tc>
        <w:tc>
          <w:tcPr>
            <w:tcW w:w="2180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Перед парламентом. Парламент может внести вотум нед</w:t>
            </w:r>
            <w:r w:rsidRPr="003E58CC">
              <w:rPr>
                <w:sz w:val="22"/>
                <w:szCs w:val="22"/>
              </w:rPr>
              <w:t>о</w:t>
            </w:r>
            <w:r w:rsidRPr="003E58CC">
              <w:rPr>
                <w:sz w:val="22"/>
                <w:szCs w:val="22"/>
              </w:rPr>
              <w:t>верия правительству в целом или одному из его членов, что влечет за собой о</w:t>
            </w:r>
            <w:r w:rsidRPr="003E58CC">
              <w:rPr>
                <w:sz w:val="22"/>
                <w:szCs w:val="22"/>
              </w:rPr>
              <w:t>т</w:t>
            </w:r>
            <w:r w:rsidRPr="003E58CC">
              <w:rPr>
                <w:sz w:val="22"/>
                <w:szCs w:val="22"/>
              </w:rPr>
              <w:t>ставку правител</w:t>
            </w:r>
            <w:r w:rsidRPr="003E58CC">
              <w:rPr>
                <w:sz w:val="22"/>
                <w:szCs w:val="22"/>
              </w:rPr>
              <w:t>ь</w:t>
            </w:r>
            <w:r w:rsidRPr="003E58CC">
              <w:rPr>
                <w:sz w:val="22"/>
                <w:szCs w:val="22"/>
              </w:rPr>
              <w:t>ства</w:t>
            </w:r>
          </w:p>
        </w:tc>
      </w:tr>
      <w:tr w:rsidR="003E58CC" w:rsidRPr="003E58CC">
        <w:tc>
          <w:tcPr>
            <w:tcW w:w="2179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4. Право роспуска парламента у през</w:t>
            </w:r>
            <w:r w:rsidRPr="003E58CC">
              <w:rPr>
                <w:sz w:val="22"/>
                <w:szCs w:val="22"/>
              </w:rPr>
              <w:t>и</w:t>
            </w:r>
            <w:r w:rsidRPr="003E58CC">
              <w:rPr>
                <w:sz w:val="22"/>
                <w:szCs w:val="22"/>
              </w:rPr>
              <w:t>дента</w:t>
            </w:r>
          </w:p>
        </w:tc>
        <w:tc>
          <w:tcPr>
            <w:tcW w:w="2180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Отсутствует</w:t>
            </w:r>
          </w:p>
        </w:tc>
        <w:tc>
          <w:tcPr>
            <w:tcW w:w="4360" w:type="dxa"/>
            <w:gridSpan w:val="2"/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pacing w:val="-6"/>
                <w:sz w:val="22"/>
                <w:szCs w:val="22"/>
              </w:rPr>
            </w:pPr>
            <w:r w:rsidRPr="003E58CC">
              <w:rPr>
                <w:spacing w:val="-6"/>
                <w:sz w:val="22"/>
                <w:szCs w:val="22"/>
              </w:rPr>
              <w:t>Президент имеет право роспуска парламента</w:t>
            </w:r>
          </w:p>
        </w:tc>
      </w:tr>
      <w:tr w:rsidR="003E58CC" w:rsidRPr="003E58CC">
        <w:tc>
          <w:tcPr>
            <w:tcW w:w="2179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5. Наличие поста премьер-министра</w:t>
            </w:r>
          </w:p>
        </w:tc>
        <w:tc>
          <w:tcPr>
            <w:tcW w:w="2180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Отсутствует</w:t>
            </w:r>
          </w:p>
        </w:tc>
        <w:tc>
          <w:tcPr>
            <w:tcW w:w="4360" w:type="dxa"/>
            <w:gridSpan w:val="2"/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Существует пост премьер-министра</w:t>
            </w:r>
          </w:p>
        </w:tc>
      </w:tr>
      <w:tr w:rsidR="003E58CC" w:rsidRPr="003E58CC">
        <w:tc>
          <w:tcPr>
            <w:tcW w:w="2179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6. Объем полном</w:t>
            </w:r>
            <w:r w:rsidRPr="003E58CC">
              <w:rPr>
                <w:sz w:val="22"/>
                <w:szCs w:val="22"/>
              </w:rPr>
              <w:t>о</w:t>
            </w:r>
            <w:r w:rsidRPr="003E58CC">
              <w:rPr>
                <w:sz w:val="22"/>
                <w:szCs w:val="22"/>
              </w:rPr>
              <w:t>чий президента</w:t>
            </w:r>
          </w:p>
        </w:tc>
        <w:tc>
          <w:tcPr>
            <w:tcW w:w="2180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Полномочия през</w:t>
            </w:r>
            <w:r w:rsidRPr="003E58CC">
              <w:rPr>
                <w:sz w:val="22"/>
                <w:szCs w:val="22"/>
              </w:rPr>
              <w:t>и</w:t>
            </w:r>
            <w:r w:rsidRPr="003E58CC">
              <w:rPr>
                <w:sz w:val="22"/>
                <w:szCs w:val="22"/>
              </w:rPr>
              <w:t>дента: он не только глава государства, но и глава исполн</w:t>
            </w:r>
            <w:r w:rsidRPr="003E58CC">
              <w:rPr>
                <w:sz w:val="22"/>
                <w:szCs w:val="22"/>
              </w:rPr>
              <w:t>и</w:t>
            </w:r>
            <w:r w:rsidRPr="003E58CC">
              <w:rPr>
                <w:sz w:val="22"/>
                <w:szCs w:val="22"/>
              </w:rPr>
              <w:t>тельной власти</w:t>
            </w:r>
          </w:p>
        </w:tc>
        <w:tc>
          <w:tcPr>
            <w:tcW w:w="2180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Президент – глава государства. По</w:t>
            </w:r>
            <w:r w:rsidRPr="003E58CC">
              <w:rPr>
                <w:sz w:val="22"/>
                <w:szCs w:val="22"/>
              </w:rPr>
              <w:t>л</w:t>
            </w:r>
            <w:r w:rsidRPr="003E58CC">
              <w:rPr>
                <w:sz w:val="22"/>
                <w:szCs w:val="22"/>
              </w:rPr>
              <w:t>номочия в ос</w:t>
            </w:r>
            <w:r w:rsidRPr="003E58CC">
              <w:rPr>
                <w:sz w:val="22"/>
                <w:szCs w:val="22"/>
              </w:rPr>
              <w:t>у</w:t>
            </w:r>
            <w:r w:rsidRPr="003E58CC">
              <w:rPr>
                <w:sz w:val="22"/>
                <w:szCs w:val="22"/>
              </w:rPr>
              <w:t>ществлении испо</w:t>
            </w:r>
            <w:r w:rsidRPr="003E58CC">
              <w:rPr>
                <w:sz w:val="22"/>
                <w:szCs w:val="22"/>
              </w:rPr>
              <w:t>л</w:t>
            </w:r>
            <w:r w:rsidRPr="003E58CC">
              <w:rPr>
                <w:sz w:val="22"/>
                <w:szCs w:val="22"/>
              </w:rPr>
              <w:t>нительной власти разделены между президентом и пр</w:t>
            </w:r>
            <w:r w:rsidRPr="003E58CC">
              <w:rPr>
                <w:sz w:val="22"/>
                <w:szCs w:val="22"/>
              </w:rPr>
              <w:t>а</w:t>
            </w:r>
            <w:r w:rsidRPr="003E58CC">
              <w:rPr>
                <w:sz w:val="22"/>
                <w:szCs w:val="22"/>
              </w:rPr>
              <w:t>вительством</w:t>
            </w:r>
          </w:p>
        </w:tc>
        <w:tc>
          <w:tcPr>
            <w:tcW w:w="2180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Президентские по</w:t>
            </w:r>
            <w:r w:rsidRPr="003E58CC">
              <w:rPr>
                <w:sz w:val="22"/>
                <w:szCs w:val="22"/>
              </w:rPr>
              <w:t>л</w:t>
            </w:r>
            <w:r w:rsidRPr="003E58CC">
              <w:rPr>
                <w:sz w:val="22"/>
                <w:szCs w:val="22"/>
              </w:rPr>
              <w:t xml:space="preserve">номочия </w:t>
            </w:r>
            <w:proofErr w:type="spellStart"/>
            <w:r w:rsidRPr="003E58CC">
              <w:rPr>
                <w:sz w:val="22"/>
                <w:szCs w:val="22"/>
              </w:rPr>
              <w:t>номинал</w:t>
            </w:r>
            <w:r w:rsidRPr="003E58CC">
              <w:rPr>
                <w:sz w:val="22"/>
                <w:szCs w:val="22"/>
              </w:rPr>
              <w:t>ь</w:t>
            </w:r>
            <w:r w:rsidRPr="003E58CC">
              <w:rPr>
                <w:sz w:val="22"/>
                <w:szCs w:val="22"/>
              </w:rPr>
              <w:t>ны</w:t>
            </w:r>
            <w:proofErr w:type="spellEnd"/>
            <w:r w:rsidRPr="003E58CC">
              <w:rPr>
                <w:sz w:val="22"/>
                <w:szCs w:val="22"/>
              </w:rPr>
              <w:t>, любые действия он совершает по р</w:t>
            </w:r>
            <w:r w:rsidRPr="003E58CC">
              <w:rPr>
                <w:sz w:val="22"/>
                <w:szCs w:val="22"/>
              </w:rPr>
              <w:t>е</w:t>
            </w:r>
            <w:r w:rsidRPr="003E58CC">
              <w:rPr>
                <w:sz w:val="22"/>
                <w:szCs w:val="22"/>
              </w:rPr>
              <w:t>комендации прав</w:t>
            </w:r>
            <w:r w:rsidRPr="003E58CC">
              <w:rPr>
                <w:sz w:val="22"/>
                <w:szCs w:val="22"/>
              </w:rPr>
              <w:t>и</w:t>
            </w:r>
            <w:r w:rsidRPr="003E58CC">
              <w:rPr>
                <w:sz w:val="22"/>
                <w:szCs w:val="22"/>
              </w:rPr>
              <w:t>тельства, которое несет за них отве</w:t>
            </w:r>
            <w:r w:rsidRPr="003E58CC">
              <w:rPr>
                <w:sz w:val="22"/>
                <w:szCs w:val="22"/>
              </w:rPr>
              <w:t>т</w:t>
            </w:r>
            <w:r w:rsidRPr="003E58CC">
              <w:rPr>
                <w:sz w:val="22"/>
                <w:szCs w:val="22"/>
              </w:rPr>
              <w:t>ственность</w:t>
            </w:r>
          </w:p>
        </w:tc>
      </w:tr>
      <w:tr w:rsidR="00BB2F94" w:rsidRPr="003E58CC">
        <w:tc>
          <w:tcPr>
            <w:tcW w:w="2179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7. Современные государства</w:t>
            </w:r>
          </w:p>
        </w:tc>
        <w:tc>
          <w:tcPr>
            <w:tcW w:w="2180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США, страны Л</w:t>
            </w:r>
            <w:r w:rsidRPr="003E58CC">
              <w:rPr>
                <w:sz w:val="22"/>
                <w:szCs w:val="22"/>
              </w:rPr>
              <w:t>а</w:t>
            </w:r>
            <w:r w:rsidRPr="003E58CC">
              <w:rPr>
                <w:sz w:val="22"/>
                <w:szCs w:val="22"/>
              </w:rPr>
              <w:t>тинской Америки</w:t>
            </w:r>
          </w:p>
        </w:tc>
        <w:tc>
          <w:tcPr>
            <w:tcW w:w="2180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Франция, Россия, Австрия</w:t>
            </w:r>
          </w:p>
        </w:tc>
        <w:tc>
          <w:tcPr>
            <w:tcW w:w="2180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Италия, Индия, ФРГ, Швейцария</w:t>
            </w:r>
          </w:p>
        </w:tc>
      </w:tr>
    </w:tbl>
    <w:p w:rsidR="00BB2F94" w:rsidRPr="003E58CC" w:rsidRDefault="00BB2F94">
      <w:pPr>
        <w:spacing w:line="456" w:lineRule="exact"/>
        <w:ind w:firstLine="454"/>
        <w:jc w:val="both"/>
      </w:pPr>
    </w:p>
    <w:p w:rsidR="00BB2F94" w:rsidRPr="003E58CC" w:rsidRDefault="00BB2F94">
      <w:pPr>
        <w:spacing w:line="456" w:lineRule="exact"/>
        <w:ind w:firstLine="454"/>
        <w:jc w:val="both"/>
      </w:pPr>
      <w:r w:rsidRPr="003E58CC">
        <w:br w:type="page"/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417"/>
        <w:gridCol w:w="851"/>
        <w:gridCol w:w="567"/>
        <w:gridCol w:w="2268"/>
        <w:gridCol w:w="567"/>
        <w:gridCol w:w="2268"/>
      </w:tblGrid>
      <w:tr w:rsidR="003E58CC" w:rsidRPr="003E58CC">
        <w:trPr>
          <w:jc w:val="center"/>
        </w:trPr>
        <w:tc>
          <w:tcPr>
            <w:tcW w:w="2268" w:type="dxa"/>
            <w:gridSpan w:val="2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t>Формы</w:t>
            </w:r>
            <w:r w:rsidRPr="003E58CC">
              <w:br/>
              <w:t>территориально-политического устройства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3E58CC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noProof/>
                <w:sz w:val="20"/>
                <w:szCs w:val="20"/>
              </w:rPr>
              <w:pict>
                <v:group id="_x0000_s1731" style="position:absolute;margin-left:30.65pt;margin-top:1.9pt;width:309.4pt;height:333.2pt;z-index:251641856;mso-position-horizontal-relative:text;mso-position-vertical-relative:text" coordorigin="2937,3010" coordsize="6188,6664">
                  <v:line id="_x0000_s1720" style="position:absolute" from="3413,3962" to="3413,4557">
                    <v:stroke endarrow="block"/>
                  </v:line>
                  <v:line id="_x0000_s1721" style="position:absolute" from="6269,3962" to="6269,4557">
                    <v:stroke endarrow="block"/>
                  </v:line>
                  <v:line id="_x0000_s1722" style="position:absolute" from="9125,3962" to="9125,4557">
                    <v:stroke endarrow="block"/>
                  </v:line>
                  <v:line id="_x0000_s1723" style="position:absolute;flip:x" from="2937,6104" to="3651,7294">
                    <v:stroke endarrow="block"/>
                  </v:line>
                  <v:line id="_x0000_s1725" style="position:absolute" from="3651,6104" to="4365,7294">
                    <v:stroke endarrow="block"/>
                  </v:line>
                  <v:line id="_x0000_s1726" style="position:absolute" from="3056,9079" to="3056,9674">
                    <v:stroke endarrow="block"/>
                  </v:line>
                  <v:line id="_x0000_s1727" style="position:absolute" from="4365,9079" to="4365,9674">
                    <v:stroke endarrow="block"/>
                  </v:line>
                  <v:line id="_x0000_s1728" style="position:absolute;flip:x" from="4246,3010" to="6269,3367"/>
                  <v:line id="_x0000_s1729" style="position:absolute" from="6269,3010" to="6269,3367"/>
                  <v:line id="_x0000_s1730" style="position:absolute" from="6269,3010" to="8649,3367"/>
                </v:group>
              </w:pict>
            </w: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Унитарное</w:t>
            </w:r>
            <w:r w:rsidRPr="003E58CC">
              <w:rPr>
                <w:sz w:val="20"/>
                <w:szCs w:val="20"/>
              </w:rPr>
              <w:br/>
              <w:t>государство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Федеративное</w:t>
            </w:r>
            <w:r w:rsidRPr="003E58CC">
              <w:rPr>
                <w:sz w:val="20"/>
                <w:szCs w:val="20"/>
              </w:rPr>
              <w:br/>
              <w:t>государство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Конфедеративное</w:t>
            </w:r>
            <w:r w:rsidRPr="003E58CC">
              <w:rPr>
                <w:sz w:val="20"/>
                <w:szCs w:val="20"/>
              </w:rPr>
              <w:br/>
              <w:t>государство</w:t>
            </w: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pacing w:val="-6"/>
                <w:sz w:val="20"/>
                <w:szCs w:val="20"/>
              </w:rPr>
              <w:t>единая политически однородная организация, состоящая из адм</w:t>
            </w:r>
            <w:r w:rsidRPr="003E58CC">
              <w:rPr>
                <w:spacing w:val="-6"/>
                <w:sz w:val="20"/>
                <w:szCs w:val="20"/>
              </w:rPr>
              <w:t>и</w:t>
            </w:r>
            <w:r w:rsidRPr="003E58CC">
              <w:rPr>
                <w:spacing w:val="-6"/>
                <w:sz w:val="20"/>
                <w:szCs w:val="20"/>
              </w:rPr>
              <w:t>нистративно-территориаль</w:t>
            </w:r>
            <w:r w:rsidRPr="003E58CC">
              <w:rPr>
                <w:spacing w:val="-6"/>
                <w:sz w:val="20"/>
                <w:szCs w:val="20"/>
              </w:rPr>
              <w:softHyphen/>
              <w:t>ных единиц, не обладающих со</w:t>
            </w:r>
            <w:r w:rsidRPr="003E58CC">
              <w:rPr>
                <w:spacing w:val="-6"/>
                <w:sz w:val="20"/>
                <w:szCs w:val="20"/>
              </w:rPr>
              <w:t>б</w:t>
            </w:r>
            <w:r w:rsidRPr="003E58CC">
              <w:rPr>
                <w:spacing w:val="-6"/>
                <w:sz w:val="20"/>
                <w:szCs w:val="20"/>
              </w:rPr>
              <w:t>ственной государственностью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pacing w:val="-6"/>
                <w:sz w:val="20"/>
                <w:szCs w:val="20"/>
              </w:rPr>
              <w:t xml:space="preserve">устойчивый союз государств, самостоятельных в </w:t>
            </w:r>
            <w:proofErr w:type="gramStart"/>
            <w:r w:rsidRPr="003E58CC">
              <w:rPr>
                <w:spacing w:val="-6"/>
                <w:sz w:val="20"/>
                <w:szCs w:val="20"/>
              </w:rPr>
              <w:t>пределах</w:t>
            </w:r>
            <w:proofErr w:type="gramEnd"/>
            <w:r w:rsidRPr="003E58CC">
              <w:rPr>
                <w:spacing w:val="-6"/>
                <w:sz w:val="20"/>
                <w:szCs w:val="20"/>
              </w:rPr>
              <w:t xml:space="preserve"> ра</w:t>
            </w:r>
            <w:r w:rsidRPr="003E58CC">
              <w:rPr>
                <w:spacing w:val="-6"/>
                <w:sz w:val="20"/>
                <w:szCs w:val="20"/>
              </w:rPr>
              <w:t>с</w:t>
            </w:r>
            <w:r w:rsidRPr="003E58CC">
              <w:rPr>
                <w:spacing w:val="-6"/>
                <w:sz w:val="20"/>
                <w:szCs w:val="20"/>
              </w:rPr>
              <w:t>пределенных между ними и це</w:t>
            </w:r>
            <w:r w:rsidRPr="003E58CC">
              <w:rPr>
                <w:spacing w:val="-6"/>
                <w:sz w:val="20"/>
                <w:szCs w:val="20"/>
              </w:rPr>
              <w:t>н</w:t>
            </w:r>
            <w:r w:rsidRPr="003E58CC">
              <w:rPr>
                <w:spacing w:val="-6"/>
                <w:sz w:val="20"/>
                <w:szCs w:val="20"/>
              </w:rPr>
              <w:t>тром полномочий, имеющих со</w:t>
            </w:r>
            <w:r w:rsidRPr="003E58CC">
              <w:rPr>
                <w:spacing w:val="-6"/>
                <w:sz w:val="20"/>
                <w:szCs w:val="20"/>
              </w:rPr>
              <w:t>б</w:t>
            </w:r>
            <w:r w:rsidRPr="003E58CC">
              <w:rPr>
                <w:spacing w:val="-6"/>
                <w:sz w:val="20"/>
                <w:szCs w:val="20"/>
              </w:rPr>
              <w:t>ственные законодательные, и</w:t>
            </w:r>
            <w:r w:rsidRPr="003E58CC">
              <w:rPr>
                <w:spacing w:val="-6"/>
                <w:sz w:val="20"/>
                <w:szCs w:val="20"/>
              </w:rPr>
              <w:t>с</w:t>
            </w:r>
            <w:r w:rsidRPr="003E58CC">
              <w:rPr>
                <w:spacing w:val="-6"/>
                <w:sz w:val="20"/>
                <w:szCs w:val="20"/>
              </w:rPr>
              <w:t>полнительные и судебные органы и, как правило, конституцию, а часто и право на двойное гра</w:t>
            </w:r>
            <w:r w:rsidRPr="003E58CC">
              <w:rPr>
                <w:spacing w:val="-6"/>
                <w:sz w:val="20"/>
                <w:szCs w:val="20"/>
              </w:rPr>
              <w:t>ж</w:t>
            </w:r>
            <w:r w:rsidRPr="003E58CC">
              <w:rPr>
                <w:spacing w:val="-6"/>
                <w:sz w:val="20"/>
                <w:szCs w:val="20"/>
              </w:rPr>
              <w:t>данство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00" w:lineRule="exact"/>
              <w:rPr>
                <w:spacing w:val="-6"/>
                <w:sz w:val="20"/>
                <w:szCs w:val="20"/>
              </w:rPr>
            </w:pPr>
            <w:r w:rsidRPr="003E58CC">
              <w:rPr>
                <w:spacing w:val="-6"/>
                <w:sz w:val="20"/>
                <w:szCs w:val="20"/>
              </w:rPr>
              <w:t>постоянный союз сам</w:t>
            </w:r>
            <w:r w:rsidRPr="003E58CC">
              <w:rPr>
                <w:spacing w:val="-6"/>
                <w:sz w:val="20"/>
                <w:szCs w:val="20"/>
              </w:rPr>
              <w:t>о</w:t>
            </w:r>
            <w:r w:rsidRPr="003E58CC">
              <w:rPr>
                <w:spacing w:val="-6"/>
                <w:sz w:val="20"/>
                <w:szCs w:val="20"/>
              </w:rPr>
              <w:t>стоятельных госуда</w:t>
            </w:r>
            <w:proofErr w:type="gramStart"/>
            <w:r w:rsidRPr="003E58CC">
              <w:rPr>
                <w:spacing w:val="-6"/>
                <w:sz w:val="20"/>
                <w:szCs w:val="20"/>
              </w:rPr>
              <w:t>рств дл</w:t>
            </w:r>
            <w:proofErr w:type="gramEnd"/>
            <w:r w:rsidRPr="003E58CC">
              <w:rPr>
                <w:spacing w:val="-6"/>
                <w:sz w:val="20"/>
                <w:szCs w:val="20"/>
              </w:rPr>
              <w:t>я осуществления со</w:t>
            </w:r>
            <w:r w:rsidRPr="003E58CC">
              <w:rPr>
                <w:spacing w:val="-6"/>
                <w:sz w:val="20"/>
                <w:szCs w:val="20"/>
              </w:rPr>
              <w:t>в</w:t>
            </w:r>
            <w:r w:rsidRPr="003E58CC">
              <w:rPr>
                <w:spacing w:val="-6"/>
                <w:sz w:val="20"/>
                <w:szCs w:val="20"/>
              </w:rPr>
              <w:t>местных конкретных ц</w:t>
            </w:r>
            <w:r w:rsidRPr="003E58CC">
              <w:rPr>
                <w:spacing w:val="-6"/>
                <w:sz w:val="20"/>
                <w:szCs w:val="20"/>
              </w:rPr>
              <w:t>е</w:t>
            </w:r>
            <w:r w:rsidRPr="003E58CC">
              <w:rPr>
                <w:spacing w:val="-6"/>
                <w:sz w:val="20"/>
                <w:szCs w:val="20"/>
              </w:rPr>
              <w:t>лей. Ее члены полностью сохраняют государстве</w:t>
            </w:r>
            <w:r w:rsidRPr="003E58CC">
              <w:rPr>
                <w:spacing w:val="-6"/>
                <w:sz w:val="20"/>
                <w:szCs w:val="20"/>
              </w:rPr>
              <w:t>н</w:t>
            </w:r>
            <w:r w:rsidRPr="003E58CC">
              <w:rPr>
                <w:spacing w:val="-6"/>
                <w:sz w:val="20"/>
                <w:szCs w:val="20"/>
              </w:rPr>
              <w:t>ный суверенитет и пер</w:t>
            </w:r>
            <w:r w:rsidRPr="003E58CC">
              <w:rPr>
                <w:spacing w:val="-6"/>
                <w:sz w:val="20"/>
                <w:szCs w:val="20"/>
              </w:rPr>
              <w:t>е</w:t>
            </w:r>
            <w:r w:rsidRPr="003E58CC">
              <w:rPr>
                <w:spacing w:val="-6"/>
                <w:sz w:val="20"/>
                <w:szCs w:val="20"/>
              </w:rPr>
              <w:t>дают союзу решение ограниченного числа в</w:t>
            </w:r>
            <w:r w:rsidRPr="003E58CC">
              <w:rPr>
                <w:spacing w:val="-6"/>
                <w:sz w:val="20"/>
                <w:szCs w:val="20"/>
              </w:rPr>
              <w:t>о</w:t>
            </w:r>
            <w:r w:rsidRPr="003E58CC">
              <w:rPr>
                <w:spacing w:val="-6"/>
                <w:sz w:val="20"/>
                <w:szCs w:val="20"/>
              </w:rPr>
              <w:t>просов, чаще всего в об</w:t>
            </w:r>
            <w:r w:rsidRPr="003E58CC">
              <w:rPr>
                <w:spacing w:val="-6"/>
                <w:sz w:val="20"/>
                <w:szCs w:val="20"/>
              </w:rPr>
              <w:t>о</w:t>
            </w:r>
            <w:r w:rsidRPr="003E58CC">
              <w:rPr>
                <w:spacing w:val="-6"/>
                <w:sz w:val="20"/>
                <w:szCs w:val="20"/>
              </w:rPr>
              <w:t>ронной области, в области внешней политики, тран</w:t>
            </w:r>
            <w:r w:rsidRPr="003E58CC">
              <w:rPr>
                <w:spacing w:val="-6"/>
                <w:sz w:val="20"/>
                <w:szCs w:val="20"/>
              </w:rPr>
              <w:t>с</w:t>
            </w:r>
            <w:r w:rsidRPr="003E58CC">
              <w:rPr>
                <w:spacing w:val="-6"/>
                <w:sz w:val="20"/>
                <w:szCs w:val="20"/>
              </w:rPr>
              <w:t>порта и связи, денежной системы</w:t>
            </w:r>
          </w:p>
        </w:tc>
      </w:tr>
      <w:tr w:rsidR="003E58CC" w:rsidRPr="003E58CC">
        <w:trPr>
          <w:jc w:val="center"/>
        </w:trPr>
        <w:tc>
          <w:tcPr>
            <w:tcW w:w="141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  <w:u w:val="single"/>
              </w:rPr>
              <w:t>централиз</w:t>
            </w:r>
            <w:r w:rsidRPr="003E58CC">
              <w:rPr>
                <w:sz w:val="20"/>
                <w:szCs w:val="20"/>
                <w:u w:val="single"/>
              </w:rPr>
              <w:t>о</w:t>
            </w:r>
            <w:r w:rsidRPr="003E58CC">
              <w:rPr>
                <w:sz w:val="20"/>
                <w:szCs w:val="20"/>
                <w:u w:val="single"/>
              </w:rPr>
              <w:t>ванные гос</w:t>
            </w:r>
            <w:r w:rsidRPr="003E58CC">
              <w:rPr>
                <w:sz w:val="20"/>
                <w:szCs w:val="20"/>
                <w:u w:val="single"/>
              </w:rPr>
              <w:t>у</w:t>
            </w:r>
            <w:r w:rsidRPr="003E58CC">
              <w:rPr>
                <w:sz w:val="20"/>
                <w:szCs w:val="20"/>
                <w:u w:val="single"/>
              </w:rPr>
              <w:t>дарства</w:t>
            </w:r>
            <w:r w:rsidRPr="003E58CC">
              <w:rPr>
                <w:sz w:val="20"/>
                <w:szCs w:val="20"/>
              </w:rPr>
              <w:t xml:space="preserve"> </w:t>
            </w:r>
            <w:r w:rsidRPr="003E58CC">
              <w:rPr>
                <w:sz w:val="20"/>
                <w:szCs w:val="20"/>
              </w:rPr>
              <w:br/>
              <w:t>(Великобрит</w:t>
            </w:r>
            <w:r w:rsidRPr="003E58CC">
              <w:rPr>
                <w:sz w:val="20"/>
                <w:szCs w:val="20"/>
              </w:rPr>
              <w:t>а</w:t>
            </w:r>
            <w:r w:rsidRPr="003E58CC">
              <w:rPr>
                <w:sz w:val="20"/>
                <w:szCs w:val="20"/>
              </w:rPr>
              <w:t>ния, Швеция, Дания)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  <w:u w:val="single"/>
              </w:rPr>
              <w:t>децентрализ</w:t>
            </w:r>
            <w:r w:rsidRPr="003E58CC">
              <w:rPr>
                <w:sz w:val="20"/>
                <w:szCs w:val="20"/>
                <w:u w:val="single"/>
              </w:rPr>
              <w:t>о</w:t>
            </w:r>
            <w:r w:rsidRPr="003E58CC">
              <w:rPr>
                <w:sz w:val="20"/>
                <w:szCs w:val="20"/>
                <w:u w:val="single"/>
              </w:rPr>
              <w:t>ванные гос</w:t>
            </w:r>
            <w:r w:rsidRPr="003E58CC">
              <w:rPr>
                <w:sz w:val="20"/>
                <w:szCs w:val="20"/>
                <w:u w:val="single"/>
              </w:rPr>
              <w:t>у</w:t>
            </w:r>
            <w:r w:rsidRPr="003E58CC">
              <w:rPr>
                <w:sz w:val="20"/>
                <w:szCs w:val="20"/>
                <w:u w:val="single"/>
              </w:rPr>
              <w:t>дарства</w:t>
            </w:r>
            <w:r w:rsidRPr="003E58CC">
              <w:rPr>
                <w:sz w:val="20"/>
                <w:szCs w:val="20"/>
              </w:rPr>
              <w:t xml:space="preserve"> (Франция, Италия, </w:t>
            </w:r>
            <w:r w:rsidRPr="003E58CC">
              <w:rPr>
                <w:sz w:val="20"/>
                <w:szCs w:val="20"/>
              </w:rPr>
              <w:br/>
              <w:t>Испания)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США,</w:t>
            </w:r>
            <w:r w:rsidRPr="003E58CC">
              <w:rPr>
                <w:sz w:val="20"/>
                <w:szCs w:val="20"/>
              </w:rPr>
              <w:br/>
              <w:t>Германия,</w:t>
            </w:r>
            <w:r w:rsidRPr="003E58CC">
              <w:rPr>
                <w:sz w:val="20"/>
                <w:szCs w:val="20"/>
              </w:rPr>
              <w:br/>
              <w:t>Мексика,</w:t>
            </w:r>
            <w:r w:rsidRPr="003E58CC">
              <w:rPr>
                <w:sz w:val="20"/>
                <w:szCs w:val="20"/>
              </w:rPr>
              <w:br/>
              <w:t>Бразилия,</w:t>
            </w:r>
            <w:r w:rsidRPr="003E58CC">
              <w:rPr>
                <w:sz w:val="20"/>
                <w:szCs w:val="20"/>
              </w:rPr>
              <w:br/>
              <w:t>Швейцария,</w:t>
            </w:r>
            <w:r w:rsidRPr="003E58CC">
              <w:rPr>
                <w:sz w:val="20"/>
                <w:szCs w:val="20"/>
              </w:rPr>
              <w:br/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США (1776-1787)</w:t>
            </w:r>
            <w:r w:rsidRPr="003E58CC">
              <w:rPr>
                <w:sz w:val="20"/>
                <w:szCs w:val="20"/>
              </w:rPr>
              <w:br/>
              <w:t>Швейцария (до 1848)</w:t>
            </w:r>
            <w:r w:rsidRPr="003E58CC">
              <w:rPr>
                <w:sz w:val="20"/>
                <w:szCs w:val="20"/>
              </w:rPr>
              <w:br/>
              <w:t>Германия (1815-1867)</w:t>
            </w:r>
          </w:p>
        </w:tc>
      </w:tr>
      <w:tr w:rsidR="003E58CC" w:rsidRPr="003E58CC">
        <w:trPr>
          <w:jc w:val="center"/>
        </w:trPr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представляе</w:t>
            </w:r>
            <w:r w:rsidRPr="003E58CC">
              <w:rPr>
                <w:sz w:val="20"/>
                <w:szCs w:val="20"/>
              </w:rPr>
              <w:t>т</w:t>
            </w:r>
            <w:r w:rsidRPr="003E58CC">
              <w:rPr>
                <w:sz w:val="20"/>
                <w:szCs w:val="20"/>
              </w:rPr>
              <w:t>ся достаточно широкая сам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стоятельность (самоуправл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>ние) местным, низовым орг</w:t>
            </w:r>
            <w:r w:rsidRPr="003E58CC">
              <w:rPr>
                <w:sz w:val="20"/>
                <w:szCs w:val="20"/>
              </w:rPr>
              <w:t>а</w:t>
            </w:r>
            <w:r w:rsidRPr="003E58CC">
              <w:rPr>
                <w:sz w:val="20"/>
                <w:szCs w:val="20"/>
              </w:rPr>
              <w:t>нам управл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>ния. Но сре</w:t>
            </w:r>
            <w:r w:rsidRPr="003E58CC">
              <w:rPr>
                <w:sz w:val="20"/>
                <w:szCs w:val="20"/>
              </w:rPr>
              <w:t>д</w:t>
            </w:r>
            <w:r w:rsidRPr="003E58CC">
              <w:rPr>
                <w:sz w:val="20"/>
                <w:szCs w:val="20"/>
              </w:rPr>
              <w:t>ние уровни управления не обладают зн</w:t>
            </w:r>
            <w:r w:rsidRPr="003E58CC">
              <w:rPr>
                <w:sz w:val="20"/>
                <w:szCs w:val="20"/>
              </w:rPr>
              <w:t>а</w:t>
            </w:r>
            <w:r w:rsidRPr="003E58CC">
              <w:rPr>
                <w:sz w:val="20"/>
                <w:szCs w:val="20"/>
              </w:rPr>
              <w:t>чительной а</w:t>
            </w:r>
            <w:r w:rsidRPr="003E58CC">
              <w:rPr>
                <w:sz w:val="20"/>
                <w:szCs w:val="20"/>
              </w:rPr>
              <w:t>в</w:t>
            </w:r>
            <w:r w:rsidRPr="003E58CC">
              <w:rPr>
                <w:sz w:val="20"/>
                <w:szCs w:val="20"/>
              </w:rPr>
              <w:t>тономией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00" w:lineRule="exact"/>
              <w:rPr>
                <w:spacing w:val="-6"/>
                <w:sz w:val="20"/>
                <w:szCs w:val="20"/>
              </w:rPr>
            </w:pPr>
            <w:r w:rsidRPr="003E58CC">
              <w:rPr>
                <w:spacing w:val="-6"/>
                <w:sz w:val="20"/>
                <w:szCs w:val="20"/>
              </w:rPr>
              <w:t>крупные реги</w:t>
            </w:r>
            <w:r w:rsidRPr="003E58CC">
              <w:rPr>
                <w:spacing w:val="-6"/>
                <w:sz w:val="20"/>
                <w:szCs w:val="20"/>
              </w:rPr>
              <w:t>о</w:t>
            </w:r>
            <w:r w:rsidRPr="003E58CC">
              <w:rPr>
                <w:spacing w:val="-6"/>
                <w:sz w:val="20"/>
                <w:szCs w:val="20"/>
              </w:rPr>
              <w:t>ны пользуются широкой авт</w:t>
            </w:r>
            <w:r w:rsidRPr="003E58CC">
              <w:rPr>
                <w:spacing w:val="-6"/>
                <w:sz w:val="20"/>
                <w:szCs w:val="20"/>
              </w:rPr>
              <w:t>о</w:t>
            </w:r>
            <w:r w:rsidRPr="003E58CC">
              <w:rPr>
                <w:spacing w:val="-6"/>
                <w:sz w:val="20"/>
                <w:szCs w:val="20"/>
              </w:rPr>
              <w:t>номией и даже располагают собственными парламентами и правительств</w:t>
            </w:r>
            <w:r w:rsidRPr="003E58CC">
              <w:rPr>
                <w:spacing w:val="-6"/>
                <w:sz w:val="20"/>
                <w:szCs w:val="20"/>
              </w:rPr>
              <w:t>а</w:t>
            </w:r>
            <w:r w:rsidRPr="003E58CC">
              <w:rPr>
                <w:spacing w:val="-6"/>
                <w:sz w:val="20"/>
                <w:szCs w:val="20"/>
              </w:rPr>
              <w:t>ми, админ</w:t>
            </w:r>
            <w:r w:rsidRPr="003E58CC">
              <w:rPr>
                <w:spacing w:val="-6"/>
                <w:sz w:val="20"/>
                <w:szCs w:val="20"/>
              </w:rPr>
              <w:t>и</w:t>
            </w:r>
            <w:r w:rsidRPr="003E58CC">
              <w:rPr>
                <w:spacing w:val="-6"/>
                <w:sz w:val="20"/>
                <w:szCs w:val="20"/>
              </w:rPr>
              <w:t>стративно-управленч</w:t>
            </w:r>
            <w:r w:rsidRPr="003E58CC">
              <w:rPr>
                <w:spacing w:val="-6"/>
                <w:sz w:val="20"/>
                <w:szCs w:val="20"/>
              </w:rPr>
              <w:t>е</w:t>
            </w:r>
            <w:r w:rsidRPr="003E58CC">
              <w:rPr>
                <w:spacing w:val="-6"/>
                <w:sz w:val="20"/>
                <w:szCs w:val="20"/>
              </w:rPr>
              <w:t>скими структ</w:t>
            </w:r>
            <w:r w:rsidRPr="003E58CC">
              <w:rPr>
                <w:spacing w:val="-6"/>
                <w:sz w:val="20"/>
                <w:szCs w:val="20"/>
              </w:rPr>
              <w:t>у</w:t>
            </w:r>
            <w:r w:rsidRPr="003E58CC">
              <w:rPr>
                <w:spacing w:val="-6"/>
                <w:sz w:val="20"/>
                <w:szCs w:val="20"/>
              </w:rPr>
              <w:t>рами. В области налогооблож</w:t>
            </w:r>
            <w:r w:rsidRPr="003E58CC">
              <w:rPr>
                <w:spacing w:val="-6"/>
                <w:sz w:val="20"/>
                <w:szCs w:val="20"/>
              </w:rPr>
              <w:t>е</w:t>
            </w:r>
            <w:r w:rsidRPr="003E58CC">
              <w:rPr>
                <w:spacing w:val="-6"/>
                <w:sz w:val="20"/>
                <w:szCs w:val="20"/>
              </w:rPr>
              <w:t>ния их комп</w:t>
            </w:r>
            <w:r w:rsidRPr="003E58CC">
              <w:rPr>
                <w:spacing w:val="-6"/>
                <w:sz w:val="20"/>
                <w:szCs w:val="20"/>
              </w:rPr>
              <w:t>е</w:t>
            </w:r>
            <w:r w:rsidRPr="003E58CC">
              <w:rPr>
                <w:spacing w:val="-6"/>
                <w:sz w:val="20"/>
                <w:szCs w:val="20"/>
              </w:rPr>
              <w:t>тентность сил</w:t>
            </w:r>
            <w:r w:rsidRPr="003E58CC">
              <w:rPr>
                <w:spacing w:val="-6"/>
                <w:sz w:val="20"/>
                <w:szCs w:val="20"/>
              </w:rPr>
              <w:t>ь</w:t>
            </w:r>
            <w:r w:rsidRPr="003E58CC">
              <w:rPr>
                <w:spacing w:val="-6"/>
                <w:sz w:val="20"/>
                <w:szCs w:val="20"/>
              </w:rPr>
              <w:t>но ограничена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</w:tbl>
    <w:p w:rsidR="00BB2F94" w:rsidRPr="003E58CC" w:rsidRDefault="00BB2F94">
      <w:pPr>
        <w:spacing w:line="456" w:lineRule="exact"/>
        <w:ind w:firstLine="454"/>
        <w:jc w:val="both"/>
      </w:pPr>
    </w:p>
    <w:p w:rsidR="00BB2F94" w:rsidRPr="003E58CC" w:rsidRDefault="00BB2F94">
      <w:pPr>
        <w:spacing w:after="120" w:line="456" w:lineRule="exact"/>
        <w:jc w:val="center"/>
        <w:rPr>
          <w:smallCaps/>
        </w:rPr>
      </w:pPr>
      <w:r w:rsidRPr="003E58CC">
        <w:br w:type="page"/>
      </w:r>
      <w:r w:rsidRPr="003E58CC">
        <w:rPr>
          <w:smallCaps/>
        </w:rPr>
        <w:lastRenderedPageBreak/>
        <w:t>Политические режимы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9"/>
        <w:gridCol w:w="2180"/>
        <w:gridCol w:w="2180"/>
        <w:gridCol w:w="2180"/>
      </w:tblGrid>
      <w:tr w:rsidR="003E58CC" w:rsidRPr="003E58CC">
        <w:trPr>
          <w:cantSplit/>
        </w:trPr>
        <w:tc>
          <w:tcPr>
            <w:tcW w:w="2179" w:type="dxa"/>
            <w:vMerge w:val="restart"/>
            <w:vAlign w:val="center"/>
          </w:tcPr>
          <w:p w:rsidR="00BB2F94" w:rsidRPr="003E58CC" w:rsidRDefault="00BB2F94">
            <w:pPr>
              <w:spacing w:before="20" w:after="2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Линии сравнения</w:t>
            </w:r>
          </w:p>
        </w:tc>
        <w:tc>
          <w:tcPr>
            <w:tcW w:w="6540" w:type="dxa"/>
            <w:gridSpan w:val="3"/>
            <w:vAlign w:val="center"/>
          </w:tcPr>
          <w:p w:rsidR="00BB2F94" w:rsidRPr="003E58CC" w:rsidRDefault="00BB2F94">
            <w:pPr>
              <w:spacing w:before="20" w:after="2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Виды режимов</w:t>
            </w:r>
          </w:p>
        </w:tc>
      </w:tr>
      <w:tr w:rsidR="003E58CC" w:rsidRPr="003E58CC">
        <w:trPr>
          <w:cantSplit/>
        </w:trPr>
        <w:tc>
          <w:tcPr>
            <w:tcW w:w="2179" w:type="dxa"/>
            <w:vMerge/>
            <w:vAlign w:val="center"/>
          </w:tcPr>
          <w:p w:rsidR="00BB2F94" w:rsidRPr="003E58CC" w:rsidRDefault="00BB2F94">
            <w:pPr>
              <w:spacing w:before="20" w:after="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vAlign w:val="center"/>
          </w:tcPr>
          <w:p w:rsidR="00BB2F94" w:rsidRPr="003E58CC" w:rsidRDefault="00BB2F94">
            <w:pPr>
              <w:spacing w:before="20" w:after="2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Демократический</w:t>
            </w:r>
          </w:p>
        </w:tc>
        <w:tc>
          <w:tcPr>
            <w:tcW w:w="2180" w:type="dxa"/>
            <w:vAlign w:val="center"/>
          </w:tcPr>
          <w:p w:rsidR="00BB2F94" w:rsidRPr="003E58CC" w:rsidRDefault="00BB2F94">
            <w:pPr>
              <w:spacing w:before="20" w:after="2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Тоталитарный</w:t>
            </w:r>
          </w:p>
        </w:tc>
        <w:tc>
          <w:tcPr>
            <w:tcW w:w="2180" w:type="dxa"/>
            <w:vAlign w:val="center"/>
          </w:tcPr>
          <w:p w:rsidR="00BB2F94" w:rsidRPr="003E58CC" w:rsidRDefault="00BB2F94">
            <w:pPr>
              <w:spacing w:before="20" w:after="2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Авторитарный</w:t>
            </w:r>
          </w:p>
        </w:tc>
      </w:tr>
      <w:tr w:rsidR="003E58CC" w:rsidRPr="003E58CC">
        <w:tc>
          <w:tcPr>
            <w:tcW w:w="2179" w:type="dxa"/>
            <w:vAlign w:val="center"/>
          </w:tcPr>
          <w:p w:rsidR="00BB2F94" w:rsidRPr="003E58CC" w:rsidRDefault="00BB2F94">
            <w:pPr>
              <w:spacing w:before="20" w:after="20" w:line="20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1. Формы</w:t>
            </w:r>
          </w:p>
        </w:tc>
        <w:tc>
          <w:tcPr>
            <w:tcW w:w="2180" w:type="dxa"/>
            <w:vAlign w:val="center"/>
          </w:tcPr>
          <w:p w:rsidR="00BB2F94" w:rsidRPr="003E58CC" w:rsidRDefault="00BB2F94">
            <w:pPr>
              <w:spacing w:before="20" w:after="20" w:line="20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Непосредственная и представительная д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>мократия</w:t>
            </w:r>
          </w:p>
        </w:tc>
        <w:tc>
          <w:tcPr>
            <w:tcW w:w="2180" w:type="dxa"/>
            <w:vAlign w:val="center"/>
          </w:tcPr>
          <w:p w:rsidR="00BB2F94" w:rsidRPr="003E58CC" w:rsidRDefault="00BB2F94">
            <w:pPr>
              <w:spacing w:before="20" w:after="20" w:line="20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Итальянский фашизм, немецкий национал-социализм, советский социализм</w:t>
            </w:r>
          </w:p>
        </w:tc>
        <w:tc>
          <w:tcPr>
            <w:tcW w:w="2180" w:type="dxa"/>
            <w:vAlign w:val="center"/>
          </w:tcPr>
          <w:p w:rsidR="00BB2F94" w:rsidRPr="003E58CC" w:rsidRDefault="00BB2F94">
            <w:pPr>
              <w:spacing w:before="20" w:after="20" w:line="200" w:lineRule="exact"/>
              <w:rPr>
                <w:sz w:val="20"/>
                <w:szCs w:val="20"/>
              </w:rPr>
            </w:pPr>
            <w:proofErr w:type="gramStart"/>
            <w:r w:rsidRPr="003E58CC">
              <w:rPr>
                <w:sz w:val="20"/>
                <w:szCs w:val="20"/>
              </w:rPr>
              <w:t>От буржуазных, соц</w:t>
            </w:r>
            <w:r w:rsidRPr="003E58CC">
              <w:rPr>
                <w:sz w:val="20"/>
                <w:szCs w:val="20"/>
              </w:rPr>
              <w:t>и</w:t>
            </w:r>
            <w:r w:rsidRPr="003E58CC">
              <w:rPr>
                <w:sz w:val="20"/>
                <w:szCs w:val="20"/>
              </w:rPr>
              <w:t>алистических до вое</w:t>
            </w:r>
            <w:r w:rsidRPr="003E58CC">
              <w:rPr>
                <w:sz w:val="20"/>
                <w:szCs w:val="20"/>
              </w:rPr>
              <w:t>н</w:t>
            </w:r>
            <w:r w:rsidRPr="003E58CC">
              <w:rPr>
                <w:sz w:val="20"/>
                <w:szCs w:val="20"/>
              </w:rPr>
              <w:t>но-диктаторских, например, военный режим Пиночета в Чили, теократический режим аятоллы Х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мейни в Иране, гра</w:t>
            </w:r>
            <w:r w:rsidRPr="003E58CC">
              <w:rPr>
                <w:sz w:val="20"/>
                <w:szCs w:val="20"/>
              </w:rPr>
              <w:t>ж</w:t>
            </w:r>
            <w:r w:rsidRPr="003E58CC">
              <w:rPr>
                <w:sz w:val="20"/>
                <w:szCs w:val="20"/>
              </w:rPr>
              <w:t>данских диктатур, например, в странах арабского Востока</w:t>
            </w:r>
            <w:proofErr w:type="gramEnd"/>
          </w:p>
        </w:tc>
      </w:tr>
      <w:tr w:rsidR="003E58CC" w:rsidRPr="003E58CC">
        <w:tc>
          <w:tcPr>
            <w:tcW w:w="2179" w:type="dxa"/>
            <w:vAlign w:val="center"/>
          </w:tcPr>
          <w:p w:rsidR="00BB2F94" w:rsidRPr="003E58CC" w:rsidRDefault="00BB2F94">
            <w:pPr>
              <w:spacing w:before="20" w:after="20" w:line="20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2. Социальная база</w:t>
            </w:r>
          </w:p>
        </w:tc>
        <w:tc>
          <w:tcPr>
            <w:tcW w:w="2180" w:type="dxa"/>
            <w:vAlign w:val="center"/>
          </w:tcPr>
          <w:p w:rsidR="00BB2F94" w:rsidRPr="003E58CC" w:rsidRDefault="00BB2F94">
            <w:pPr>
              <w:spacing w:before="20" w:after="20" w:line="200" w:lineRule="exact"/>
              <w:rPr>
                <w:spacing w:val="-6"/>
                <w:sz w:val="20"/>
                <w:szCs w:val="20"/>
              </w:rPr>
            </w:pPr>
            <w:r w:rsidRPr="003E58CC">
              <w:rPr>
                <w:spacing w:val="-6"/>
                <w:sz w:val="20"/>
                <w:szCs w:val="20"/>
              </w:rPr>
              <w:t>Опора на большинство населения, которое с</w:t>
            </w:r>
            <w:r w:rsidRPr="003E58CC">
              <w:rPr>
                <w:spacing w:val="-6"/>
                <w:sz w:val="20"/>
                <w:szCs w:val="20"/>
              </w:rPr>
              <w:t>о</w:t>
            </w:r>
            <w:r w:rsidRPr="003E58CC">
              <w:rPr>
                <w:spacing w:val="-6"/>
                <w:sz w:val="20"/>
                <w:szCs w:val="20"/>
              </w:rPr>
              <w:t>знательно поддержив</w:t>
            </w:r>
            <w:r w:rsidRPr="003E58CC">
              <w:rPr>
                <w:spacing w:val="-6"/>
                <w:sz w:val="20"/>
                <w:szCs w:val="20"/>
              </w:rPr>
              <w:t>а</w:t>
            </w:r>
            <w:r w:rsidRPr="003E58CC">
              <w:rPr>
                <w:spacing w:val="-6"/>
                <w:sz w:val="20"/>
                <w:szCs w:val="20"/>
              </w:rPr>
              <w:t>ет демократические ценности</w:t>
            </w:r>
          </w:p>
        </w:tc>
        <w:tc>
          <w:tcPr>
            <w:tcW w:w="2180" w:type="dxa"/>
            <w:vAlign w:val="center"/>
          </w:tcPr>
          <w:p w:rsidR="00BB2F94" w:rsidRPr="003E58CC" w:rsidRDefault="00BB2F94">
            <w:pPr>
              <w:spacing w:before="20" w:after="20" w:line="20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Опора на массовые движения люмпениз</w:t>
            </w:r>
            <w:r w:rsidRPr="003E58CC">
              <w:rPr>
                <w:sz w:val="20"/>
                <w:szCs w:val="20"/>
              </w:rPr>
              <w:t>и</w:t>
            </w:r>
            <w:r w:rsidRPr="003E58CC">
              <w:rPr>
                <w:sz w:val="20"/>
                <w:szCs w:val="20"/>
              </w:rPr>
              <w:t>рованных слоев нас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>ления</w:t>
            </w:r>
          </w:p>
        </w:tc>
        <w:tc>
          <w:tcPr>
            <w:tcW w:w="2180" w:type="dxa"/>
            <w:vAlign w:val="center"/>
          </w:tcPr>
          <w:p w:rsidR="00BB2F94" w:rsidRPr="003E58CC" w:rsidRDefault="00BB2F94">
            <w:pPr>
              <w:spacing w:before="20" w:after="20" w:line="20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Опора на традицио</w:t>
            </w:r>
            <w:r w:rsidRPr="003E58CC">
              <w:rPr>
                <w:sz w:val="20"/>
                <w:szCs w:val="20"/>
              </w:rPr>
              <w:t>н</w:t>
            </w:r>
            <w:r w:rsidRPr="003E58CC">
              <w:rPr>
                <w:sz w:val="20"/>
                <w:szCs w:val="20"/>
              </w:rPr>
              <w:t>ные социальные и</w:t>
            </w:r>
            <w:r w:rsidRPr="003E58CC">
              <w:rPr>
                <w:sz w:val="20"/>
                <w:szCs w:val="20"/>
              </w:rPr>
              <w:t>н</w:t>
            </w:r>
            <w:r w:rsidRPr="003E58CC">
              <w:rPr>
                <w:sz w:val="20"/>
                <w:szCs w:val="20"/>
              </w:rPr>
              <w:t>ституты – бюрокр</w:t>
            </w:r>
            <w:r w:rsidRPr="003E58CC">
              <w:rPr>
                <w:sz w:val="20"/>
                <w:szCs w:val="20"/>
              </w:rPr>
              <w:t>а</w:t>
            </w:r>
            <w:r w:rsidRPr="003E58CC">
              <w:rPr>
                <w:sz w:val="20"/>
                <w:szCs w:val="20"/>
              </w:rPr>
              <w:t>тию, армию, церковь</w:t>
            </w:r>
          </w:p>
        </w:tc>
      </w:tr>
      <w:tr w:rsidR="003E58CC" w:rsidRPr="003E58CC">
        <w:tc>
          <w:tcPr>
            <w:tcW w:w="2179" w:type="dxa"/>
            <w:vAlign w:val="center"/>
          </w:tcPr>
          <w:p w:rsidR="00BB2F94" w:rsidRPr="003E58CC" w:rsidRDefault="00BB2F94">
            <w:pPr>
              <w:spacing w:before="20" w:after="20" w:line="20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3. Государственное устройство</w:t>
            </w:r>
          </w:p>
        </w:tc>
        <w:tc>
          <w:tcPr>
            <w:tcW w:w="2180" w:type="dxa"/>
            <w:vAlign w:val="center"/>
          </w:tcPr>
          <w:p w:rsidR="00BB2F94" w:rsidRPr="003E58CC" w:rsidRDefault="00BB2F94">
            <w:pPr>
              <w:spacing w:before="20" w:after="20" w:line="20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Правовое государство, построенное на основе разделения и взаимн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го контроля властей, ориентация на удовл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>творение потребн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стей населения</w:t>
            </w:r>
          </w:p>
        </w:tc>
        <w:tc>
          <w:tcPr>
            <w:tcW w:w="2180" w:type="dxa"/>
            <w:vAlign w:val="center"/>
          </w:tcPr>
          <w:p w:rsidR="00BB2F94" w:rsidRPr="003E58CC" w:rsidRDefault="00BB2F94">
            <w:pPr>
              <w:spacing w:before="20" w:after="20" w:line="20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"Всеобщее госуда</w:t>
            </w:r>
            <w:r w:rsidRPr="003E58CC">
              <w:rPr>
                <w:sz w:val="20"/>
                <w:szCs w:val="20"/>
              </w:rPr>
              <w:t>р</w:t>
            </w:r>
            <w:r w:rsidRPr="003E58CC">
              <w:rPr>
                <w:sz w:val="20"/>
                <w:szCs w:val="20"/>
              </w:rPr>
              <w:t>ство", осуществля</w:t>
            </w:r>
            <w:r w:rsidRPr="003E58CC">
              <w:rPr>
                <w:sz w:val="20"/>
                <w:szCs w:val="20"/>
              </w:rPr>
              <w:t>ю</w:t>
            </w:r>
            <w:r w:rsidRPr="003E58CC">
              <w:rPr>
                <w:sz w:val="20"/>
                <w:szCs w:val="20"/>
              </w:rPr>
              <w:t>щее тотальный (по</w:t>
            </w:r>
            <w:r w:rsidRPr="003E58CC">
              <w:rPr>
                <w:sz w:val="20"/>
                <w:szCs w:val="20"/>
              </w:rPr>
              <w:t>л</w:t>
            </w:r>
            <w:r w:rsidRPr="003E58CC">
              <w:rPr>
                <w:sz w:val="20"/>
                <w:szCs w:val="20"/>
              </w:rPr>
              <w:t>ный) контроль всех сторон частной и о</w:t>
            </w:r>
            <w:r w:rsidRPr="003E58CC">
              <w:rPr>
                <w:sz w:val="20"/>
                <w:szCs w:val="20"/>
              </w:rPr>
              <w:t>б</w:t>
            </w:r>
            <w:r w:rsidRPr="003E58CC">
              <w:rPr>
                <w:sz w:val="20"/>
                <w:szCs w:val="20"/>
              </w:rPr>
              <w:t>щественной жизни</w:t>
            </w:r>
          </w:p>
        </w:tc>
        <w:tc>
          <w:tcPr>
            <w:tcW w:w="2180" w:type="dxa"/>
            <w:vAlign w:val="center"/>
          </w:tcPr>
          <w:p w:rsidR="00BB2F94" w:rsidRPr="003E58CC" w:rsidRDefault="00BB2F94">
            <w:pPr>
              <w:spacing w:before="20" w:after="20" w:line="200" w:lineRule="exact"/>
              <w:rPr>
                <w:spacing w:val="-6"/>
                <w:sz w:val="20"/>
                <w:szCs w:val="20"/>
              </w:rPr>
            </w:pPr>
            <w:r w:rsidRPr="003E58CC">
              <w:rPr>
                <w:spacing w:val="-6"/>
                <w:sz w:val="20"/>
                <w:szCs w:val="20"/>
              </w:rPr>
              <w:t>Традиционное госуда</w:t>
            </w:r>
            <w:r w:rsidRPr="003E58CC">
              <w:rPr>
                <w:spacing w:val="-6"/>
                <w:sz w:val="20"/>
                <w:szCs w:val="20"/>
              </w:rPr>
              <w:t>р</w:t>
            </w:r>
            <w:r w:rsidRPr="003E58CC">
              <w:rPr>
                <w:spacing w:val="-6"/>
                <w:sz w:val="20"/>
                <w:szCs w:val="20"/>
              </w:rPr>
              <w:t>ство, поддерживающее общественный порядок путем жесткого ко</w:t>
            </w:r>
            <w:r w:rsidRPr="003E58CC">
              <w:rPr>
                <w:spacing w:val="-6"/>
                <w:sz w:val="20"/>
                <w:szCs w:val="20"/>
              </w:rPr>
              <w:t>н</w:t>
            </w:r>
            <w:r w:rsidRPr="003E58CC">
              <w:rPr>
                <w:spacing w:val="-6"/>
                <w:sz w:val="20"/>
                <w:szCs w:val="20"/>
              </w:rPr>
              <w:t>троля определенных секторов общественной жизни</w:t>
            </w:r>
          </w:p>
        </w:tc>
      </w:tr>
      <w:tr w:rsidR="003E58CC" w:rsidRPr="003E58CC">
        <w:tc>
          <w:tcPr>
            <w:tcW w:w="2179" w:type="dxa"/>
            <w:vAlign w:val="center"/>
          </w:tcPr>
          <w:p w:rsidR="00BB2F94" w:rsidRPr="003E58CC" w:rsidRDefault="00BB2F94">
            <w:pPr>
              <w:spacing w:before="20" w:after="20" w:line="20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4. Партийная система</w:t>
            </w:r>
          </w:p>
        </w:tc>
        <w:tc>
          <w:tcPr>
            <w:tcW w:w="2180" w:type="dxa"/>
            <w:vAlign w:val="center"/>
          </w:tcPr>
          <w:p w:rsidR="00BB2F94" w:rsidRPr="003E58CC" w:rsidRDefault="00BB2F94">
            <w:pPr>
              <w:spacing w:before="20" w:after="20" w:line="20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Многопартийность</w:t>
            </w:r>
          </w:p>
        </w:tc>
        <w:tc>
          <w:tcPr>
            <w:tcW w:w="2180" w:type="dxa"/>
            <w:vAlign w:val="center"/>
          </w:tcPr>
          <w:p w:rsidR="00BB2F94" w:rsidRPr="003E58CC" w:rsidRDefault="00BB2F94">
            <w:pPr>
              <w:spacing w:before="20" w:after="20" w:line="20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Государство одной партии</w:t>
            </w:r>
          </w:p>
        </w:tc>
        <w:tc>
          <w:tcPr>
            <w:tcW w:w="2180" w:type="dxa"/>
            <w:vAlign w:val="center"/>
          </w:tcPr>
          <w:p w:rsidR="00BB2F94" w:rsidRPr="003E58CC" w:rsidRDefault="00BB2F94">
            <w:pPr>
              <w:spacing w:before="20" w:after="20" w:line="20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 xml:space="preserve">Правящая партия </w:t>
            </w:r>
            <w:proofErr w:type="spellStart"/>
            <w:r w:rsidRPr="003E58CC">
              <w:rPr>
                <w:sz w:val="20"/>
                <w:szCs w:val="20"/>
              </w:rPr>
              <w:t>огосударствлена</w:t>
            </w:r>
            <w:proofErr w:type="spellEnd"/>
          </w:p>
        </w:tc>
      </w:tr>
      <w:tr w:rsidR="003E58CC" w:rsidRPr="003E58CC">
        <w:tc>
          <w:tcPr>
            <w:tcW w:w="2179" w:type="dxa"/>
            <w:vAlign w:val="center"/>
          </w:tcPr>
          <w:p w:rsidR="00BB2F94" w:rsidRPr="003E58CC" w:rsidRDefault="00BB2F94">
            <w:pPr>
              <w:spacing w:before="20" w:after="20" w:line="20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5. Оппозиция</w:t>
            </w:r>
          </w:p>
        </w:tc>
        <w:tc>
          <w:tcPr>
            <w:tcW w:w="2180" w:type="dxa"/>
            <w:vAlign w:val="center"/>
          </w:tcPr>
          <w:p w:rsidR="00BB2F94" w:rsidRPr="003E58CC" w:rsidRDefault="00BB2F94">
            <w:pPr>
              <w:spacing w:before="20" w:after="20" w:line="20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Действует легально</w:t>
            </w:r>
          </w:p>
        </w:tc>
        <w:tc>
          <w:tcPr>
            <w:tcW w:w="2180" w:type="dxa"/>
            <w:vAlign w:val="center"/>
          </w:tcPr>
          <w:p w:rsidR="00BB2F94" w:rsidRPr="003E58CC" w:rsidRDefault="00BB2F94">
            <w:pPr>
              <w:spacing w:before="20" w:after="20" w:line="20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Отрицается</w:t>
            </w:r>
          </w:p>
        </w:tc>
        <w:tc>
          <w:tcPr>
            <w:tcW w:w="2180" w:type="dxa"/>
            <w:vAlign w:val="center"/>
          </w:tcPr>
          <w:p w:rsidR="00BB2F94" w:rsidRPr="003E58CC" w:rsidRDefault="00BB2F94">
            <w:pPr>
              <w:spacing w:before="20" w:after="20" w:line="20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Ее деятельность огр</w:t>
            </w:r>
            <w:r w:rsidRPr="003E58CC">
              <w:rPr>
                <w:sz w:val="20"/>
                <w:szCs w:val="20"/>
              </w:rPr>
              <w:t>а</w:t>
            </w:r>
            <w:r w:rsidRPr="003E58CC">
              <w:rPr>
                <w:sz w:val="20"/>
                <w:szCs w:val="20"/>
              </w:rPr>
              <w:t>ничена жесткими ра</w:t>
            </w:r>
            <w:r w:rsidRPr="003E58CC">
              <w:rPr>
                <w:sz w:val="20"/>
                <w:szCs w:val="20"/>
              </w:rPr>
              <w:t>м</w:t>
            </w:r>
            <w:r w:rsidRPr="003E58CC">
              <w:rPr>
                <w:sz w:val="20"/>
                <w:szCs w:val="20"/>
              </w:rPr>
              <w:t>ками</w:t>
            </w:r>
          </w:p>
        </w:tc>
      </w:tr>
      <w:tr w:rsidR="003E58CC" w:rsidRPr="003E58CC">
        <w:tc>
          <w:tcPr>
            <w:tcW w:w="2179" w:type="dxa"/>
            <w:vAlign w:val="center"/>
          </w:tcPr>
          <w:p w:rsidR="00BB2F94" w:rsidRPr="003E58CC" w:rsidRDefault="00BB2F94">
            <w:pPr>
              <w:spacing w:before="20" w:after="20" w:line="20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6. Правовой принцип</w:t>
            </w:r>
          </w:p>
        </w:tc>
        <w:tc>
          <w:tcPr>
            <w:tcW w:w="2180" w:type="dxa"/>
            <w:vAlign w:val="center"/>
          </w:tcPr>
          <w:p w:rsidR="00BB2F94" w:rsidRPr="003E58CC" w:rsidRDefault="00BB2F94">
            <w:pPr>
              <w:spacing w:before="20" w:after="20" w:line="20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Разрешено все, что не запрещено законом</w:t>
            </w:r>
          </w:p>
        </w:tc>
        <w:tc>
          <w:tcPr>
            <w:tcW w:w="2180" w:type="dxa"/>
            <w:vAlign w:val="center"/>
          </w:tcPr>
          <w:p w:rsidR="00BB2F94" w:rsidRPr="003E58CC" w:rsidRDefault="00BB2F94">
            <w:pPr>
              <w:spacing w:before="20" w:after="20" w:line="20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Запрещено все, что не разрешено законом</w:t>
            </w:r>
          </w:p>
        </w:tc>
        <w:tc>
          <w:tcPr>
            <w:tcW w:w="2180" w:type="dxa"/>
            <w:vAlign w:val="center"/>
          </w:tcPr>
          <w:p w:rsidR="00BB2F94" w:rsidRPr="003E58CC" w:rsidRDefault="00BB2F94">
            <w:pPr>
              <w:spacing w:before="20" w:after="20" w:line="20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Все, что касается п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литической деятел</w:t>
            </w:r>
            <w:r w:rsidRPr="003E58CC">
              <w:rPr>
                <w:sz w:val="20"/>
                <w:szCs w:val="20"/>
              </w:rPr>
              <w:t>ь</w:t>
            </w:r>
            <w:r w:rsidRPr="003E58CC">
              <w:rPr>
                <w:sz w:val="20"/>
                <w:szCs w:val="20"/>
              </w:rPr>
              <w:t>ности, строго регл</w:t>
            </w:r>
            <w:r w:rsidRPr="003E58CC">
              <w:rPr>
                <w:sz w:val="20"/>
                <w:szCs w:val="20"/>
              </w:rPr>
              <w:t>а</w:t>
            </w:r>
            <w:r w:rsidRPr="003E58CC">
              <w:rPr>
                <w:sz w:val="20"/>
                <w:szCs w:val="20"/>
              </w:rPr>
              <w:t>ментировано властью</w:t>
            </w:r>
          </w:p>
        </w:tc>
      </w:tr>
      <w:tr w:rsidR="003E58CC" w:rsidRPr="003E58CC">
        <w:tc>
          <w:tcPr>
            <w:tcW w:w="2179" w:type="dxa"/>
            <w:vAlign w:val="center"/>
          </w:tcPr>
          <w:p w:rsidR="00BB2F94" w:rsidRPr="003E58CC" w:rsidRDefault="00BB2F94">
            <w:pPr>
              <w:spacing w:before="20" w:after="20" w:line="20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7. Права человека</w:t>
            </w:r>
          </w:p>
        </w:tc>
        <w:tc>
          <w:tcPr>
            <w:tcW w:w="2180" w:type="dxa"/>
            <w:vAlign w:val="center"/>
          </w:tcPr>
          <w:p w:rsidR="00BB2F94" w:rsidRPr="003E58CC" w:rsidRDefault="00BB2F94">
            <w:pPr>
              <w:spacing w:before="20" w:after="20" w:line="200" w:lineRule="exact"/>
              <w:rPr>
                <w:spacing w:val="-6"/>
                <w:sz w:val="20"/>
                <w:szCs w:val="20"/>
              </w:rPr>
            </w:pPr>
            <w:r w:rsidRPr="003E58CC">
              <w:rPr>
                <w:spacing w:val="-6"/>
                <w:sz w:val="20"/>
                <w:szCs w:val="20"/>
              </w:rPr>
              <w:t>Большой объем прав и свобод граждан, кот</w:t>
            </w:r>
            <w:r w:rsidRPr="003E58CC">
              <w:rPr>
                <w:spacing w:val="-6"/>
                <w:sz w:val="20"/>
                <w:szCs w:val="20"/>
              </w:rPr>
              <w:t>о</w:t>
            </w:r>
            <w:r w:rsidRPr="003E58CC">
              <w:rPr>
                <w:spacing w:val="-6"/>
                <w:sz w:val="20"/>
                <w:szCs w:val="20"/>
              </w:rPr>
              <w:t>рые не только прово</w:t>
            </w:r>
            <w:r w:rsidRPr="003E58CC">
              <w:rPr>
                <w:spacing w:val="-6"/>
                <w:sz w:val="20"/>
                <w:szCs w:val="20"/>
              </w:rPr>
              <w:t>з</w:t>
            </w:r>
            <w:r w:rsidRPr="003E58CC">
              <w:rPr>
                <w:spacing w:val="-6"/>
                <w:sz w:val="20"/>
                <w:szCs w:val="20"/>
              </w:rPr>
              <w:t>глашаются, но и гара</w:t>
            </w:r>
            <w:r w:rsidRPr="003E58CC">
              <w:rPr>
                <w:spacing w:val="-6"/>
                <w:sz w:val="20"/>
                <w:szCs w:val="20"/>
              </w:rPr>
              <w:t>н</w:t>
            </w:r>
            <w:r w:rsidRPr="003E58CC">
              <w:rPr>
                <w:spacing w:val="-6"/>
                <w:sz w:val="20"/>
                <w:szCs w:val="20"/>
              </w:rPr>
              <w:t>тируются фактически. Закон защищает права и свободы граждан</w:t>
            </w:r>
          </w:p>
        </w:tc>
        <w:tc>
          <w:tcPr>
            <w:tcW w:w="2180" w:type="dxa"/>
            <w:vAlign w:val="center"/>
          </w:tcPr>
          <w:p w:rsidR="00BB2F94" w:rsidRPr="003E58CC" w:rsidRDefault="00BB2F94">
            <w:pPr>
              <w:spacing w:before="20" w:after="20" w:line="20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Права граждан лишь декларируются, люди совершенно безз</w:t>
            </w:r>
            <w:r w:rsidRPr="003E58CC">
              <w:rPr>
                <w:sz w:val="20"/>
                <w:szCs w:val="20"/>
              </w:rPr>
              <w:t>а</w:t>
            </w:r>
            <w:r w:rsidRPr="003E58CC">
              <w:rPr>
                <w:sz w:val="20"/>
                <w:szCs w:val="20"/>
              </w:rPr>
              <w:t>щитны перед произв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лом властей. Закон защищает не ли</w:t>
            </w:r>
            <w:r w:rsidRPr="003E58CC">
              <w:rPr>
                <w:sz w:val="20"/>
                <w:szCs w:val="20"/>
              </w:rPr>
              <w:t>ч</w:t>
            </w:r>
            <w:r w:rsidRPr="003E58CC">
              <w:rPr>
                <w:sz w:val="20"/>
                <w:szCs w:val="20"/>
              </w:rPr>
              <w:t>ность, а государство</w:t>
            </w:r>
          </w:p>
        </w:tc>
        <w:tc>
          <w:tcPr>
            <w:tcW w:w="2180" w:type="dxa"/>
            <w:vAlign w:val="center"/>
          </w:tcPr>
          <w:p w:rsidR="00BB2F94" w:rsidRPr="003E58CC" w:rsidRDefault="00BB2F94">
            <w:pPr>
              <w:spacing w:before="20" w:after="20" w:line="200" w:lineRule="exact"/>
              <w:rPr>
                <w:spacing w:val="-6"/>
                <w:sz w:val="20"/>
                <w:szCs w:val="20"/>
              </w:rPr>
            </w:pPr>
            <w:r w:rsidRPr="003E58CC">
              <w:rPr>
                <w:spacing w:val="-6"/>
                <w:sz w:val="20"/>
                <w:szCs w:val="20"/>
              </w:rPr>
              <w:t>Права и свободы гра</w:t>
            </w:r>
            <w:r w:rsidRPr="003E58CC">
              <w:rPr>
                <w:spacing w:val="-6"/>
                <w:sz w:val="20"/>
                <w:szCs w:val="20"/>
              </w:rPr>
              <w:t>ж</w:t>
            </w:r>
            <w:r w:rsidRPr="003E58CC">
              <w:rPr>
                <w:spacing w:val="-6"/>
                <w:sz w:val="20"/>
                <w:szCs w:val="20"/>
              </w:rPr>
              <w:t>дан существенно огр</w:t>
            </w:r>
            <w:r w:rsidRPr="003E58CC">
              <w:rPr>
                <w:spacing w:val="-6"/>
                <w:sz w:val="20"/>
                <w:szCs w:val="20"/>
              </w:rPr>
              <w:t>а</w:t>
            </w:r>
            <w:r w:rsidRPr="003E58CC">
              <w:rPr>
                <w:spacing w:val="-6"/>
                <w:sz w:val="20"/>
                <w:szCs w:val="20"/>
              </w:rPr>
              <w:t>ничены, особенно в политической сфере. Закон преимущественно стоит на защите интер</w:t>
            </w:r>
            <w:r w:rsidRPr="003E58CC">
              <w:rPr>
                <w:spacing w:val="-6"/>
                <w:sz w:val="20"/>
                <w:szCs w:val="20"/>
              </w:rPr>
              <w:t>е</w:t>
            </w:r>
            <w:r w:rsidRPr="003E58CC">
              <w:rPr>
                <w:spacing w:val="-6"/>
                <w:sz w:val="20"/>
                <w:szCs w:val="20"/>
              </w:rPr>
              <w:t>сов государства, а не личности</w:t>
            </w:r>
          </w:p>
        </w:tc>
      </w:tr>
      <w:tr w:rsidR="003E58CC" w:rsidRPr="003E58CC">
        <w:tc>
          <w:tcPr>
            <w:tcW w:w="2179" w:type="dxa"/>
            <w:vAlign w:val="center"/>
          </w:tcPr>
          <w:p w:rsidR="00BB2F94" w:rsidRPr="003E58CC" w:rsidRDefault="00BB2F94">
            <w:pPr>
              <w:spacing w:before="20" w:after="20" w:line="20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8. Экономика</w:t>
            </w:r>
          </w:p>
        </w:tc>
        <w:tc>
          <w:tcPr>
            <w:tcW w:w="2180" w:type="dxa"/>
            <w:vAlign w:val="center"/>
          </w:tcPr>
          <w:p w:rsidR="00BB2F94" w:rsidRPr="003E58CC" w:rsidRDefault="00BB2F94">
            <w:pPr>
              <w:spacing w:before="20" w:after="20" w:line="200" w:lineRule="exact"/>
              <w:rPr>
                <w:spacing w:val="-6"/>
                <w:sz w:val="20"/>
                <w:szCs w:val="20"/>
              </w:rPr>
            </w:pPr>
            <w:r w:rsidRPr="003E58CC">
              <w:rPr>
                <w:spacing w:val="-6"/>
                <w:sz w:val="20"/>
                <w:szCs w:val="20"/>
              </w:rPr>
              <w:t>Смешанная экономика, доминирует частный сектор; государственное регулирование частного предпринимательства носит косвенный хара</w:t>
            </w:r>
            <w:r w:rsidRPr="003E58CC">
              <w:rPr>
                <w:spacing w:val="-6"/>
                <w:sz w:val="20"/>
                <w:szCs w:val="20"/>
              </w:rPr>
              <w:t>к</w:t>
            </w:r>
            <w:r w:rsidRPr="003E58CC">
              <w:rPr>
                <w:spacing w:val="-6"/>
                <w:sz w:val="20"/>
                <w:szCs w:val="20"/>
              </w:rPr>
              <w:t>тер</w:t>
            </w:r>
          </w:p>
        </w:tc>
        <w:tc>
          <w:tcPr>
            <w:tcW w:w="2180" w:type="dxa"/>
            <w:vAlign w:val="center"/>
          </w:tcPr>
          <w:p w:rsidR="00BB2F94" w:rsidRPr="003E58CC" w:rsidRDefault="00BB2F94">
            <w:pPr>
              <w:spacing w:before="20" w:after="20" w:line="200" w:lineRule="exact"/>
              <w:rPr>
                <w:spacing w:val="-6"/>
                <w:sz w:val="20"/>
                <w:szCs w:val="20"/>
              </w:rPr>
            </w:pPr>
            <w:r w:rsidRPr="003E58CC">
              <w:rPr>
                <w:spacing w:val="-6"/>
                <w:sz w:val="20"/>
                <w:szCs w:val="20"/>
              </w:rPr>
              <w:t>Централизованная эк</w:t>
            </w:r>
            <w:r w:rsidRPr="003E58CC">
              <w:rPr>
                <w:spacing w:val="-6"/>
                <w:sz w:val="20"/>
                <w:szCs w:val="20"/>
              </w:rPr>
              <w:t>о</w:t>
            </w:r>
            <w:r w:rsidRPr="003E58CC">
              <w:rPr>
                <w:spacing w:val="-6"/>
                <w:sz w:val="20"/>
                <w:szCs w:val="20"/>
              </w:rPr>
              <w:t>номика, государстве</w:t>
            </w:r>
            <w:r w:rsidRPr="003E58CC">
              <w:rPr>
                <w:spacing w:val="-6"/>
                <w:sz w:val="20"/>
                <w:szCs w:val="20"/>
              </w:rPr>
              <w:t>н</w:t>
            </w:r>
            <w:r w:rsidRPr="003E58CC">
              <w:rPr>
                <w:spacing w:val="-6"/>
                <w:sz w:val="20"/>
                <w:szCs w:val="20"/>
              </w:rPr>
              <w:t>ное планирование с милитаристской направленностью. Жесткая произво</w:t>
            </w:r>
            <w:r w:rsidRPr="003E58CC">
              <w:rPr>
                <w:spacing w:val="-6"/>
                <w:sz w:val="20"/>
                <w:szCs w:val="20"/>
              </w:rPr>
              <w:t>д</w:t>
            </w:r>
            <w:r w:rsidRPr="003E58CC">
              <w:rPr>
                <w:spacing w:val="-6"/>
                <w:sz w:val="20"/>
                <w:szCs w:val="20"/>
              </w:rPr>
              <w:t>ственная дисциплина</w:t>
            </w:r>
          </w:p>
        </w:tc>
        <w:tc>
          <w:tcPr>
            <w:tcW w:w="2180" w:type="dxa"/>
            <w:vAlign w:val="center"/>
          </w:tcPr>
          <w:p w:rsidR="00BB2F94" w:rsidRPr="003E58CC" w:rsidRDefault="00BB2F94">
            <w:pPr>
              <w:spacing w:before="20" w:after="20" w:line="20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Обширный госуда</w:t>
            </w:r>
            <w:r w:rsidRPr="003E58CC">
              <w:rPr>
                <w:sz w:val="20"/>
                <w:szCs w:val="20"/>
              </w:rPr>
              <w:t>р</w:t>
            </w:r>
            <w:r w:rsidRPr="003E58CC">
              <w:rPr>
                <w:sz w:val="20"/>
                <w:szCs w:val="20"/>
              </w:rPr>
              <w:t>ственный сектор м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жет уживаться с р</w:t>
            </w:r>
            <w:r w:rsidRPr="003E58CC">
              <w:rPr>
                <w:sz w:val="20"/>
                <w:szCs w:val="20"/>
              </w:rPr>
              <w:t>ы</w:t>
            </w:r>
            <w:r w:rsidRPr="003E58CC">
              <w:rPr>
                <w:sz w:val="20"/>
                <w:szCs w:val="20"/>
              </w:rPr>
              <w:t>ночной экономикой</w:t>
            </w:r>
          </w:p>
        </w:tc>
      </w:tr>
      <w:tr w:rsidR="003E58CC" w:rsidRPr="003E58CC">
        <w:tc>
          <w:tcPr>
            <w:tcW w:w="2179" w:type="dxa"/>
            <w:vAlign w:val="center"/>
          </w:tcPr>
          <w:p w:rsidR="00BB2F94" w:rsidRPr="003E58CC" w:rsidRDefault="00BB2F94">
            <w:pPr>
              <w:spacing w:before="20" w:after="20" w:line="20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9. Идеология</w:t>
            </w:r>
          </w:p>
        </w:tc>
        <w:tc>
          <w:tcPr>
            <w:tcW w:w="2180" w:type="dxa"/>
            <w:vAlign w:val="center"/>
          </w:tcPr>
          <w:p w:rsidR="00BB2F94" w:rsidRPr="003E58CC" w:rsidRDefault="00BB2F94">
            <w:pPr>
              <w:spacing w:before="20" w:after="20" w:line="20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Политический плюр</w:t>
            </w:r>
            <w:r w:rsidRPr="003E58CC">
              <w:rPr>
                <w:sz w:val="20"/>
                <w:szCs w:val="20"/>
              </w:rPr>
              <w:t>а</w:t>
            </w:r>
            <w:r w:rsidRPr="003E58CC">
              <w:rPr>
                <w:sz w:val="20"/>
                <w:szCs w:val="20"/>
              </w:rPr>
              <w:t>лизм</w:t>
            </w:r>
          </w:p>
        </w:tc>
        <w:tc>
          <w:tcPr>
            <w:tcW w:w="2180" w:type="dxa"/>
            <w:vAlign w:val="center"/>
          </w:tcPr>
          <w:p w:rsidR="00BB2F94" w:rsidRPr="003E58CC" w:rsidRDefault="00BB2F94">
            <w:pPr>
              <w:spacing w:before="20" w:after="20" w:line="200" w:lineRule="exact"/>
              <w:rPr>
                <w:spacing w:val="-6"/>
                <w:sz w:val="20"/>
                <w:szCs w:val="20"/>
              </w:rPr>
            </w:pPr>
            <w:r w:rsidRPr="003E58CC">
              <w:rPr>
                <w:spacing w:val="-6"/>
                <w:sz w:val="20"/>
                <w:szCs w:val="20"/>
              </w:rPr>
              <w:t>Существует единстве</w:t>
            </w:r>
            <w:r w:rsidRPr="003E58CC">
              <w:rPr>
                <w:spacing w:val="-6"/>
                <w:sz w:val="20"/>
                <w:szCs w:val="20"/>
              </w:rPr>
              <w:t>н</w:t>
            </w:r>
            <w:r w:rsidRPr="003E58CC">
              <w:rPr>
                <w:spacing w:val="-6"/>
                <w:sz w:val="20"/>
                <w:szCs w:val="20"/>
              </w:rPr>
              <w:t>ная обязательная оф</w:t>
            </w:r>
            <w:r w:rsidRPr="003E58CC">
              <w:rPr>
                <w:spacing w:val="-6"/>
                <w:sz w:val="20"/>
                <w:szCs w:val="20"/>
              </w:rPr>
              <w:t>и</w:t>
            </w:r>
            <w:r w:rsidRPr="003E58CC">
              <w:rPr>
                <w:spacing w:val="-6"/>
                <w:sz w:val="20"/>
                <w:szCs w:val="20"/>
              </w:rPr>
              <w:t>циальная идеология</w:t>
            </w:r>
          </w:p>
        </w:tc>
        <w:tc>
          <w:tcPr>
            <w:tcW w:w="2180" w:type="dxa"/>
            <w:vAlign w:val="center"/>
          </w:tcPr>
          <w:p w:rsidR="00BB2F94" w:rsidRPr="003E58CC" w:rsidRDefault="00BB2F94">
            <w:pPr>
              <w:spacing w:before="20" w:after="20" w:line="200" w:lineRule="exact"/>
              <w:rPr>
                <w:spacing w:val="-6"/>
                <w:sz w:val="20"/>
                <w:szCs w:val="20"/>
              </w:rPr>
            </w:pPr>
            <w:r w:rsidRPr="003E58CC">
              <w:rPr>
                <w:spacing w:val="-6"/>
                <w:sz w:val="20"/>
                <w:szCs w:val="20"/>
              </w:rPr>
              <w:t>Доминирует официал</w:t>
            </w:r>
            <w:r w:rsidRPr="003E58CC">
              <w:rPr>
                <w:spacing w:val="-6"/>
                <w:sz w:val="20"/>
                <w:szCs w:val="20"/>
              </w:rPr>
              <w:t>ь</w:t>
            </w:r>
            <w:r w:rsidRPr="003E58CC">
              <w:rPr>
                <w:spacing w:val="-6"/>
                <w:sz w:val="20"/>
                <w:szCs w:val="20"/>
              </w:rPr>
              <w:t>ная идеология, но д</w:t>
            </w:r>
            <w:r w:rsidRPr="003E58CC">
              <w:rPr>
                <w:spacing w:val="-6"/>
                <w:sz w:val="20"/>
                <w:szCs w:val="20"/>
              </w:rPr>
              <w:t>о</w:t>
            </w:r>
            <w:r w:rsidRPr="003E58CC">
              <w:rPr>
                <w:spacing w:val="-6"/>
                <w:sz w:val="20"/>
                <w:szCs w:val="20"/>
              </w:rPr>
              <w:t>пускается наличие др</w:t>
            </w:r>
            <w:r w:rsidRPr="003E58CC">
              <w:rPr>
                <w:spacing w:val="-6"/>
                <w:sz w:val="20"/>
                <w:szCs w:val="20"/>
              </w:rPr>
              <w:t>у</w:t>
            </w:r>
            <w:r w:rsidRPr="003E58CC">
              <w:rPr>
                <w:spacing w:val="-6"/>
                <w:sz w:val="20"/>
                <w:szCs w:val="20"/>
              </w:rPr>
              <w:t>гих идейных течений</w:t>
            </w:r>
          </w:p>
        </w:tc>
      </w:tr>
      <w:tr w:rsidR="003E58CC" w:rsidRPr="003E58CC">
        <w:tc>
          <w:tcPr>
            <w:tcW w:w="2179" w:type="dxa"/>
            <w:vAlign w:val="center"/>
          </w:tcPr>
          <w:p w:rsidR="00BB2F94" w:rsidRPr="003E58CC" w:rsidRDefault="00BB2F94">
            <w:pPr>
              <w:spacing w:before="20" w:after="20" w:line="200" w:lineRule="exact"/>
              <w:rPr>
                <w:spacing w:val="-6"/>
                <w:sz w:val="20"/>
                <w:szCs w:val="20"/>
              </w:rPr>
            </w:pPr>
            <w:r w:rsidRPr="003E58CC">
              <w:rPr>
                <w:spacing w:val="-6"/>
                <w:sz w:val="20"/>
                <w:szCs w:val="20"/>
              </w:rPr>
              <w:t>10. Карательные органы</w:t>
            </w:r>
          </w:p>
        </w:tc>
        <w:tc>
          <w:tcPr>
            <w:tcW w:w="2180" w:type="dxa"/>
            <w:vAlign w:val="center"/>
          </w:tcPr>
          <w:p w:rsidR="00BB2F94" w:rsidRPr="003E58CC" w:rsidRDefault="00BB2F94">
            <w:pPr>
              <w:spacing w:before="20" w:after="20" w:line="20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Строго подчиняются закону</w:t>
            </w:r>
          </w:p>
        </w:tc>
        <w:tc>
          <w:tcPr>
            <w:tcW w:w="2180" w:type="dxa"/>
            <w:vAlign w:val="center"/>
          </w:tcPr>
          <w:p w:rsidR="00BB2F94" w:rsidRPr="003E58CC" w:rsidRDefault="00BB2F94">
            <w:pPr>
              <w:spacing w:before="20" w:after="20" w:line="200" w:lineRule="exact"/>
              <w:rPr>
                <w:spacing w:val="-6"/>
                <w:sz w:val="20"/>
                <w:szCs w:val="20"/>
              </w:rPr>
            </w:pPr>
            <w:r w:rsidRPr="003E58CC">
              <w:rPr>
                <w:spacing w:val="-6"/>
                <w:sz w:val="20"/>
                <w:szCs w:val="20"/>
              </w:rPr>
              <w:t>Пронизывают все сф</w:t>
            </w:r>
            <w:r w:rsidRPr="003E58CC">
              <w:rPr>
                <w:spacing w:val="-6"/>
                <w:sz w:val="20"/>
                <w:szCs w:val="20"/>
              </w:rPr>
              <w:t>е</w:t>
            </w:r>
            <w:r w:rsidRPr="003E58CC">
              <w:rPr>
                <w:spacing w:val="-6"/>
                <w:sz w:val="20"/>
                <w:szCs w:val="20"/>
              </w:rPr>
              <w:t>ры государства, ос</w:t>
            </w:r>
            <w:r w:rsidRPr="003E58CC">
              <w:rPr>
                <w:spacing w:val="-6"/>
                <w:sz w:val="20"/>
                <w:szCs w:val="20"/>
              </w:rPr>
              <w:t>у</w:t>
            </w:r>
            <w:r w:rsidRPr="003E58CC">
              <w:rPr>
                <w:spacing w:val="-6"/>
                <w:sz w:val="20"/>
                <w:szCs w:val="20"/>
              </w:rPr>
              <w:t>ществляют политич</w:t>
            </w:r>
            <w:r w:rsidRPr="003E58CC">
              <w:rPr>
                <w:spacing w:val="-6"/>
                <w:sz w:val="20"/>
                <w:szCs w:val="20"/>
              </w:rPr>
              <w:t>е</w:t>
            </w:r>
            <w:r w:rsidRPr="003E58CC">
              <w:rPr>
                <w:spacing w:val="-6"/>
                <w:sz w:val="20"/>
                <w:szCs w:val="20"/>
              </w:rPr>
              <w:t>ский сыск, репрессии, фактически беско</w:t>
            </w:r>
            <w:r w:rsidRPr="003E58CC">
              <w:rPr>
                <w:spacing w:val="-6"/>
                <w:sz w:val="20"/>
                <w:szCs w:val="20"/>
              </w:rPr>
              <w:t>н</w:t>
            </w:r>
            <w:r w:rsidRPr="003E58CC">
              <w:rPr>
                <w:spacing w:val="-6"/>
                <w:sz w:val="20"/>
                <w:szCs w:val="20"/>
              </w:rPr>
              <w:t>трольны</w:t>
            </w:r>
          </w:p>
        </w:tc>
        <w:tc>
          <w:tcPr>
            <w:tcW w:w="2180" w:type="dxa"/>
            <w:vAlign w:val="center"/>
          </w:tcPr>
          <w:p w:rsidR="00BB2F94" w:rsidRPr="003E58CC" w:rsidRDefault="00BB2F94">
            <w:pPr>
              <w:spacing w:before="20" w:after="20" w:line="20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Важный элемент го</w:t>
            </w:r>
            <w:r w:rsidRPr="003E58CC">
              <w:rPr>
                <w:sz w:val="20"/>
                <w:szCs w:val="20"/>
              </w:rPr>
              <w:t>с</w:t>
            </w:r>
            <w:r w:rsidRPr="003E58CC">
              <w:rPr>
                <w:sz w:val="20"/>
                <w:szCs w:val="20"/>
              </w:rPr>
              <w:t>ударственного аппар</w:t>
            </w:r>
            <w:r w:rsidRPr="003E58CC">
              <w:rPr>
                <w:sz w:val="20"/>
                <w:szCs w:val="20"/>
              </w:rPr>
              <w:t>а</w:t>
            </w:r>
            <w:r w:rsidRPr="003E58CC">
              <w:rPr>
                <w:sz w:val="20"/>
                <w:szCs w:val="20"/>
              </w:rPr>
              <w:t>та</w:t>
            </w:r>
          </w:p>
        </w:tc>
      </w:tr>
    </w:tbl>
    <w:p w:rsidR="00BB2F94" w:rsidRPr="003E58CC" w:rsidRDefault="00BB2F94">
      <w:pPr>
        <w:spacing w:line="456" w:lineRule="exact"/>
        <w:ind w:firstLine="454"/>
        <w:jc w:val="both"/>
      </w:pPr>
      <w:r w:rsidRPr="003E58CC">
        <w:br w:type="page"/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95"/>
        <w:gridCol w:w="120"/>
        <w:gridCol w:w="1353"/>
        <w:gridCol w:w="567"/>
        <w:gridCol w:w="810"/>
        <w:gridCol w:w="600"/>
        <w:gridCol w:w="858"/>
        <w:gridCol w:w="567"/>
        <w:gridCol w:w="1545"/>
        <w:gridCol w:w="723"/>
      </w:tblGrid>
      <w:tr w:rsidR="003E58CC" w:rsidRPr="003E58CC">
        <w:trPr>
          <w:jc w:val="center"/>
        </w:trPr>
        <w:tc>
          <w:tcPr>
            <w:tcW w:w="915" w:type="dxa"/>
            <w:gridSpan w:val="2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</w:pPr>
            <w:r w:rsidRPr="003E58CC">
              <w:rPr>
                <w:u w:val="single"/>
              </w:rPr>
              <w:t>Избирательная система</w:t>
            </w:r>
            <w:r w:rsidRPr="003E58CC">
              <w:t xml:space="preserve"> – особый политический институт, связанный с организацией выборов политических деятелей способом проведения голосования и определения его р</w:t>
            </w:r>
            <w:r w:rsidRPr="003E58CC">
              <w:t>е</w:t>
            </w:r>
            <w:r w:rsidRPr="003E58CC">
              <w:t>зультатов, а также с распределением мандатов между па</w:t>
            </w:r>
            <w:r w:rsidRPr="003E58CC">
              <w:t>р</w:t>
            </w:r>
            <w:r w:rsidRPr="003E58CC">
              <w:t>тиями</w:t>
            </w: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3"/>
          </w:tcPr>
          <w:p w:rsidR="00BB2F94" w:rsidRPr="003E58CC" w:rsidRDefault="003E58CC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noProof/>
                <w:sz w:val="20"/>
                <w:szCs w:val="20"/>
              </w:rPr>
              <w:pict>
                <v:group id="_x0000_s1744" style="position:absolute;margin-left:34.05pt;margin-top:-.55pt;width:297.5pt;height:330.6pt;z-index:251642880;mso-position-horizontal-relative:text;mso-position-vertical-relative:text" coordorigin="3056,3486" coordsize="5950,6612">
                  <v:line id="_x0000_s1732" style="position:absolute" from="3532,3843" to="9006,3843" o:regroupid="7"/>
                  <v:line id="_x0000_s1733" style="position:absolute" from="3532,3843" to="3532,4200" o:regroupid="7"/>
                  <v:line id="_x0000_s1734" style="position:absolute" from="9006,3843" to="9006,4200" o:regroupid="7"/>
                  <v:line id="_x0000_s1735" style="position:absolute" from="6388,3486" to="6388,3843" o:regroupid="7"/>
                  <v:line id="_x0000_s1736" style="position:absolute" from="4541,5916" to="4541,6273" o:regroupid="7"/>
                  <v:line id="_x0000_s1737" style="position:absolute" from="3056,7056" to="6269,7056" o:regroupid="7"/>
                  <v:line id="_x0000_s1738" style="position:absolute" from="6269,7056" to="6269,7294" o:regroupid="7"/>
                  <v:line id="_x0000_s1739" style="position:absolute" from="3056,7056" to="3056,7294" o:regroupid="7"/>
                  <v:line id="_x0000_s1740" style="position:absolute;flip:y" from="4484,6699" to="4484,7056" o:regroupid="7"/>
                  <v:line id="_x0000_s1741" style="position:absolute" from="4841,9674" to="4841,10031" o:regroupid="7">
                    <v:stroke endarrow="block"/>
                  </v:line>
                  <v:line id="_x0000_s1742" style="position:absolute" from="8998,5933" to="8998,10098" o:regroupid="7">
                    <v:stroke endarrow="block"/>
                  </v:line>
                </v:group>
              </w:pict>
            </w: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3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3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t>Мажоритарная система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</w:p>
        </w:tc>
        <w:tc>
          <w:tcPr>
            <w:tcW w:w="3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t>Пропорциональная система</w:t>
            </w:r>
          </w:p>
        </w:tc>
      </w:tr>
      <w:tr w:rsidR="003E58CC" w:rsidRPr="003E58CC">
        <w:trPr>
          <w:jc w:val="center"/>
        </w:trPr>
        <w:tc>
          <w:tcPr>
            <w:tcW w:w="3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способ определения результатов гол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сования, при котором для получения мандата требуется собрать установле</w:t>
            </w:r>
            <w:r w:rsidRPr="003E58CC">
              <w:rPr>
                <w:sz w:val="20"/>
                <w:szCs w:val="20"/>
              </w:rPr>
              <w:t>н</w:t>
            </w:r>
            <w:r w:rsidRPr="003E58CC">
              <w:rPr>
                <w:sz w:val="20"/>
                <w:szCs w:val="20"/>
              </w:rPr>
              <w:t>ное законом большинство голосов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3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способ определения результатов гол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сования, в основу которого положен принцип распределения мест пропорц</w:t>
            </w:r>
            <w:r w:rsidRPr="003E58CC">
              <w:rPr>
                <w:sz w:val="20"/>
                <w:szCs w:val="20"/>
              </w:rPr>
              <w:t>и</w:t>
            </w:r>
            <w:r w:rsidRPr="003E58CC">
              <w:rPr>
                <w:sz w:val="20"/>
                <w:szCs w:val="20"/>
              </w:rPr>
              <w:t>онально полученному каждой партией количеству голосов</w:t>
            </w: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3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795" w:type="dxa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разновидности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3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абсолютного</w:t>
            </w:r>
            <w:r w:rsidRPr="003E58CC">
              <w:rPr>
                <w:sz w:val="20"/>
                <w:szCs w:val="20"/>
              </w:rPr>
              <w:br/>
              <w:t>большинства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относительного</w:t>
            </w:r>
            <w:r w:rsidRPr="003E58CC">
              <w:rPr>
                <w:sz w:val="20"/>
                <w:szCs w:val="20"/>
              </w:rPr>
              <w:br/>
              <w:t>большинства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(избранным считается кандидат, набравший абсолютное больши</w:t>
            </w:r>
            <w:r w:rsidRPr="003E58CC">
              <w:rPr>
                <w:sz w:val="20"/>
                <w:szCs w:val="20"/>
              </w:rPr>
              <w:t>н</w:t>
            </w:r>
            <w:r w:rsidRPr="003E58CC">
              <w:rPr>
                <w:sz w:val="20"/>
                <w:szCs w:val="20"/>
              </w:rPr>
              <w:t>ство голосов, т.е. 50%+1 голос)</w:t>
            </w: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(побеждает кандидат, набравший голосов больше, чем каждый из его соперников в о</w:t>
            </w:r>
            <w:r w:rsidRPr="003E58CC">
              <w:rPr>
                <w:sz w:val="20"/>
                <w:szCs w:val="20"/>
              </w:rPr>
              <w:t>т</w:t>
            </w:r>
            <w:r w:rsidRPr="003E58CC">
              <w:rPr>
                <w:sz w:val="20"/>
                <w:szCs w:val="20"/>
              </w:rPr>
              <w:t>дельности)</w:t>
            </w: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BB2F94" w:rsidRPr="003E58CC">
        <w:trPr>
          <w:jc w:val="center"/>
        </w:trPr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</w:tbl>
    <w:p w:rsidR="00BB2F94" w:rsidRPr="003E58CC" w:rsidRDefault="00BB2F94">
      <w:pPr>
        <w:spacing w:line="456" w:lineRule="exact"/>
        <w:ind w:firstLine="454"/>
        <w:jc w:val="both"/>
      </w:pPr>
    </w:p>
    <w:tbl>
      <w:tblPr>
        <w:tblW w:w="8294" w:type="dxa"/>
        <w:tblInd w:w="346" w:type="dxa"/>
        <w:tblLook w:val="01E0" w:firstRow="1" w:lastRow="1" w:firstColumn="1" w:lastColumn="1" w:noHBand="0" w:noVBand="0"/>
      </w:tblPr>
      <w:tblGrid>
        <w:gridCol w:w="5117"/>
        <w:gridCol w:w="606"/>
        <w:gridCol w:w="2571"/>
      </w:tblGrid>
      <w:tr w:rsidR="003E58CC" w:rsidRPr="003E58CC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Объединение различных интересов происходит до в</w:t>
            </w:r>
            <w:r w:rsidRPr="003E58CC">
              <w:rPr>
                <w:sz w:val="20"/>
                <w:szCs w:val="20"/>
              </w:rPr>
              <w:t>ы</w:t>
            </w:r>
            <w:r w:rsidRPr="003E58CC">
              <w:rPr>
                <w:sz w:val="20"/>
                <w:szCs w:val="20"/>
              </w:rPr>
              <w:t>боров в парламент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Объединение различных интересов происходит п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сле выборов</w:t>
            </w:r>
          </w:p>
        </w:tc>
      </w:tr>
      <w:tr w:rsidR="003E58CC" w:rsidRPr="003E58CC">
        <w:tc>
          <w:tcPr>
            <w:tcW w:w="5117" w:type="dxa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06" w:type="dxa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571" w:type="dxa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Действует на основе создания коалиций групп интер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 xml:space="preserve">сов, стимулирует существование двухпартийной или </w:t>
            </w:r>
            <w:proofErr w:type="spellStart"/>
            <w:r w:rsidRPr="003E58CC">
              <w:rPr>
                <w:sz w:val="20"/>
                <w:szCs w:val="20"/>
              </w:rPr>
              <w:t>двухкоалиционной</w:t>
            </w:r>
            <w:proofErr w:type="spellEnd"/>
            <w:r w:rsidRPr="003E58CC">
              <w:rPr>
                <w:sz w:val="20"/>
                <w:szCs w:val="20"/>
              </w:rPr>
              <w:t xml:space="preserve"> системы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Различные партии, в том числе и малочисленные, имеют возможность быть представленными в парл</w:t>
            </w:r>
            <w:r w:rsidRPr="003E58CC">
              <w:rPr>
                <w:sz w:val="20"/>
                <w:szCs w:val="20"/>
              </w:rPr>
              <w:t>а</w:t>
            </w:r>
            <w:r w:rsidRPr="003E58CC">
              <w:rPr>
                <w:sz w:val="20"/>
                <w:szCs w:val="20"/>
              </w:rPr>
              <w:t>менте, не входя в какие-либо коалиции</w:t>
            </w:r>
          </w:p>
        </w:tc>
      </w:tr>
      <w:tr w:rsidR="003E58CC" w:rsidRPr="003E58CC">
        <w:tc>
          <w:tcPr>
            <w:tcW w:w="5117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06" w:type="dxa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571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c>
          <w:tcPr>
            <w:tcW w:w="5117" w:type="dxa"/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Применяется в США, Индии, Японии</w:t>
            </w:r>
          </w:p>
        </w:tc>
        <w:tc>
          <w:tcPr>
            <w:tcW w:w="606" w:type="dxa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571" w:type="dxa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Применяется в Италии, Израиле и др.</w:t>
            </w:r>
          </w:p>
        </w:tc>
      </w:tr>
    </w:tbl>
    <w:p w:rsidR="00BB2F94" w:rsidRPr="003E58CC" w:rsidRDefault="00BB2F94">
      <w:pPr>
        <w:spacing w:line="456" w:lineRule="exact"/>
        <w:ind w:firstLine="454"/>
        <w:jc w:val="both"/>
      </w:pPr>
    </w:p>
    <w:p w:rsidR="00BB2F94" w:rsidRPr="003E58CC" w:rsidRDefault="00BB2F94">
      <w:pPr>
        <w:spacing w:line="456" w:lineRule="exact"/>
        <w:ind w:firstLine="454"/>
        <w:jc w:val="both"/>
      </w:pPr>
      <w:r w:rsidRPr="003E58CC"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27"/>
        <w:gridCol w:w="1634"/>
        <w:gridCol w:w="1572"/>
        <w:gridCol w:w="1942"/>
        <w:gridCol w:w="1942"/>
      </w:tblGrid>
      <w:tr w:rsidR="003E58CC" w:rsidRPr="003E58CC">
        <w:tc>
          <w:tcPr>
            <w:tcW w:w="8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</w:pPr>
            <w:r w:rsidRPr="003E58CC">
              <w:rPr>
                <w:u w:val="single"/>
              </w:rPr>
              <w:lastRenderedPageBreak/>
              <w:t>Политическая идеология</w:t>
            </w:r>
            <w:r w:rsidRPr="003E58CC">
              <w:t xml:space="preserve"> – систематизированная совокупность идейных воззр</w:t>
            </w:r>
            <w:r w:rsidRPr="003E58CC">
              <w:t>е</w:t>
            </w:r>
            <w:r w:rsidRPr="003E58CC">
              <w:t xml:space="preserve">ний, выражающих коренные интересы различных социальных групп по поводу власти, ее </w:t>
            </w:r>
            <w:proofErr w:type="spellStart"/>
            <w:r w:rsidRPr="003E58CC">
              <w:t>завоевывания</w:t>
            </w:r>
            <w:proofErr w:type="spellEnd"/>
            <w:r w:rsidRPr="003E58CC">
              <w:t>, защиты и использования, на основе которых складыв</w:t>
            </w:r>
            <w:r w:rsidRPr="003E58CC">
              <w:t>а</w:t>
            </w:r>
            <w:r w:rsidRPr="003E58CC">
              <w:t>ются политические отношения и функционируют политические институты</w:t>
            </w:r>
          </w:p>
        </w:tc>
      </w:tr>
      <w:tr w:rsidR="003E58CC" w:rsidRPr="003E58CC">
        <w:tc>
          <w:tcPr>
            <w:tcW w:w="152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3E58CC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  <w:r w:rsidRPr="003E58CC">
              <w:rPr>
                <w:noProof/>
                <w:sz w:val="20"/>
                <w:szCs w:val="20"/>
              </w:rPr>
              <w:pict>
                <v:group id="_x0000_s1753" style="position:absolute;left:0;text-align:left;margin-left:35.7pt;margin-top:-.45pt;width:339.15pt;height:398.65pt;z-index:251643904;mso-position-horizontal-relative:text;mso-position-vertical-relative:text" coordorigin="2699,3248" coordsize="6783,7973">
                  <v:line id="_x0000_s1745" style="position:absolute" from="5969,4341" to="5969,4698"/>
                  <v:line id="_x0000_s1746" style="position:absolute" from="5912,3248" to="5912,3962">
                    <v:stroke endarrow="block"/>
                  </v:line>
                  <v:line id="_x0000_s1747" style="position:absolute;flip:y" from="2699,9317" to="2699,11102">
                    <v:stroke endarrow="block"/>
                  </v:line>
                  <v:line id="_x0000_s1748" style="position:absolute;flip:y" from="4246,9317" to="4246,11221">
                    <v:stroke endarrow="block"/>
                  </v:line>
                  <v:line id="_x0000_s1749" style="position:absolute;flip:y" from="7697,9317" to="7697,11102">
                    <v:stroke endarrow="block"/>
                  </v:line>
                  <v:line id="_x0000_s1750" style="position:absolute;flip:y" from="9482,9317" to="9482,11102">
                    <v:stroke endarrow="block"/>
                  </v:line>
                  <v:line id="_x0000_s1751" style="position:absolute;flip:y" from="5912,9317" to="5912,9793">
                    <v:stroke endarrow="block"/>
                  </v:line>
                  <v:line id="_x0000_s1752" style="position:absolute" from="5969,10455" to="5969,11169"/>
                </v:group>
              </w:pict>
            </w:r>
          </w:p>
        </w:tc>
        <w:tc>
          <w:tcPr>
            <w:tcW w:w="163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c>
          <w:tcPr>
            <w:tcW w:w="1527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63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94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942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c>
          <w:tcPr>
            <w:tcW w:w="152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mallCaps/>
              </w:rPr>
            </w:pPr>
            <w:r w:rsidRPr="003E58CC">
              <w:rPr>
                <w:smallCaps/>
              </w:rPr>
              <w:t>Виды политической идеологии</w:t>
            </w:r>
          </w:p>
        </w:tc>
        <w:tc>
          <w:tcPr>
            <w:tcW w:w="1942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c>
          <w:tcPr>
            <w:tcW w:w="152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94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t>Либерализм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t>Консерватизм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proofErr w:type="gramStart"/>
            <w:r w:rsidRPr="003E58CC">
              <w:t>Социал-</w:t>
            </w:r>
            <w:r w:rsidRPr="003E58CC">
              <w:br/>
              <w:t>демократизм</w:t>
            </w:r>
            <w:proofErr w:type="gramEnd"/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t>Коммунизм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t>Фашизм</w:t>
            </w:r>
          </w:p>
        </w:tc>
      </w:tr>
      <w:tr w:rsidR="003E58CC" w:rsidRPr="003E58CC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0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Абсолютная ценность чел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веческой ли</w:t>
            </w:r>
            <w:r w:rsidRPr="003E58CC">
              <w:rPr>
                <w:sz w:val="20"/>
                <w:szCs w:val="20"/>
              </w:rPr>
              <w:t>ч</w:t>
            </w:r>
            <w:r w:rsidRPr="003E58CC">
              <w:rPr>
                <w:sz w:val="20"/>
                <w:szCs w:val="20"/>
              </w:rPr>
              <w:t>ности</w:t>
            </w:r>
          </w:p>
          <w:p w:rsidR="00BB2F94" w:rsidRPr="003E58CC" w:rsidRDefault="00BB2F94">
            <w:pPr>
              <w:spacing w:before="60" w:after="60" w:line="20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Ограничение объема и сфер деятельности государства</w:t>
            </w:r>
          </w:p>
          <w:p w:rsidR="00BB2F94" w:rsidRPr="003E58CC" w:rsidRDefault="00BB2F94">
            <w:pPr>
              <w:spacing w:before="60" w:after="60" w:line="20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Свобода час</w:t>
            </w:r>
            <w:r w:rsidRPr="003E58CC">
              <w:rPr>
                <w:sz w:val="20"/>
                <w:szCs w:val="20"/>
              </w:rPr>
              <w:t>т</w:t>
            </w:r>
            <w:r w:rsidRPr="003E58CC">
              <w:rPr>
                <w:sz w:val="20"/>
                <w:szCs w:val="20"/>
              </w:rPr>
              <w:t>ной собстве</w:t>
            </w:r>
            <w:r w:rsidRPr="003E58CC">
              <w:rPr>
                <w:sz w:val="20"/>
                <w:szCs w:val="20"/>
              </w:rPr>
              <w:t>н</w:t>
            </w:r>
            <w:r w:rsidRPr="003E58CC">
              <w:rPr>
                <w:sz w:val="20"/>
                <w:szCs w:val="20"/>
              </w:rPr>
              <w:t>ности</w:t>
            </w:r>
          </w:p>
          <w:p w:rsidR="00BB2F94" w:rsidRPr="003E58CC" w:rsidRDefault="00BB2F94">
            <w:pPr>
              <w:spacing w:before="60" w:after="60" w:line="20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Политическое равенство всех людей</w:t>
            </w:r>
          </w:p>
          <w:p w:rsidR="00BB2F94" w:rsidRPr="003E58CC" w:rsidRDefault="00BB2F94">
            <w:pPr>
              <w:spacing w:before="60" w:after="60" w:line="20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Общество изменяется при помощи реформ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0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Главные це</w:t>
            </w:r>
            <w:r w:rsidRPr="003E58CC">
              <w:rPr>
                <w:sz w:val="20"/>
                <w:szCs w:val="20"/>
              </w:rPr>
              <w:t>н</w:t>
            </w:r>
            <w:r w:rsidRPr="003E58CC">
              <w:rPr>
                <w:sz w:val="20"/>
                <w:szCs w:val="20"/>
              </w:rPr>
              <w:t>ности: госуда</w:t>
            </w:r>
            <w:r w:rsidRPr="003E58CC">
              <w:rPr>
                <w:sz w:val="20"/>
                <w:szCs w:val="20"/>
              </w:rPr>
              <w:t>р</w:t>
            </w:r>
            <w:r w:rsidRPr="003E58CC">
              <w:rPr>
                <w:sz w:val="20"/>
                <w:szCs w:val="20"/>
              </w:rPr>
              <w:t>ство, церковь, семья, частная собственность</w:t>
            </w:r>
          </w:p>
          <w:p w:rsidR="00BB2F94" w:rsidRPr="003E58CC" w:rsidRDefault="00BB2F94">
            <w:pPr>
              <w:spacing w:before="60" w:after="60" w:line="200" w:lineRule="exact"/>
              <w:rPr>
                <w:spacing w:val="-6"/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 xml:space="preserve">– </w:t>
            </w:r>
            <w:r w:rsidRPr="003E58CC">
              <w:rPr>
                <w:spacing w:val="-6"/>
                <w:sz w:val="20"/>
                <w:szCs w:val="20"/>
              </w:rPr>
              <w:t>Укрепление устоев госуда</w:t>
            </w:r>
            <w:r w:rsidRPr="003E58CC">
              <w:rPr>
                <w:spacing w:val="-6"/>
                <w:sz w:val="20"/>
                <w:szCs w:val="20"/>
              </w:rPr>
              <w:t>р</w:t>
            </w:r>
            <w:r w:rsidRPr="003E58CC">
              <w:rPr>
                <w:spacing w:val="-6"/>
                <w:sz w:val="20"/>
                <w:szCs w:val="20"/>
              </w:rPr>
              <w:t>ства</w:t>
            </w:r>
          </w:p>
          <w:p w:rsidR="00BB2F94" w:rsidRPr="003E58CC" w:rsidRDefault="00BB2F94">
            <w:pPr>
              <w:spacing w:before="60" w:after="60" w:line="20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Против гос</w:t>
            </w:r>
            <w:r w:rsidRPr="003E58CC">
              <w:rPr>
                <w:sz w:val="20"/>
                <w:szCs w:val="20"/>
              </w:rPr>
              <w:t>у</w:t>
            </w:r>
            <w:r w:rsidRPr="003E58CC">
              <w:rPr>
                <w:sz w:val="20"/>
                <w:szCs w:val="20"/>
              </w:rPr>
              <w:t>дарственного капитализма</w:t>
            </w:r>
          </w:p>
          <w:p w:rsidR="00BB2F94" w:rsidRPr="003E58CC" w:rsidRDefault="00BB2F94">
            <w:pPr>
              <w:spacing w:before="60" w:after="60" w:line="200" w:lineRule="exact"/>
              <w:rPr>
                <w:spacing w:val="-6"/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 xml:space="preserve">– </w:t>
            </w:r>
            <w:r w:rsidRPr="003E58CC">
              <w:rPr>
                <w:spacing w:val="-6"/>
                <w:sz w:val="20"/>
                <w:szCs w:val="20"/>
              </w:rPr>
              <w:t>Обществу пр</w:t>
            </w:r>
            <w:r w:rsidRPr="003E58CC">
              <w:rPr>
                <w:spacing w:val="-6"/>
                <w:sz w:val="20"/>
                <w:szCs w:val="20"/>
              </w:rPr>
              <w:t>и</w:t>
            </w:r>
            <w:r w:rsidRPr="003E58CC">
              <w:rPr>
                <w:spacing w:val="-6"/>
                <w:sz w:val="20"/>
                <w:szCs w:val="20"/>
              </w:rPr>
              <w:t>суще неравенство</w:t>
            </w:r>
          </w:p>
          <w:p w:rsidR="00BB2F94" w:rsidRPr="003E58CC" w:rsidRDefault="00BB2F94">
            <w:pPr>
              <w:spacing w:before="60" w:after="60" w:line="20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Общество и</w:t>
            </w:r>
            <w:r w:rsidRPr="003E58CC">
              <w:rPr>
                <w:sz w:val="20"/>
                <w:szCs w:val="20"/>
              </w:rPr>
              <w:t>з</w:t>
            </w:r>
            <w:r w:rsidRPr="003E58CC">
              <w:rPr>
                <w:sz w:val="20"/>
                <w:szCs w:val="20"/>
              </w:rPr>
              <w:t>меняется эвол</w:t>
            </w:r>
            <w:r w:rsidRPr="003E58CC">
              <w:rPr>
                <w:sz w:val="20"/>
                <w:szCs w:val="20"/>
              </w:rPr>
              <w:t>ю</w:t>
            </w:r>
            <w:r w:rsidRPr="003E58CC">
              <w:rPr>
                <w:sz w:val="20"/>
                <w:szCs w:val="20"/>
              </w:rPr>
              <w:t>ционно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00" w:lineRule="exact"/>
              <w:rPr>
                <w:spacing w:val="-6"/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</w:t>
            </w:r>
            <w:r w:rsidRPr="003E58CC">
              <w:rPr>
                <w:spacing w:val="-6"/>
                <w:sz w:val="20"/>
                <w:szCs w:val="20"/>
              </w:rPr>
              <w:t xml:space="preserve"> Свобода личн</w:t>
            </w:r>
            <w:r w:rsidRPr="003E58CC">
              <w:rPr>
                <w:spacing w:val="-6"/>
                <w:sz w:val="20"/>
                <w:szCs w:val="20"/>
              </w:rPr>
              <w:t>о</w:t>
            </w:r>
            <w:r w:rsidRPr="003E58CC">
              <w:rPr>
                <w:spacing w:val="-6"/>
                <w:sz w:val="20"/>
                <w:szCs w:val="20"/>
              </w:rPr>
              <w:t>сти, социально-экономическое равенство, спр</w:t>
            </w:r>
            <w:r w:rsidRPr="003E58CC">
              <w:rPr>
                <w:spacing w:val="-6"/>
                <w:sz w:val="20"/>
                <w:szCs w:val="20"/>
              </w:rPr>
              <w:t>а</w:t>
            </w:r>
            <w:r w:rsidRPr="003E58CC">
              <w:rPr>
                <w:spacing w:val="-6"/>
                <w:sz w:val="20"/>
                <w:szCs w:val="20"/>
              </w:rPr>
              <w:t>ведливость</w:t>
            </w:r>
          </w:p>
          <w:p w:rsidR="00BB2F94" w:rsidRPr="003E58CC" w:rsidRDefault="00BB2F94">
            <w:pPr>
              <w:spacing w:before="60" w:after="60" w:line="20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Отказ от кла</w:t>
            </w:r>
            <w:r w:rsidRPr="003E58CC">
              <w:rPr>
                <w:sz w:val="20"/>
                <w:szCs w:val="20"/>
              </w:rPr>
              <w:t>с</w:t>
            </w:r>
            <w:r w:rsidRPr="003E58CC">
              <w:rPr>
                <w:sz w:val="20"/>
                <w:szCs w:val="20"/>
              </w:rPr>
              <w:t>совой борьбы</w:t>
            </w:r>
          </w:p>
          <w:p w:rsidR="00BB2F94" w:rsidRPr="003E58CC" w:rsidRDefault="00BB2F94">
            <w:pPr>
              <w:spacing w:before="60" w:after="60" w:line="20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Эволюционное развитие общ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>ства в сторону социализма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0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Превосходство рабочего класса над другими социальн</w:t>
            </w:r>
            <w:r w:rsidRPr="003E58CC">
              <w:rPr>
                <w:sz w:val="20"/>
                <w:szCs w:val="20"/>
              </w:rPr>
              <w:t>ы</w:t>
            </w:r>
            <w:r w:rsidRPr="003E58CC">
              <w:rPr>
                <w:sz w:val="20"/>
                <w:szCs w:val="20"/>
              </w:rPr>
              <w:t>ми группами и уст</w:t>
            </w:r>
            <w:r w:rsidRPr="003E58CC">
              <w:rPr>
                <w:sz w:val="20"/>
                <w:szCs w:val="20"/>
              </w:rPr>
              <w:t>а</w:t>
            </w:r>
            <w:r w:rsidRPr="003E58CC">
              <w:rPr>
                <w:sz w:val="20"/>
                <w:szCs w:val="20"/>
              </w:rPr>
              <w:t>новление его дикт</w:t>
            </w:r>
            <w:r w:rsidRPr="003E58CC">
              <w:rPr>
                <w:sz w:val="20"/>
                <w:szCs w:val="20"/>
              </w:rPr>
              <w:t>а</w:t>
            </w:r>
            <w:r w:rsidRPr="003E58CC">
              <w:rPr>
                <w:sz w:val="20"/>
                <w:szCs w:val="20"/>
              </w:rPr>
              <w:t>туры</w:t>
            </w:r>
          </w:p>
          <w:p w:rsidR="00BB2F94" w:rsidRPr="003E58CC" w:rsidRDefault="00BB2F94">
            <w:pPr>
              <w:spacing w:before="60" w:after="60" w:line="20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Пролетарский и</w:t>
            </w:r>
            <w:r w:rsidRPr="003E58CC">
              <w:rPr>
                <w:sz w:val="20"/>
                <w:szCs w:val="20"/>
              </w:rPr>
              <w:t>н</w:t>
            </w:r>
            <w:r w:rsidRPr="003E58CC">
              <w:rPr>
                <w:sz w:val="20"/>
                <w:szCs w:val="20"/>
              </w:rPr>
              <w:t>тернационализм</w:t>
            </w:r>
          </w:p>
          <w:p w:rsidR="00BB2F94" w:rsidRPr="003E58CC" w:rsidRDefault="00BB2F94">
            <w:pPr>
              <w:spacing w:before="60" w:after="60" w:line="20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Классовая борьба</w:t>
            </w:r>
          </w:p>
          <w:p w:rsidR="00BB2F94" w:rsidRPr="003E58CC" w:rsidRDefault="00BB2F94">
            <w:pPr>
              <w:spacing w:before="60" w:after="60" w:line="20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Уничтожение частной собственн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сти</w:t>
            </w:r>
          </w:p>
          <w:p w:rsidR="00BB2F94" w:rsidRPr="003E58CC" w:rsidRDefault="00BB2F94">
            <w:pPr>
              <w:spacing w:before="60" w:after="60" w:line="20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Революционный переход к социали</w:t>
            </w:r>
            <w:r w:rsidRPr="003E58CC">
              <w:rPr>
                <w:sz w:val="20"/>
                <w:szCs w:val="20"/>
              </w:rPr>
              <w:t>з</w:t>
            </w:r>
            <w:r w:rsidRPr="003E58CC">
              <w:rPr>
                <w:sz w:val="20"/>
                <w:szCs w:val="20"/>
              </w:rPr>
              <w:t>му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0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Расовое прево</w:t>
            </w:r>
            <w:r w:rsidRPr="003E58CC">
              <w:rPr>
                <w:sz w:val="20"/>
                <w:szCs w:val="20"/>
              </w:rPr>
              <w:t>с</w:t>
            </w:r>
            <w:r w:rsidRPr="003E58CC">
              <w:rPr>
                <w:sz w:val="20"/>
                <w:szCs w:val="20"/>
              </w:rPr>
              <w:t>ходство</w:t>
            </w:r>
          </w:p>
          <w:p w:rsidR="00BB2F94" w:rsidRPr="003E58CC" w:rsidRDefault="00BB2F94">
            <w:pPr>
              <w:spacing w:before="60" w:after="60" w:line="20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Социализация производства</w:t>
            </w:r>
          </w:p>
          <w:p w:rsidR="00BB2F94" w:rsidRPr="003E58CC" w:rsidRDefault="00BB2F94">
            <w:pPr>
              <w:spacing w:before="60" w:after="60" w:line="20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–Подчинение инт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>ресов личности и</w:t>
            </w:r>
            <w:r w:rsidRPr="003E58CC">
              <w:rPr>
                <w:sz w:val="20"/>
                <w:szCs w:val="20"/>
              </w:rPr>
              <w:t>н</w:t>
            </w:r>
            <w:r w:rsidRPr="003E58CC">
              <w:rPr>
                <w:sz w:val="20"/>
                <w:szCs w:val="20"/>
              </w:rPr>
              <w:t>тересам государства</w:t>
            </w:r>
          </w:p>
        </w:tc>
      </w:tr>
      <w:tr w:rsidR="003E58CC" w:rsidRPr="003E58CC">
        <w:tc>
          <w:tcPr>
            <w:tcW w:w="152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c>
          <w:tcPr>
            <w:tcW w:w="1527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63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942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942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c>
          <w:tcPr>
            <w:tcW w:w="1527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634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mallCaps/>
              </w:rPr>
            </w:pPr>
            <w:r w:rsidRPr="003E58CC">
              <w:rPr>
                <w:smallCaps/>
              </w:rPr>
              <w:t>Социальная база</w:t>
            </w:r>
          </w:p>
        </w:tc>
        <w:tc>
          <w:tcPr>
            <w:tcW w:w="1942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942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c>
          <w:tcPr>
            <w:tcW w:w="1527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63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942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942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c>
          <w:tcPr>
            <w:tcW w:w="1527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63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572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942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942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Мелкая и сре</w:t>
            </w:r>
            <w:r w:rsidRPr="003E58CC">
              <w:rPr>
                <w:sz w:val="20"/>
                <w:szCs w:val="20"/>
              </w:rPr>
              <w:t>д</w:t>
            </w:r>
            <w:r w:rsidRPr="003E58CC">
              <w:rPr>
                <w:sz w:val="20"/>
                <w:szCs w:val="20"/>
              </w:rPr>
              <w:t>няя буржуазия, торговцы, и</w:t>
            </w:r>
            <w:r w:rsidRPr="003E58CC">
              <w:rPr>
                <w:sz w:val="20"/>
                <w:szCs w:val="20"/>
              </w:rPr>
              <w:t>н</w:t>
            </w:r>
            <w:r w:rsidRPr="003E58CC">
              <w:rPr>
                <w:sz w:val="20"/>
                <w:szCs w:val="20"/>
              </w:rPr>
              <w:t>теллигенция, рабочие</w:t>
            </w:r>
          </w:p>
        </w:tc>
        <w:tc>
          <w:tcPr>
            <w:tcW w:w="1634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00" w:lineRule="exact"/>
              <w:rPr>
                <w:spacing w:val="-6"/>
                <w:sz w:val="20"/>
                <w:szCs w:val="20"/>
              </w:rPr>
            </w:pPr>
            <w:r w:rsidRPr="003E58CC">
              <w:rPr>
                <w:spacing w:val="-6"/>
                <w:sz w:val="20"/>
                <w:szCs w:val="20"/>
              </w:rPr>
              <w:t>Крупная промы</w:t>
            </w:r>
            <w:r w:rsidRPr="003E58CC">
              <w:rPr>
                <w:spacing w:val="-6"/>
                <w:sz w:val="20"/>
                <w:szCs w:val="20"/>
              </w:rPr>
              <w:t>ш</w:t>
            </w:r>
            <w:r w:rsidRPr="003E58CC">
              <w:rPr>
                <w:spacing w:val="-6"/>
                <w:sz w:val="20"/>
                <w:szCs w:val="20"/>
              </w:rPr>
              <w:t>ленная и финанс</w:t>
            </w:r>
            <w:r w:rsidRPr="003E58CC">
              <w:rPr>
                <w:spacing w:val="-6"/>
                <w:sz w:val="20"/>
                <w:szCs w:val="20"/>
              </w:rPr>
              <w:t>о</w:t>
            </w:r>
            <w:r w:rsidRPr="003E58CC">
              <w:rPr>
                <w:spacing w:val="-6"/>
                <w:sz w:val="20"/>
                <w:szCs w:val="20"/>
              </w:rPr>
              <w:t>вая буржуазия, интеллигенция, верующие, заж</w:t>
            </w:r>
            <w:r w:rsidRPr="003E58CC">
              <w:rPr>
                <w:spacing w:val="-6"/>
                <w:sz w:val="20"/>
                <w:szCs w:val="20"/>
              </w:rPr>
              <w:t>и</w:t>
            </w:r>
            <w:r w:rsidRPr="003E58CC">
              <w:rPr>
                <w:spacing w:val="-6"/>
                <w:sz w:val="20"/>
                <w:szCs w:val="20"/>
              </w:rPr>
              <w:t>точные слои кр</w:t>
            </w:r>
            <w:r w:rsidRPr="003E58CC">
              <w:rPr>
                <w:spacing w:val="-6"/>
                <w:sz w:val="20"/>
                <w:szCs w:val="20"/>
              </w:rPr>
              <w:t>е</w:t>
            </w:r>
            <w:r w:rsidRPr="003E58CC">
              <w:rPr>
                <w:spacing w:val="-6"/>
                <w:sz w:val="20"/>
                <w:szCs w:val="20"/>
              </w:rPr>
              <w:t>стьянства</w:t>
            </w:r>
          </w:p>
        </w:tc>
        <w:tc>
          <w:tcPr>
            <w:tcW w:w="1572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pacing w:val="-6"/>
                <w:sz w:val="20"/>
                <w:szCs w:val="20"/>
              </w:rPr>
            </w:pPr>
            <w:r w:rsidRPr="003E58CC">
              <w:rPr>
                <w:spacing w:val="-6"/>
                <w:sz w:val="20"/>
                <w:szCs w:val="20"/>
              </w:rPr>
              <w:t>Мелкая и часть средней буржу</w:t>
            </w:r>
            <w:r w:rsidRPr="003E58CC">
              <w:rPr>
                <w:spacing w:val="-6"/>
                <w:sz w:val="20"/>
                <w:szCs w:val="20"/>
              </w:rPr>
              <w:t>а</w:t>
            </w:r>
            <w:r w:rsidRPr="003E58CC">
              <w:rPr>
                <w:spacing w:val="-6"/>
                <w:sz w:val="20"/>
                <w:szCs w:val="20"/>
              </w:rPr>
              <w:t>зии, пролетариат, часть крестья</w:t>
            </w:r>
            <w:r w:rsidRPr="003E58CC">
              <w:rPr>
                <w:spacing w:val="-6"/>
                <w:sz w:val="20"/>
                <w:szCs w:val="20"/>
              </w:rPr>
              <w:t>н</w:t>
            </w:r>
            <w:r w:rsidRPr="003E58CC">
              <w:rPr>
                <w:spacing w:val="-6"/>
                <w:sz w:val="20"/>
                <w:szCs w:val="20"/>
              </w:rPr>
              <w:t>ства</w:t>
            </w:r>
          </w:p>
        </w:tc>
        <w:tc>
          <w:tcPr>
            <w:tcW w:w="1942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Люмпенизированные элементы, часть р</w:t>
            </w:r>
            <w:r w:rsidRPr="003E58CC">
              <w:rPr>
                <w:sz w:val="20"/>
                <w:szCs w:val="20"/>
              </w:rPr>
              <w:t>а</w:t>
            </w:r>
            <w:r w:rsidRPr="003E58CC">
              <w:rPr>
                <w:sz w:val="20"/>
                <w:szCs w:val="20"/>
              </w:rPr>
              <w:t>бочих и крестьян</w:t>
            </w:r>
          </w:p>
        </w:tc>
        <w:tc>
          <w:tcPr>
            <w:tcW w:w="1942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Люмпенизированные слои, часть рабочих и крестьян, интелл</w:t>
            </w:r>
            <w:r w:rsidRPr="003E58CC">
              <w:rPr>
                <w:sz w:val="20"/>
                <w:szCs w:val="20"/>
              </w:rPr>
              <w:t>и</w:t>
            </w:r>
            <w:r w:rsidRPr="003E58CC">
              <w:rPr>
                <w:sz w:val="20"/>
                <w:szCs w:val="20"/>
              </w:rPr>
              <w:t>генция и буржуазия</w:t>
            </w:r>
          </w:p>
        </w:tc>
      </w:tr>
    </w:tbl>
    <w:p w:rsidR="00BB2F94" w:rsidRPr="003E58CC" w:rsidRDefault="00BB2F94">
      <w:pPr>
        <w:spacing w:line="456" w:lineRule="exact"/>
        <w:ind w:firstLine="454"/>
        <w:jc w:val="both"/>
      </w:pPr>
    </w:p>
    <w:p w:rsidR="00BB2F94" w:rsidRPr="003E58CC" w:rsidRDefault="00BB2F94">
      <w:pPr>
        <w:spacing w:line="456" w:lineRule="exact"/>
        <w:ind w:firstLine="454"/>
        <w:jc w:val="both"/>
      </w:pPr>
      <w:r w:rsidRPr="003E58CC">
        <w:br w:type="page"/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268"/>
        <w:gridCol w:w="567"/>
        <w:gridCol w:w="2268"/>
        <w:gridCol w:w="567"/>
        <w:gridCol w:w="2268"/>
      </w:tblGrid>
      <w:tr w:rsidR="003E58CC" w:rsidRPr="003E58CC">
        <w:trPr>
          <w:jc w:val="center"/>
        </w:trPr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</w:pPr>
            <w:r w:rsidRPr="003E58CC">
              <w:rPr>
                <w:u w:val="single"/>
              </w:rPr>
              <w:lastRenderedPageBreak/>
              <w:t>Политическая партия</w:t>
            </w:r>
            <w:r w:rsidRPr="003E58CC">
              <w:t xml:space="preserve"> – это организация единомышленников, представл</w:t>
            </w:r>
            <w:r w:rsidRPr="003E58CC">
              <w:t>я</w:t>
            </w:r>
            <w:r w:rsidRPr="003E58CC">
              <w:t>ющая интересы граждан, социальных групп и классов, ставящая своей ц</w:t>
            </w:r>
            <w:r w:rsidRPr="003E58CC">
              <w:t>е</w:t>
            </w:r>
            <w:r w:rsidRPr="003E58CC">
              <w:t>лью их реализацию путем завоевания государственной власти или участия в ее осуществлении</w:t>
            </w: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3E58CC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noProof/>
                <w:sz w:val="20"/>
                <w:szCs w:val="20"/>
              </w:rPr>
              <w:pict>
                <v:group id="_x0000_s1772" style="position:absolute;margin-left:-25.45pt;margin-top:-.45pt;width:362.95pt;height:428.4pt;z-index:251644928;mso-position-horizontal-relative:text;mso-position-vertical-relative:text" coordorigin="1866,3248" coordsize="7259,8568">
                  <v:line id="_x0000_s1754" style="position:absolute" from="6269,3248" to="6269,3486">
                    <v:stroke endarrow="block"/>
                  </v:line>
                  <v:line id="_x0000_s1755" style="position:absolute" from="3294,4377" to="9125,4377"/>
                  <v:line id="_x0000_s1756" style="position:absolute" from="6269,3962" to="6269,4676"/>
                  <v:line id="_x0000_s1757" style="position:absolute" from="3294,4319" to="3294,4795"/>
                  <v:line id="_x0000_s1758" style="position:absolute" from="9125,4319" to="9125,4676"/>
                  <v:line id="_x0000_s1759" style="position:absolute;flip:x" from="1866,5033" to="2223,5033"/>
                  <v:line id="_x0000_s1760" style="position:absolute" from="1866,5033" to="1866,7889"/>
                  <v:line id="_x0000_s1761" style="position:absolute" from="1866,7889" to="2223,7889"/>
                  <v:line id="_x0000_s1762" style="position:absolute" from="1866,6223" to="2223,6223"/>
                  <v:line id="_x0000_s1763" style="position:absolute;flip:x" from="4841,5033" to="5079,5033"/>
                  <v:line id="_x0000_s1764" style="position:absolute" from="4841,5033" to="4841,10745"/>
                  <v:line id="_x0000_s1765" style="position:absolute" from="4841,10745" to="5079,10745"/>
                  <v:line id="_x0000_s1766" style="position:absolute" from="4841,7532" to="5079,7532"/>
                  <v:line id="_x0000_s1767" style="position:absolute;flip:x" from="7697,5152" to="7935,5152"/>
                  <v:line id="_x0000_s1768" style="position:absolute" from="7697,5152" to="7697,11816"/>
                  <v:line id="_x0000_s1769" style="position:absolute" from="7697,11816" to="7935,11816"/>
                  <v:line id="_x0000_s1770" style="position:absolute" from="7697,7294" to="7935,7294"/>
                  <v:line id="_x0000_s1771" style="position:absolute" from="7697,9793" to="7935,9793"/>
                </v:group>
              </w:pic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t>Классификация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по участию в ос</w:t>
            </w:r>
            <w:r w:rsidRPr="003E58CC">
              <w:rPr>
                <w:sz w:val="20"/>
                <w:szCs w:val="20"/>
              </w:rPr>
              <w:t>у</w:t>
            </w:r>
            <w:r w:rsidRPr="003E58CC">
              <w:rPr>
                <w:sz w:val="20"/>
                <w:szCs w:val="20"/>
              </w:rPr>
              <w:t>ществлении власти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по характеру</w:t>
            </w:r>
            <w:r w:rsidRPr="003E58CC">
              <w:rPr>
                <w:sz w:val="20"/>
                <w:szCs w:val="20"/>
              </w:rPr>
              <w:br/>
              <w:t>членства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 xml:space="preserve">по шкале </w:t>
            </w:r>
            <w:r w:rsidRPr="003E58CC">
              <w:rPr>
                <w:sz w:val="20"/>
                <w:szCs w:val="20"/>
              </w:rPr>
              <w:br/>
              <w:t>политического спектра</w:t>
            </w: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cantSplit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  <w:u w:val="single"/>
              </w:rPr>
              <w:t>правящие</w:t>
            </w:r>
            <w:r w:rsidRPr="003E58CC">
              <w:rPr>
                <w:sz w:val="20"/>
                <w:szCs w:val="20"/>
              </w:rPr>
              <w:t xml:space="preserve"> – это те па</w:t>
            </w:r>
            <w:r w:rsidRPr="003E58CC">
              <w:rPr>
                <w:sz w:val="20"/>
                <w:szCs w:val="20"/>
              </w:rPr>
              <w:t>р</w:t>
            </w:r>
            <w:r w:rsidRPr="003E58CC">
              <w:rPr>
                <w:sz w:val="20"/>
                <w:szCs w:val="20"/>
              </w:rPr>
              <w:t>тии, которые находятся у власти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  <w:u w:val="single"/>
              </w:rPr>
              <w:t>кадровые партии</w:t>
            </w:r>
            <w:r w:rsidRPr="003E58CC">
              <w:rPr>
                <w:sz w:val="20"/>
                <w:szCs w:val="20"/>
              </w:rPr>
              <w:t xml:space="preserve"> –</w:t>
            </w:r>
          </w:p>
          <w:p w:rsidR="00BB2F94" w:rsidRPr="003E58CC" w:rsidRDefault="00BB2F94">
            <w:pPr>
              <w:spacing w:before="60" w:after="60" w:line="20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немногочисленны;</w:t>
            </w:r>
            <w:r w:rsidRPr="003E58CC">
              <w:rPr>
                <w:sz w:val="20"/>
                <w:szCs w:val="20"/>
              </w:rPr>
              <w:br/>
              <w:t>– в них свободное членство;</w:t>
            </w:r>
            <w:r w:rsidRPr="003E58CC">
              <w:rPr>
                <w:sz w:val="20"/>
                <w:szCs w:val="20"/>
              </w:rPr>
              <w:br/>
              <w:t>– опираются на пр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фессиональных пол</w:t>
            </w:r>
            <w:r w:rsidRPr="003E58CC">
              <w:rPr>
                <w:sz w:val="20"/>
                <w:szCs w:val="20"/>
              </w:rPr>
              <w:t>и</w:t>
            </w:r>
            <w:r w:rsidRPr="003E58CC">
              <w:rPr>
                <w:sz w:val="20"/>
                <w:szCs w:val="20"/>
              </w:rPr>
              <w:t>тиков и финансовую элиту;</w:t>
            </w:r>
            <w:r w:rsidRPr="003E58CC">
              <w:rPr>
                <w:sz w:val="20"/>
                <w:szCs w:val="20"/>
              </w:rPr>
              <w:br/>
              <w:t>– в них только те чл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>ны, которые голосуют на выборах за данную партию;</w:t>
            </w:r>
            <w:r w:rsidRPr="003E58CC">
              <w:rPr>
                <w:sz w:val="20"/>
                <w:szCs w:val="20"/>
              </w:rPr>
              <w:br/>
              <w:t>– проводят деятел</w:t>
            </w:r>
            <w:r w:rsidRPr="003E58CC">
              <w:rPr>
                <w:sz w:val="20"/>
                <w:szCs w:val="20"/>
              </w:rPr>
              <w:t>ь</w:t>
            </w:r>
            <w:r w:rsidRPr="003E58CC">
              <w:rPr>
                <w:sz w:val="20"/>
                <w:szCs w:val="20"/>
              </w:rPr>
              <w:t>ность только в период выборов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  <w:u w:val="single"/>
              </w:rPr>
              <w:t>левые партии</w:t>
            </w:r>
            <w:r w:rsidRPr="003E58CC">
              <w:rPr>
                <w:sz w:val="20"/>
                <w:szCs w:val="20"/>
              </w:rPr>
              <w:t xml:space="preserve"> –</w:t>
            </w:r>
          </w:p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за реформы;</w:t>
            </w:r>
            <w:r w:rsidRPr="003E58CC">
              <w:rPr>
                <w:sz w:val="20"/>
                <w:szCs w:val="20"/>
              </w:rPr>
              <w:br/>
              <w:t>– за вытеснение час</w:t>
            </w:r>
            <w:r w:rsidRPr="003E58CC">
              <w:rPr>
                <w:sz w:val="20"/>
                <w:szCs w:val="20"/>
              </w:rPr>
              <w:t>т</w:t>
            </w:r>
            <w:r w:rsidRPr="003E58CC">
              <w:rPr>
                <w:sz w:val="20"/>
                <w:szCs w:val="20"/>
              </w:rPr>
              <w:t>ного сектора;</w:t>
            </w:r>
            <w:r w:rsidRPr="003E58CC">
              <w:rPr>
                <w:sz w:val="20"/>
                <w:szCs w:val="20"/>
              </w:rPr>
              <w:br/>
              <w:t>– социальная защита трудящихся;</w:t>
            </w:r>
            <w:r w:rsidRPr="003E58CC">
              <w:rPr>
                <w:sz w:val="20"/>
                <w:szCs w:val="20"/>
              </w:rPr>
              <w:br/>
              <w:t>– радикально-революционные мет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ды действия</w:t>
            </w:r>
          </w:p>
        </w:tc>
      </w:tr>
      <w:tr w:rsidR="003E58CC" w:rsidRPr="003E58CC">
        <w:trPr>
          <w:cantSplit/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cantSplit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  <w:u w:val="single"/>
              </w:rPr>
              <w:t>оппозиционные</w:t>
            </w:r>
            <w:r w:rsidRPr="003E58CC">
              <w:rPr>
                <w:sz w:val="20"/>
                <w:szCs w:val="20"/>
              </w:rPr>
              <w:t xml:space="preserve"> – это те партии, которые не находятся у власти и имеют главную задачу – завоевать власть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cantSplit/>
          <w:trHeight w:val="855"/>
          <w:jc w:val="center"/>
        </w:trPr>
        <w:tc>
          <w:tcPr>
            <w:tcW w:w="2268" w:type="dxa"/>
            <w:vMerge w:val="restart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  <w:u w:val="single"/>
              </w:rPr>
              <w:t>массовые партии</w:t>
            </w:r>
            <w:r w:rsidRPr="003E58CC">
              <w:rPr>
                <w:sz w:val="20"/>
                <w:szCs w:val="20"/>
              </w:rPr>
              <w:t xml:space="preserve"> –</w:t>
            </w:r>
          </w:p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многочисленны;</w:t>
            </w:r>
            <w:r w:rsidRPr="003E58CC">
              <w:rPr>
                <w:sz w:val="20"/>
                <w:szCs w:val="20"/>
              </w:rPr>
              <w:br/>
              <w:t>– в них преобладает воспитательная фун</w:t>
            </w:r>
            <w:r w:rsidRPr="003E58CC">
              <w:rPr>
                <w:sz w:val="20"/>
                <w:szCs w:val="20"/>
              </w:rPr>
              <w:t>к</w:t>
            </w:r>
            <w:r w:rsidRPr="003E58CC">
              <w:rPr>
                <w:sz w:val="20"/>
                <w:szCs w:val="20"/>
              </w:rPr>
              <w:t>ция;</w:t>
            </w:r>
            <w:r w:rsidRPr="003E58CC">
              <w:rPr>
                <w:sz w:val="20"/>
                <w:szCs w:val="20"/>
              </w:rPr>
              <w:br/>
              <w:t>– отличаются тесной связью между членами партии;</w:t>
            </w:r>
            <w:r w:rsidRPr="003E58CC">
              <w:rPr>
                <w:sz w:val="20"/>
                <w:szCs w:val="20"/>
              </w:rPr>
              <w:br/>
              <w:t>– в них есть жесткая дисциплина;</w:t>
            </w:r>
            <w:r w:rsidRPr="003E58CC">
              <w:rPr>
                <w:sz w:val="20"/>
                <w:szCs w:val="20"/>
              </w:rPr>
              <w:br/>
              <w:t>– есть первичные парторганизации;</w:t>
            </w:r>
            <w:r w:rsidRPr="003E58CC">
              <w:rPr>
                <w:sz w:val="20"/>
                <w:szCs w:val="20"/>
              </w:rPr>
              <w:br/>
              <w:t>– их деятельность пр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водится систематич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>ски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  <w:u w:val="single"/>
              </w:rPr>
              <w:t>центристские партии</w:t>
            </w:r>
            <w:r w:rsidRPr="003E58CC">
              <w:rPr>
                <w:sz w:val="20"/>
                <w:szCs w:val="20"/>
              </w:rPr>
              <w:t xml:space="preserve"> –</w:t>
            </w:r>
          </w:p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компромисс;</w:t>
            </w:r>
            <w:r w:rsidRPr="003E58CC">
              <w:rPr>
                <w:sz w:val="20"/>
                <w:szCs w:val="20"/>
              </w:rPr>
              <w:br/>
              <w:t>– сотрудничество</w:t>
            </w:r>
          </w:p>
        </w:tc>
      </w:tr>
      <w:tr w:rsidR="003E58CC" w:rsidRPr="003E58CC">
        <w:trPr>
          <w:cantSplit/>
          <w:trHeight w:val="630"/>
          <w:jc w:val="center"/>
        </w:trPr>
        <w:tc>
          <w:tcPr>
            <w:tcW w:w="2268" w:type="dxa"/>
            <w:vMerge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cantSplit/>
          <w:trHeight w:val="2280"/>
          <w:jc w:val="center"/>
        </w:trPr>
        <w:tc>
          <w:tcPr>
            <w:tcW w:w="2268" w:type="dxa"/>
            <w:vMerge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  <w:u w:val="single"/>
              </w:rPr>
              <w:t>правые партии</w:t>
            </w:r>
            <w:r w:rsidRPr="003E58CC">
              <w:rPr>
                <w:sz w:val="20"/>
                <w:szCs w:val="20"/>
              </w:rPr>
              <w:t xml:space="preserve"> –</w:t>
            </w:r>
          </w:p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за сильное госуда</w:t>
            </w:r>
            <w:r w:rsidRPr="003E58CC">
              <w:rPr>
                <w:sz w:val="20"/>
                <w:szCs w:val="20"/>
              </w:rPr>
              <w:t>р</w:t>
            </w:r>
            <w:r w:rsidRPr="003E58CC">
              <w:rPr>
                <w:sz w:val="20"/>
                <w:szCs w:val="20"/>
              </w:rPr>
              <w:t>ство;</w:t>
            </w:r>
            <w:r w:rsidRPr="003E58CC">
              <w:rPr>
                <w:sz w:val="20"/>
                <w:szCs w:val="20"/>
              </w:rPr>
              <w:br/>
              <w:t>– охрана частной со</w:t>
            </w:r>
            <w:r w:rsidRPr="003E58CC">
              <w:rPr>
                <w:sz w:val="20"/>
                <w:szCs w:val="20"/>
              </w:rPr>
              <w:t>б</w:t>
            </w:r>
            <w:r w:rsidRPr="003E58CC">
              <w:rPr>
                <w:sz w:val="20"/>
                <w:szCs w:val="20"/>
              </w:rPr>
              <w:t>ственности;</w:t>
            </w:r>
            <w:r w:rsidRPr="003E58CC">
              <w:rPr>
                <w:sz w:val="20"/>
                <w:szCs w:val="20"/>
              </w:rPr>
              <w:br/>
              <w:t>– за стабильность;</w:t>
            </w:r>
            <w:r w:rsidRPr="003E58CC">
              <w:rPr>
                <w:sz w:val="20"/>
                <w:szCs w:val="20"/>
              </w:rPr>
              <w:br/>
              <w:t>– отрицательное отн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шение к революции</w:t>
            </w:r>
          </w:p>
        </w:tc>
      </w:tr>
      <w:tr w:rsidR="00BB2F94" w:rsidRPr="003E58CC">
        <w:trPr>
          <w:jc w:val="center"/>
        </w:trPr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</w:tbl>
    <w:p w:rsidR="00BB2F94" w:rsidRPr="003E58CC" w:rsidRDefault="00BB2F94">
      <w:pPr>
        <w:spacing w:line="456" w:lineRule="exact"/>
        <w:ind w:firstLine="454"/>
        <w:jc w:val="both"/>
      </w:pPr>
    </w:p>
    <w:p w:rsidR="00BB2F94" w:rsidRPr="003E58CC" w:rsidRDefault="00BB2F94">
      <w:pPr>
        <w:spacing w:line="456" w:lineRule="exact"/>
        <w:ind w:firstLine="454"/>
        <w:jc w:val="both"/>
      </w:pPr>
      <w:r w:rsidRPr="003E58CC">
        <w:br w:type="page"/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268"/>
        <w:gridCol w:w="567"/>
        <w:gridCol w:w="2268"/>
        <w:gridCol w:w="567"/>
        <w:gridCol w:w="2268"/>
      </w:tblGrid>
      <w:tr w:rsidR="003E58CC" w:rsidRPr="003E58CC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lastRenderedPageBreak/>
              <w:t xml:space="preserve">Борьба за власть </w:t>
            </w:r>
            <w:r w:rsidRPr="003E58CC">
              <w:rPr>
                <w:sz w:val="20"/>
                <w:szCs w:val="20"/>
              </w:rPr>
              <w:br/>
              <w:t>в государстве</w:t>
            </w:r>
            <w:r w:rsidRPr="003E58CC">
              <w:rPr>
                <w:sz w:val="20"/>
                <w:szCs w:val="20"/>
              </w:rPr>
              <w:br/>
              <w:t xml:space="preserve"> и влияние на политику государства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 xml:space="preserve">Участие </w:t>
            </w:r>
            <w:r w:rsidRPr="003E58CC">
              <w:rPr>
                <w:sz w:val="20"/>
                <w:szCs w:val="20"/>
              </w:rPr>
              <w:br/>
              <w:t xml:space="preserve">в осуществлении </w:t>
            </w:r>
            <w:r w:rsidRPr="003E58CC">
              <w:rPr>
                <w:sz w:val="20"/>
                <w:szCs w:val="20"/>
              </w:rPr>
              <w:br/>
              <w:t>власти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Участие</w:t>
            </w:r>
            <w:r w:rsidRPr="003E58CC">
              <w:rPr>
                <w:sz w:val="20"/>
                <w:szCs w:val="20"/>
              </w:rPr>
              <w:br/>
              <w:t xml:space="preserve">в формировании </w:t>
            </w:r>
            <w:r w:rsidRPr="003E58CC">
              <w:rPr>
                <w:sz w:val="20"/>
                <w:szCs w:val="20"/>
              </w:rPr>
              <w:br/>
              <w:t>органов власти</w:t>
            </w: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3E58CC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noProof/>
                <w:sz w:val="20"/>
                <w:szCs w:val="20"/>
              </w:rPr>
              <w:pict>
                <v:group id="_x0000_s1781" style="position:absolute;left:0;text-align:left;margin-left:81.65pt;margin-top:-.45pt;width:226.1pt;height:170.1pt;z-index:251645952;mso-position-horizontal-relative:text;mso-position-vertical-relative:text" coordorigin="4008,3248" coordsize="4522,3402">
                  <v:oval id="_x0000_s1773" style="position:absolute;left:4722;top:3675;width:2975;height:2975">
                    <v:textbox>
                      <w:txbxContent>
                        <w:p w:rsidR="00827654" w:rsidRDefault="00827654">
                          <w:pPr>
                            <w:spacing w:before="360"/>
                            <w:jc w:val="center"/>
                          </w:pPr>
                          <w:r>
                            <w:t>Основные</w:t>
                          </w:r>
                          <w:r>
                            <w:br/>
                            <w:t>функции</w:t>
                          </w:r>
                          <w:r>
                            <w:br/>
                            <w:t>политических</w:t>
                          </w:r>
                          <w:r>
                            <w:br/>
                            <w:t>партий</w:t>
                          </w:r>
                        </w:p>
                      </w:txbxContent>
                    </v:textbox>
                  </v:oval>
                  <v:line id="_x0000_s1774" style="position:absolute" from="4008,3248" to="5198,3962"/>
                  <v:line id="_x0000_s1775" style="position:absolute;flip:x" from="7459,3248" to="8530,4200"/>
                  <v:line id="_x0000_s1776" style="position:absolute" from="6269,3248" to="6269,3605"/>
                  <v:line id="_x0000_s1777" style="position:absolute" from="4484,4795" to="4722,4795"/>
                  <v:line id="_x0000_s1778" style="position:absolute;flip:x" from="7697,4795" to="7935,4795"/>
                  <v:line id="_x0000_s1779" style="position:absolute;flip:y" from="4484,6223" to="5198,6580"/>
                  <v:line id="_x0000_s1780" style="position:absolute;flip:x y" from="7340,6223" to="7935,6580"/>
                </v:group>
              </w:pict>
            </w: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Политическое</w:t>
            </w:r>
            <w:r w:rsidRPr="003E58CC">
              <w:rPr>
                <w:sz w:val="20"/>
                <w:szCs w:val="20"/>
              </w:rPr>
              <w:br/>
              <w:t>воспитание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 xml:space="preserve">Формирование </w:t>
            </w:r>
            <w:r w:rsidRPr="003E58CC">
              <w:rPr>
                <w:sz w:val="20"/>
                <w:szCs w:val="20"/>
              </w:rPr>
              <w:br/>
              <w:t xml:space="preserve">общественного </w:t>
            </w:r>
            <w:r w:rsidRPr="003E58CC">
              <w:rPr>
                <w:sz w:val="20"/>
                <w:szCs w:val="20"/>
              </w:rPr>
              <w:br/>
              <w:t>мнения</w:t>
            </w: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Подготовка кадров</w:t>
            </w:r>
            <w:r w:rsidRPr="003E58CC">
              <w:rPr>
                <w:sz w:val="20"/>
                <w:szCs w:val="20"/>
              </w:rPr>
              <w:br/>
              <w:t>политиков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Выражение интересов</w:t>
            </w:r>
            <w:r w:rsidRPr="003E58CC">
              <w:rPr>
                <w:sz w:val="20"/>
                <w:szCs w:val="20"/>
              </w:rPr>
              <w:br/>
              <w:t>социальных групп</w:t>
            </w:r>
          </w:p>
        </w:tc>
      </w:tr>
      <w:tr w:rsidR="00BB2F94" w:rsidRPr="003E58CC">
        <w:trPr>
          <w:jc w:val="center"/>
        </w:trPr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</w:tbl>
    <w:p w:rsidR="00BB2F94" w:rsidRPr="003E58CC" w:rsidRDefault="00BB2F94">
      <w:pPr>
        <w:spacing w:line="456" w:lineRule="exact"/>
        <w:ind w:firstLine="454"/>
        <w:jc w:val="both"/>
      </w:pPr>
    </w:p>
    <w:p w:rsidR="00BB2F94" w:rsidRPr="003E58CC" w:rsidRDefault="00BB2F94">
      <w:pPr>
        <w:spacing w:line="456" w:lineRule="exact"/>
        <w:ind w:firstLine="454"/>
        <w:jc w:val="both"/>
      </w:pPr>
    </w:p>
    <w:p w:rsidR="00BB2F94" w:rsidRPr="003E58CC" w:rsidRDefault="00BB2F94">
      <w:pPr>
        <w:spacing w:line="456" w:lineRule="exact"/>
        <w:ind w:firstLine="454"/>
        <w:jc w:val="both"/>
      </w:pPr>
    </w:p>
    <w:p w:rsidR="00BB2F94" w:rsidRPr="003E58CC" w:rsidRDefault="00BB2F94">
      <w:pPr>
        <w:spacing w:line="456" w:lineRule="exact"/>
        <w:ind w:firstLine="454"/>
        <w:jc w:val="both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69"/>
        <w:gridCol w:w="567"/>
        <w:gridCol w:w="3969"/>
      </w:tblGrid>
      <w:tr w:rsidR="003E58CC" w:rsidRPr="003E58CC"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</w:pPr>
            <w:r w:rsidRPr="003E58CC">
              <w:rPr>
                <w:u w:val="single"/>
              </w:rPr>
              <w:t>Партийная система</w:t>
            </w:r>
            <w:r w:rsidRPr="003E58CC">
              <w:t xml:space="preserve"> – это совокупность легально действующих партий и отн</w:t>
            </w:r>
            <w:r w:rsidRPr="003E58CC">
              <w:t>о</w:t>
            </w:r>
            <w:r w:rsidRPr="003E58CC">
              <w:t>шений между ними</w:t>
            </w:r>
          </w:p>
        </w:tc>
      </w:tr>
      <w:tr w:rsidR="003E58CC" w:rsidRPr="003E58CC">
        <w:tc>
          <w:tcPr>
            <w:tcW w:w="3969" w:type="dxa"/>
            <w:tcBorders>
              <w:top w:val="single" w:sz="4" w:space="0" w:color="auto"/>
            </w:tcBorders>
          </w:tcPr>
          <w:p w:rsidR="00BB2F94" w:rsidRPr="003E58CC" w:rsidRDefault="003E58CC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  <w:r w:rsidRPr="003E58CC">
              <w:rPr>
                <w:noProof/>
                <w:sz w:val="20"/>
                <w:szCs w:val="20"/>
              </w:rPr>
              <w:pict>
                <v:group id="_x0000_s1788" style="position:absolute;left:0;text-align:left;margin-left:77.35pt;margin-top:2.6pt;width:273.7pt;height:65.45pt;z-index:251646976;mso-position-horizontal-relative:text;mso-position-vertical-relative:text" coordorigin="3532,8841" coordsize="5474,1309">
                  <v:line id="_x0000_s1782" style="position:absolute" from="3532,9198" to="9006,9198"/>
                  <v:line id="_x0000_s1783" style="position:absolute" from="3532,9198" to="3532,9555"/>
                  <v:line id="_x0000_s1784" style="position:absolute" from="9006,9198" to="9006,9555"/>
                  <v:line id="_x0000_s1785" style="position:absolute" from="6150,8841" to="6150,9198"/>
                  <v:line id="_x0000_s1786" style="position:absolute" from="3532,9912" to="3532,10150">
                    <v:stroke endarrow="block"/>
                  </v:line>
                  <v:line id="_x0000_s1787" style="position:absolute" from="9006,9912" to="9006,10150">
                    <v:stroke endarrow="block"/>
                  </v:line>
                </v:group>
              </w:pic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c>
          <w:tcPr>
            <w:tcW w:w="3969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t>Альтернативная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proofErr w:type="spellStart"/>
            <w:r w:rsidRPr="003E58CC">
              <w:t>Неальтернативная</w:t>
            </w:r>
            <w:proofErr w:type="spellEnd"/>
          </w:p>
        </w:tc>
      </w:tr>
      <w:tr w:rsidR="003E58CC" w:rsidRPr="003E58CC">
        <w:tc>
          <w:tcPr>
            <w:tcW w:w="3969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c>
          <w:tcPr>
            <w:tcW w:w="3969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1. Существует, по крайней мере, одна о</w:t>
            </w:r>
            <w:r w:rsidRPr="003E58CC">
              <w:rPr>
                <w:sz w:val="20"/>
                <w:szCs w:val="20"/>
              </w:rPr>
              <w:t>п</w:t>
            </w:r>
            <w:r w:rsidRPr="003E58CC">
              <w:rPr>
                <w:sz w:val="20"/>
                <w:szCs w:val="20"/>
              </w:rPr>
              <w:t>позиционная легальная партия, которая может прийти к власти законным путем (Япония)</w:t>
            </w: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1. Не существует реальной возможности для прихода к власти оппозиции (Саудо</w:t>
            </w:r>
            <w:r w:rsidRPr="003E58CC">
              <w:rPr>
                <w:sz w:val="20"/>
                <w:szCs w:val="20"/>
              </w:rPr>
              <w:t>в</w:t>
            </w:r>
            <w:r w:rsidRPr="003E58CC">
              <w:rPr>
                <w:sz w:val="20"/>
                <w:szCs w:val="20"/>
              </w:rPr>
              <w:t>ская Аравия, Катар, Бруней)</w:t>
            </w:r>
          </w:p>
        </w:tc>
      </w:tr>
      <w:tr w:rsidR="003E58CC" w:rsidRPr="003E58CC">
        <w:tc>
          <w:tcPr>
            <w:tcW w:w="3969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2. Двухпартийная система (США, Велик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британия)</w:t>
            </w: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2. Однопартийная система (КНДР, Куба)</w:t>
            </w:r>
          </w:p>
        </w:tc>
      </w:tr>
      <w:tr w:rsidR="003E58CC" w:rsidRPr="003E58CC">
        <w:tc>
          <w:tcPr>
            <w:tcW w:w="3969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3. Многопартийная система (ФРГ, Италия, Франция и др.)</w:t>
            </w: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3. Существует много партий, ведущих борьбу за власть, но власть реально пр</w:t>
            </w:r>
            <w:r w:rsidRPr="003E58CC">
              <w:rPr>
                <w:sz w:val="20"/>
                <w:szCs w:val="20"/>
              </w:rPr>
              <w:t>и</w:t>
            </w:r>
            <w:r w:rsidRPr="003E58CC">
              <w:rPr>
                <w:sz w:val="20"/>
                <w:szCs w:val="20"/>
              </w:rPr>
              <w:t>надлежит надпартийной силе (армия, це</w:t>
            </w:r>
            <w:r w:rsidRPr="003E58CC">
              <w:rPr>
                <w:sz w:val="20"/>
                <w:szCs w:val="20"/>
              </w:rPr>
              <w:t>р</w:t>
            </w:r>
            <w:r w:rsidRPr="003E58CC">
              <w:rPr>
                <w:sz w:val="20"/>
                <w:szCs w:val="20"/>
              </w:rPr>
              <w:t xml:space="preserve">ковь) (Чили 80-х гг. ХХ </w:t>
            </w:r>
            <w:proofErr w:type="gramStart"/>
            <w:r w:rsidRPr="003E58CC">
              <w:rPr>
                <w:sz w:val="20"/>
                <w:szCs w:val="20"/>
              </w:rPr>
              <w:t>в</w:t>
            </w:r>
            <w:proofErr w:type="gramEnd"/>
            <w:r w:rsidRPr="003E58CC">
              <w:rPr>
                <w:sz w:val="20"/>
                <w:szCs w:val="20"/>
              </w:rPr>
              <w:t>.)</w:t>
            </w:r>
          </w:p>
        </w:tc>
      </w:tr>
      <w:tr w:rsidR="00BB2F94" w:rsidRPr="003E58CC">
        <w:tc>
          <w:tcPr>
            <w:tcW w:w="3969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</w:tbl>
    <w:p w:rsidR="00BB2F94" w:rsidRPr="003E58CC" w:rsidRDefault="00BB2F94">
      <w:pPr>
        <w:spacing w:line="456" w:lineRule="exact"/>
        <w:ind w:firstLine="454"/>
        <w:jc w:val="both"/>
      </w:pPr>
    </w:p>
    <w:p w:rsidR="00BB2F94" w:rsidRPr="003E58CC" w:rsidRDefault="00BB2F94">
      <w:pPr>
        <w:spacing w:line="456" w:lineRule="exact"/>
        <w:jc w:val="center"/>
      </w:pPr>
      <w:r w:rsidRPr="003E58CC">
        <w:br w:type="page"/>
      </w:r>
    </w:p>
    <w:p w:rsidR="00BB2F94" w:rsidRPr="003E58CC" w:rsidRDefault="00BB2F94">
      <w:pPr>
        <w:spacing w:line="456" w:lineRule="exact"/>
        <w:jc w:val="center"/>
        <w:rPr>
          <w:smallCaps/>
        </w:rPr>
      </w:pPr>
      <w:r w:rsidRPr="003E58CC">
        <w:rPr>
          <w:smallCaps/>
        </w:rPr>
        <w:lastRenderedPageBreak/>
        <w:t>Мыслители о сущности гражданского общества</w:t>
      </w:r>
    </w:p>
    <w:p w:rsidR="00BB2F94" w:rsidRPr="003E58CC" w:rsidRDefault="00BB2F94">
      <w:pPr>
        <w:spacing w:line="456" w:lineRule="exact"/>
        <w:ind w:firstLine="454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3"/>
        <w:gridCol w:w="6783"/>
      </w:tblGrid>
      <w:tr w:rsidR="003E58CC" w:rsidRPr="003E58CC">
        <w:tc>
          <w:tcPr>
            <w:tcW w:w="1893" w:type="dxa"/>
            <w:vAlign w:val="center"/>
          </w:tcPr>
          <w:p w:rsidR="00BB2F94" w:rsidRPr="003E58CC" w:rsidRDefault="00BB2F94">
            <w:pPr>
              <w:spacing w:before="240" w:after="240" w:line="240" w:lineRule="exact"/>
              <w:jc w:val="center"/>
            </w:pPr>
            <w:r w:rsidRPr="003E58CC">
              <w:t>Мыслитель</w:t>
            </w:r>
          </w:p>
        </w:tc>
        <w:tc>
          <w:tcPr>
            <w:tcW w:w="6783" w:type="dxa"/>
            <w:vAlign w:val="center"/>
          </w:tcPr>
          <w:p w:rsidR="00BB2F94" w:rsidRPr="003E58CC" w:rsidRDefault="00BB2F94">
            <w:pPr>
              <w:spacing w:before="240" w:after="240" w:line="240" w:lineRule="exact"/>
              <w:jc w:val="center"/>
            </w:pPr>
            <w:r w:rsidRPr="003E58CC">
              <w:t>Основные идеи</w:t>
            </w:r>
          </w:p>
        </w:tc>
      </w:tr>
      <w:tr w:rsidR="003E58CC" w:rsidRPr="003E58CC">
        <w:tc>
          <w:tcPr>
            <w:tcW w:w="1893" w:type="dxa"/>
            <w:vAlign w:val="center"/>
          </w:tcPr>
          <w:p w:rsidR="00BB2F94" w:rsidRPr="003E58CC" w:rsidRDefault="00BB2F94">
            <w:pPr>
              <w:spacing w:before="240" w:after="240" w:line="240" w:lineRule="exact"/>
              <w:jc w:val="both"/>
            </w:pPr>
            <w:r w:rsidRPr="003E58CC">
              <w:t>Т. Гоббс, а</w:t>
            </w:r>
            <w:r w:rsidRPr="003E58CC">
              <w:t>н</w:t>
            </w:r>
            <w:r w:rsidRPr="003E58CC">
              <w:t>глийский фил</w:t>
            </w:r>
            <w:r w:rsidRPr="003E58CC">
              <w:t>о</w:t>
            </w:r>
            <w:r w:rsidRPr="003E58CC">
              <w:t>соф</w:t>
            </w:r>
          </w:p>
        </w:tc>
        <w:tc>
          <w:tcPr>
            <w:tcW w:w="6783" w:type="dxa"/>
            <w:vAlign w:val="center"/>
          </w:tcPr>
          <w:p w:rsidR="00BB2F94" w:rsidRPr="003E58CC" w:rsidRDefault="00BB2F94">
            <w:pPr>
              <w:spacing w:before="240" w:after="240" w:line="240" w:lineRule="exact"/>
              <w:jc w:val="both"/>
            </w:pPr>
            <w:r w:rsidRPr="003E58CC">
              <w:t>Гражданское общество – это союз индивидуальностей, колле</w:t>
            </w:r>
            <w:r w:rsidRPr="003E58CC">
              <w:t>к</w:t>
            </w:r>
            <w:r w:rsidRPr="003E58CC">
              <w:t>тив, в котором все его члены обретают высшие человеческие качества. Государство превалирует над гражданским общ</w:t>
            </w:r>
            <w:r w:rsidRPr="003E58CC">
              <w:t>е</w:t>
            </w:r>
            <w:r w:rsidRPr="003E58CC">
              <w:t>ством</w:t>
            </w:r>
          </w:p>
        </w:tc>
      </w:tr>
      <w:tr w:rsidR="003E58CC" w:rsidRPr="003E58CC">
        <w:tc>
          <w:tcPr>
            <w:tcW w:w="1893" w:type="dxa"/>
            <w:vAlign w:val="center"/>
          </w:tcPr>
          <w:p w:rsidR="00BB2F94" w:rsidRPr="003E58CC" w:rsidRDefault="00BB2F94">
            <w:pPr>
              <w:spacing w:before="240" w:after="240" w:line="240" w:lineRule="exact"/>
              <w:jc w:val="both"/>
            </w:pPr>
            <w:r w:rsidRPr="003E58CC">
              <w:t>Дж. Локк, а</w:t>
            </w:r>
            <w:r w:rsidRPr="003E58CC">
              <w:t>н</w:t>
            </w:r>
            <w:r w:rsidRPr="003E58CC">
              <w:t>глийский фил</w:t>
            </w:r>
            <w:r w:rsidRPr="003E58CC">
              <w:t>о</w:t>
            </w:r>
            <w:r w:rsidRPr="003E58CC">
              <w:t>соф</w:t>
            </w:r>
          </w:p>
        </w:tc>
        <w:tc>
          <w:tcPr>
            <w:tcW w:w="6783" w:type="dxa"/>
            <w:vAlign w:val="center"/>
          </w:tcPr>
          <w:p w:rsidR="00BB2F94" w:rsidRPr="003E58CC" w:rsidRDefault="00BB2F94">
            <w:pPr>
              <w:spacing w:before="240" w:after="240" w:line="240" w:lineRule="exact"/>
              <w:jc w:val="both"/>
            </w:pPr>
            <w:r w:rsidRPr="003E58CC">
              <w:t>Гражданское общество – это общество политическое, т.е. о</w:t>
            </w:r>
            <w:r w:rsidRPr="003E58CC">
              <w:t>б</w:t>
            </w:r>
            <w:r w:rsidRPr="003E58CC">
              <w:t>щественная сфера, в которой государство имеет свои интересы</w:t>
            </w:r>
          </w:p>
        </w:tc>
      </w:tr>
      <w:tr w:rsidR="003E58CC" w:rsidRPr="003E58CC">
        <w:tc>
          <w:tcPr>
            <w:tcW w:w="1893" w:type="dxa"/>
            <w:vAlign w:val="center"/>
          </w:tcPr>
          <w:p w:rsidR="00BB2F94" w:rsidRPr="003E58CC" w:rsidRDefault="00BB2F94">
            <w:pPr>
              <w:spacing w:before="240" w:after="240" w:line="240" w:lineRule="exact"/>
              <w:jc w:val="both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Ш.Л. Монтескье, французский ф</w:t>
            </w:r>
            <w:r w:rsidRPr="003E58CC">
              <w:rPr>
                <w:sz w:val="22"/>
                <w:szCs w:val="22"/>
              </w:rPr>
              <w:t>и</w:t>
            </w:r>
            <w:r w:rsidRPr="003E58CC">
              <w:rPr>
                <w:sz w:val="22"/>
                <w:szCs w:val="22"/>
              </w:rPr>
              <w:t>лософ</w:t>
            </w:r>
          </w:p>
        </w:tc>
        <w:tc>
          <w:tcPr>
            <w:tcW w:w="6783" w:type="dxa"/>
            <w:vAlign w:val="center"/>
          </w:tcPr>
          <w:p w:rsidR="00BB2F94" w:rsidRPr="003E58CC" w:rsidRDefault="00BB2F94">
            <w:pPr>
              <w:spacing w:before="240" w:after="240" w:line="240" w:lineRule="exact"/>
              <w:jc w:val="both"/>
            </w:pPr>
            <w:r w:rsidRPr="003E58CC">
              <w:t>Гражданское общество – это общество вражды людей друг с другом, которые для прекращения этой вражды преобразуются в государство</w:t>
            </w:r>
          </w:p>
        </w:tc>
      </w:tr>
      <w:tr w:rsidR="003E58CC" w:rsidRPr="003E58CC">
        <w:tc>
          <w:tcPr>
            <w:tcW w:w="1893" w:type="dxa"/>
            <w:vAlign w:val="center"/>
          </w:tcPr>
          <w:p w:rsidR="00BB2F94" w:rsidRPr="003E58CC" w:rsidRDefault="00BB2F94">
            <w:pPr>
              <w:spacing w:before="240" w:after="240" w:line="240" w:lineRule="exact"/>
              <w:jc w:val="both"/>
            </w:pPr>
            <w:r w:rsidRPr="003E58CC">
              <w:t xml:space="preserve">Т. </w:t>
            </w:r>
            <w:proofErr w:type="spellStart"/>
            <w:r w:rsidRPr="003E58CC">
              <w:t>Пейн</w:t>
            </w:r>
            <w:proofErr w:type="spellEnd"/>
            <w:r w:rsidRPr="003E58CC">
              <w:t>, амер</w:t>
            </w:r>
            <w:r w:rsidRPr="003E58CC">
              <w:t>и</w:t>
            </w:r>
            <w:r w:rsidRPr="003E58CC">
              <w:t>канский пр</w:t>
            </w:r>
            <w:r w:rsidRPr="003E58CC">
              <w:t>о</w:t>
            </w:r>
            <w:r w:rsidRPr="003E58CC">
              <w:t>светитель</w:t>
            </w:r>
          </w:p>
        </w:tc>
        <w:tc>
          <w:tcPr>
            <w:tcW w:w="6783" w:type="dxa"/>
            <w:vAlign w:val="center"/>
          </w:tcPr>
          <w:p w:rsidR="00BB2F94" w:rsidRPr="003E58CC" w:rsidRDefault="00BB2F94">
            <w:pPr>
              <w:spacing w:before="240" w:after="240" w:line="240" w:lineRule="exact"/>
              <w:jc w:val="both"/>
            </w:pPr>
            <w:r w:rsidRPr="003E58CC">
              <w:t xml:space="preserve">Чем совершеннее гражданское общество, тем более оно </w:t>
            </w:r>
            <w:proofErr w:type="spellStart"/>
            <w:r w:rsidRPr="003E58CC">
              <w:t>сам</w:t>
            </w:r>
            <w:r w:rsidRPr="003E58CC">
              <w:t>о</w:t>
            </w:r>
            <w:r w:rsidRPr="003E58CC">
              <w:t>регулируется</w:t>
            </w:r>
            <w:proofErr w:type="spellEnd"/>
            <w:r w:rsidRPr="003E58CC">
              <w:t xml:space="preserve"> и тем менее нуждается в регулировании со ст</w:t>
            </w:r>
            <w:r w:rsidRPr="003E58CC">
              <w:t>о</w:t>
            </w:r>
            <w:r w:rsidRPr="003E58CC">
              <w:t>роны государства. Гражданское общество – благо, а госуда</w:t>
            </w:r>
            <w:r w:rsidRPr="003E58CC">
              <w:t>р</w:t>
            </w:r>
            <w:r w:rsidRPr="003E58CC">
              <w:t>ство – неизбежное зло</w:t>
            </w:r>
          </w:p>
        </w:tc>
      </w:tr>
      <w:tr w:rsidR="003E58CC" w:rsidRPr="003E58CC">
        <w:tc>
          <w:tcPr>
            <w:tcW w:w="1893" w:type="dxa"/>
            <w:vAlign w:val="center"/>
          </w:tcPr>
          <w:p w:rsidR="00BB2F94" w:rsidRPr="003E58CC" w:rsidRDefault="00BB2F94">
            <w:pPr>
              <w:spacing w:before="240" w:after="240" w:line="240" w:lineRule="exact"/>
              <w:jc w:val="both"/>
            </w:pPr>
            <w:r w:rsidRPr="003E58CC">
              <w:t>Г. Гегель, немецкий ф</w:t>
            </w:r>
            <w:r w:rsidRPr="003E58CC">
              <w:t>и</w:t>
            </w:r>
            <w:r w:rsidRPr="003E58CC">
              <w:t>лософ</w:t>
            </w:r>
          </w:p>
        </w:tc>
        <w:tc>
          <w:tcPr>
            <w:tcW w:w="6783" w:type="dxa"/>
            <w:vAlign w:val="center"/>
          </w:tcPr>
          <w:p w:rsidR="00BB2F94" w:rsidRPr="003E58CC" w:rsidRDefault="00BB2F94">
            <w:pPr>
              <w:spacing w:before="240" w:after="240" w:line="240" w:lineRule="exact"/>
              <w:jc w:val="both"/>
            </w:pPr>
            <w:r w:rsidRPr="003E58CC">
              <w:t>Гражданское общество – сфера реализации особенных частных целей и интересов отдельной личности. Подлинной свободы в гражданском обществе нет, так как в нем постоянно прису</w:t>
            </w:r>
            <w:r w:rsidRPr="003E58CC">
              <w:t>т</w:t>
            </w:r>
            <w:r w:rsidRPr="003E58CC">
              <w:t>ствует противоречие между частными интересами и властью, носящее всеобщий характер. Само гражданское общество не в состоянии справиться со своими проблемами. Приоритет пр</w:t>
            </w:r>
            <w:r w:rsidRPr="003E58CC">
              <w:t>и</w:t>
            </w:r>
            <w:r w:rsidRPr="003E58CC">
              <w:t>надлежит государству, которое способно интегрировать ра</w:t>
            </w:r>
            <w:r w:rsidRPr="003E58CC">
              <w:t>з</w:t>
            </w:r>
            <w:r w:rsidRPr="003E58CC">
              <w:t>розненные интересы в цельное общество граждан</w:t>
            </w:r>
          </w:p>
        </w:tc>
      </w:tr>
      <w:tr w:rsidR="00BB2F94" w:rsidRPr="003E58CC">
        <w:tc>
          <w:tcPr>
            <w:tcW w:w="1893" w:type="dxa"/>
            <w:vAlign w:val="center"/>
          </w:tcPr>
          <w:p w:rsidR="00BB2F94" w:rsidRPr="003E58CC" w:rsidRDefault="00BB2F94">
            <w:pPr>
              <w:spacing w:before="240" w:after="240" w:line="240" w:lineRule="exact"/>
            </w:pPr>
            <w:r w:rsidRPr="003E58CC">
              <w:t xml:space="preserve">К. Маркс, </w:t>
            </w:r>
            <w:r w:rsidRPr="003E58CC">
              <w:br/>
              <w:t>Ф. Энгельс, немецкий с</w:t>
            </w:r>
            <w:r w:rsidRPr="003E58CC">
              <w:t>о</w:t>
            </w:r>
            <w:r w:rsidRPr="003E58CC">
              <w:t>циологи, пол</w:t>
            </w:r>
            <w:r w:rsidRPr="003E58CC">
              <w:t>и</w:t>
            </w:r>
            <w:r w:rsidRPr="003E58CC">
              <w:t>тические деят</w:t>
            </w:r>
            <w:r w:rsidRPr="003E58CC">
              <w:t>е</w:t>
            </w:r>
            <w:r w:rsidRPr="003E58CC">
              <w:t>ли</w:t>
            </w:r>
          </w:p>
        </w:tc>
        <w:tc>
          <w:tcPr>
            <w:tcW w:w="6783" w:type="dxa"/>
            <w:vAlign w:val="center"/>
          </w:tcPr>
          <w:p w:rsidR="00BB2F94" w:rsidRPr="003E58CC" w:rsidRDefault="00BB2F94">
            <w:pPr>
              <w:spacing w:before="240" w:after="240" w:line="240" w:lineRule="exact"/>
              <w:jc w:val="both"/>
            </w:pPr>
            <w:r w:rsidRPr="003E58CC">
              <w:t>Гражданское общество – сфера материальной, экономической жизни и деятельности людей. Именно оно является первичным по отношению к государству, гражданская жизнь как сумма разнообразных интересов скрепляет государство</w:t>
            </w:r>
          </w:p>
        </w:tc>
      </w:tr>
    </w:tbl>
    <w:p w:rsidR="00BB2F94" w:rsidRPr="003E58CC" w:rsidRDefault="00BB2F94">
      <w:pPr>
        <w:spacing w:line="456" w:lineRule="exact"/>
        <w:ind w:firstLine="454"/>
        <w:jc w:val="both"/>
      </w:pPr>
    </w:p>
    <w:p w:rsidR="00BB2F94" w:rsidRPr="003E58CC" w:rsidRDefault="00BB2F94">
      <w:pPr>
        <w:spacing w:line="456" w:lineRule="exact"/>
        <w:ind w:firstLine="454"/>
        <w:jc w:val="both"/>
      </w:pPr>
      <w:r w:rsidRPr="003E58CC">
        <w:br w:type="page"/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0"/>
        <w:gridCol w:w="921"/>
        <w:gridCol w:w="284"/>
        <w:gridCol w:w="1701"/>
        <w:gridCol w:w="284"/>
        <w:gridCol w:w="1701"/>
        <w:gridCol w:w="284"/>
        <w:gridCol w:w="1005"/>
        <w:gridCol w:w="696"/>
      </w:tblGrid>
      <w:tr w:rsidR="003E58CC" w:rsidRPr="003E58CC">
        <w:trPr>
          <w:jc w:val="center"/>
        </w:trPr>
        <w:tc>
          <w:tcPr>
            <w:tcW w:w="1701" w:type="dxa"/>
            <w:gridSpan w:val="2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3E58CC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noProof/>
                <w:sz w:val="20"/>
                <w:szCs w:val="20"/>
              </w:rPr>
              <w:lastRenderedPageBreak/>
              <w:pict>
                <v:group id="_x0000_s1812" style="position:absolute;left:0;text-align:left;margin-left:-.2pt;margin-top:12.1pt;width:359.25pt;height:607.2pt;z-index:251648000" coordorigin="2461,2409" coordsize="7185,12144">
                  <v:line id="_x0000_s1789" style="position:absolute;flip:x" from="3059,2409" to="4011,2409"/>
                  <v:line id="_x0000_s1790" style="position:absolute" from="3056,2415" to="3056,3129"/>
                  <v:line id="_x0000_s1791" style="position:absolute" from="8337,2415" to="9646,2415"/>
                  <v:line id="_x0000_s1792" style="position:absolute" from="9601,2415" to="9601,3129"/>
                  <v:line id="_x0000_s1793" style="position:absolute" from="5198,2772" to="5198,3129"/>
                  <v:line id="_x0000_s1794" style="position:absolute" from="7340,2772" to="7340,3129"/>
                  <v:line id="_x0000_s1795" style="position:absolute" from="3770,5509" to="3770,5866">
                    <v:stroke endarrow="block"/>
                  </v:line>
                  <v:line id="_x0000_s1797" style="position:absolute" from="5317,5509" to="5317,5866">
                    <v:stroke endarrow="block"/>
                  </v:line>
                  <v:line id="_x0000_s1798" style="position:absolute" from="7221,5509" to="7221,5866">
                    <v:stroke endarrow="block"/>
                  </v:line>
                  <v:line id="_x0000_s1799" style="position:absolute" from="8649,5509" to="8649,5866">
                    <v:stroke endarrow="block"/>
                  </v:line>
                  <v:line id="_x0000_s1800" style="position:absolute" from="6269,7175" to="6269,7532">
                    <v:stroke endarrow="block"/>
                  </v:line>
                  <v:line id="_x0000_s1801" style="position:absolute;flip:x" from="2461,7651" to="4365,7651"/>
                  <v:line id="_x0000_s1803" style="position:absolute" from="2461,7651" to="2461,14553"/>
                  <v:line id="_x0000_s1804" style="position:absolute" from="2461,14553" to="3175,14553"/>
                  <v:line id="_x0000_s1805" style="position:absolute" from="2461,13839" to="3175,13839"/>
                  <v:line id="_x0000_s1806" style="position:absolute" from="2461,13125" to="3175,13125"/>
                  <v:line id="_x0000_s1807" style="position:absolute" from="2461,12292" to="3175,12292"/>
                  <v:line id="_x0000_s1808" style="position:absolute" from="2461,11578" to="3175,11578"/>
                  <v:line id="_x0000_s1809" style="position:absolute" from="2461,10626" to="3175,10626"/>
                  <v:line id="_x0000_s1810" style="position:absolute" from="2461,9555" to="3056,9555"/>
                  <v:line id="_x0000_s1811" style="position:absolute" from="2461,8603" to="3175,8603"/>
                </v:group>
              </w:pict>
            </w:r>
          </w:p>
        </w:tc>
        <w:tc>
          <w:tcPr>
            <w:tcW w:w="4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mallCaps/>
              </w:rPr>
            </w:pPr>
            <w:r w:rsidRPr="003E58CC">
              <w:rPr>
                <w:smallCaps/>
              </w:rPr>
              <w:t>Предпосылки гражданского</w:t>
            </w:r>
            <w:r w:rsidRPr="003E58CC">
              <w:rPr>
                <w:smallCaps/>
              </w:rPr>
              <w:br/>
              <w:t>общества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Экономические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Социальные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Политик</w:t>
            </w:r>
            <w:proofErr w:type="gramStart"/>
            <w:r w:rsidRPr="003E58CC">
              <w:rPr>
                <w:sz w:val="20"/>
                <w:szCs w:val="20"/>
              </w:rPr>
              <w:t>о-</w:t>
            </w:r>
            <w:proofErr w:type="gramEnd"/>
            <w:r w:rsidRPr="003E58CC">
              <w:rPr>
                <w:sz w:val="20"/>
                <w:szCs w:val="20"/>
              </w:rPr>
              <w:br/>
              <w:t>правовые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Культурные</w:t>
            </w:r>
          </w:p>
        </w:tc>
      </w:tr>
      <w:tr w:rsidR="003E58CC" w:rsidRPr="003E58CC">
        <w:trPr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Частная со</w:t>
            </w:r>
            <w:r w:rsidRPr="003E58CC">
              <w:rPr>
                <w:sz w:val="20"/>
                <w:szCs w:val="20"/>
              </w:rPr>
              <w:t>б</w:t>
            </w:r>
            <w:r w:rsidRPr="003E58CC">
              <w:rPr>
                <w:sz w:val="20"/>
                <w:szCs w:val="20"/>
              </w:rPr>
              <w:t>ственность, мн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гоукладная эк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номика, свобо</w:t>
            </w:r>
            <w:r w:rsidRPr="003E58CC">
              <w:rPr>
                <w:sz w:val="20"/>
                <w:szCs w:val="20"/>
              </w:rPr>
              <w:t>д</w:t>
            </w:r>
            <w:r w:rsidRPr="003E58CC">
              <w:rPr>
                <w:sz w:val="20"/>
                <w:szCs w:val="20"/>
              </w:rPr>
              <w:t>ный рынок и ко</w:t>
            </w:r>
            <w:r w:rsidRPr="003E58CC">
              <w:rPr>
                <w:sz w:val="20"/>
                <w:szCs w:val="20"/>
              </w:rPr>
              <w:t>н</w:t>
            </w:r>
            <w:r w:rsidRPr="003E58CC">
              <w:rPr>
                <w:sz w:val="20"/>
                <w:szCs w:val="20"/>
              </w:rPr>
              <w:t>куренция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Большой удел</w:t>
            </w:r>
            <w:r w:rsidRPr="003E58CC">
              <w:rPr>
                <w:sz w:val="20"/>
                <w:szCs w:val="20"/>
              </w:rPr>
              <w:t>ь</w:t>
            </w:r>
            <w:r w:rsidRPr="003E58CC">
              <w:rPr>
                <w:sz w:val="20"/>
                <w:szCs w:val="20"/>
              </w:rPr>
              <w:t>ный вес в общ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>стве среднего класса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pacing w:val="-4"/>
                <w:sz w:val="20"/>
                <w:szCs w:val="20"/>
              </w:rPr>
            </w:pPr>
            <w:r w:rsidRPr="003E58CC">
              <w:rPr>
                <w:spacing w:val="-4"/>
                <w:sz w:val="20"/>
                <w:szCs w:val="20"/>
              </w:rPr>
              <w:t>Юридическое р</w:t>
            </w:r>
            <w:r w:rsidRPr="003E58CC">
              <w:rPr>
                <w:spacing w:val="-4"/>
                <w:sz w:val="20"/>
                <w:szCs w:val="20"/>
              </w:rPr>
              <w:t>а</w:t>
            </w:r>
            <w:r w:rsidRPr="003E58CC">
              <w:rPr>
                <w:spacing w:val="-4"/>
                <w:sz w:val="20"/>
                <w:szCs w:val="20"/>
              </w:rPr>
              <w:t>венство граждан, полное обеспеч</w:t>
            </w:r>
            <w:r w:rsidRPr="003E58CC">
              <w:rPr>
                <w:spacing w:val="-4"/>
                <w:sz w:val="20"/>
                <w:szCs w:val="20"/>
              </w:rPr>
              <w:t>е</w:t>
            </w:r>
            <w:r w:rsidRPr="003E58CC">
              <w:rPr>
                <w:spacing w:val="-4"/>
                <w:sz w:val="20"/>
                <w:szCs w:val="20"/>
              </w:rPr>
              <w:t>ние прав и их з</w:t>
            </w:r>
            <w:r w:rsidRPr="003E58CC">
              <w:rPr>
                <w:spacing w:val="-4"/>
                <w:sz w:val="20"/>
                <w:szCs w:val="20"/>
              </w:rPr>
              <w:t>а</w:t>
            </w:r>
            <w:r w:rsidRPr="003E58CC">
              <w:rPr>
                <w:spacing w:val="-4"/>
                <w:sz w:val="20"/>
                <w:szCs w:val="20"/>
              </w:rPr>
              <w:t>щита, децентрал</w:t>
            </w:r>
            <w:r w:rsidRPr="003E58CC">
              <w:rPr>
                <w:spacing w:val="-4"/>
                <w:sz w:val="20"/>
                <w:szCs w:val="20"/>
              </w:rPr>
              <w:t>и</w:t>
            </w:r>
            <w:r w:rsidRPr="003E58CC">
              <w:rPr>
                <w:spacing w:val="-4"/>
                <w:sz w:val="20"/>
                <w:szCs w:val="20"/>
              </w:rPr>
              <w:t>зация власти, п</w:t>
            </w:r>
            <w:r w:rsidRPr="003E58CC">
              <w:rPr>
                <w:spacing w:val="-4"/>
                <w:sz w:val="20"/>
                <w:szCs w:val="20"/>
              </w:rPr>
              <w:t>о</w:t>
            </w:r>
            <w:r w:rsidRPr="003E58CC">
              <w:rPr>
                <w:spacing w:val="-4"/>
                <w:sz w:val="20"/>
                <w:szCs w:val="20"/>
              </w:rPr>
              <w:t>литический пл</w:t>
            </w:r>
            <w:r w:rsidRPr="003E58CC">
              <w:rPr>
                <w:spacing w:val="-4"/>
                <w:sz w:val="20"/>
                <w:szCs w:val="20"/>
              </w:rPr>
              <w:t>ю</w:t>
            </w:r>
            <w:r w:rsidRPr="003E58CC">
              <w:rPr>
                <w:spacing w:val="-4"/>
                <w:sz w:val="20"/>
                <w:szCs w:val="20"/>
              </w:rPr>
              <w:t>рализм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Обеспечение прав человека на и</w:t>
            </w:r>
            <w:r w:rsidRPr="003E58CC">
              <w:rPr>
                <w:sz w:val="20"/>
                <w:szCs w:val="20"/>
              </w:rPr>
              <w:t>н</w:t>
            </w:r>
            <w:r w:rsidRPr="003E58CC">
              <w:rPr>
                <w:sz w:val="20"/>
                <w:szCs w:val="20"/>
              </w:rPr>
              <w:t>формацию, выс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кий образов</w:t>
            </w:r>
            <w:r w:rsidRPr="003E58CC">
              <w:rPr>
                <w:sz w:val="20"/>
                <w:szCs w:val="20"/>
              </w:rPr>
              <w:t>а</w:t>
            </w:r>
            <w:r w:rsidRPr="003E58CC">
              <w:rPr>
                <w:sz w:val="20"/>
                <w:szCs w:val="20"/>
              </w:rPr>
              <w:t>тельный уровень населения, своб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да совести</w:t>
            </w:r>
          </w:p>
        </w:tc>
      </w:tr>
      <w:tr w:rsidR="003E58CC" w:rsidRPr="003E58CC">
        <w:trPr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780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20" w:lineRule="exact"/>
              <w:jc w:val="both"/>
            </w:pPr>
            <w:r w:rsidRPr="003E58CC">
              <w:rPr>
                <w:u w:val="single"/>
              </w:rPr>
              <w:t>Гражданское общество</w:t>
            </w:r>
            <w:r w:rsidRPr="003E58CC">
              <w:t xml:space="preserve"> – это сфера </w:t>
            </w:r>
            <w:proofErr w:type="spellStart"/>
            <w:r w:rsidRPr="003E58CC">
              <w:t>самопроявления</w:t>
            </w:r>
            <w:proofErr w:type="spellEnd"/>
            <w:r w:rsidRPr="003E58CC">
              <w:t xml:space="preserve"> св</w:t>
            </w:r>
            <w:r w:rsidRPr="003E58CC">
              <w:t>о</w:t>
            </w:r>
            <w:r w:rsidRPr="003E58CC">
              <w:t>бодных граждан и добровольно сформировавшихся асс</w:t>
            </w:r>
            <w:r w:rsidRPr="003E58CC">
              <w:t>о</w:t>
            </w:r>
            <w:r w:rsidRPr="003E58CC">
              <w:t>циаций и организаций, огражденных соответствующими законами от прямого вмешательства и произвольной р</w:t>
            </w:r>
            <w:r w:rsidRPr="003E58CC">
              <w:t>е</w:t>
            </w:r>
            <w:r w:rsidRPr="003E58CC">
              <w:t>гламентации со стороны государственной власти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780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92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005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6" w:type="dxa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780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92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</w:pPr>
            <w:r w:rsidRPr="003E58CC">
              <w:t>Структура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005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6" w:type="dxa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780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6" w:type="dxa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780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Политические партии и лоббистские организации (комитеты, коми</w:t>
            </w:r>
            <w:r w:rsidRPr="003E58CC">
              <w:rPr>
                <w:sz w:val="20"/>
                <w:szCs w:val="20"/>
              </w:rPr>
              <w:t>с</w:t>
            </w:r>
            <w:r w:rsidRPr="003E58CC">
              <w:rPr>
                <w:sz w:val="20"/>
                <w:szCs w:val="20"/>
              </w:rPr>
              <w:t>сии, советы), создаваемые при законодательных и правительстве</w:t>
            </w:r>
            <w:r w:rsidRPr="003E58CC">
              <w:rPr>
                <w:sz w:val="20"/>
                <w:szCs w:val="20"/>
              </w:rPr>
              <w:t>н</w:t>
            </w:r>
            <w:r w:rsidRPr="003E58CC">
              <w:rPr>
                <w:sz w:val="20"/>
                <w:szCs w:val="20"/>
              </w:rPr>
              <w:t>ных органах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780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6" w:type="dxa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780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Общественно-политические организации и движения (экологич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>ские, антивоенные, правозащитные)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780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6" w:type="dxa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780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Союзы предпринимателей, ассоциации потребителей, благотвор</w:t>
            </w:r>
            <w:r w:rsidRPr="003E58CC">
              <w:rPr>
                <w:sz w:val="20"/>
                <w:szCs w:val="20"/>
              </w:rPr>
              <w:t>и</w:t>
            </w:r>
            <w:r w:rsidRPr="003E58CC">
              <w:rPr>
                <w:sz w:val="20"/>
                <w:szCs w:val="20"/>
              </w:rPr>
              <w:t>тельные фонды, кооперативы, арендные коллективы, акционерные общества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780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6" w:type="dxa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780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Научные и культурные организации, спортивные общества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780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6" w:type="dxa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780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Муниципальные коммуны и другие органы самоуправления по месту жительства и работы, ассоциации избирателей, политические клубы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780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6" w:type="dxa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780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Независимые средства массовой информации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780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6" w:type="dxa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780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Церковь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005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6" w:type="dxa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780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005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6" w:type="dxa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780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Семья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005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6" w:type="dxa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</w:tbl>
    <w:p w:rsidR="00BB2F94" w:rsidRPr="003E58CC" w:rsidRDefault="00BB2F94">
      <w:pPr>
        <w:spacing w:line="456" w:lineRule="exact"/>
        <w:ind w:firstLine="454"/>
        <w:jc w:val="both"/>
      </w:pPr>
    </w:p>
    <w:p w:rsidR="00BB2F94" w:rsidRPr="003E58CC" w:rsidRDefault="00BB2F94">
      <w:pPr>
        <w:spacing w:line="456" w:lineRule="exact"/>
        <w:ind w:firstLine="454"/>
        <w:jc w:val="both"/>
      </w:pPr>
      <w:r w:rsidRPr="003E58CC">
        <w:br w:type="page"/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701"/>
        <w:gridCol w:w="284"/>
        <w:gridCol w:w="1701"/>
        <w:gridCol w:w="284"/>
        <w:gridCol w:w="495"/>
        <w:gridCol w:w="1206"/>
        <w:gridCol w:w="284"/>
        <w:gridCol w:w="1701"/>
      </w:tblGrid>
      <w:tr w:rsidR="003E58CC" w:rsidRPr="003E58CC">
        <w:trPr>
          <w:jc w:val="center"/>
        </w:trPr>
        <w:tc>
          <w:tcPr>
            <w:tcW w:w="1701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3E58CC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noProof/>
                <w:sz w:val="20"/>
                <w:szCs w:val="20"/>
              </w:rPr>
              <w:lastRenderedPageBreak/>
              <w:pict>
                <v:group id="_x0000_s1829" style="position:absolute;left:0;text-align:left;margin-left:41.45pt;margin-top:24.3pt;width:309.4pt;height:464.1pt;z-index:251649024" coordorigin="3294,2653" coordsize="6188,9282">
                  <v:line id="_x0000_s1813" style="position:absolute;flip:x" from="3294,2653" to="4127,3367"/>
                  <v:line id="_x0000_s1814" style="position:absolute" from="8292,2653" to="9482,3367"/>
                  <v:line id="_x0000_s1815" style="position:absolute" from="5198,2772" to="5198,3367"/>
                  <v:line id="_x0000_s1817" style="position:absolute" from="7340,2772" to="7340,3367"/>
                  <v:line id="_x0000_s1818" style="position:absolute" from="6388,6699" to="6388,11935"/>
                  <v:line id="_x0000_s1819" style="position:absolute" from="6388,11935" to="6864,11935"/>
                  <v:line id="_x0000_s1820" style="position:absolute" from="6388,10269" to="6745,10269"/>
                  <v:line id="_x0000_s1821" style="position:absolute" from="6388,8246" to="6864,8246"/>
                  <v:line id="_x0000_s1822" style="position:absolute" from="4008,4676" to="4603,5271">
                    <v:stroke endarrow="block"/>
                  </v:line>
                  <v:line id="_x0000_s1823" style="position:absolute" from="5317,4676" to="5317,5271">
                    <v:stroke endarrow="block"/>
                  </v:line>
                  <v:line id="_x0000_s1824" style="position:absolute" from="7221,4676" to="7221,5271">
                    <v:stroke endarrow="block"/>
                  </v:line>
                  <v:line id="_x0000_s1825" style="position:absolute;flip:x" from="7935,4676" to="8411,5271">
                    <v:stroke endarrow="block"/>
                  </v:line>
                  <v:line id="_x0000_s1826" style="position:absolute;flip:y" from="4603,5747" to="4960,6342">
                    <v:stroke endarrow="block"/>
                  </v:line>
                  <v:line id="_x0000_s1827" style="position:absolute;flip:x y" from="7102,5747" to="7459,6342">
                    <v:stroke startarrow="block"/>
                  </v:line>
                  <v:line id="_x0000_s1828" style="position:absolute" from="4246,6818" to="4246,7413">
                    <v:stroke endarrow="block"/>
                  </v:line>
                </v:group>
              </w:pic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</w:pPr>
            <w:r w:rsidRPr="003E58CC">
              <w:t>В мировой науке выделяют четыре подхода к гражданскому обществу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как противоп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ставление дик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сти (анархии)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как противоп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ложность церкви (религиозным обществам)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как комплекс о</w:t>
            </w:r>
            <w:r w:rsidRPr="003E58CC">
              <w:rPr>
                <w:sz w:val="20"/>
                <w:szCs w:val="20"/>
              </w:rPr>
              <w:t>б</w:t>
            </w:r>
            <w:r w:rsidRPr="003E58CC">
              <w:rPr>
                <w:sz w:val="20"/>
                <w:szCs w:val="20"/>
              </w:rPr>
              <w:t>щественных о</w:t>
            </w:r>
            <w:r w:rsidRPr="003E58CC">
              <w:rPr>
                <w:sz w:val="20"/>
                <w:szCs w:val="20"/>
              </w:rPr>
              <w:t>т</w:t>
            </w:r>
            <w:r w:rsidRPr="003E58CC">
              <w:rPr>
                <w:sz w:val="20"/>
                <w:szCs w:val="20"/>
              </w:rPr>
              <w:t>ношений, прот</w:t>
            </w:r>
            <w:r w:rsidRPr="003E58CC">
              <w:rPr>
                <w:sz w:val="20"/>
                <w:szCs w:val="20"/>
              </w:rPr>
              <w:t>и</w:t>
            </w:r>
            <w:r w:rsidRPr="003E58CC">
              <w:rPr>
                <w:sz w:val="20"/>
                <w:szCs w:val="20"/>
              </w:rPr>
              <w:t>воположных го</w:t>
            </w:r>
            <w:r w:rsidRPr="003E58CC">
              <w:rPr>
                <w:sz w:val="20"/>
                <w:szCs w:val="20"/>
              </w:rPr>
              <w:t>с</w:t>
            </w:r>
            <w:r w:rsidRPr="003E58CC">
              <w:rPr>
                <w:sz w:val="20"/>
                <w:szCs w:val="20"/>
              </w:rPr>
              <w:t>ударству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как конкретный феномен западной цивилизации</w:t>
            </w:r>
          </w:p>
        </w:tc>
      </w:tr>
      <w:tr w:rsidR="003E58CC" w:rsidRPr="003E58CC">
        <w:trPr>
          <w:jc w:val="center"/>
        </w:trPr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4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</w:pPr>
            <w:r w:rsidRPr="003E58CC">
              <w:t>Гражданское общество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</w:pPr>
            <w:r w:rsidRPr="003E58CC">
              <w:t>Этапы формирования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</w:pPr>
            <w:r w:rsidRPr="003E58CC">
              <w:t>Функции</w:t>
            </w:r>
          </w:p>
        </w:tc>
      </w:tr>
      <w:tr w:rsidR="003E58CC" w:rsidRPr="003E58CC">
        <w:trPr>
          <w:jc w:val="center"/>
        </w:trPr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cantSplit/>
          <w:trHeight w:val="1710"/>
          <w:jc w:val="center"/>
        </w:trPr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  <w:lang w:val="en-US"/>
              </w:rPr>
              <w:t>I</w:t>
            </w:r>
            <w:r w:rsidRPr="003E58CC">
              <w:rPr>
                <w:sz w:val="20"/>
                <w:szCs w:val="20"/>
              </w:rPr>
              <w:t>. (</w:t>
            </w:r>
            <w:r w:rsidRPr="003E58CC">
              <w:rPr>
                <w:sz w:val="20"/>
                <w:szCs w:val="20"/>
                <w:lang w:val="en-US"/>
              </w:rPr>
              <w:t>XVI</w:t>
            </w:r>
            <w:r w:rsidRPr="003E58CC">
              <w:rPr>
                <w:sz w:val="20"/>
                <w:szCs w:val="20"/>
              </w:rPr>
              <w:t>-</w:t>
            </w:r>
            <w:r w:rsidRPr="003E58CC">
              <w:rPr>
                <w:sz w:val="20"/>
                <w:szCs w:val="20"/>
                <w:lang w:val="en-US"/>
              </w:rPr>
              <w:t>XVII</w:t>
            </w:r>
            <w:r w:rsidRPr="003E58CC">
              <w:rPr>
                <w:sz w:val="20"/>
                <w:szCs w:val="20"/>
              </w:rPr>
              <w:t xml:space="preserve"> вв.) – складывание экон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мических и политических предпосылок его существования, переворот в общ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>ственной идеологии (появление бурж</w:t>
            </w:r>
            <w:r w:rsidRPr="003E58CC">
              <w:rPr>
                <w:sz w:val="20"/>
                <w:szCs w:val="20"/>
              </w:rPr>
              <w:t>у</w:t>
            </w:r>
            <w:r w:rsidRPr="003E58CC">
              <w:rPr>
                <w:sz w:val="20"/>
                <w:szCs w:val="20"/>
              </w:rPr>
              <w:t>азной этики)</w:t>
            </w:r>
          </w:p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  <w:lang w:val="en-US"/>
              </w:rPr>
              <w:t>II</w:t>
            </w:r>
            <w:r w:rsidRPr="003E58CC">
              <w:rPr>
                <w:sz w:val="20"/>
                <w:szCs w:val="20"/>
              </w:rPr>
              <w:t>. (</w:t>
            </w:r>
            <w:r w:rsidRPr="003E58CC">
              <w:rPr>
                <w:sz w:val="20"/>
                <w:szCs w:val="20"/>
                <w:lang w:val="en-US"/>
              </w:rPr>
              <w:t>XVIII</w:t>
            </w:r>
            <w:r w:rsidRPr="003E58CC">
              <w:rPr>
                <w:sz w:val="20"/>
                <w:szCs w:val="20"/>
              </w:rPr>
              <w:t xml:space="preserve">- конец </w:t>
            </w:r>
            <w:r w:rsidRPr="003E58CC">
              <w:rPr>
                <w:sz w:val="20"/>
                <w:szCs w:val="20"/>
                <w:lang w:val="en-US"/>
              </w:rPr>
              <w:t>XIX</w:t>
            </w:r>
            <w:r w:rsidRPr="003E58CC">
              <w:rPr>
                <w:sz w:val="20"/>
                <w:szCs w:val="20"/>
              </w:rPr>
              <w:t xml:space="preserve"> вв.) – формиров</w:t>
            </w:r>
            <w:r w:rsidRPr="003E58CC">
              <w:rPr>
                <w:sz w:val="20"/>
                <w:szCs w:val="20"/>
              </w:rPr>
              <w:t>а</w:t>
            </w:r>
            <w:r w:rsidRPr="003E58CC">
              <w:rPr>
                <w:sz w:val="20"/>
                <w:szCs w:val="20"/>
              </w:rPr>
              <w:t>ние гражданского общества в наиболее развитых странах Европы и США в виде капитализма свободной конкуренции</w:t>
            </w:r>
          </w:p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  <w:lang w:val="en-US"/>
              </w:rPr>
              <w:t>III</w:t>
            </w:r>
            <w:r w:rsidRPr="003E58CC">
              <w:rPr>
                <w:sz w:val="20"/>
                <w:szCs w:val="20"/>
              </w:rPr>
              <w:t>. (</w:t>
            </w:r>
            <w:r w:rsidRPr="003E58CC">
              <w:rPr>
                <w:sz w:val="20"/>
                <w:szCs w:val="20"/>
                <w:lang w:val="en-US"/>
              </w:rPr>
              <w:t>XX</w:t>
            </w:r>
            <w:r w:rsidRPr="003E58CC">
              <w:rPr>
                <w:sz w:val="20"/>
                <w:szCs w:val="20"/>
              </w:rPr>
              <w:t xml:space="preserve"> в.) – превращение среднего кла</w:t>
            </w:r>
            <w:r w:rsidRPr="003E58CC">
              <w:rPr>
                <w:sz w:val="20"/>
                <w:szCs w:val="20"/>
              </w:rPr>
              <w:t>с</w:t>
            </w:r>
            <w:r w:rsidRPr="003E58CC">
              <w:rPr>
                <w:sz w:val="20"/>
                <w:szCs w:val="20"/>
              </w:rPr>
              <w:t>са в основную социальную группу, пр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цесс становления правового государства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495" w:type="dxa"/>
            <w:vMerge w:val="restar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Независимо от государства расп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лагает средствами и санкциями, с помощью которых можно заст</w:t>
            </w:r>
            <w:r w:rsidRPr="003E58CC">
              <w:rPr>
                <w:sz w:val="20"/>
                <w:szCs w:val="20"/>
              </w:rPr>
              <w:t>а</w:t>
            </w:r>
            <w:r w:rsidRPr="003E58CC">
              <w:rPr>
                <w:sz w:val="20"/>
                <w:szCs w:val="20"/>
              </w:rPr>
              <w:t>вить человека соблюдать общ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>принятые нормы, обеспечива</w:t>
            </w:r>
            <w:r w:rsidRPr="003E58CC">
              <w:rPr>
                <w:sz w:val="20"/>
                <w:szCs w:val="20"/>
              </w:rPr>
              <w:t>ю</w:t>
            </w:r>
            <w:r w:rsidRPr="003E58CC">
              <w:rPr>
                <w:sz w:val="20"/>
                <w:szCs w:val="20"/>
              </w:rPr>
              <w:t>щие социализацию и воспитание граждан</w:t>
            </w:r>
          </w:p>
        </w:tc>
      </w:tr>
      <w:tr w:rsidR="003E58CC" w:rsidRPr="003E58CC">
        <w:trPr>
          <w:cantSplit/>
          <w:trHeight w:val="345"/>
          <w:jc w:val="center"/>
        </w:trPr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495" w:type="dxa"/>
            <w:vMerge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1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cantSplit/>
          <w:trHeight w:val="810"/>
          <w:jc w:val="center"/>
        </w:trPr>
        <w:tc>
          <w:tcPr>
            <w:tcW w:w="36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495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1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pacing w:val="-4"/>
                <w:sz w:val="20"/>
                <w:szCs w:val="20"/>
              </w:rPr>
            </w:pPr>
            <w:r w:rsidRPr="003E58CC">
              <w:rPr>
                <w:spacing w:val="-4"/>
                <w:sz w:val="20"/>
                <w:szCs w:val="20"/>
              </w:rPr>
              <w:t>Защищает граждан и их объедин</w:t>
            </w:r>
            <w:r w:rsidRPr="003E58CC">
              <w:rPr>
                <w:spacing w:val="-4"/>
                <w:sz w:val="20"/>
                <w:szCs w:val="20"/>
              </w:rPr>
              <w:t>е</w:t>
            </w:r>
            <w:r w:rsidRPr="003E58CC">
              <w:rPr>
                <w:spacing w:val="-4"/>
                <w:sz w:val="20"/>
                <w:szCs w:val="20"/>
              </w:rPr>
              <w:t>ния, интересы и потребности от незаконного вмешательства в их жизнь государства и его органов, защищает права и свободы личн</w:t>
            </w:r>
            <w:r w:rsidRPr="003E58CC">
              <w:rPr>
                <w:spacing w:val="-4"/>
                <w:sz w:val="20"/>
                <w:szCs w:val="20"/>
              </w:rPr>
              <w:t>о</w:t>
            </w:r>
            <w:r w:rsidRPr="003E58CC">
              <w:rPr>
                <w:spacing w:val="-4"/>
                <w:sz w:val="20"/>
                <w:szCs w:val="20"/>
              </w:rPr>
              <w:t>сти, определяет границы политики</w:t>
            </w:r>
          </w:p>
        </w:tc>
      </w:tr>
      <w:tr w:rsidR="003E58CC" w:rsidRPr="003E58CC">
        <w:trPr>
          <w:cantSplit/>
          <w:jc w:val="center"/>
        </w:trPr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19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cantSplit/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19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495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Способствует формированию о</w:t>
            </w:r>
            <w:r w:rsidRPr="003E58CC">
              <w:rPr>
                <w:sz w:val="20"/>
                <w:szCs w:val="20"/>
              </w:rPr>
              <w:t>р</w:t>
            </w:r>
            <w:r w:rsidRPr="003E58CC">
              <w:rPr>
                <w:sz w:val="20"/>
                <w:szCs w:val="20"/>
              </w:rPr>
              <w:t>ганов государства, демократич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>скому и гуманистическому разв</w:t>
            </w:r>
            <w:r w:rsidRPr="003E58CC">
              <w:rPr>
                <w:sz w:val="20"/>
                <w:szCs w:val="20"/>
              </w:rPr>
              <w:t>и</w:t>
            </w:r>
            <w:r w:rsidRPr="003E58CC">
              <w:rPr>
                <w:sz w:val="20"/>
                <w:szCs w:val="20"/>
              </w:rPr>
              <w:t>тию всей политической системы</w:t>
            </w:r>
          </w:p>
        </w:tc>
      </w:tr>
      <w:tr w:rsidR="003E58CC" w:rsidRPr="003E58CC">
        <w:trPr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495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</w:tbl>
    <w:p w:rsidR="00BB2F94" w:rsidRPr="003E58CC" w:rsidRDefault="00BB2F94">
      <w:pPr>
        <w:spacing w:line="456" w:lineRule="exact"/>
        <w:ind w:firstLine="454"/>
        <w:jc w:val="both"/>
      </w:pPr>
    </w:p>
    <w:p w:rsidR="00BB2F94" w:rsidRPr="003E58CC" w:rsidRDefault="00BB2F94">
      <w:pPr>
        <w:spacing w:line="456" w:lineRule="exact"/>
        <w:ind w:firstLine="454"/>
        <w:jc w:val="both"/>
      </w:pPr>
      <w:r w:rsidRPr="003E58CC">
        <w:br w:type="page"/>
      </w:r>
    </w:p>
    <w:p w:rsidR="00BB2F94" w:rsidRPr="003E58CC" w:rsidRDefault="003E58CC">
      <w:pPr>
        <w:jc w:val="center"/>
        <w:rPr>
          <w:smallCaps/>
        </w:rPr>
      </w:pPr>
      <w:r w:rsidRPr="003E58CC">
        <w:rPr>
          <w:noProof/>
        </w:rPr>
        <w:lastRenderedPageBreak/>
        <w:pict>
          <v:group id="_x0000_s1833" style="position:absolute;left:0;text-align:left;margin-left:0;margin-top:25.3pt;width:422.45pt;height:261.8pt;z-index:251650048" coordorigin="1985,3248" coordsize="8449,5236">
            <v:oval id="_x0000_s1830" style="position:absolute;left:1985;top:3248;width:4760;height:5117">
              <v:textbox>
                <w:txbxContent>
                  <w:p w:rsidR="00827654" w:rsidRDefault="00827654">
                    <w:pPr>
                      <w:ind w:right="651"/>
                      <w:jc w:val="center"/>
                    </w:pPr>
                    <w:r>
                      <w:t>Гражданское</w:t>
                    </w:r>
                    <w:r>
                      <w:br/>
                      <w:t>общество</w:t>
                    </w:r>
                  </w:p>
                  <w:p w:rsidR="00827654" w:rsidRDefault="00827654">
                    <w:pPr>
                      <w:ind w:right="651"/>
                      <w:jc w:val="center"/>
                    </w:pPr>
                  </w:p>
                  <w:p w:rsidR="00827654" w:rsidRDefault="00827654">
                    <w:pPr>
                      <w:ind w:right="651"/>
                      <w:jc w:val="center"/>
                    </w:pPr>
                    <w:r>
                      <w:t>Кодекс</w:t>
                    </w:r>
                  </w:p>
                  <w:p w:rsidR="00827654" w:rsidRDefault="00827654">
                    <w:pPr>
                      <w:ind w:right="651"/>
                      <w:jc w:val="center"/>
                    </w:pPr>
                  </w:p>
                  <w:p w:rsidR="00827654" w:rsidRDefault="00827654">
                    <w:pPr>
                      <w:ind w:right="651"/>
                      <w:jc w:val="center"/>
                      <w:rPr>
                        <w:smallCaps/>
                      </w:rPr>
                    </w:pPr>
                    <w:r>
                      <w:rPr>
                        <w:smallCaps/>
                      </w:rPr>
                      <w:t>Нормы</w:t>
                    </w:r>
                  </w:p>
                  <w:p w:rsidR="00827654" w:rsidRDefault="00827654">
                    <w:pPr>
                      <w:ind w:right="651"/>
                      <w:jc w:val="center"/>
                      <w:rPr>
                        <w:smallCaps/>
                      </w:rPr>
                    </w:pPr>
                  </w:p>
                  <w:p w:rsidR="00827654" w:rsidRDefault="00827654">
                    <w:pPr>
                      <w:ind w:right="651"/>
                      <w:jc w:val="center"/>
                    </w:pPr>
                    <w:r>
                      <w:t>Неполитические</w:t>
                    </w:r>
                    <w:r>
                      <w:br/>
                      <w:t>объединения</w:t>
                    </w:r>
                  </w:p>
                  <w:p w:rsidR="00827654" w:rsidRDefault="00827654">
                    <w:pPr>
                      <w:ind w:right="651"/>
                      <w:jc w:val="center"/>
                    </w:pPr>
                    <w:r>
                      <w:t>Основа – неполитич</w:t>
                    </w:r>
                    <w:r>
                      <w:t>е</w:t>
                    </w:r>
                    <w:r>
                      <w:t>ские</w:t>
                    </w:r>
                    <w:r>
                      <w:br/>
                      <w:t>ассоциации</w:t>
                    </w:r>
                  </w:p>
                </w:txbxContent>
              </v:textbox>
            </v:oval>
            <v:oval id="_x0000_s1831" style="position:absolute;left:5674;top:3367;width:4760;height:5117">
              <v:textbox>
                <w:txbxContent>
                  <w:p w:rsidR="00827654" w:rsidRDefault="00827654">
                    <w:pPr>
                      <w:ind w:left="714"/>
                      <w:jc w:val="center"/>
                    </w:pPr>
                    <w:r>
                      <w:t>Государство</w:t>
                    </w:r>
                    <w:r>
                      <w:br/>
                    </w:r>
                  </w:p>
                  <w:p w:rsidR="00827654" w:rsidRDefault="00827654">
                    <w:pPr>
                      <w:ind w:left="714"/>
                      <w:jc w:val="center"/>
                    </w:pPr>
                  </w:p>
                  <w:p w:rsidR="00827654" w:rsidRDefault="00827654">
                    <w:pPr>
                      <w:ind w:left="714"/>
                      <w:jc w:val="center"/>
                    </w:pPr>
                    <w:r>
                      <w:t>Конституция</w:t>
                    </w:r>
                  </w:p>
                  <w:p w:rsidR="00827654" w:rsidRDefault="00827654">
                    <w:pPr>
                      <w:ind w:left="714"/>
                      <w:jc w:val="center"/>
                    </w:pPr>
                  </w:p>
                  <w:p w:rsidR="00827654" w:rsidRDefault="00827654">
                    <w:pPr>
                      <w:ind w:left="714"/>
                      <w:jc w:val="center"/>
                    </w:pPr>
                    <w:r>
                      <w:rPr>
                        <w:smallCaps/>
                      </w:rPr>
                      <w:t>Законы</w:t>
                    </w:r>
                  </w:p>
                  <w:p w:rsidR="00827654" w:rsidRDefault="00827654">
                    <w:pPr>
                      <w:ind w:left="714"/>
                      <w:jc w:val="center"/>
                    </w:pPr>
                  </w:p>
                  <w:p w:rsidR="00827654" w:rsidRDefault="00827654">
                    <w:pPr>
                      <w:ind w:left="714"/>
                      <w:jc w:val="center"/>
                    </w:pPr>
                    <w:r>
                      <w:t>Государственные</w:t>
                    </w:r>
                    <w:r>
                      <w:br/>
                      <w:t>организации</w:t>
                    </w:r>
                  </w:p>
                  <w:p w:rsidR="00827654" w:rsidRDefault="00827654">
                    <w:pPr>
                      <w:ind w:left="714"/>
                      <w:jc w:val="center"/>
                    </w:pPr>
                    <w:r>
                      <w:t>Основа – политические</w:t>
                    </w:r>
                    <w:r>
                      <w:br/>
                      <w:t>институты</w:t>
                    </w:r>
                  </w:p>
                </w:txbxContent>
              </v:textbox>
            </v:oval>
            <v:oval id="_x0000_s1832" style="position:absolute;left:5108;top:4200;width:2261;height:3332">
              <v:textbox>
                <w:txbxContent>
                  <w:p w:rsidR="00827654" w:rsidRDefault="00827654">
                    <w:pPr>
                      <w:spacing w:before="720"/>
                      <w:jc w:val="center"/>
                    </w:pPr>
                    <w:r>
                      <w:t>Граждане</w:t>
                    </w:r>
                  </w:p>
                  <w:p w:rsidR="00827654" w:rsidRDefault="00827654">
                    <w:pPr>
                      <w:jc w:val="center"/>
                    </w:pPr>
                    <w:r>
                      <w:t>Общности</w:t>
                    </w:r>
                  </w:p>
                  <w:p w:rsidR="00827654" w:rsidRDefault="00827654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t>граждан</w:t>
                    </w:r>
                  </w:p>
                </w:txbxContent>
              </v:textbox>
            </v:oval>
          </v:group>
        </w:pict>
      </w:r>
      <w:r w:rsidR="00BB2F94" w:rsidRPr="003E58CC">
        <w:rPr>
          <w:smallCaps/>
        </w:rPr>
        <w:t>Гражданское общество</w:t>
      </w:r>
      <w:r w:rsidR="00BB2F94" w:rsidRPr="003E58CC">
        <w:rPr>
          <w:smallCaps/>
        </w:rPr>
        <w:br/>
        <w:t>и государство</w:t>
      </w:r>
    </w:p>
    <w:p w:rsidR="00BB2F94" w:rsidRPr="003E58CC" w:rsidRDefault="00BB2F94">
      <w:pPr>
        <w:spacing w:line="456" w:lineRule="exact"/>
        <w:ind w:firstLine="454"/>
        <w:jc w:val="both"/>
      </w:pPr>
    </w:p>
    <w:p w:rsidR="00BB2F94" w:rsidRPr="003E58CC" w:rsidRDefault="00BB2F94">
      <w:pPr>
        <w:spacing w:line="456" w:lineRule="exact"/>
        <w:ind w:firstLine="454"/>
        <w:jc w:val="both"/>
      </w:pPr>
    </w:p>
    <w:p w:rsidR="00BB2F94" w:rsidRPr="003E58CC" w:rsidRDefault="00BB2F94">
      <w:pPr>
        <w:spacing w:line="456" w:lineRule="exact"/>
        <w:ind w:firstLine="454"/>
        <w:jc w:val="both"/>
      </w:pPr>
    </w:p>
    <w:p w:rsidR="00BB2F94" w:rsidRPr="003E58CC" w:rsidRDefault="00BB2F94">
      <w:pPr>
        <w:spacing w:line="456" w:lineRule="exact"/>
        <w:ind w:firstLine="454"/>
        <w:jc w:val="both"/>
      </w:pPr>
    </w:p>
    <w:p w:rsidR="00BB2F94" w:rsidRPr="003E58CC" w:rsidRDefault="00BB2F94">
      <w:pPr>
        <w:spacing w:line="456" w:lineRule="exact"/>
        <w:ind w:firstLine="454"/>
        <w:jc w:val="both"/>
      </w:pPr>
    </w:p>
    <w:p w:rsidR="00BB2F94" w:rsidRPr="003E58CC" w:rsidRDefault="00BB2F94">
      <w:pPr>
        <w:spacing w:line="456" w:lineRule="exact"/>
        <w:ind w:firstLine="454"/>
        <w:jc w:val="both"/>
      </w:pPr>
    </w:p>
    <w:p w:rsidR="00BB2F94" w:rsidRPr="003E58CC" w:rsidRDefault="00BB2F94">
      <w:pPr>
        <w:spacing w:line="456" w:lineRule="exact"/>
        <w:ind w:firstLine="454"/>
        <w:jc w:val="both"/>
      </w:pPr>
    </w:p>
    <w:p w:rsidR="00BB2F94" w:rsidRPr="003E58CC" w:rsidRDefault="00BB2F94">
      <w:pPr>
        <w:spacing w:line="456" w:lineRule="exact"/>
        <w:ind w:firstLine="454"/>
        <w:jc w:val="both"/>
      </w:pPr>
    </w:p>
    <w:p w:rsidR="00BB2F94" w:rsidRPr="003E58CC" w:rsidRDefault="00BB2F94">
      <w:pPr>
        <w:spacing w:line="456" w:lineRule="exact"/>
        <w:ind w:firstLine="454"/>
        <w:jc w:val="both"/>
      </w:pPr>
    </w:p>
    <w:p w:rsidR="00BB2F94" w:rsidRPr="003E58CC" w:rsidRDefault="00BB2F94">
      <w:pPr>
        <w:spacing w:line="456" w:lineRule="exact"/>
        <w:ind w:firstLine="454"/>
        <w:jc w:val="both"/>
      </w:pPr>
    </w:p>
    <w:p w:rsidR="00BB2F94" w:rsidRPr="003E58CC" w:rsidRDefault="00BB2F94">
      <w:pPr>
        <w:spacing w:line="456" w:lineRule="exact"/>
        <w:ind w:firstLine="454"/>
        <w:jc w:val="both"/>
      </w:pPr>
    </w:p>
    <w:p w:rsidR="00BB2F94" w:rsidRPr="003E58CC" w:rsidRDefault="00BB2F94">
      <w:pPr>
        <w:spacing w:line="456" w:lineRule="exact"/>
        <w:ind w:firstLine="454"/>
        <w:jc w:val="both"/>
      </w:pPr>
    </w:p>
    <w:p w:rsidR="00BB2F94" w:rsidRPr="003E58CC" w:rsidRDefault="00BB2F94">
      <w:pPr>
        <w:spacing w:line="456" w:lineRule="exact"/>
        <w:ind w:firstLine="454"/>
        <w:jc w:val="both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69"/>
        <w:gridCol w:w="567"/>
        <w:gridCol w:w="3969"/>
      </w:tblGrid>
      <w:tr w:rsidR="003E58CC" w:rsidRPr="003E58CC"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3E58CC">
            <w:pPr>
              <w:spacing w:before="60" w:after="60" w:line="240" w:lineRule="exact"/>
              <w:jc w:val="both"/>
            </w:pPr>
            <w:r w:rsidRPr="003E58CC">
              <w:rPr>
                <w:noProof/>
                <w:u w:val="single"/>
              </w:rPr>
              <w:pict>
                <v:group id="_x0000_s1839" style="position:absolute;left:0;text-align:left;margin-left:136.85pt;margin-top:27.55pt;width:184.45pt;height:196.35pt;z-index:251651072" coordorigin="4722,9198" coordsize="3689,3927">
                  <v:line id="_x0000_s1835" style="position:absolute" from="6150,9198" to="6150,9555">
                    <v:stroke endarrow="block"/>
                  </v:line>
                  <v:line id="_x0000_s1836" style="position:absolute;flip:x" from="4722,11102" to="6031,11697"/>
                  <v:line id="_x0000_s1837" style="position:absolute" from="6031,11102" to="7102,11697"/>
                  <v:line id="_x0000_s1838" style="position:absolute" from="8411,12768" to="8411,13125"/>
                </v:group>
              </w:pict>
            </w:r>
            <w:r w:rsidR="00BB2F94" w:rsidRPr="003E58CC">
              <w:rPr>
                <w:u w:val="single"/>
              </w:rPr>
              <w:t>Органы местного самоуправления</w:t>
            </w:r>
            <w:r w:rsidR="00BB2F94" w:rsidRPr="003E58CC">
              <w:t xml:space="preserve"> – это органы демократической самоорганиз</w:t>
            </w:r>
            <w:r w:rsidR="00BB2F94" w:rsidRPr="003E58CC">
              <w:t>а</w:t>
            </w:r>
            <w:r w:rsidR="00BB2F94" w:rsidRPr="003E58CC">
              <w:t>ции граждан</w:t>
            </w:r>
          </w:p>
        </w:tc>
      </w:tr>
      <w:tr w:rsidR="003E58CC" w:rsidRPr="003E58CC">
        <w:tc>
          <w:tcPr>
            <w:tcW w:w="3969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t>Муниципальное образование (город, район, село)</w:t>
            </w:r>
          </w:p>
        </w:tc>
      </w:tr>
      <w:tr w:rsidR="003E58CC" w:rsidRPr="003E58CC"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Население управляет посредством:</w:t>
            </w:r>
          </w:p>
          <w:p w:rsidR="00BB2F94" w:rsidRPr="003E58CC" w:rsidRDefault="00BB2F9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схода, то есть общего собрания жителей;</w:t>
            </w:r>
          </w:p>
          <w:p w:rsidR="00BB2F94" w:rsidRPr="003E58CC" w:rsidRDefault="00BB2F94">
            <w:pPr>
              <w:spacing w:line="240" w:lineRule="exact"/>
              <w:ind w:firstLine="2261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референдума;</w:t>
            </w:r>
          </w:p>
          <w:p w:rsidR="00BB2F94" w:rsidRPr="003E58CC" w:rsidRDefault="00BB2F9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прямых выборов органов самоуправления</w:t>
            </w:r>
          </w:p>
        </w:tc>
      </w:tr>
      <w:tr w:rsidR="003E58CC" w:rsidRPr="003E58CC">
        <w:tc>
          <w:tcPr>
            <w:tcW w:w="3969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c>
          <w:tcPr>
            <w:tcW w:w="3969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t>Представительный орган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t>Выборный орган</w:t>
            </w:r>
          </w:p>
        </w:tc>
      </w:tr>
      <w:tr w:rsidR="003E58CC" w:rsidRPr="003E58C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Выборное собрание (дума, муниципальный комитет и т.п.)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Глава муниципального образования – мэр, староста, глава администрации и т.д.</w:t>
            </w:r>
          </w:p>
        </w:tc>
      </w:tr>
      <w:tr w:rsidR="003E58CC" w:rsidRPr="003E58CC">
        <w:tc>
          <w:tcPr>
            <w:tcW w:w="3969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c>
          <w:tcPr>
            <w:tcW w:w="3969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Назначаемый главой муниципального о</w:t>
            </w:r>
            <w:r w:rsidRPr="003E58CC">
              <w:rPr>
                <w:sz w:val="20"/>
                <w:szCs w:val="20"/>
              </w:rPr>
              <w:t>б</w:t>
            </w:r>
            <w:r w:rsidRPr="003E58CC">
              <w:rPr>
                <w:sz w:val="20"/>
                <w:szCs w:val="20"/>
              </w:rPr>
              <w:t>разования аппарат управления – админ</w:t>
            </w:r>
            <w:r w:rsidRPr="003E58CC">
              <w:rPr>
                <w:sz w:val="20"/>
                <w:szCs w:val="20"/>
              </w:rPr>
              <w:t>и</w:t>
            </w:r>
            <w:r w:rsidRPr="003E58CC">
              <w:rPr>
                <w:sz w:val="20"/>
                <w:szCs w:val="20"/>
              </w:rPr>
              <w:t>страция</w:t>
            </w:r>
          </w:p>
        </w:tc>
      </w:tr>
      <w:tr w:rsidR="00BB2F94" w:rsidRPr="003E58CC">
        <w:tc>
          <w:tcPr>
            <w:tcW w:w="3969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</w:tbl>
    <w:p w:rsidR="00BB2F94" w:rsidRPr="003E58CC" w:rsidRDefault="00BB2F94">
      <w:pPr>
        <w:spacing w:line="456" w:lineRule="exact"/>
        <w:ind w:firstLine="454"/>
        <w:jc w:val="both"/>
      </w:pPr>
    </w:p>
    <w:p w:rsidR="00BB2F94" w:rsidRPr="003E58CC" w:rsidRDefault="00BB2F94">
      <w:pPr>
        <w:spacing w:line="456" w:lineRule="exact"/>
        <w:ind w:firstLine="454"/>
        <w:jc w:val="both"/>
      </w:pPr>
      <w:r w:rsidRPr="003E58CC">
        <w:br w:type="page"/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485"/>
        <w:gridCol w:w="216"/>
        <w:gridCol w:w="20"/>
        <w:gridCol w:w="264"/>
        <w:gridCol w:w="20"/>
        <w:gridCol w:w="1681"/>
        <w:gridCol w:w="20"/>
        <w:gridCol w:w="264"/>
        <w:gridCol w:w="20"/>
        <w:gridCol w:w="1681"/>
        <w:gridCol w:w="20"/>
        <w:gridCol w:w="264"/>
        <w:gridCol w:w="20"/>
        <w:gridCol w:w="1681"/>
        <w:gridCol w:w="20"/>
      </w:tblGrid>
      <w:tr w:rsidR="003E58CC" w:rsidRPr="003E58CC">
        <w:trPr>
          <w:cantSplit/>
          <w:trHeight w:val="375"/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lastRenderedPageBreak/>
              <w:t>Главная цель</w:t>
            </w:r>
          </w:p>
        </w:tc>
        <w:tc>
          <w:tcPr>
            <w:tcW w:w="236" w:type="dxa"/>
            <w:gridSpan w:val="2"/>
            <w:vMerge w:val="restar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 w:val="restar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</w:pPr>
            <w:r w:rsidRPr="003E58CC">
              <w:rPr>
                <w:u w:val="single"/>
              </w:rPr>
              <w:t xml:space="preserve">Правовое государство </w:t>
            </w:r>
            <w:r w:rsidRPr="003E58CC">
              <w:t>– это тип государства, де</w:t>
            </w:r>
            <w:r w:rsidRPr="003E58CC">
              <w:t>я</w:t>
            </w:r>
            <w:r w:rsidRPr="003E58CC">
              <w:t>тельность которого реально ограничена правом, имеют место реальное разделение властей, гарантии свободы личности и контроль над властью со стор</w:t>
            </w:r>
            <w:r w:rsidRPr="003E58CC">
              <w:t>о</w:t>
            </w:r>
            <w:r w:rsidRPr="003E58CC">
              <w:t>ны общества</w:t>
            </w:r>
          </w:p>
        </w:tc>
      </w:tr>
      <w:tr w:rsidR="003E58CC" w:rsidRPr="003E58CC">
        <w:trPr>
          <w:cantSplit/>
          <w:trHeight w:val="840"/>
          <w:jc w:val="center"/>
        </w:trPr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3E58CC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noProof/>
                <w:sz w:val="20"/>
                <w:szCs w:val="20"/>
              </w:rPr>
              <w:pict>
                <v:group id="_x0000_s2913" style="position:absolute;left:0;text-align:left;margin-left:53.85pt;margin-top:11pt;width:255.85pt;height:374.85pt;z-index:251652096;mso-position-horizontal-relative:text;mso-position-vertical-relative:text" coordorigin="3532,2772" coordsize="5117,7497">
                  <v:line id="_x0000_s1840" style="position:absolute" from="3889,2772" to="4246,2772" o:regroupid="19">
                    <v:stroke startarrow="block"/>
                  </v:line>
                  <v:line id="_x0000_s1841" style="position:absolute" from="7102,3367" to="7102,3962" o:regroupid="19">
                    <v:stroke endarrow="block"/>
                  </v:line>
                  <v:line id="_x0000_s1842" style="position:absolute;flip:y" from="3770,9674" to="4365,10269" o:regroupid="19">
                    <v:stroke endarrow="block"/>
                  </v:line>
                  <v:line id="_x0000_s1843" style="position:absolute;flip:y" from="5198,9674" to="5198,10269" o:regroupid="19">
                    <v:stroke endarrow="block"/>
                  </v:line>
                  <v:line id="_x0000_s1844" style="position:absolute;flip:x y" from="7224,9673" to="7224,10268" o:regroupid="19">
                    <v:stroke endarrow="block"/>
                  </v:line>
                  <v:line id="_x0000_s1845" style="position:absolute;flip:x y" from="8054,9674" to="8649,10269" o:regroupid="19">
                    <v:stroke endarrow="block"/>
                  </v:line>
                  <v:shapetype id="_x0000_t68" coordsize="21600,21600" o:spt="68" adj="5400,5400" path="m0@0l@1@0@1,21600@2,21600@2@0,21600@0,10800,xe">
                    <v:stroke joinstyle="miter"/>
                    <v:formulas>
                      <v:f eqn="val #0"/>
                      <v:f eqn="val #1"/>
                      <v:f eqn="sum 21600 0 #1"/>
                      <v:f eqn="prod #0 #1 10800"/>
                      <v:f eqn="sum #0 0 @3"/>
                    </v:formulas>
                    <v:path o:connecttype="custom" o:connectlocs="10800,0;0,@0;10800,21600;21600,@0" o:connectangles="270,180,90,0" textboxrect="@1,@4,@2,21600"/>
                    <v:handles>
                      <v:h position="#1,#0" xrange="0,10800" yrange="0,21600"/>
                    </v:handles>
                  </v:shapetype>
                  <v:shape id="_x0000_s1846" type="#_x0000_t68" style="position:absolute;left:5912;top:8603;width:833;height:595" o:regroupid="19"/>
                  <v:line id="_x0000_s1847" style="position:absolute;flip:x" from="3532,4319" to="6031,4319" o:regroupid="19"/>
                  <v:line id="_x0000_s1848" style="position:absolute" from="3532,4319" to="3532,8365" o:regroupid="19"/>
                  <v:line id="_x0000_s1849" style="position:absolute" from="3532,8365" to="4127,8365" o:regroupid="19"/>
                  <v:line id="_x0000_s1851" style="position:absolute" from="3532,7532" to="4008,7532" o:regroupid="19"/>
                  <v:line id="_x0000_s1852" style="position:absolute" from="3532,7056" to="4008,7056" o:regroupid="19"/>
                  <v:line id="_x0000_s1853" style="position:absolute" from="3532,6580" to="4008,6580" o:regroupid="19"/>
                  <v:line id="_x0000_s1854" style="position:absolute" from="3532,6104" to="4008,6104" o:regroupid="19"/>
                  <v:line id="_x0000_s1855" style="position:absolute" from="3532,5747" to="4008,5747" o:regroupid="19"/>
                  <v:line id="_x0000_s1856" style="position:absolute" from="3532,5271" to="4008,5271" o:regroupid="19"/>
                </v:group>
              </w:pict>
            </w:r>
            <w:r w:rsidR="00BB2F94" w:rsidRPr="003E58CC">
              <w:rPr>
                <w:sz w:val="20"/>
                <w:szCs w:val="20"/>
              </w:rPr>
              <w:t>обеспечить г</w:t>
            </w:r>
            <w:r w:rsidR="00BB2F94" w:rsidRPr="003E58CC">
              <w:rPr>
                <w:sz w:val="20"/>
                <w:szCs w:val="20"/>
              </w:rPr>
              <w:t>а</w:t>
            </w:r>
            <w:r w:rsidR="00BB2F94" w:rsidRPr="003E58CC">
              <w:rPr>
                <w:sz w:val="20"/>
                <w:szCs w:val="20"/>
              </w:rPr>
              <w:t>рантии прав и свобод граждан во всех сферах</w:t>
            </w: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1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u w:val="single"/>
              </w:rPr>
            </w:pPr>
          </w:p>
        </w:tc>
      </w:tr>
      <w:tr w:rsidR="003E58CC" w:rsidRPr="003E58CC">
        <w:trPr>
          <w:cantSplit/>
          <w:jc w:val="center"/>
        </w:trPr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gridAfter w:val="1"/>
          <w:wAfter w:w="20" w:type="dxa"/>
          <w:jc w:val="center"/>
        </w:trPr>
        <w:tc>
          <w:tcPr>
            <w:tcW w:w="1701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gridAfter w:val="1"/>
          <w:wAfter w:w="20" w:type="dxa"/>
          <w:jc w:val="center"/>
        </w:trPr>
        <w:tc>
          <w:tcPr>
            <w:tcW w:w="1701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</w:pPr>
            <w:r w:rsidRPr="003E58CC">
              <w:t>Признаки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gridAfter w:val="1"/>
          <w:wAfter w:w="20" w:type="dxa"/>
          <w:jc w:val="center"/>
        </w:trPr>
        <w:tc>
          <w:tcPr>
            <w:tcW w:w="1701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gridAfter w:val="1"/>
          <w:wAfter w:w="20" w:type="dxa"/>
          <w:jc w:val="center"/>
        </w:trPr>
        <w:tc>
          <w:tcPr>
            <w:tcW w:w="1701" w:type="dxa"/>
            <w:gridSpan w:val="2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9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Верховенство права и закона во всех сферах жизни общества, в то числе и над самим государством. Деятельность государства огр</w:t>
            </w:r>
            <w:r w:rsidRPr="003E58CC">
              <w:rPr>
                <w:sz w:val="20"/>
                <w:szCs w:val="20"/>
              </w:rPr>
              <w:t>а</w:t>
            </w:r>
            <w:r w:rsidRPr="003E58CC">
              <w:rPr>
                <w:sz w:val="20"/>
                <w:szCs w:val="20"/>
              </w:rPr>
              <w:t>ничена рамками права</w:t>
            </w:r>
          </w:p>
        </w:tc>
      </w:tr>
      <w:tr w:rsidR="003E58CC" w:rsidRPr="003E58CC">
        <w:trPr>
          <w:gridAfter w:val="1"/>
          <w:wAfter w:w="20" w:type="dxa"/>
          <w:jc w:val="center"/>
        </w:trPr>
        <w:tc>
          <w:tcPr>
            <w:tcW w:w="1701" w:type="dxa"/>
            <w:gridSpan w:val="2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9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Существует реальное разделение властей</w:t>
            </w:r>
          </w:p>
        </w:tc>
      </w:tr>
      <w:tr w:rsidR="003E58CC" w:rsidRPr="003E58CC">
        <w:trPr>
          <w:gridAfter w:val="1"/>
          <w:wAfter w:w="20" w:type="dxa"/>
          <w:jc w:val="center"/>
        </w:trPr>
        <w:tc>
          <w:tcPr>
            <w:tcW w:w="1701" w:type="dxa"/>
            <w:gridSpan w:val="2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9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Взаимная ответственность личности и государства</w:t>
            </w:r>
          </w:p>
        </w:tc>
      </w:tr>
      <w:tr w:rsidR="003E58CC" w:rsidRPr="003E58CC">
        <w:trPr>
          <w:gridAfter w:val="1"/>
          <w:wAfter w:w="20" w:type="dxa"/>
          <w:jc w:val="center"/>
        </w:trPr>
        <w:tc>
          <w:tcPr>
            <w:tcW w:w="1701" w:type="dxa"/>
            <w:gridSpan w:val="2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9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Реальность прав и свобод человека и гражданина, их правовая и социальная защищенность. Признание их высшей ценностью</w:t>
            </w:r>
          </w:p>
        </w:tc>
      </w:tr>
      <w:tr w:rsidR="003E58CC" w:rsidRPr="003E58CC">
        <w:trPr>
          <w:gridAfter w:val="1"/>
          <w:wAfter w:w="20" w:type="dxa"/>
          <w:jc w:val="center"/>
        </w:trPr>
        <w:tc>
          <w:tcPr>
            <w:tcW w:w="1701" w:type="dxa"/>
            <w:gridSpan w:val="2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9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Равенство всех перед законом</w:t>
            </w:r>
          </w:p>
        </w:tc>
      </w:tr>
      <w:tr w:rsidR="003E58CC" w:rsidRPr="003E58CC">
        <w:trPr>
          <w:gridAfter w:val="1"/>
          <w:wAfter w:w="20" w:type="dxa"/>
          <w:jc w:val="center"/>
        </w:trPr>
        <w:tc>
          <w:tcPr>
            <w:tcW w:w="1701" w:type="dxa"/>
            <w:gridSpan w:val="2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9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Политический и идеологический плюрализм, выражающийся в существовании различных партий, течений, организаций, действ</w:t>
            </w:r>
            <w:r w:rsidRPr="003E58CC">
              <w:rPr>
                <w:sz w:val="20"/>
                <w:szCs w:val="20"/>
              </w:rPr>
              <w:t>у</w:t>
            </w:r>
            <w:r w:rsidRPr="003E58CC">
              <w:rPr>
                <w:sz w:val="20"/>
                <w:szCs w:val="20"/>
              </w:rPr>
              <w:t>ющих в рамках конституции, наличии различных идеологических концепций и взглядов</w:t>
            </w:r>
          </w:p>
        </w:tc>
      </w:tr>
      <w:tr w:rsidR="003E58CC" w:rsidRPr="003E58CC">
        <w:trPr>
          <w:gridAfter w:val="1"/>
          <w:wAfter w:w="20" w:type="dxa"/>
          <w:jc w:val="center"/>
        </w:trPr>
        <w:tc>
          <w:tcPr>
            <w:tcW w:w="1701" w:type="dxa"/>
            <w:gridSpan w:val="2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9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Стабильность законности и правопорядка в обществе</w:t>
            </w:r>
          </w:p>
        </w:tc>
      </w:tr>
      <w:tr w:rsidR="003E58CC" w:rsidRPr="003E58CC">
        <w:trPr>
          <w:gridAfter w:val="1"/>
          <w:wAfter w:w="20" w:type="dxa"/>
          <w:jc w:val="center"/>
        </w:trPr>
        <w:tc>
          <w:tcPr>
            <w:tcW w:w="1701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gridAfter w:val="1"/>
          <w:wAfter w:w="20" w:type="dxa"/>
          <w:jc w:val="center"/>
        </w:trPr>
        <w:tc>
          <w:tcPr>
            <w:tcW w:w="1701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gridAfter w:val="1"/>
          <w:wAfter w:w="20" w:type="dxa"/>
          <w:jc w:val="center"/>
        </w:trPr>
        <w:tc>
          <w:tcPr>
            <w:tcW w:w="1701" w:type="dxa"/>
            <w:gridSpan w:val="2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42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</w:pPr>
            <w:r w:rsidRPr="003E58CC">
              <w:t>Пути формирования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gridAfter w:val="1"/>
          <w:wAfter w:w="20" w:type="dxa"/>
          <w:jc w:val="center"/>
        </w:trPr>
        <w:tc>
          <w:tcPr>
            <w:tcW w:w="1701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gridAfter w:val="1"/>
          <w:wAfter w:w="20" w:type="dxa"/>
          <w:jc w:val="center"/>
        </w:trPr>
        <w:tc>
          <w:tcPr>
            <w:tcW w:w="1701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gridAfter w:val="1"/>
          <w:wAfter w:w="20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Превращение з</w:t>
            </w:r>
            <w:r w:rsidRPr="003E58CC">
              <w:rPr>
                <w:sz w:val="20"/>
                <w:szCs w:val="20"/>
              </w:rPr>
              <w:t>а</w:t>
            </w:r>
            <w:r w:rsidRPr="003E58CC">
              <w:rPr>
                <w:sz w:val="20"/>
                <w:szCs w:val="20"/>
              </w:rPr>
              <w:t>кона в решающее средство управл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>ния всеми стор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нами жизни о</w:t>
            </w:r>
            <w:r w:rsidRPr="003E58CC">
              <w:rPr>
                <w:sz w:val="20"/>
                <w:szCs w:val="20"/>
              </w:rPr>
              <w:t>б</w:t>
            </w:r>
            <w:r w:rsidRPr="003E58CC">
              <w:rPr>
                <w:sz w:val="20"/>
                <w:szCs w:val="20"/>
              </w:rPr>
              <w:t>щества, для чего необходимо и</w:t>
            </w:r>
            <w:r w:rsidRPr="003E58CC">
              <w:rPr>
                <w:sz w:val="20"/>
                <w:szCs w:val="20"/>
              </w:rPr>
              <w:t>з</w:t>
            </w:r>
            <w:r w:rsidRPr="003E58CC">
              <w:rPr>
                <w:sz w:val="20"/>
                <w:szCs w:val="20"/>
              </w:rPr>
              <w:t>менение соотн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шения закона с подзаконными актами в пользу первого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Достижение так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го состояния о</w:t>
            </w:r>
            <w:r w:rsidRPr="003E58CC">
              <w:rPr>
                <w:sz w:val="20"/>
                <w:szCs w:val="20"/>
              </w:rPr>
              <w:t>б</w:t>
            </w:r>
            <w:r w:rsidRPr="003E58CC">
              <w:rPr>
                <w:sz w:val="20"/>
                <w:szCs w:val="20"/>
              </w:rPr>
              <w:t>щества, при кот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ром соблюдение закона было бы выгоднее его нарушения, что предполагает в</w:t>
            </w:r>
            <w:r w:rsidRPr="003E58CC">
              <w:rPr>
                <w:sz w:val="20"/>
                <w:szCs w:val="20"/>
              </w:rPr>
              <w:t>ы</w:t>
            </w:r>
            <w:r w:rsidRPr="003E58CC">
              <w:rPr>
                <w:sz w:val="20"/>
                <w:szCs w:val="20"/>
              </w:rPr>
              <w:t>сокий уровень правовой культ</w:t>
            </w:r>
            <w:r w:rsidRPr="003E58CC">
              <w:rPr>
                <w:sz w:val="20"/>
                <w:szCs w:val="20"/>
              </w:rPr>
              <w:t>у</w:t>
            </w:r>
            <w:r w:rsidRPr="003E58CC">
              <w:rPr>
                <w:sz w:val="20"/>
                <w:szCs w:val="20"/>
              </w:rPr>
              <w:t>ры населения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Превращение правоохранител</w:t>
            </w:r>
            <w:r w:rsidRPr="003E58CC">
              <w:rPr>
                <w:sz w:val="20"/>
                <w:szCs w:val="20"/>
              </w:rPr>
              <w:t>ь</w:t>
            </w:r>
            <w:r w:rsidRPr="003E58CC">
              <w:rPr>
                <w:sz w:val="20"/>
                <w:szCs w:val="20"/>
              </w:rPr>
              <w:t>ных органов в рабочий мех</w:t>
            </w:r>
            <w:r w:rsidRPr="003E58CC">
              <w:rPr>
                <w:sz w:val="20"/>
                <w:szCs w:val="20"/>
              </w:rPr>
              <w:t>а</w:t>
            </w:r>
            <w:r w:rsidRPr="003E58CC">
              <w:rPr>
                <w:sz w:val="20"/>
                <w:szCs w:val="20"/>
              </w:rPr>
              <w:t>низм, активно содействующий становлению пр</w:t>
            </w:r>
            <w:r w:rsidRPr="003E58CC">
              <w:rPr>
                <w:sz w:val="20"/>
                <w:szCs w:val="20"/>
              </w:rPr>
              <w:t>а</w:t>
            </w:r>
            <w:r w:rsidRPr="003E58CC">
              <w:rPr>
                <w:sz w:val="20"/>
                <w:szCs w:val="20"/>
              </w:rPr>
              <w:t>вопорядка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Децентрализация управления, ра</w:t>
            </w:r>
            <w:r w:rsidRPr="003E58CC">
              <w:rPr>
                <w:sz w:val="20"/>
                <w:szCs w:val="20"/>
              </w:rPr>
              <w:t>з</w:t>
            </w:r>
            <w:r w:rsidRPr="003E58CC">
              <w:rPr>
                <w:sz w:val="20"/>
                <w:szCs w:val="20"/>
              </w:rPr>
              <w:t>граничение фун</w:t>
            </w:r>
            <w:r w:rsidRPr="003E58CC">
              <w:rPr>
                <w:sz w:val="20"/>
                <w:szCs w:val="20"/>
              </w:rPr>
              <w:t>к</w:t>
            </w:r>
            <w:r w:rsidRPr="003E58CC">
              <w:rPr>
                <w:sz w:val="20"/>
                <w:szCs w:val="20"/>
              </w:rPr>
              <w:t>ций центральных структур власти и органов местного самоуправления, расширение ко</w:t>
            </w:r>
            <w:r w:rsidRPr="003E58CC">
              <w:rPr>
                <w:sz w:val="20"/>
                <w:szCs w:val="20"/>
              </w:rPr>
              <w:t>м</w:t>
            </w:r>
            <w:r w:rsidRPr="003E58CC">
              <w:rPr>
                <w:sz w:val="20"/>
                <w:szCs w:val="20"/>
              </w:rPr>
              <w:t>петенций после</w:t>
            </w:r>
            <w:r w:rsidRPr="003E58CC">
              <w:rPr>
                <w:sz w:val="20"/>
                <w:szCs w:val="20"/>
              </w:rPr>
              <w:t>д</w:t>
            </w:r>
            <w:r w:rsidRPr="003E58CC">
              <w:rPr>
                <w:sz w:val="20"/>
                <w:szCs w:val="20"/>
              </w:rPr>
              <w:t>них</w:t>
            </w:r>
          </w:p>
        </w:tc>
      </w:tr>
      <w:tr w:rsidR="003E58CC" w:rsidRPr="003E58CC">
        <w:trPr>
          <w:gridAfter w:val="1"/>
          <w:wAfter w:w="20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</w:tbl>
    <w:p w:rsidR="00BB2F94" w:rsidRPr="003E58CC" w:rsidRDefault="00BB2F94">
      <w:pPr>
        <w:spacing w:line="456" w:lineRule="exact"/>
        <w:ind w:firstLine="454"/>
        <w:jc w:val="both"/>
      </w:pPr>
    </w:p>
    <w:p w:rsidR="00BB2F94" w:rsidRPr="003E58CC" w:rsidRDefault="00BB2F94">
      <w:pPr>
        <w:spacing w:line="456" w:lineRule="exact"/>
        <w:ind w:firstLine="454"/>
        <w:jc w:val="both"/>
      </w:pPr>
      <w:r w:rsidRPr="003E58CC">
        <w:br w:type="page"/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55"/>
        <w:gridCol w:w="1713"/>
        <w:gridCol w:w="567"/>
        <w:gridCol w:w="2268"/>
        <w:gridCol w:w="567"/>
        <w:gridCol w:w="1785"/>
        <w:gridCol w:w="483"/>
      </w:tblGrid>
      <w:tr w:rsidR="003E58CC" w:rsidRPr="003E58CC">
        <w:trPr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BB2F94" w:rsidRPr="003E58CC" w:rsidRDefault="003E58CC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noProof/>
                <w:sz w:val="20"/>
                <w:szCs w:val="20"/>
              </w:rPr>
              <w:lastRenderedPageBreak/>
              <w:pict>
                <v:group id="_x0000_s1884" style="position:absolute;margin-left:-19.5pt;margin-top:24.3pt;width:404.6pt;height:487.9pt;z-index:251653120" coordorigin="1985,2653" coordsize="8092,9758">
                  <v:line id="_x0000_s1858" style="position:absolute" from="2580,2653" to="2580,3962"/>
                  <v:line id="_x0000_s1859" style="position:absolute" from="9720,2653" to="10077,2653"/>
                  <v:line id="_x0000_s1860" style="position:absolute" from="2580,2653" to="2818,2653">
                    <v:stroke endarrow="block"/>
                  </v:line>
                  <v:line id="_x0000_s1861" style="position:absolute" from="10077,2653" to="10077,3962">
                    <v:stroke endarrow="block"/>
                  </v:line>
                  <v:line id="_x0000_s1863" style="position:absolute;flip:x" from="1985,4200" to="2223,4200"/>
                  <v:line id="_x0000_s1864" style="position:absolute" from="1985,4200" to="1985,9793"/>
                  <v:line id="_x0000_s1865" style="position:absolute" from="1985,9793" to="2223,9793"/>
                  <v:line id="_x0000_s1866" style="position:absolute" from="1985,8603" to="2223,8603"/>
                  <v:line id="_x0000_s1867" style="position:absolute" from="1985,7413" to="2223,7413"/>
                  <v:line id="_x0000_s1868" style="position:absolute" from="1985,6342" to="2223,6342"/>
                  <v:line id="_x0000_s1869" style="position:absolute" from="1985,5152" to="2223,5152"/>
                  <v:line id="_x0000_s1870" style="position:absolute;flip:x" from="6745,4200" to="7340,4200"/>
                  <v:line id="_x0000_s1871" style="position:absolute" from="6745,4200" to="6745,9793"/>
                  <v:line id="_x0000_s1872" style="position:absolute" from="6745,9793" to="7340,9793"/>
                  <v:line id="_x0000_s1873" style="position:absolute" from="6745,8722" to="7340,8722"/>
                  <v:line id="_x0000_s1874" style="position:absolute" from="6745,7294" to="7221,7294"/>
                  <v:line id="_x0000_s1875" style="position:absolute" from="6745,6223" to="7340,6223"/>
                  <v:line id="_x0000_s1876" style="position:absolute" from="6745,5152" to="7340,5152"/>
                  <v:line id="_x0000_s1878" style="position:absolute;flip:y" from="3413,11459" to="3413,12411"/>
                  <v:line id="_x0000_s1879" style="position:absolute;flip:y" from="9006,11340" to="9006,12411"/>
                  <v:line id="_x0000_s1880" style="position:absolute" from="3413,11459" to="4484,11459">
                    <v:stroke endarrow="block"/>
                  </v:line>
                  <v:line id="_x0000_s1881" style="position:absolute;flip:x" from="8173,11340" to="9006,11340">
                    <v:stroke endarrow="block"/>
                  </v:line>
                  <v:line id="_x0000_s1882" style="position:absolute;flip:y" from="6269,11816" to="6269,12411">
                    <v:stroke endarrow="block"/>
                  </v:line>
                  <v:shape id="_x0000_s1883" type="#_x0000_t68" style="position:absolute;left:5793;top:10388;width:1428;height:714"/>
                </v:group>
              </w:pict>
            </w:r>
          </w:p>
        </w:tc>
        <w:tc>
          <w:tcPr>
            <w:tcW w:w="6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</w:pPr>
            <w:r w:rsidRPr="003E58CC">
              <w:rPr>
                <w:u w:val="single"/>
              </w:rPr>
              <w:t>Социальное государство</w:t>
            </w:r>
            <w:r w:rsidRPr="003E58CC">
              <w:t xml:space="preserve"> – это государство, стремящееся к обе</w:t>
            </w:r>
            <w:r w:rsidRPr="003E58CC">
              <w:t>с</w:t>
            </w:r>
            <w:r w:rsidRPr="003E58CC">
              <w:t>печению каждому гражданину достойных условий существов</w:t>
            </w:r>
            <w:r w:rsidRPr="003E58CC">
              <w:t>а</w:t>
            </w:r>
            <w:r w:rsidRPr="003E58CC">
              <w:t>ния, социальной защищенности, соучастия в управлении прои</w:t>
            </w:r>
            <w:r w:rsidRPr="003E58CC">
              <w:t>з</w:t>
            </w:r>
            <w:r w:rsidRPr="003E58CC">
              <w:t>водством, самореализации личности</w:t>
            </w:r>
          </w:p>
        </w:tc>
        <w:tc>
          <w:tcPr>
            <w:tcW w:w="483" w:type="dxa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2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t>Основывается на: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t>Обеспечивает</w:t>
            </w: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835" w:type="dxa"/>
            <w:gridSpan w:val="3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 xml:space="preserve">– достаточно высоком </w:t>
            </w:r>
            <w:proofErr w:type="gramStart"/>
            <w:r w:rsidRPr="003E58CC">
              <w:rPr>
                <w:sz w:val="20"/>
                <w:szCs w:val="20"/>
              </w:rPr>
              <w:t>уровне</w:t>
            </w:r>
            <w:proofErr w:type="gramEnd"/>
            <w:r w:rsidRPr="003E58CC">
              <w:rPr>
                <w:sz w:val="20"/>
                <w:szCs w:val="20"/>
              </w:rPr>
              <w:t xml:space="preserve"> экономического развития</w:t>
            </w: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движение к утверждению в обществе социальной спр</w:t>
            </w:r>
            <w:r w:rsidRPr="003E58CC">
              <w:rPr>
                <w:sz w:val="20"/>
                <w:szCs w:val="20"/>
              </w:rPr>
              <w:t>а</w:t>
            </w:r>
            <w:r w:rsidRPr="003E58CC">
              <w:rPr>
                <w:sz w:val="20"/>
                <w:szCs w:val="20"/>
              </w:rPr>
              <w:t>ведливости</w:t>
            </w: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2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835" w:type="dxa"/>
            <w:gridSpan w:val="3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 xml:space="preserve">– </w:t>
            </w:r>
            <w:proofErr w:type="gramStart"/>
            <w:r w:rsidRPr="003E58CC">
              <w:rPr>
                <w:sz w:val="20"/>
                <w:szCs w:val="20"/>
              </w:rPr>
              <w:t>демократизме</w:t>
            </w:r>
            <w:proofErr w:type="gramEnd"/>
            <w:r w:rsidRPr="003E58CC">
              <w:rPr>
                <w:sz w:val="20"/>
                <w:szCs w:val="20"/>
              </w:rPr>
              <w:t xml:space="preserve"> политической системы</w:t>
            </w: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ослабление социального неравенства</w:t>
            </w: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2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835" w:type="dxa"/>
            <w:gridSpan w:val="3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 xml:space="preserve">– </w:t>
            </w:r>
            <w:proofErr w:type="gramStart"/>
            <w:r w:rsidRPr="003E58CC">
              <w:rPr>
                <w:sz w:val="20"/>
                <w:szCs w:val="20"/>
              </w:rPr>
              <w:t>компромиссе</w:t>
            </w:r>
            <w:proofErr w:type="gramEnd"/>
            <w:r w:rsidRPr="003E58CC">
              <w:rPr>
                <w:sz w:val="20"/>
                <w:szCs w:val="20"/>
              </w:rPr>
              <w:t xml:space="preserve"> основных п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литических сил относительно целей и путей развития общ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>ства</w:t>
            </w: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предоставление каждому человеку работы или иного источника существования</w:t>
            </w: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2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835" w:type="dxa"/>
            <w:gridSpan w:val="3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 xml:space="preserve">– </w:t>
            </w:r>
            <w:proofErr w:type="gramStart"/>
            <w:r w:rsidRPr="003E58CC">
              <w:rPr>
                <w:sz w:val="20"/>
                <w:szCs w:val="20"/>
              </w:rPr>
              <w:t>развитии</w:t>
            </w:r>
            <w:proofErr w:type="gramEnd"/>
            <w:r w:rsidRPr="003E58CC">
              <w:rPr>
                <w:sz w:val="20"/>
                <w:szCs w:val="20"/>
              </w:rPr>
              <w:t xml:space="preserve"> системы социал</w:t>
            </w:r>
            <w:r w:rsidRPr="003E58CC">
              <w:rPr>
                <w:sz w:val="20"/>
                <w:szCs w:val="20"/>
              </w:rPr>
              <w:t>ь</w:t>
            </w:r>
            <w:r w:rsidRPr="003E58CC">
              <w:rPr>
                <w:sz w:val="20"/>
                <w:szCs w:val="20"/>
              </w:rPr>
              <w:t>ного партнерства</w:t>
            </w: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сохранение мира и согласия в обществе</w:t>
            </w: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2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83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 xml:space="preserve">– </w:t>
            </w:r>
            <w:proofErr w:type="gramStart"/>
            <w:r w:rsidRPr="003E58CC">
              <w:rPr>
                <w:sz w:val="20"/>
                <w:szCs w:val="20"/>
              </w:rPr>
              <w:t>повышении</w:t>
            </w:r>
            <w:proofErr w:type="gramEnd"/>
            <w:r w:rsidRPr="003E58CC">
              <w:rPr>
                <w:sz w:val="20"/>
                <w:szCs w:val="20"/>
              </w:rPr>
              <w:t xml:space="preserve"> роли госуда</w:t>
            </w:r>
            <w:r w:rsidRPr="003E58CC">
              <w:rPr>
                <w:sz w:val="20"/>
                <w:szCs w:val="20"/>
              </w:rPr>
              <w:t>р</w:t>
            </w:r>
            <w:r w:rsidRPr="003E58CC">
              <w:rPr>
                <w:sz w:val="20"/>
                <w:szCs w:val="20"/>
              </w:rPr>
              <w:t>ства в системе планирования и регулирования социально-экономических процессов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формирование благоприя</w:t>
            </w:r>
            <w:r w:rsidRPr="003E58CC">
              <w:rPr>
                <w:sz w:val="20"/>
                <w:szCs w:val="20"/>
              </w:rPr>
              <w:t>т</w:t>
            </w:r>
            <w:r w:rsidRPr="003E58CC">
              <w:rPr>
                <w:sz w:val="20"/>
                <w:szCs w:val="20"/>
              </w:rPr>
              <w:t>ной для человека жизненной среды</w:t>
            </w: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2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t>Принципы</w:t>
            </w:r>
            <w:r w:rsidRPr="003E58CC">
              <w:br/>
              <w:t>социального государства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2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Социальная</w:t>
            </w:r>
            <w:r w:rsidRPr="003E58CC">
              <w:rPr>
                <w:sz w:val="20"/>
                <w:szCs w:val="20"/>
              </w:rPr>
              <w:br/>
              <w:t>справедливость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Социальный</w:t>
            </w:r>
            <w:r w:rsidRPr="003E58CC">
              <w:rPr>
                <w:sz w:val="20"/>
                <w:szCs w:val="20"/>
              </w:rPr>
              <w:br/>
              <w:t>мир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Гражданское</w:t>
            </w:r>
            <w:r w:rsidRPr="003E58CC">
              <w:rPr>
                <w:sz w:val="20"/>
                <w:szCs w:val="20"/>
              </w:rPr>
              <w:br/>
              <w:t>согласие</w:t>
            </w:r>
          </w:p>
        </w:tc>
      </w:tr>
      <w:tr w:rsidR="00BB2F94" w:rsidRPr="003E58CC">
        <w:trPr>
          <w:jc w:val="center"/>
        </w:trPr>
        <w:tc>
          <w:tcPr>
            <w:tcW w:w="2268" w:type="dxa"/>
            <w:gridSpan w:val="2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</w:tbl>
    <w:p w:rsidR="00BB2F94" w:rsidRPr="003E58CC" w:rsidRDefault="00BB2F94">
      <w:pPr>
        <w:spacing w:line="456" w:lineRule="exact"/>
        <w:ind w:firstLine="454"/>
        <w:jc w:val="both"/>
      </w:pPr>
    </w:p>
    <w:p w:rsidR="00BB2F94" w:rsidRPr="003E58CC" w:rsidRDefault="00BB2F94">
      <w:pPr>
        <w:spacing w:line="456" w:lineRule="exact"/>
        <w:ind w:firstLine="454"/>
        <w:jc w:val="both"/>
      </w:pPr>
      <w:r w:rsidRPr="003E58CC">
        <w:br w:type="page"/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0"/>
        <w:gridCol w:w="921"/>
        <w:gridCol w:w="284"/>
        <w:gridCol w:w="1170"/>
        <w:gridCol w:w="531"/>
        <w:gridCol w:w="284"/>
        <w:gridCol w:w="1701"/>
        <w:gridCol w:w="284"/>
        <w:gridCol w:w="1701"/>
      </w:tblGrid>
      <w:tr w:rsidR="003E58CC" w:rsidRPr="003E58CC">
        <w:trPr>
          <w:jc w:val="center"/>
        </w:trPr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</w:pPr>
            <w:r w:rsidRPr="003E58CC">
              <w:lastRenderedPageBreak/>
              <w:t>В широком смысле слова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</w:pPr>
            <w:r w:rsidRPr="003E58CC">
              <w:t>В узком смысле слова</w:t>
            </w:r>
          </w:p>
        </w:tc>
      </w:tr>
      <w:tr w:rsidR="003E58CC" w:rsidRPr="003E58CC">
        <w:trPr>
          <w:jc w:val="center"/>
        </w:trPr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форма устройства и функционирования любой организации, основанной на принципах равного права входящих в нее лиц, принятия решений большинством голосов, юридической выборности и подотчетности органов управления и</w:t>
            </w:r>
            <w:r w:rsidRPr="003E58CC">
              <w:rPr>
                <w:sz w:val="20"/>
                <w:szCs w:val="20"/>
              </w:rPr>
              <w:t>з</w:t>
            </w:r>
            <w:r w:rsidRPr="003E58CC">
              <w:rPr>
                <w:sz w:val="20"/>
                <w:szCs w:val="20"/>
              </w:rPr>
              <w:t>бравшему их общему собранию, конф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>ренции, съезду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форма государственного политического устройства, которой присущи опред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>ленные признаки</w:t>
            </w:r>
          </w:p>
        </w:tc>
      </w:tr>
      <w:tr w:rsidR="003E58CC" w:rsidRPr="003E58CC">
        <w:trPr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3E58CC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noProof/>
                <w:sz w:val="20"/>
                <w:szCs w:val="20"/>
              </w:rPr>
              <w:pict>
                <v:group id="_x0000_s1904" style="position:absolute;left:0;text-align:left;margin-left:29.55pt;margin-top:1.55pt;width:374.85pt;height:267.75pt;z-index:251654144;mso-position-horizontal-relative:text;mso-position-vertical-relative:text" coordorigin="3056,4438" coordsize="7497,5355">
                  <v:line id="_x0000_s1885" style="position:absolute;flip:y" from="4365,4438" to="4365,5033">
                    <v:stroke endarrow="block"/>
                  </v:line>
                  <v:line id="_x0000_s1886" style="position:absolute;flip:y" from="4365,4438" to="6745,5033">
                    <v:stroke endarrow="block"/>
                  </v:line>
                  <v:line id="_x0000_s1888" style="position:absolute" from="3056,5747" to="9125,5747"/>
                  <v:line id="_x0000_s1889" style="position:absolute" from="9125,5747" to="9125,6223"/>
                  <v:line id="_x0000_s1890" style="position:absolute" from="6269,5747" to="6269,6223"/>
                  <v:line id="_x0000_s1891" style="position:absolute" from="3056,5747" to="3056,6223"/>
                  <v:line id="_x0000_s1892" style="position:absolute" from="4365,5509" to="4365,5747"/>
                  <v:line id="_x0000_s1893" style="position:absolute" from="5555,5271" to="10553,5271"/>
                  <v:line id="_x0000_s1894" style="position:absolute" from="10553,5271" to="10553,9436"/>
                  <v:line id="_x0000_s1897" style="position:absolute" from="3532,6937" to="3532,7175">
                    <v:stroke endarrow="block"/>
                  </v:line>
                  <v:line id="_x0000_s1898" style="position:absolute" from="6266,6871" to="6269,7195">
                    <v:stroke endarrow="block"/>
                  </v:line>
                  <v:line id="_x0000_s1899" style="position:absolute" from="9125,6937" to="9125,7175">
                    <v:stroke endarrow="block"/>
                  </v:line>
                  <v:line id="_x0000_s1900" style="position:absolute;flip:x" from="3056,9079" to="3532,9793">
                    <v:stroke endarrow="block"/>
                  </v:line>
                  <v:line id="_x0000_s1901" style="position:absolute" from="3532,9079" to="4365,9793">
                    <v:stroke endarrow="block"/>
                  </v:line>
                  <v:line id="_x0000_s1902" style="position:absolute;flip:x" from="9720,9436" to="10553,9436"/>
                  <v:line id="_x0000_s1903" style="position:absolute" from="9720,9436" to="9720,9793">
                    <v:stroke endarrow="block"/>
                  </v:line>
                </v:group>
              </w:pict>
            </w: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780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</w:pPr>
            <w:r w:rsidRPr="003E58CC">
              <w:t>Демократия</w:t>
            </w:r>
          </w:p>
        </w:tc>
        <w:tc>
          <w:tcPr>
            <w:tcW w:w="531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</w:tbl>
    <w:p w:rsidR="00BB2F94" w:rsidRPr="003E58CC" w:rsidRDefault="00BB2F94">
      <w:pPr>
        <w:spacing w:line="456" w:lineRule="exact"/>
        <w:ind w:firstLine="454"/>
        <w:jc w:val="both"/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268"/>
        <w:gridCol w:w="315"/>
        <w:gridCol w:w="252"/>
        <w:gridCol w:w="2268"/>
        <w:gridCol w:w="567"/>
        <w:gridCol w:w="2268"/>
      </w:tblGrid>
      <w:tr w:rsidR="003E58CC" w:rsidRPr="003E58CC">
        <w:trPr>
          <w:jc w:val="center"/>
        </w:trPr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непосредственная</w:t>
            </w:r>
            <w:r w:rsidRPr="003E58CC">
              <w:rPr>
                <w:sz w:val="20"/>
                <w:szCs w:val="20"/>
              </w:rPr>
              <w:br/>
              <w:t>(прямая)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3E58CC">
              <w:rPr>
                <w:sz w:val="20"/>
                <w:szCs w:val="20"/>
              </w:rPr>
              <w:t>партиципационная</w:t>
            </w:r>
            <w:proofErr w:type="spellEnd"/>
            <w:r w:rsidRPr="003E58CC">
              <w:rPr>
                <w:sz w:val="20"/>
                <w:szCs w:val="20"/>
              </w:rPr>
              <w:br/>
              <w:t>(демократия участия)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представительная</w:t>
            </w:r>
            <w:r w:rsidRPr="003E58CC">
              <w:rPr>
                <w:sz w:val="20"/>
                <w:szCs w:val="20"/>
              </w:rPr>
              <w:br/>
              <w:t>(репрезентативная)</w:t>
            </w: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315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52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pacing w:val="-4"/>
                <w:sz w:val="20"/>
                <w:szCs w:val="20"/>
              </w:rPr>
              <w:t>непосредственное участие масс в формировании орг</w:t>
            </w:r>
            <w:r w:rsidRPr="003E58CC">
              <w:rPr>
                <w:spacing w:val="-4"/>
                <w:sz w:val="20"/>
                <w:szCs w:val="20"/>
              </w:rPr>
              <w:t>а</w:t>
            </w:r>
            <w:r w:rsidRPr="003E58CC">
              <w:rPr>
                <w:spacing w:val="-4"/>
                <w:sz w:val="20"/>
                <w:szCs w:val="20"/>
              </w:rPr>
              <w:t>нов государственной власти, решении вопросов госуда</w:t>
            </w:r>
            <w:r w:rsidRPr="003E58CC">
              <w:rPr>
                <w:spacing w:val="-4"/>
                <w:sz w:val="20"/>
                <w:szCs w:val="20"/>
              </w:rPr>
              <w:t>р</w:t>
            </w:r>
            <w:r w:rsidRPr="003E58CC">
              <w:rPr>
                <w:spacing w:val="-4"/>
                <w:sz w:val="20"/>
                <w:szCs w:val="20"/>
              </w:rPr>
              <w:t>ственной политики, общ</w:t>
            </w:r>
            <w:r w:rsidRPr="003E58CC">
              <w:rPr>
                <w:spacing w:val="-4"/>
                <w:sz w:val="20"/>
                <w:szCs w:val="20"/>
              </w:rPr>
              <w:t>е</w:t>
            </w:r>
            <w:r w:rsidRPr="003E58CC">
              <w:rPr>
                <w:spacing w:val="-4"/>
                <w:sz w:val="20"/>
                <w:szCs w:val="20"/>
              </w:rPr>
              <w:t>ственно-политической жи</w:t>
            </w:r>
            <w:r w:rsidRPr="003E58CC">
              <w:rPr>
                <w:spacing w:val="-4"/>
                <w:sz w:val="20"/>
                <w:szCs w:val="20"/>
              </w:rPr>
              <w:t>з</w:t>
            </w:r>
            <w:r w:rsidRPr="003E58CC">
              <w:rPr>
                <w:spacing w:val="-4"/>
                <w:sz w:val="20"/>
                <w:szCs w:val="20"/>
              </w:rPr>
              <w:t>ни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pacing w:val="-4"/>
                <w:sz w:val="20"/>
                <w:szCs w:val="20"/>
              </w:rPr>
            </w:pPr>
            <w:r w:rsidRPr="003E58CC">
              <w:rPr>
                <w:spacing w:val="-4"/>
                <w:sz w:val="20"/>
                <w:szCs w:val="20"/>
              </w:rPr>
              <w:t>участие низов населения в выборах, принятии решений, в политич</w:t>
            </w:r>
            <w:r w:rsidRPr="003E58CC">
              <w:rPr>
                <w:spacing w:val="-4"/>
                <w:sz w:val="20"/>
                <w:szCs w:val="20"/>
              </w:rPr>
              <w:t>е</w:t>
            </w:r>
            <w:r w:rsidRPr="003E58CC">
              <w:rPr>
                <w:spacing w:val="-4"/>
                <w:sz w:val="20"/>
                <w:szCs w:val="20"/>
              </w:rPr>
              <w:t xml:space="preserve">ском процессе, </w:t>
            </w:r>
            <w:proofErr w:type="gramStart"/>
            <w:r w:rsidRPr="003E58CC">
              <w:rPr>
                <w:spacing w:val="-4"/>
                <w:sz w:val="20"/>
                <w:szCs w:val="20"/>
              </w:rPr>
              <w:t>контроле за</w:t>
            </w:r>
            <w:proofErr w:type="gramEnd"/>
            <w:r w:rsidRPr="003E58CC">
              <w:rPr>
                <w:spacing w:val="-4"/>
                <w:sz w:val="20"/>
                <w:szCs w:val="20"/>
              </w:rPr>
              <w:t xml:space="preserve"> выполнением реш</w:t>
            </w:r>
            <w:r w:rsidRPr="003E58CC">
              <w:rPr>
                <w:spacing w:val="-4"/>
                <w:sz w:val="20"/>
                <w:szCs w:val="20"/>
              </w:rPr>
              <w:t>е</w:t>
            </w:r>
            <w:r w:rsidRPr="003E58CC">
              <w:rPr>
                <w:spacing w:val="-4"/>
                <w:sz w:val="20"/>
                <w:szCs w:val="20"/>
              </w:rPr>
              <w:t>ний при активной роли государства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опосредованное уч</w:t>
            </w:r>
            <w:r w:rsidRPr="003E58CC">
              <w:rPr>
                <w:sz w:val="20"/>
                <w:szCs w:val="20"/>
              </w:rPr>
              <w:t>а</w:t>
            </w:r>
            <w:r w:rsidRPr="003E58CC">
              <w:rPr>
                <w:sz w:val="20"/>
                <w:szCs w:val="20"/>
              </w:rPr>
              <w:t>стие людей в политике через парламент как высший представ</w:t>
            </w:r>
            <w:r w:rsidRPr="003E58CC">
              <w:rPr>
                <w:sz w:val="20"/>
                <w:szCs w:val="20"/>
              </w:rPr>
              <w:t>и</w:t>
            </w:r>
            <w:r w:rsidRPr="003E58CC">
              <w:rPr>
                <w:sz w:val="20"/>
                <w:szCs w:val="20"/>
              </w:rPr>
              <w:t>тельный орган власти в государстве</w:t>
            </w:r>
          </w:p>
        </w:tc>
      </w:tr>
      <w:tr w:rsidR="00BB2F94" w:rsidRPr="003E58CC">
        <w:trPr>
          <w:jc w:val="center"/>
        </w:trPr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</w:tbl>
    <w:p w:rsidR="00BB2F94" w:rsidRPr="003E58CC" w:rsidRDefault="00BB2F94">
      <w:pPr>
        <w:spacing w:line="456" w:lineRule="exact"/>
        <w:ind w:firstLine="454"/>
        <w:jc w:val="both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701"/>
        <w:gridCol w:w="284"/>
        <w:gridCol w:w="1701"/>
        <w:gridCol w:w="284"/>
        <w:gridCol w:w="1701"/>
        <w:gridCol w:w="284"/>
        <w:gridCol w:w="1480"/>
        <w:gridCol w:w="1190"/>
      </w:tblGrid>
      <w:tr w:rsidR="003E58CC" w:rsidRPr="003E58CC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</w:pPr>
            <w:r w:rsidRPr="003E58CC">
              <w:t>Выборы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</w:pPr>
            <w:r w:rsidRPr="003E58CC">
              <w:t>Референдум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4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принцип большинства</w:t>
            </w:r>
          </w:p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право меньшинства на оппозицию</w:t>
            </w:r>
          </w:p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свобода, равенство</w:t>
            </w:r>
          </w:p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принцип разделения властей</w:t>
            </w:r>
          </w:p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многопартийность</w:t>
            </w:r>
          </w:p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равенство в избирательных правах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BB2F94" w:rsidRPr="003E58CC" w:rsidRDefault="00BB2F94">
            <w:pPr>
              <w:spacing w:before="60" w:after="60" w:line="220" w:lineRule="exact"/>
              <w:ind w:left="113" w:right="113"/>
              <w:jc w:val="center"/>
              <w:rPr>
                <w:spacing w:val="60"/>
              </w:rPr>
            </w:pPr>
            <w:r w:rsidRPr="003E58CC">
              <w:rPr>
                <w:spacing w:val="60"/>
              </w:rPr>
              <w:t>Принципы</w:t>
            </w:r>
          </w:p>
        </w:tc>
      </w:tr>
      <w:tr w:rsidR="003E58CC" w:rsidRPr="003E58CC">
        <w:trPr>
          <w:cantSplit/>
        </w:trPr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комплекс мер, связанных с фо</w:t>
            </w:r>
            <w:r w:rsidRPr="003E58CC">
              <w:rPr>
                <w:sz w:val="20"/>
                <w:szCs w:val="20"/>
              </w:rPr>
              <w:t>р</w:t>
            </w:r>
            <w:r w:rsidRPr="003E58CC">
              <w:rPr>
                <w:sz w:val="20"/>
                <w:szCs w:val="20"/>
              </w:rPr>
              <w:t>мированием р</w:t>
            </w:r>
            <w:r w:rsidRPr="003E58CC">
              <w:rPr>
                <w:sz w:val="20"/>
                <w:szCs w:val="20"/>
              </w:rPr>
              <w:t>у</w:t>
            </w:r>
            <w:r w:rsidRPr="003E58CC">
              <w:rPr>
                <w:sz w:val="20"/>
                <w:szCs w:val="20"/>
              </w:rPr>
              <w:t>ководящих орг</w:t>
            </w:r>
            <w:r w:rsidRPr="003E58CC">
              <w:rPr>
                <w:sz w:val="20"/>
                <w:szCs w:val="20"/>
              </w:rPr>
              <w:t>а</w:t>
            </w:r>
            <w:r w:rsidRPr="003E58CC">
              <w:rPr>
                <w:sz w:val="20"/>
                <w:szCs w:val="20"/>
              </w:rPr>
              <w:t>нов государства, партий, организ</w:t>
            </w:r>
            <w:r w:rsidRPr="003E58CC">
              <w:rPr>
                <w:sz w:val="20"/>
                <w:szCs w:val="20"/>
              </w:rPr>
              <w:t>а</w:t>
            </w:r>
            <w:r w:rsidRPr="003E58CC">
              <w:rPr>
                <w:sz w:val="20"/>
                <w:szCs w:val="20"/>
              </w:rPr>
              <w:t>ций</w:t>
            </w: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всенародное гол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сование (опрос) по общественным вопросам гос</w:t>
            </w:r>
            <w:r w:rsidRPr="003E58CC">
              <w:rPr>
                <w:sz w:val="20"/>
                <w:szCs w:val="20"/>
              </w:rPr>
              <w:t>у</w:t>
            </w:r>
            <w:r w:rsidRPr="003E58CC">
              <w:rPr>
                <w:sz w:val="20"/>
                <w:szCs w:val="20"/>
              </w:rPr>
              <w:t>дарственной, п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литической жизни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4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670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</w:tbl>
    <w:p w:rsidR="00BB2F94" w:rsidRPr="003E58CC" w:rsidRDefault="00BB2F94">
      <w:pPr>
        <w:spacing w:line="456" w:lineRule="exact"/>
        <w:ind w:firstLine="454"/>
        <w:jc w:val="both"/>
      </w:pPr>
    </w:p>
    <w:p w:rsidR="00BB2F94" w:rsidRPr="003E58CC" w:rsidRDefault="00BB2F94">
      <w:pPr>
        <w:spacing w:line="456" w:lineRule="exact"/>
        <w:ind w:firstLine="454"/>
        <w:jc w:val="both"/>
      </w:pPr>
      <w:r w:rsidRPr="003E58CC">
        <w:br w:type="page"/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675"/>
        <w:gridCol w:w="459"/>
        <w:gridCol w:w="1134"/>
        <w:gridCol w:w="567"/>
        <w:gridCol w:w="567"/>
        <w:gridCol w:w="1134"/>
        <w:gridCol w:w="567"/>
        <w:gridCol w:w="567"/>
        <w:gridCol w:w="1134"/>
        <w:gridCol w:w="531"/>
        <w:gridCol w:w="603"/>
      </w:tblGrid>
      <w:tr w:rsidR="003E58CC" w:rsidRPr="003E58CC">
        <w:trPr>
          <w:jc w:val="center"/>
        </w:trPr>
        <w:tc>
          <w:tcPr>
            <w:tcW w:w="675" w:type="dxa"/>
            <w:tcBorders>
              <w:right w:val="single" w:sz="4" w:space="0" w:color="auto"/>
            </w:tcBorders>
          </w:tcPr>
          <w:p w:rsidR="00BB2F94" w:rsidRPr="003E58CC" w:rsidRDefault="003E58CC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noProof/>
                <w:sz w:val="20"/>
                <w:szCs w:val="20"/>
              </w:rPr>
              <w:lastRenderedPageBreak/>
              <w:pict>
                <v:group id="_x0000_s1920" style="position:absolute;margin-left:-19.5pt;margin-top:18.35pt;width:428.4pt;height:273.7pt;z-index:251655168" coordorigin="1985,2534" coordsize="8568,5474">
                  <v:line id="_x0000_s1905" style="position:absolute;flip:x" from="1985,2534" to="2937,2534"/>
                  <v:line id="_x0000_s1906" style="position:absolute" from="1985,2534" to="1985,7175"/>
                  <v:line id="_x0000_s1907" style="position:absolute" from="9601,2534" to="10553,2534"/>
                  <v:line id="_x0000_s1908" style="position:absolute" from="10553,2534" to="10553,7175"/>
                  <v:line id="_x0000_s1909" style="position:absolute" from="3651,3010" to="3651,3724"/>
                  <v:line id="_x0000_s1910" style="position:absolute" from="6269,3010" to="6269,3724"/>
                  <v:line id="_x0000_s1911" style="position:absolute" from="8887,3010" to="8887,3724"/>
                  <v:line id="_x0000_s1912" style="position:absolute" from="4246,4795" to="4246,5509"/>
                  <v:line id="_x0000_s1913" style="position:absolute" from="5317,4795" to="5317,5509"/>
                  <v:line id="_x0000_s1914" style="position:absolute" from="7221,4795" to="7221,5509"/>
                  <v:line id="_x0000_s1915" style="position:absolute" from="8292,4795" to="8292,5628"/>
                  <v:line id="_x0000_s1916" style="position:absolute" from="5674,5866" to="6745,5866"/>
                  <v:line id="_x0000_s1917" style="position:absolute" from="6269,7294" to="6269,8008"/>
                  <v:line id="_x0000_s1918" style="position:absolute" from="1985,7175" to="4960,7175">
                    <v:stroke endarrow="block"/>
                  </v:line>
                  <v:line id="_x0000_s1919" style="position:absolute;flip:x" from="7459,7175" to="10553,7175">
                    <v:stroke endarrow="block"/>
                  </v:line>
                </v:group>
              </w:pict>
            </w:r>
          </w:p>
        </w:tc>
        <w:tc>
          <w:tcPr>
            <w:tcW w:w="66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</w:pPr>
            <w:r w:rsidRPr="003E58CC">
              <w:rPr>
                <w:u w:val="single"/>
              </w:rPr>
              <w:t>Политическая культура</w:t>
            </w:r>
            <w:r w:rsidRPr="003E58CC">
              <w:t xml:space="preserve"> – это уровень развития в данном о</w:t>
            </w:r>
            <w:r w:rsidRPr="003E58CC">
              <w:t>б</w:t>
            </w:r>
            <w:r w:rsidRPr="003E58CC">
              <w:t>ществе политических отношений, системы демократии и п</w:t>
            </w:r>
            <w:r w:rsidRPr="003E58CC">
              <w:t>о</w:t>
            </w:r>
            <w:r w:rsidRPr="003E58CC">
              <w:t>литического просвещения</w:t>
            </w:r>
          </w:p>
        </w:tc>
        <w:tc>
          <w:tcPr>
            <w:tcW w:w="603" w:type="dxa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3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Знания и представл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>ния о политике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Политические це</w:t>
            </w:r>
            <w:r w:rsidRPr="003E58CC">
              <w:rPr>
                <w:sz w:val="20"/>
                <w:szCs w:val="20"/>
              </w:rPr>
              <w:t>н</w:t>
            </w:r>
            <w:r w:rsidRPr="003E58CC">
              <w:rPr>
                <w:sz w:val="20"/>
                <w:szCs w:val="20"/>
              </w:rPr>
              <w:t>ностные ориентации (убеждения, предп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чтения)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Способы практических политических действий</w:t>
            </w: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3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Политическое</w:t>
            </w:r>
            <w:r w:rsidRPr="003E58CC">
              <w:rPr>
                <w:sz w:val="20"/>
                <w:szCs w:val="20"/>
              </w:rPr>
              <w:br/>
              <w:t>сознание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Политическое</w:t>
            </w:r>
            <w:r w:rsidRPr="003E58CC">
              <w:rPr>
                <w:sz w:val="20"/>
                <w:szCs w:val="20"/>
              </w:rPr>
              <w:br/>
              <w:t>поведение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3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3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3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Функции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3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BB2F94" w:rsidRPr="003E58CC">
        <w:trPr>
          <w:trHeight w:val="2160"/>
          <w:jc w:val="center"/>
        </w:trPr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 xml:space="preserve">– </w:t>
            </w:r>
            <w:r w:rsidRPr="003E58CC">
              <w:rPr>
                <w:sz w:val="20"/>
                <w:szCs w:val="20"/>
                <w:u w:val="single"/>
              </w:rPr>
              <w:t>идентификация</w:t>
            </w:r>
            <w:r w:rsidRPr="003E58CC">
              <w:rPr>
                <w:sz w:val="20"/>
                <w:szCs w:val="20"/>
              </w:rPr>
              <w:t>, которая раскрывает постоянную потребность человека в понимании своей групповой принадлежности и в стремлении определить приемлемые для себя сп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собы участия в выражении и отстаивании интересов данной общности;</w:t>
            </w:r>
          </w:p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 xml:space="preserve">– </w:t>
            </w:r>
            <w:r w:rsidRPr="003E58CC">
              <w:rPr>
                <w:sz w:val="20"/>
                <w:szCs w:val="20"/>
                <w:u w:val="single"/>
              </w:rPr>
              <w:t>ориентация</w:t>
            </w:r>
            <w:r w:rsidRPr="003E58CC">
              <w:rPr>
                <w:sz w:val="20"/>
                <w:szCs w:val="20"/>
              </w:rPr>
              <w:t>, характеризующая стремление человека к смысловому отображению пол</w:t>
            </w:r>
            <w:r w:rsidRPr="003E58CC">
              <w:rPr>
                <w:sz w:val="20"/>
                <w:szCs w:val="20"/>
              </w:rPr>
              <w:t>и</w:t>
            </w:r>
            <w:r w:rsidRPr="003E58CC">
              <w:rPr>
                <w:sz w:val="20"/>
                <w:szCs w:val="20"/>
              </w:rPr>
              <w:t>тических явлений, пониманию общественных возможностей при реализации прав и св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бод в конкретной политической системе;</w:t>
            </w:r>
          </w:p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 xml:space="preserve">– </w:t>
            </w:r>
            <w:r w:rsidRPr="003E58CC">
              <w:rPr>
                <w:sz w:val="20"/>
                <w:szCs w:val="20"/>
                <w:u w:val="single"/>
              </w:rPr>
              <w:t>адаптация</w:t>
            </w:r>
            <w:r w:rsidRPr="003E58CC">
              <w:rPr>
                <w:sz w:val="20"/>
                <w:szCs w:val="20"/>
              </w:rPr>
              <w:t>, выражающая потребность человека в приспособлении к изменяющейся п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литической жизни;</w:t>
            </w:r>
          </w:p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 xml:space="preserve">– </w:t>
            </w:r>
            <w:r w:rsidRPr="003E58CC">
              <w:rPr>
                <w:sz w:val="20"/>
                <w:szCs w:val="20"/>
                <w:u w:val="single"/>
              </w:rPr>
              <w:t>социализация</w:t>
            </w:r>
            <w:r w:rsidRPr="003E58CC">
              <w:rPr>
                <w:sz w:val="20"/>
                <w:szCs w:val="20"/>
              </w:rPr>
              <w:t>, характеризующая обретение человеком определенных навыков и свойств, позволяющих реализовать в той или иной системе власти свои гражданские пр</w:t>
            </w:r>
            <w:r w:rsidRPr="003E58CC">
              <w:rPr>
                <w:sz w:val="20"/>
                <w:szCs w:val="20"/>
              </w:rPr>
              <w:t>а</w:t>
            </w:r>
            <w:r w:rsidRPr="003E58CC">
              <w:rPr>
                <w:sz w:val="20"/>
                <w:szCs w:val="20"/>
              </w:rPr>
              <w:t>ва, политические функции и интересы;</w:t>
            </w:r>
          </w:p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 xml:space="preserve">– </w:t>
            </w:r>
            <w:r w:rsidRPr="003E58CC">
              <w:rPr>
                <w:sz w:val="20"/>
                <w:szCs w:val="20"/>
                <w:u w:val="single"/>
              </w:rPr>
              <w:t>интеграция (дезинтеграция)</w:t>
            </w:r>
            <w:r w:rsidRPr="003E58CC">
              <w:rPr>
                <w:sz w:val="20"/>
                <w:szCs w:val="20"/>
              </w:rPr>
              <w:t>, обеспечивающая различным группам возможность сос</w:t>
            </w:r>
            <w:r w:rsidRPr="003E58CC">
              <w:rPr>
                <w:sz w:val="20"/>
                <w:szCs w:val="20"/>
              </w:rPr>
              <w:t>у</w:t>
            </w:r>
            <w:r w:rsidRPr="003E58CC">
              <w:rPr>
                <w:sz w:val="20"/>
                <w:szCs w:val="20"/>
              </w:rPr>
              <w:t>ществовать в рамках определенной политической системы, сохраняя целостность гос</w:t>
            </w:r>
            <w:r w:rsidRPr="003E58CC">
              <w:rPr>
                <w:sz w:val="20"/>
                <w:szCs w:val="20"/>
              </w:rPr>
              <w:t>у</w:t>
            </w:r>
            <w:r w:rsidRPr="003E58CC">
              <w:rPr>
                <w:sz w:val="20"/>
                <w:szCs w:val="20"/>
              </w:rPr>
              <w:t>дарства и его взаимоотношений с обществом в целом;</w:t>
            </w:r>
          </w:p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 xml:space="preserve">– </w:t>
            </w:r>
            <w:r w:rsidRPr="003E58CC">
              <w:rPr>
                <w:sz w:val="20"/>
                <w:szCs w:val="20"/>
                <w:u w:val="single"/>
              </w:rPr>
              <w:t>коммуникация</w:t>
            </w:r>
            <w:r w:rsidRPr="003E58CC">
              <w:rPr>
                <w:sz w:val="20"/>
                <w:szCs w:val="20"/>
              </w:rPr>
              <w:t>, связанная с взаимодействием всех субъектов и институтов власти на базе использования общепринятых понятий, символов, стереотипов и других средств информации и языка общения</w:t>
            </w:r>
          </w:p>
        </w:tc>
      </w:tr>
    </w:tbl>
    <w:p w:rsidR="00BB2F94" w:rsidRPr="003E58CC" w:rsidRDefault="00BB2F94">
      <w:pPr>
        <w:spacing w:line="456" w:lineRule="exact"/>
        <w:ind w:firstLine="454"/>
        <w:jc w:val="both"/>
      </w:pPr>
    </w:p>
    <w:p w:rsidR="00BB2F94" w:rsidRPr="003E58CC" w:rsidRDefault="00BB2F94">
      <w:pPr>
        <w:spacing w:line="456" w:lineRule="exact"/>
        <w:jc w:val="center"/>
        <w:rPr>
          <w:smallCaps/>
        </w:rPr>
      </w:pPr>
      <w:r w:rsidRPr="003E58CC">
        <w:br w:type="page"/>
      </w:r>
      <w:r w:rsidRPr="003E58CC">
        <w:rPr>
          <w:smallCaps/>
        </w:rPr>
        <w:lastRenderedPageBreak/>
        <w:t>Типы политической культуры</w:t>
      </w:r>
    </w:p>
    <w:p w:rsidR="00BB2F94" w:rsidRPr="003E58CC" w:rsidRDefault="00BB2F94">
      <w:pPr>
        <w:spacing w:line="456" w:lineRule="exact"/>
        <w:ind w:firstLine="454"/>
        <w:jc w:val="both"/>
      </w:pPr>
    </w:p>
    <w:tbl>
      <w:tblPr>
        <w:tblW w:w="8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1"/>
        <w:gridCol w:w="2380"/>
        <w:gridCol w:w="2975"/>
      </w:tblGrid>
      <w:tr w:rsidR="003E58CC" w:rsidRPr="003E58CC">
        <w:tc>
          <w:tcPr>
            <w:tcW w:w="3321" w:type="dxa"/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t>Патриархальный тип</w:t>
            </w:r>
          </w:p>
        </w:tc>
        <w:tc>
          <w:tcPr>
            <w:tcW w:w="2380" w:type="dxa"/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t>Подданнический тип</w:t>
            </w:r>
          </w:p>
        </w:tc>
        <w:tc>
          <w:tcPr>
            <w:tcW w:w="2975" w:type="dxa"/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t>Активистский тип</w:t>
            </w:r>
          </w:p>
        </w:tc>
      </w:tr>
      <w:tr w:rsidR="00BB2F94" w:rsidRPr="003E58CC">
        <w:tc>
          <w:tcPr>
            <w:tcW w:w="3321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Ценностные отношения к полит</w:t>
            </w:r>
            <w:r w:rsidRPr="003E58CC">
              <w:rPr>
                <w:sz w:val="20"/>
                <w:szCs w:val="20"/>
              </w:rPr>
              <w:t>и</w:t>
            </w:r>
            <w:r w:rsidRPr="003E58CC">
              <w:rPr>
                <w:sz w:val="20"/>
                <w:szCs w:val="20"/>
              </w:rPr>
              <w:t>ке основаны на ценностях клана, племени, рода, узкой социальной группы.</w:t>
            </w:r>
          </w:p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 xml:space="preserve">– Человек </w:t>
            </w:r>
            <w:proofErr w:type="spellStart"/>
            <w:r w:rsidRPr="003E58CC">
              <w:rPr>
                <w:sz w:val="20"/>
                <w:szCs w:val="20"/>
              </w:rPr>
              <w:t>маловосприимчив</w:t>
            </w:r>
            <w:proofErr w:type="spellEnd"/>
            <w:r w:rsidRPr="003E58CC">
              <w:rPr>
                <w:sz w:val="20"/>
                <w:szCs w:val="20"/>
              </w:rPr>
              <w:t xml:space="preserve"> к гл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бальной политической культуре, не выполняет конкретных политич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>ских ролей (например, избирателя).</w:t>
            </w:r>
          </w:p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 xml:space="preserve">– </w:t>
            </w:r>
            <w:proofErr w:type="gramStart"/>
            <w:r w:rsidRPr="003E58CC">
              <w:rPr>
                <w:sz w:val="20"/>
                <w:szCs w:val="20"/>
              </w:rPr>
              <w:t>Свойственен</w:t>
            </w:r>
            <w:proofErr w:type="gramEnd"/>
            <w:r w:rsidRPr="003E58CC">
              <w:rPr>
                <w:sz w:val="20"/>
                <w:szCs w:val="20"/>
              </w:rPr>
              <w:t xml:space="preserve"> для молодых нез</w:t>
            </w:r>
            <w:r w:rsidRPr="003E58CC">
              <w:rPr>
                <w:sz w:val="20"/>
                <w:szCs w:val="20"/>
              </w:rPr>
              <w:t>а</w:t>
            </w:r>
            <w:r w:rsidRPr="003E58CC">
              <w:rPr>
                <w:sz w:val="20"/>
                <w:szCs w:val="20"/>
              </w:rPr>
              <w:t>висимых государств, отстающих в своем политическом развитии</w:t>
            </w:r>
          </w:p>
        </w:tc>
        <w:tc>
          <w:tcPr>
            <w:tcW w:w="2380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Человек ориентируется на официальные гос</w:t>
            </w:r>
            <w:r w:rsidRPr="003E58CC">
              <w:rPr>
                <w:sz w:val="20"/>
                <w:szCs w:val="20"/>
              </w:rPr>
              <w:t>у</w:t>
            </w:r>
            <w:r w:rsidRPr="003E58CC">
              <w:rPr>
                <w:sz w:val="20"/>
                <w:szCs w:val="20"/>
              </w:rPr>
              <w:t>дарственные ценности, ожидает от политич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>ской системы либо нак</w:t>
            </w:r>
            <w:r w:rsidRPr="003E58CC">
              <w:rPr>
                <w:sz w:val="20"/>
                <w:szCs w:val="20"/>
              </w:rPr>
              <w:t>а</w:t>
            </w:r>
            <w:r w:rsidRPr="003E58CC">
              <w:rPr>
                <w:sz w:val="20"/>
                <w:szCs w:val="20"/>
              </w:rPr>
              <w:t>зания, либо предоста</w:t>
            </w:r>
            <w:r w:rsidRPr="003E58CC">
              <w:rPr>
                <w:sz w:val="20"/>
                <w:szCs w:val="20"/>
              </w:rPr>
              <w:t>в</w:t>
            </w:r>
            <w:r w:rsidRPr="003E58CC">
              <w:rPr>
                <w:sz w:val="20"/>
                <w:szCs w:val="20"/>
              </w:rPr>
              <w:t>ления благ.</w:t>
            </w:r>
          </w:p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Человек пассивен и отстраненно относится к политической системе</w:t>
            </w:r>
          </w:p>
        </w:tc>
        <w:tc>
          <w:tcPr>
            <w:tcW w:w="2975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Человек хорошо знаком с государственными органами власти, партиями и т.п.</w:t>
            </w:r>
          </w:p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Стремится влиять на полит</w:t>
            </w:r>
            <w:r w:rsidRPr="003E58CC">
              <w:rPr>
                <w:sz w:val="20"/>
                <w:szCs w:val="20"/>
              </w:rPr>
              <w:t>и</w:t>
            </w:r>
            <w:r w:rsidRPr="003E58CC">
              <w:rPr>
                <w:sz w:val="20"/>
                <w:szCs w:val="20"/>
              </w:rPr>
              <w:t>ку страны с помощью законных средств (выборов, демонстр</w:t>
            </w:r>
            <w:r w:rsidRPr="003E58CC">
              <w:rPr>
                <w:sz w:val="20"/>
                <w:szCs w:val="20"/>
              </w:rPr>
              <w:t>а</w:t>
            </w:r>
            <w:r w:rsidRPr="003E58CC">
              <w:rPr>
                <w:sz w:val="20"/>
                <w:szCs w:val="20"/>
              </w:rPr>
              <w:t>ций и т.д.).</w:t>
            </w:r>
          </w:p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Активно, сознательно учас</w:t>
            </w:r>
            <w:r w:rsidRPr="003E58CC">
              <w:rPr>
                <w:sz w:val="20"/>
                <w:szCs w:val="20"/>
              </w:rPr>
              <w:t>т</w:t>
            </w:r>
            <w:r w:rsidRPr="003E58CC">
              <w:rPr>
                <w:sz w:val="20"/>
                <w:szCs w:val="20"/>
              </w:rPr>
              <w:t>вует в политических процесса общества</w:t>
            </w:r>
          </w:p>
        </w:tc>
      </w:tr>
    </w:tbl>
    <w:p w:rsidR="00BB2F94" w:rsidRPr="003E58CC" w:rsidRDefault="00BB2F94">
      <w:pPr>
        <w:spacing w:line="456" w:lineRule="exact"/>
        <w:ind w:firstLine="454"/>
        <w:jc w:val="both"/>
      </w:pPr>
    </w:p>
    <w:p w:rsidR="00BB2F94" w:rsidRPr="003E58CC" w:rsidRDefault="00BB2F94">
      <w:pPr>
        <w:jc w:val="center"/>
        <w:rPr>
          <w:smallCaps/>
        </w:rPr>
      </w:pPr>
      <w:r w:rsidRPr="003E58CC">
        <w:rPr>
          <w:smallCaps/>
        </w:rPr>
        <w:t>Структура государственной власти</w:t>
      </w:r>
    </w:p>
    <w:p w:rsidR="00BB2F94" w:rsidRPr="003E58CC" w:rsidRDefault="00BB2F94">
      <w:pPr>
        <w:jc w:val="center"/>
        <w:rPr>
          <w:smallCaps/>
        </w:rPr>
      </w:pPr>
      <w:r w:rsidRPr="003E58CC">
        <w:rPr>
          <w:smallCaps/>
        </w:rPr>
        <w:t>в Российской Федерации</w:t>
      </w:r>
    </w:p>
    <w:p w:rsidR="00BB2F94" w:rsidRPr="003E58CC" w:rsidRDefault="00BB2F94">
      <w:pPr>
        <w:spacing w:line="456" w:lineRule="exact"/>
        <w:ind w:firstLine="454"/>
        <w:jc w:val="both"/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35"/>
        <w:gridCol w:w="945"/>
        <w:gridCol w:w="321"/>
        <w:gridCol w:w="284"/>
        <w:gridCol w:w="480"/>
        <w:gridCol w:w="240"/>
        <w:gridCol w:w="105"/>
        <w:gridCol w:w="225"/>
        <w:gridCol w:w="11"/>
        <w:gridCol w:w="640"/>
        <w:gridCol w:w="284"/>
        <w:gridCol w:w="1075"/>
        <w:gridCol w:w="11"/>
        <w:gridCol w:w="229"/>
        <w:gridCol w:w="390"/>
        <w:gridCol w:w="11"/>
        <w:gridCol w:w="273"/>
        <w:gridCol w:w="420"/>
        <w:gridCol w:w="236"/>
        <w:gridCol w:w="1045"/>
        <w:gridCol w:w="11"/>
        <w:gridCol w:w="15"/>
      </w:tblGrid>
      <w:tr w:rsidR="003E58CC" w:rsidRPr="003E58CC">
        <w:trPr>
          <w:gridAfter w:val="2"/>
          <w:wAfter w:w="26" w:type="dxa"/>
          <w:jc w:val="center"/>
        </w:trPr>
        <w:tc>
          <w:tcPr>
            <w:tcW w:w="1701" w:type="dxa"/>
            <w:gridSpan w:val="3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3E58CC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noProof/>
                <w:sz w:val="20"/>
                <w:szCs w:val="20"/>
              </w:rPr>
              <w:pict>
                <v:group id="_x0000_s1942" style="position:absolute;left:0;text-align:left;margin-left:42.2pt;margin-top:14.4pt;width:315.95pt;height:333.5pt;z-index:251656192" coordorigin="3294,7645" coordsize="6319,6670">
                  <v:line id="_x0000_s1921" style="position:absolute;flip:x" from="3413,7651" to="4127,7651"/>
                  <v:line id="_x0000_s1922" style="position:absolute" from="3413,7651" to="3413,10150"/>
                  <v:line id="_x0000_s1923" style="position:absolute" from="3413,10864" to="3413,11221"/>
                  <v:line id="_x0000_s1924" style="position:absolute" from="3294,11816" to="3294,12173"/>
                  <v:line id="_x0000_s1925" style="position:absolute" from="4484,11816" to="4484,12173"/>
                  <v:line id="_x0000_s1926" style="position:absolute;flip:x" from="7102,8008" to="7103,8240"/>
                  <v:line id="_x0000_s1927" style="position:absolute" from="6864,8603" to="6864,8960"/>
                  <v:line id="_x0000_s1928" style="position:absolute" from="6745,9793" to="6745,10031"/>
                  <v:line id="_x0000_s1929" style="position:absolute" from="6745,10864" to="6745,11221"/>
                  <v:line id="_x0000_s1930" style="position:absolute;flip:y" from="8411,7645" to="9613,7651"/>
                  <v:line id="_x0000_s1931" style="position:absolute" from="9601,7651" to="9601,10031"/>
                  <v:line id="_x0000_s1932" style="position:absolute" from="8530,7651" to="8530,10031"/>
                  <v:line id="_x0000_s1933" style="position:absolute" from="7816,10864" to="7816,14315"/>
                  <v:line id="_x0000_s1934" style="position:absolute" from="7816,14315" to="8054,14315"/>
                  <v:line id="_x0000_s1935" style="position:absolute" from="7816,13363" to="8054,13363"/>
                  <v:line id="_x0000_s1936" style="position:absolute" from="7816,12411" to="8173,12411"/>
                  <v:line id="_x0000_s1937" style="position:absolute" from="7459,11578" to="7578,11578"/>
                  <v:line id="_x0000_s1938" style="position:absolute" from="7578,11578" to="7578,14315"/>
                  <v:line id="_x0000_s1939" style="position:absolute;flip:x" from="7459,14315" to="7578,14315"/>
                  <v:line id="_x0000_s1940" style="position:absolute;flip:x" from="7459,13363" to="7578,13363"/>
                  <v:line id="_x0000_s1941" style="position:absolute;flip:x" from="7459,12411" to="7578,12411"/>
                </v:group>
              </w:pict>
            </w:r>
          </w:p>
        </w:tc>
        <w:tc>
          <w:tcPr>
            <w:tcW w:w="42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</w:pPr>
            <w:r w:rsidRPr="003E58CC">
              <w:t>Государственный аппарат</w:t>
            </w:r>
            <w:r w:rsidRPr="003E58CC">
              <w:br/>
              <w:t>(федеральный уровень)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gridAfter w:val="2"/>
          <w:wAfter w:w="26" w:type="dxa"/>
          <w:jc w:val="center"/>
        </w:trPr>
        <w:tc>
          <w:tcPr>
            <w:tcW w:w="1701" w:type="dxa"/>
            <w:gridSpan w:val="3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gridSpan w:val="4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</w:tr>
      <w:tr w:rsidR="003E58CC" w:rsidRPr="003E58CC">
        <w:trPr>
          <w:gridAfter w:val="2"/>
          <w:wAfter w:w="26" w:type="dxa"/>
          <w:jc w:val="center"/>
        </w:trPr>
        <w:tc>
          <w:tcPr>
            <w:tcW w:w="1701" w:type="dxa"/>
            <w:gridSpan w:val="3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4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20" w:lineRule="exact"/>
              <w:jc w:val="center"/>
            </w:pPr>
            <w:r w:rsidRPr="003E58CC">
              <w:t>Президент РФ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</w:tr>
      <w:tr w:rsidR="003E58CC" w:rsidRPr="003E58CC">
        <w:trPr>
          <w:gridAfter w:val="2"/>
          <w:wAfter w:w="26" w:type="dxa"/>
          <w:jc w:val="center"/>
        </w:trPr>
        <w:tc>
          <w:tcPr>
            <w:tcW w:w="1701" w:type="dxa"/>
            <w:gridSpan w:val="3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4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</w:tr>
      <w:tr w:rsidR="003E58CC" w:rsidRPr="003E58CC">
        <w:trPr>
          <w:gridAfter w:val="2"/>
          <w:wAfter w:w="26" w:type="dxa"/>
          <w:jc w:val="center"/>
        </w:trPr>
        <w:tc>
          <w:tcPr>
            <w:tcW w:w="1701" w:type="dxa"/>
            <w:gridSpan w:val="3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4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Государственный совет – с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вещательный орган при През</w:t>
            </w:r>
            <w:r w:rsidRPr="003E58CC">
              <w:rPr>
                <w:sz w:val="20"/>
                <w:szCs w:val="20"/>
              </w:rPr>
              <w:t>и</w:t>
            </w:r>
            <w:r w:rsidRPr="003E58CC">
              <w:rPr>
                <w:sz w:val="20"/>
                <w:szCs w:val="20"/>
              </w:rPr>
              <w:t>денте РФ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</w:tr>
      <w:tr w:rsidR="003E58CC" w:rsidRPr="003E58CC">
        <w:trPr>
          <w:gridAfter w:val="2"/>
          <w:wAfter w:w="26" w:type="dxa"/>
          <w:jc w:val="center"/>
        </w:trPr>
        <w:tc>
          <w:tcPr>
            <w:tcW w:w="17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4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gridSpan w:val="4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Органы</w:t>
            </w:r>
            <w:r w:rsidRPr="003E58CC">
              <w:rPr>
                <w:sz w:val="20"/>
                <w:szCs w:val="20"/>
              </w:rPr>
              <w:br/>
              <w:t>законодательной</w:t>
            </w:r>
            <w:r w:rsidRPr="003E58CC">
              <w:rPr>
                <w:sz w:val="20"/>
                <w:szCs w:val="20"/>
              </w:rPr>
              <w:br/>
              <w:t>власти</w:t>
            </w:r>
          </w:p>
        </w:tc>
        <w:tc>
          <w:tcPr>
            <w:tcW w:w="3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Органы исполн</w:t>
            </w:r>
            <w:r w:rsidRPr="003E58CC">
              <w:rPr>
                <w:sz w:val="20"/>
                <w:szCs w:val="20"/>
              </w:rPr>
              <w:t>и</w:t>
            </w:r>
            <w:r w:rsidRPr="003E58CC">
              <w:rPr>
                <w:sz w:val="20"/>
                <w:szCs w:val="20"/>
              </w:rPr>
              <w:t xml:space="preserve">тельной </w:t>
            </w:r>
            <w:r w:rsidRPr="003E58CC">
              <w:rPr>
                <w:sz w:val="20"/>
                <w:szCs w:val="20"/>
              </w:rPr>
              <w:br/>
              <w:t>власти</w:t>
            </w:r>
          </w:p>
        </w:tc>
        <w:tc>
          <w:tcPr>
            <w:tcW w:w="2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Органы</w:t>
            </w:r>
            <w:r w:rsidRPr="003E58CC">
              <w:rPr>
                <w:sz w:val="20"/>
                <w:szCs w:val="20"/>
              </w:rPr>
              <w:br/>
              <w:t>судебной</w:t>
            </w:r>
            <w:r w:rsidRPr="003E58CC">
              <w:rPr>
                <w:sz w:val="20"/>
                <w:szCs w:val="20"/>
              </w:rPr>
              <w:br/>
              <w:t>власти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Прокур</w:t>
            </w:r>
            <w:r w:rsidRPr="003E58CC">
              <w:rPr>
                <w:sz w:val="20"/>
                <w:szCs w:val="20"/>
              </w:rPr>
              <w:t>а</w:t>
            </w:r>
            <w:r w:rsidRPr="003E58CC">
              <w:rPr>
                <w:sz w:val="20"/>
                <w:szCs w:val="20"/>
              </w:rPr>
              <w:t>тура</w:t>
            </w:r>
          </w:p>
        </w:tc>
      </w:tr>
      <w:tr w:rsidR="003E58CC" w:rsidRPr="003E58CC">
        <w:trPr>
          <w:gridAfter w:val="2"/>
          <w:wAfter w:w="26" w:type="dxa"/>
          <w:jc w:val="center"/>
        </w:trPr>
        <w:tc>
          <w:tcPr>
            <w:tcW w:w="1701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4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</w:tr>
      <w:tr w:rsidR="003E58CC" w:rsidRPr="003E58CC">
        <w:trPr>
          <w:gridAfter w:val="2"/>
          <w:wAfter w:w="26" w:type="dxa"/>
          <w:jc w:val="center"/>
        </w:trPr>
        <w:tc>
          <w:tcPr>
            <w:tcW w:w="435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Федеральное</w:t>
            </w:r>
            <w:r w:rsidRPr="003E58CC">
              <w:rPr>
                <w:sz w:val="20"/>
                <w:szCs w:val="20"/>
              </w:rPr>
              <w:br/>
              <w:t>собрание</w:t>
            </w:r>
          </w:p>
        </w:tc>
        <w:tc>
          <w:tcPr>
            <w:tcW w:w="570" w:type="dxa"/>
            <w:gridSpan w:val="3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Правительство</w:t>
            </w:r>
          </w:p>
        </w:tc>
        <w:tc>
          <w:tcPr>
            <w:tcW w:w="630" w:type="dxa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nil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</w:tr>
      <w:tr w:rsidR="003E58CC" w:rsidRPr="003E58CC">
        <w:trPr>
          <w:gridAfter w:val="2"/>
          <w:wAfter w:w="26" w:type="dxa"/>
          <w:jc w:val="center"/>
        </w:trPr>
        <w:tc>
          <w:tcPr>
            <w:tcW w:w="1701" w:type="dxa"/>
            <w:gridSpan w:val="3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4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</w:tr>
      <w:tr w:rsidR="003E58CC" w:rsidRPr="003E58CC">
        <w:trPr>
          <w:gridAfter w:val="1"/>
          <w:wAfter w:w="15" w:type="dxa"/>
          <w:jc w:val="center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Совет</w:t>
            </w:r>
            <w:r w:rsidRPr="003E58CC">
              <w:rPr>
                <w:sz w:val="20"/>
                <w:szCs w:val="20"/>
              </w:rPr>
              <w:br/>
              <w:t>Федерации</w:t>
            </w:r>
          </w:p>
        </w:tc>
        <w:tc>
          <w:tcPr>
            <w:tcW w:w="321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18"/>
                <w:szCs w:val="18"/>
              </w:rPr>
            </w:pPr>
            <w:r w:rsidRPr="003E58CC">
              <w:rPr>
                <w:sz w:val="18"/>
                <w:szCs w:val="18"/>
              </w:rPr>
              <w:t>Госуда</w:t>
            </w:r>
            <w:r w:rsidRPr="003E58CC">
              <w:rPr>
                <w:sz w:val="18"/>
                <w:szCs w:val="18"/>
              </w:rPr>
              <w:t>р</w:t>
            </w:r>
            <w:r w:rsidRPr="003E58CC">
              <w:rPr>
                <w:sz w:val="18"/>
                <w:szCs w:val="18"/>
              </w:rPr>
              <w:t>ственная Дума</w:t>
            </w:r>
          </w:p>
        </w:tc>
        <w:tc>
          <w:tcPr>
            <w:tcW w:w="236" w:type="dxa"/>
            <w:gridSpan w:val="2"/>
            <w:tcBorders>
              <w:left w:val="nil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Председатель</w:t>
            </w:r>
          </w:p>
        </w:tc>
        <w:tc>
          <w:tcPr>
            <w:tcW w:w="6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Конституционный суд России</w:t>
            </w:r>
          </w:p>
        </w:tc>
      </w:tr>
      <w:tr w:rsidR="003E58CC" w:rsidRPr="003E58CC">
        <w:trPr>
          <w:gridAfter w:val="2"/>
          <w:wAfter w:w="26" w:type="dxa"/>
          <w:jc w:val="center"/>
        </w:trPr>
        <w:tc>
          <w:tcPr>
            <w:tcW w:w="1701" w:type="dxa"/>
            <w:gridSpan w:val="3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4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</w:tr>
      <w:tr w:rsidR="003E58CC" w:rsidRPr="003E58CC">
        <w:trPr>
          <w:gridAfter w:val="2"/>
          <w:wAfter w:w="26" w:type="dxa"/>
          <w:jc w:val="center"/>
        </w:trPr>
        <w:tc>
          <w:tcPr>
            <w:tcW w:w="1701" w:type="dxa"/>
            <w:gridSpan w:val="3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4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Зам. председателя</w:t>
            </w:r>
          </w:p>
        </w:tc>
        <w:tc>
          <w:tcPr>
            <w:tcW w:w="6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 xml:space="preserve">Верховный суд </w:t>
            </w:r>
            <w:r w:rsidRPr="003E58CC">
              <w:rPr>
                <w:sz w:val="20"/>
                <w:szCs w:val="20"/>
              </w:rPr>
              <w:br/>
              <w:t>России</w:t>
            </w:r>
          </w:p>
        </w:tc>
      </w:tr>
      <w:tr w:rsidR="003E58CC" w:rsidRPr="003E58CC">
        <w:trPr>
          <w:gridAfter w:val="2"/>
          <w:wAfter w:w="26" w:type="dxa"/>
          <w:jc w:val="center"/>
        </w:trPr>
        <w:tc>
          <w:tcPr>
            <w:tcW w:w="1701" w:type="dxa"/>
            <w:gridSpan w:val="3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4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</w:tr>
      <w:tr w:rsidR="003E58CC" w:rsidRPr="003E58CC">
        <w:trPr>
          <w:gridAfter w:val="2"/>
          <w:wAfter w:w="26" w:type="dxa"/>
          <w:jc w:val="center"/>
        </w:trPr>
        <w:tc>
          <w:tcPr>
            <w:tcW w:w="1701" w:type="dxa"/>
            <w:gridSpan w:val="3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4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Министры</w:t>
            </w:r>
          </w:p>
        </w:tc>
        <w:tc>
          <w:tcPr>
            <w:tcW w:w="6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Высший Арбитра</w:t>
            </w:r>
            <w:r w:rsidRPr="003E58CC">
              <w:rPr>
                <w:sz w:val="20"/>
                <w:szCs w:val="20"/>
              </w:rPr>
              <w:t>ж</w:t>
            </w:r>
            <w:r w:rsidRPr="003E58CC">
              <w:rPr>
                <w:sz w:val="20"/>
                <w:szCs w:val="20"/>
              </w:rPr>
              <w:t>ный суд России</w:t>
            </w:r>
          </w:p>
        </w:tc>
      </w:tr>
    </w:tbl>
    <w:p w:rsidR="00BB2F94" w:rsidRPr="003E58CC" w:rsidRDefault="00BB2F94">
      <w:pPr>
        <w:spacing w:line="456" w:lineRule="exact"/>
        <w:ind w:firstLine="454"/>
        <w:jc w:val="both"/>
      </w:pPr>
    </w:p>
    <w:p w:rsidR="00BB2F94" w:rsidRPr="003E58CC" w:rsidRDefault="00BB2F94">
      <w:pPr>
        <w:spacing w:line="456" w:lineRule="exact"/>
        <w:jc w:val="center"/>
      </w:pPr>
      <w:r w:rsidRPr="003E58CC">
        <w:br w:type="page"/>
      </w:r>
      <w:r w:rsidRPr="003E58CC">
        <w:lastRenderedPageBreak/>
        <w:t>ПРАВОВАЯ СФЕРА ОБЩЕСТВА</w:t>
      </w:r>
    </w:p>
    <w:p w:rsidR="00BB2F94" w:rsidRPr="003E58CC" w:rsidRDefault="00BB2F94">
      <w:pPr>
        <w:spacing w:line="456" w:lineRule="exact"/>
        <w:ind w:firstLine="454"/>
        <w:jc w:val="both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825"/>
        <w:gridCol w:w="2505"/>
        <w:gridCol w:w="639"/>
        <w:gridCol w:w="567"/>
        <w:gridCol w:w="690"/>
        <w:gridCol w:w="2745"/>
        <w:gridCol w:w="120"/>
        <w:gridCol w:w="414"/>
      </w:tblGrid>
      <w:tr w:rsidR="003E58CC" w:rsidRPr="003E58CC"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</w:pPr>
            <w:r w:rsidRPr="003E58CC">
              <w:rPr>
                <w:u w:val="single"/>
              </w:rPr>
              <w:t>Право</w:t>
            </w:r>
            <w:r w:rsidRPr="003E58CC">
              <w:t xml:space="preserve"> – система общеобязательных норм (правил) поведения, установленных или санкционированных государством и обеспеченных его принудительной </w:t>
            </w:r>
            <w:r w:rsidRPr="003E58CC">
              <w:br/>
              <w:t>силой</w:t>
            </w:r>
          </w:p>
        </w:tc>
      </w:tr>
      <w:tr w:rsidR="003E58CC" w:rsidRPr="003E58CC">
        <w:tc>
          <w:tcPr>
            <w:tcW w:w="3969" w:type="dxa"/>
            <w:gridSpan w:val="3"/>
            <w:tcBorders>
              <w:top w:val="single" w:sz="4" w:space="0" w:color="auto"/>
            </w:tcBorders>
          </w:tcPr>
          <w:p w:rsidR="00BB2F94" w:rsidRPr="003E58CC" w:rsidRDefault="003E58CC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  <w:r w:rsidRPr="003E58CC">
              <w:rPr>
                <w:noProof/>
                <w:sz w:val="20"/>
                <w:szCs w:val="20"/>
              </w:rPr>
              <w:pict>
                <v:group id="_x0000_s1953" style="position:absolute;left:0;text-align:left;margin-left:107.1pt;margin-top:.65pt;width:321.3pt;height:362.95pt;z-index:251657216;mso-position-horizontal-relative:text;mso-position-vertical-relative:text" coordorigin="4127,3486" coordsize="6426,7259">
                  <v:line id="_x0000_s1943" style="position:absolute" from="4128,4200" to="4128,4557">
                    <v:stroke endarrow="block"/>
                  </v:line>
                  <v:line id="_x0000_s1944" style="position:absolute" from="4127,3486" to="4127,3843"/>
                  <v:line id="_x0000_s1945" style="position:absolute" from="8530,3486" to="8530,3843"/>
                  <v:line id="_x0000_s1946" style="position:absolute" from="9839,4081" to="10553,4081"/>
                  <v:line id="_x0000_s1947" style="position:absolute" from="10553,4081" to="10553,10745"/>
                  <v:line id="_x0000_s1948" style="position:absolute;flip:x" from="9958,10745" to="10553,10745"/>
                  <v:line id="_x0000_s1949" style="position:absolute;flip:x" from="9958,9079" to="10553,9079"/>
                  <v:line id="_x0000_s1950" style="position:absolute;flip:x" from="9958,7651" to="10553,7651"/>
                  <v:line id="_x0000_s1951" style="position:absolute;flip:x" from="9958,6223" to="10553,6223"/>
                  <v:line id="_x0000_s1952" style="position:absolute;flip:x" from="9958,4914" to="10553,4914"/>
                </v:group>
              </w:pic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c>
          <w:tcPr>
            <w:tcW w:w="825" w:type="dxa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t>признаки</w:t>
            </w: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center"/>
            </w:pP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t>функции</w:t>
            </w:r>
          </w:p>
        </w:tc>
        <w:tc>
          <w:tcPr>
            <w:tcW w:w="534" w:type="dxa"/>
            <w:gridSpan w:val="2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</w:p>
        </w:tc>
      </w:tr>
      <w:tr w:rsidR="003E58CC" w:rsidRPr="003E58CC"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4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cantSplit/>
        </w:trPr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относится к государственным властным явлениям;</w:t>
            </w:r>
          </w:p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имеет общий обязательный характер;</w:t>
            </w:r>
          </w:p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регулирует общественные отношения;</w:t>
            </w:r>
          </w:p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отражает уровень и потребности развития общественных отношений;</w:t>
            </w:r>
          </w:p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принимается строго определенными го</w:t>
            </w:r>
            <w:r w:rsidRPr="003E58CC">
              <w:rPr>
                <w:sz w:val="20"/>
                <w:szCs w:val="20"/>
              </w:rPr>
              <w:t>с</w:t>
            </w:r>
            <w:r w:rsidRPr="003E58CC">
              <w:rPr>
                <w:sz w:val="20"/>
                <w:szCs w:val="20"/>
              </w:rPr>
              <w:t>ударственными органами;</w:t>
            </w:r>
          </w:p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обеспечивается системой охранительных мер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являясь универсальным регулятором общественных отношений, закрепляет основы существующего строя</w:t>
            </w:r>
          </w:p>
        </w:tc>
        <w:tc>
          <w:tcPr>
            <w:tcW w:w="414" w:type="dxa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cantSplit/>
        </w:trPr>
        <w:tc>
          <w:tcPr>
            <w:tcW w:w="39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left w:val="nil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cantSplit/>
        </w:trPr>
        <w:tc>
          <w:tcPr>
            <w:tcW w:w="39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устанавливая права и обязанности конкретных лиц, организаций, вносит определенный порядок в общество и государство</w:t>
            </w:r>
          </w:p>
        </w:tc>
        <w:tc>
          <w:tcPr>
            <w:tcW w:w="414" w:type="dxa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cantSplit/>
        </w:trPr>
        <w:tc>
          <w:tcPr>
            <w:tcW w:w="39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left w:val="nil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cantSplit/>
          <w:trHeight w:val="360"/>
        </w:trPr>
        <w:tc>
          <w:tcPr>
            <w:tcW w:w="39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обязывает совершать активные пол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жительные действия, способствует развитию общественных отношений</w:t>
            </w:r>
          </w:p>
        </w:tc>
        <w:tc>
          <w:tcPr>
            <w:tcW w:w="414" w:type="dxa"/>
            <w:vMerge w:val="restart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cantSplit/>
          <w:trHeight w:val="690"/>
        </w:trPr>
        <w:tc>
          <w:tcPr>
            <w:tcW w:w="3969" w:type="dxa"/>
            <w:gridSpan w:val="3"/>
            <w:vMerge w:val="restart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cantSplit/>
        </w:trPr>
        <w:tc>
          <w:tcPr>
            <w:tcW w:w="3969" w:type="dxa"/>
            <w:gridSpan w:val="3"/>
            <w:vMerge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left w:val="nil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c>
          <w:tcPr>
            <w:tcW w:w="3969" w:type="dxa"/>
            <w:gridSpan w:val="3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играет воспитательную роль, развивая в людях чувства справедливости, добра, гуманности</w:t>
            </w:r>
          </w:p>
        </w:tc>
        <w:tc>
          <w:tcPr>
            <w:tcW w:w="414" w:type="dxa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c>
          <w:tcPr>
            <w:tcW w:w="3969" w:type="dxa"/>
            <w:gridSpan w:val="3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left w:val="nil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c>
          <w:tcPr>
            <w:tcW w:w="3969" w:type="dxa"/>
            <w:gridSpan w:val="3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критерий правомерного и неправ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мерного поведения людей, является основанием применения мер госуда</w:t>
            </w:r>
            <w:r w:rsidRPr="003E58CC">
              <w:rPr>
                <w:sz w:val="20"/>
                <w:szCs w:val="20"/>
              </w:rPr>
              <w:t>р</w:t>
            </w:r>
            <w:r w:rsidRPr="003E58CC">
              <w:rPr>
                <w:sz w:val="20"/>
                <w:szCs w:val="20"/>
              </w:rPr>
              <w:t>ственного принуждения к нарушит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>лям правопорядка</w:t>
            </w:r>
          </w:p>
        </w:tc>
        <w:tc>
          <w:tcPr>
            <w:tcW w:w="414" w:type="dxa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BB2F94" w:rsidRPr="003E58CC">
        <w:tc>
          <w:tcPr>
            <w:tcW w:w="3969" w:type="dxa"/>
            <w:gridSpan w:val="3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left w:val="nil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</w:tbl>
    <w:p w:rsidR="00BB2F94" w:rsidRPr="003E58CC" w:rsidRDefault="00BB2F94">
      <w:pPr>
        <w:spacing w:line="456" w:lineRule="exact"/>
        <w:ind w:firstLine="454"/>
        <w:jc w:val="both"/>
      </w:pPr>
    </w:p>
    <w:p w:rsidR="00BB2F94" w:rsidRPr="003E58CC" w:rsidRDefault="00BB2F94">
      <w:pPr>
        <w:spacing w:line="456" w:lineRule="exact"/>
        <w:ind w:firstLine="454"/>
        <w:jc w:val="both"/>
      </w:pPr>
      <w:r w:rsidRPr="003E58CC">
        <w:br w:type="page"/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268"/>
        <w:gridCol w:w="567"/>
        <w:gridCol w:w="2268"/>
        <w:gridCol w:w="567"/>
        <w:gridCol w:w="2268"/>
      </w:tblGrid>
      <w:tr w:rsidR="003E58CC" w:rsidRPr="003E58CC">
        <w:trPr>
          <w:jc w:val="center"/>
        </w:trPr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</w:pPr>
            <w:r w:rsidRPr="003E58CC">
              <w:rPr>
                <w:u w:val="single"/>
              </w:rPr>
              <w:lastRenderedPageBreak/>
              <w:t>Система права</w:t>
            </w:r>
            <w:r w:rsidRPr="003E58CC">
              <w:t xml:space="preserve"> – это внутренняя структура права, которая выражается в единстве и согласованности составляющих его норм и одновременной дифференциации на отрасли и институты</w:t>
            </w: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3E58CC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noProof/>
                <w:sz w:val="20"/>
                <w:szCs w:val="20"/>
              </w:rPr>
              <w:pict>
                <v:group id="_x0000_s1965" style="position:absolute;margin-left:51.9pt;margin-top:-.35pt;width:285.6pt;height:208.25pt;z-index:251658240;mso-position-horizontal-relative:text;mso-position-vertical-relative:text" coordorigin="3413,3010" coordsize="5712,4165">
                  <v:line id="_x0000_s1955" style="position:absolute" from="3413,3367" to="9125,3367"/>
                  <v:line id="_x0000_s1956" style="position:absolute" from="3413,3367" to="3413,3724"/>
                  <v:line id="_x0000_s1957" style="position:absolute" from="6269,3010" to="6269,3724"/>
                  <v:line id="_x0000_s1958" style="position:absolute" from="9125,3367" to="9125,3724"/>
                  <v:line id="_x0000_s1959" style="position:absolute" from="3413,4438" to="3413,5033">
                    <v:stroke endarrow="block"/>
                  </v:line>
                  <v:line id="_x0000_s1960" style="position:absolute" from="6269,4438" to="6269,5033">
                    <v:stroke endarrow="block"/>
                  </v:line>
                  <v:line id="_x0000_s1961" style="position:absolute" from="9125,4438" to="9125,5033">
                    <v:stroke endarrow="block"/>
                  </v:line>
                  <v:line id="_x0000_s1962" style="position:absolute" from="3413,6461" to="3413,7175">
                    <v:stroke endarrow="block"/>
                  </v:line>
                  <v:line id="_x0000_s1963" style="position:absolute" from="6269,6461" to="6269,7175">
                    <v:stroke endarrow="block"/>
                  </v:line>
                  <v:line id="_x0000_s1964" style="position:absolute" from="9125,6461" to="9125,7175">
                    <v:stroke endarrow="block"/>
                  </v:line>
                </v:group>
              </w:pic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t>Отрасль</w:t>
            </w:r>
            <w:r w:rsidRPr="003E58CC">
              <w:br/>
              <w:t>права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t>Институт</w:t>
            </w:r>
            <w:r w:rsidRPr="003E58CC">
              <w:br/>
              <w:t>права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t>Подотрасль</w:t>
            </w:r>
            <w:r w:rsidRPr="003E58CC">
              <w:br/>
              <w:t>права</w:t>
            </w: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00" w:lineRule="exact"/>
              <w:rPr>
                <w:spacing w:val="-6"/>
                <w:sz w:val="20"/>
                <w:szCs w:val="20"/>
              </w:rPr>
            </w:pPr>
            <w:r w:rsidRPr="003E58CC">
              <w:rPr>
                <w:spacing w:val="-6"/>
                <w:sz w:val="20"/>
                <w:szCs w:val="20"/>
              </w:rPr>
              <w:t>совокупность правовых норм, регулирующих однородную сферу о</w:t>
            </w:r>
            <w:r w:rsidRPr="003E58CC">
              <w:rPr>
                <w:spacing w:val="-6"/>
                <w:sz w:val="20"/>
                <w:szCs w:val="20"/>
              </w:rPr>
              <w:t>б</w:t>
            </w:r>
            <w:r w:rsidRPr="003E58CC">
              <w:rPr>
                <w:spacing w:val="-6"/>
                <w:sz w:val="20"/>
                <w:szCs w:val="20"/>
              </w:rPr>
              <w:t>щественных отношений, составляющих предмет правового регулирования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совокупность правовых норм, регулирующих какой-либо конкретный вид однородных общ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>ственных отношений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совокупность ро</w:t>
            </w:r>
            <w:r w:rsidRPr="003E58CC">
              <w:rPr>
                <w:sz w:val="20"/>
                <w:szCs w:val="20"/>
              </w:rPr>
              <w:t>д</w:t>
            </w:r>
            <w:r w:rsidRPr="003E58CC">
              <w:rPr>
                <w:sz w:val="20"/>
                <w:szCs w:val="20"/>
              </w:rPr>
              <w:t>ственных институтов какой-либо отрасли права</w:t>
            </w: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конституционное пр</w:t>
            </w:r>
            <w:r w:rsidRPr="003E58CC">
              <w:rPr>
                <w:sz w:val="20"/>
                <w:szCs w:val="20"/>
              </w:rPr>
              <w:t>а</w:t>
            </w:r>
            <w:r w:rsidRPr="003E58CC">
              <w:rPr>
                <w:sz w:val="20"/>
                <w:szCs w:val="20"/>
              </w:rPr>
              <w:t>во; уголовное право;</w:t>
            </w:r>
            <w:r w:rsidRPr="003E58CC">
              <w:rPr>
                <w:sz w:val="20"/>
                <w:szCs w:val="20"/>
              </w:rPr>
              <w:br/>
              <w:t>финансовое право и др.</w:t>
            </w: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00" w:lineRule="exact"/>
              <w:rPr>
                <w:sz w:val="20"/>
                <w:szCs w:val="20"/>
              </w:rPr>
            </w:pPr>
            <w:proofErr w:type="gramStart"/>
            <w:r w:rsidRPr="003E58CC">
              <w:rPr>
                <w:sz w:val="20"/>
                <w:szCs w:val="20"/>
              </w:rPr>
              <w:t>в трудовом праве – и</w:t>
            </w:r>
            <w:r w:rsidRPr="003E58CC">
              <w:rPr>
                <w:sz w:val="20"/>
                <w:szCs w:val="20"/>
              </w:rPr>
              <w:t>н</w:t>
            </w:r>
            <w:r w:rsidRPr="003E58CC">
              <w:rPr>
                <w:sz w:val="20"/>
                <w:szCs w:val="20"/>
              </w:rPr>
              <w:t>ститут охраны труда; в конституционном – институт гражданства; в гражданском – инст</w:t>
            </w:r>
            <w:r w:rsidRPr="003E58CC">
              <w:rPr>
                <w:sz w:val="20"/>
                <w:szCs w:val="20"/>
              </w:rPr>
              <w:t>и</w:t>
            </w:r>
            <w:r w:rsidRPr="003E58CC">
              <w:rPr>
                <w:sz w:val="20"/>
                <w:szCs w:val="20"/>
              </w:rPr>
              <w:t>тут купли-продажи и т.д.</w:t>
            </w:r>
            <w:proofErr w:type="gramEnd"/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0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0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 xml:space="preserve">в гражданском праве </w:t>
            </w:r>
            <w:proofErr w:type="spellStart"/>
            <w:r w:rsidRPr="003E58CC">
              <w:rPr>
                <w:sz w:val="20"/>
                <w:szCs w:val="20"/>
              </w:rPr>
              <w:t>подотрасль</w:t>
            </w:r>
            <w:proofErr w:type="spellEnd"/>
            <w:r w:rsidRPr="003E58CC">
              <w:rPr>
                <w:sz w:val="20"/>
                <w:szCs w:val="20"/>
              </w:rPr>
              <w:t xml:space="preserve"> "обязател</w:t>
            </w:r>
            <w:r w:rsidRPr="003E58CC">
              <w:rPr>
                <w:sz w:val="20"/>
                <w:szCs w:val="20"/>
              </w:rPr>
              <w:t>ь</w:t>
            </w:r>
            <w:r w:rsidRPr="003E58CC">
              <w:rPr>
                <w:sz w:val="20"/>
                <w:szCs w:val="20"/>
              </w:rPr>
              <w:t>ственное право" об</w:t>
            </w:r>
            <w:r w:rsidRPr="003E58CC">
              <w:rPr>
                <w:sz w:val="20"/>
                <w:szCs w:val="20"/>
              </w:rPr>
              <w:t>ъ</w:t>
            </w:r>
            <w:r w:rsidRPr="003E58CC">
              <w:rPr>
                <w:sz w:val="20"/>
                <w:szCs w:val="20"/>
              </w:rPr>
              <w:t>единяет ряд правовых институтов – таких, как институт поставки, м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>ны, подряда и др.</w:t>
            </w:r>
          </w:p>
        </w:tc>
      </w:tr>
      <w:tr w:rsidR="00BB2F94" w:rsidRPr="003E58CC">
        <w:trPr>
          <w:jc w:val="center"/>
        </w:trPr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</w:tbl>
    <w:p w:rsidR="00BB2F94" w:rsidRPr="003E58CC" w:rsidRDefault="00BB2F94">
      <w:pPr>
        <w:spacing w:line="456" w:lineRule="exact"/>
        <w:ind w:firstLine="454"/>
        <w:jc w:val="both"/>
      </w:pPr>
    </w:p>
    <w:p w:rsidR="00BB2F94" w:rsidRPr="003E58CC" w:rsidRDefault="00BB2F94">
      <w:pPr>
        <w:spacing w:line="456" w:lineRule="exact"/>
        <w:ind w:firstLine="454"/>
        <w:jc w:val="both"/>
      </w:pPr>
      <w:r w:rsidRPr="003E58CC">
        <w:br w:type="page"/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215"/>
        <w:gridCol w:w="2754"/>
        <w:gridCol w:w="283"/>
        <w:gridCol w:w="284"/>
        <w:gridCol w:w="2754"/>
        <w:gridCol w:w="1215"/>
      </w:tblGrid>
      <w:tr w:rsidR="003E58CC" w:rsidRPr="003E58CC"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rPr>
                <w:u w:val="single"/>
              </w:rPr>
              <w:lastRenderedPageBreak/>
              <w:t>Отрасль права</w:t>
            </w:r>
            <w:r w:rsidRPr="003E58CC">
              <w:t xml:space="preserve"> характеризуется:</w:t>
            </w:r>
          </w:p>
        </w:tc>
      </w:tr>
      <w:tr w:rsidR="003E58CC" w:rsidRPr="003E58CC"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  <w:u w:val="single"/>
              </w:rPr>
              <w:t>предметом правового регулирования</w:t>
            </w:r>
            <w:r w:rsidRPr="003E58CC">
              <w:rPr>
                <w:sz w:val="20"/>
                <w:szCs w:val="20"/>
              </w:rPr>
              <w:t>, то есть общественными отношениями, образующими в силу их специфики особые системы связи между юридическими нормами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  <w:u w:val="single"/>
              </w:rPr>
              <w:t>методом правового регулирования</w:t>
            </w:r>
            <w:r w:rsidRPr="003E58CC">
              <w:rPr>
                <w:sz w:val="20"/>
                <w:szCs w:val="20"/>
              </w:rPr>
              <w:t xml:space="preserve"> – разли</w:t>
            </w:r>
            <w:r w:rsidRPr="003E58CC">
              <w:rPr>
                <w:sz w:val="20"/>
                <w:szCs w:val="20"/>
              </w:rPr>
              <w:t>ч</w:t>
            </w:r>
            <w:r w:rsidRPr="003E58CC">
              <w:rPr>
                <w:sz w:val="20"/>
                <w:szCs w:val="20"/>
              </w:rPr>
              <w:t>ными способами правового воздействия гос</w:t>
            </w:r>
            <w:r w:rsidRPr="003E58CC">
              <w:rPr>
                <w:sz w:val="20"/>
                <w:szCs w:val="20"/>
              </w:rPr>
              <w:t>у</w:t>
            </w:r>
            <w:r w:rsidRPr="003E58CC">
              <w:rPr>
                <w:sz w:val="20"/>
                <w:szCs w:val="20"/>
              </w:rPr>
              <w:t>дарства на общественные отношения</w:t>
            </w:r>
          </w:p>
        </w:tc>
      </w:tr>
      <w:tr w:rsidR="003E58CC" w:rsidRPr="003E58CC"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BB2F94" w:rsidRPr="003E58CC" w:rsidRDefault="003E58CC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  <w:r w:rsidRPr="003E58CC">
              <w:rPr>
                <w:noProof/>
                <w:sz w:val="20"/>
                <w:szCs w:val="20"/>
              </w:rPr>
              <w:pict>
                <v:group id="_x0000_s1973" style="position:absolute;left:0;text-align:left;margin-left:190.4pt;margin-top:.95pt;width:29.75pt;height:517.65pt;z-index:251659264;mso-position-horizontal-relative:text;mso-position-vertical-relative:text" coordorigin="5793,3486" coordsize="595,10353">
                  <v:line id="_x0000_s1966" style="position:absolute" from="6105,3486" to="6105,3843">
                    <v:stroke endarrow="block"/>
                  </v:line>
                  <v:line id="_x0000_s1967" style="position:absolute" from="6150,4200" to="6150,13839"/>
                  <v:line id="_x0000_s1968" style="position:absolute;flip:x" from="5793,13839" to="6150,13839"/>
                  <v:line id="_x0000_s1969" style="position:absolute" from="5793,11935" to="6388,11935"/>
                  <v:line id="_x0000_s1970" style="position:absolute" from="5793,10031" to="6388,10031"/>
                  <v:line id="_x0000_s1971" style="position:absolute" from="5793,7889" to="6388,7889"/>
                  <v:line id="_x0000_s1972" style="position:absolute" from="5793,5390" to="6388,5390"/>
                </v:group>
              </w:pic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c>
          <w:tcPr>
            <w:tcW w:w="1215" w:type="dxa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t>Основные отрасли системы Российского права</w:t>
            </w:r>
          </w:p>
        </w:tc>
        <w:tc>
          <w:tcPr>
            <w:tcW w:w="1215" w:type="dxa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  <w:u w:val="single"/>
              </w:rPr>
              <w:t>Конституционное (государственное) право</w:t>
            </w:r>
            <w:r w:rsidRPr="003E58CC">
              <w:rPr>
                <w:sz w:val="20"/>
                <w:szCs w:val="20"/>
              </w:rPr>
              <w:t xml:space="preserve"> – закрепляет форму правления, форму национально-государственного устройства, права и обязанности граждан, избирател</w:t>
            </w:r>
            <w:r w:rsidRPr="003E58CC">
              <w:rPr>
                <w:sz w:val="20"/>
                <w:szCs w:val="20"/>
              </w:rPr>
              <w:t>ь</w:t>
            </w:r>
            <w:r w:rsidRPr="003E58CC">
              <w:rPr>
                <w:sz w:val="20"/>
                <w:szCs w:val="20"/>
              </w:rPr>
              <w:t>ное право и избирательную систему, пор</w:t>
            </w:r>
            <w:r w:rsidRPr="003E58CC">
              <w:rPr>
                <w:sz w:val="20"/>
                <w:szCs w:val="20"/>
              </w:rPr>
              <w:t>я</w:t>
            </w:r>
            <w:r w:rsidRPr="003E58CC">
              <w:rPr>
                <w:sz w:val="20"/>
                <w:szCs w:val="20"/>
              </w:rPr>
              <w:t>док формирования, функции и взаимоо</w:t>
            </w:r>
            <w:r w:rsidRPr="003E58CC">
              <w:rPr>
                <w:sz w:val="20"/>
                <w:szCs w:val="20"/>
              </w:rPr>
              <w:t>т</w:t>
            </w:r>
            <w:r w:rsidRPr="003E58CC">
              <w:rPr>
                <w:sz w:val="20"/>
                <w:szCs w:val="20"/>
              </w:rPr>
              <w:t>ношения высших органов государственной власти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  <w:u w:val="single"/>
              </w:rPr>
              <w:t>Гражданское право</w:t>
            </w:r>
            <w:r w:rsidRPr="003E58CC">
              <w:rPr>
                <w:sz w:val="20"/>
                <w:szCs w:val="20"/>
              </w:rPr>
              <w:t xml:space="preserve"> – отрасль права, рег</w:t>
            </w:r>
            <w:r w:rsidRPr="003E58CC">
              <w:rPr>
                <w:sz w:val="20"/>
                <w:szCs w:val="20"/>
              </w:rPr>
              <w:t>у</w:t>
            </w:r>
            <w:r w:rsidRPr="003E58CC">
              <w:rPr>
                <w:sz w:val="20"/>
                <w:szCs w:val="20"/>
              </w:rPr>
              <w:t>лирующая имущественные отношения в обществе, а также связанные с ними ли</w:t>
            </w:r>
            <w:r w:rsidRPr="003E58CC">
              <w:rPr>
                <w:sz w:val="20"/>
                <w:szCs w:val="20"/>
              </w:rPr>
              <w:t>ч</w:t>
            </w:r>
            <w:r w:rsidRPr="003E58CC">
              <w:rPr>
                <w:sz w:val="20"/>
                <w:szCs w:val="20"/>
              </w:rPr>
              <w:t>ные неимущественные отношения. К гра</w:t>
            </w:r>
            <w:r w:rsidRPr="003E58CC">
              <w:rPr>
                <w:sz w:val="20"/>
                <w:szCs w:val="20"/>
              </w:rPr>
              <w:t>ж</w:t>
            </w:r>
            <w:r w:rsidRPr="003E58CC">
              <w:rPr>
                <w:sz w:val="20"/>
                <w:szCs w:val="20"/>
              </w:rPr>
              <w:t>данскому праву относятся право собстве</w:t>
            </w:r>
            <w:r w:rsidRPr="003E58CC">
              <w:rPr>
                <w:sz w:val="20"/>
                <w:szCs w:val="20"/>
              </w:rPr>
              <w:t>н</w:t>
            </w:r>
            <w:r w:rsidRPr="003E58CC">
              <w:rPr>
                <w:sz w:val="20"/>
                <w:szCs w:val="20"/>
              </w:rPr>
              <w:t>ности, обязательственные отношения, во</w:t>
            </w:r>
            <w:r w:rsidRPr="003E58CC">
              <w:rPr>
                <w:sz w:val="20"/>
                <w:szCs w:val="20"/>
              </w:rPr>
              <w:t>з</w:t>
            </w:r>
            <w:r w:rsidRPr="003E58CC">
              <w:rPr>
                <w:sz w:val="20"/>
                <w:szCs w:val="20"/>
              </w:rPr>
              <w:t>никающие из договоров, и наследственное право</w:t>
            </w:r>
          </w:p>
        </w:tc>
      </w:tr>
      <w:tr w:rsidR="003E58CC" w:rsidRPr="003E58CC"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  <w:u w:val="single"/>
              </w:rPr>
              <w:t>Административное право</w:t>
            </w:r>
            <w:r w:rsidRPr="003E58CC">
              <w:rPr>
                <w:sz w:val="20"/>
                <w:szCs w:val="20"/>
              </w:rPr>
              <w:t xml:space="preserve"> регулирует о</w:t>
            </w:r>
            <w:r w:rsidRPr="003E58CC">
              <w:rPr>
                <w:sz w:val="20"/>
                <w:szCs w:val="20"/>
              </w:rPr>
              <w:t>б</w:t>
            </w:r>
            <w:r w:rsidRPr="003E58CC">
              <w:rPr>
                <w:sz w:val="20"/>
                <w:szCs w:val="20"/>
              </w:rPr>
              <w:t>щественные отношения, возникающие в процессе организационной и исполнител</w:t>
            </w:r>
            <w:r w:rsidRPr="003E58CC">
              <w:rPr>
                <w:sz w:val="20"/>
                <w:szCs w:val="20"/>
              </w:rPr>
              <w:t>ь</w:t>
            </w:r>
            <w:r w:rsidRPr="003E58CC">
              <w:rPr>
                <w:sz w:val="20"/>
                <w:szCs w:val="20"/>
              </w:rPr>
              <w:t>но-распорядительной деятельности дол</w:t>
            </w:r>
            <w:r w:rsidRPr="003E58CC">
              <w:rPr>
                <w:sz w:val="20"/>
                <w:szCs w:val="20"/>
              </w:rPr>
              <w:t>ж</w:t>
            </w:r>
            <w:r w:rsidRPr="003E58CC">
              <w:rPr>
                <w:sz w:val="20"/>
                <w:szCs w:val="20"/>
              </w:rPr>
              <w:t>ностных лиц и органов государственного управления (соблюдение правил дорожн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го движения, противопожарных и санита</w:t>
            </w:r>
            <w:r w:rsidRPr="003E58CC">
              <w:rPr>
                <w:sz w:val="20"/>
                <w:szCs w:val="20"/>
              </w:rPr>
              <w:t>р</w:t>
            </w:r>
            <w:r w:rsidRPr="003E58CC">
              <w:rPr>
                <w:sz w:val="20"/>
                <w:szCs w:val="20"/>
              </w:rPr>
              <w:t>ных правил и т.д.)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  <w:u w:val="single"/>
              </w:rPr>
              <w:t>Уголовное право</w:t>
            </w:r>
            <w:r w:rsidRPr="003E58CC">
              <w:rPr>
                <w:sz w:val="20"/>
                <w:szCs w:val="20"/>
              </w:rPr>
              <w:t xml:space="preserve"> – отрасль права, состо</w:t>
            </w:r>
            <w:r w:rsidRPr="003E58CC">
              <w:rPr>
                <w:sz w:val="20"/>
                <w:szCs w:val="20"/>
              </w:rPr>
              <w:t>я</w:t>
            </w:r>
            <w:r w:rsidRPr="003E58CC">
              <w:rPr>
                <w:sz w:val="20"/>
                <w:szCs w:val="20"/>
              </w:rPr>
              <w:t>щая из юридических норм, определяющих, какие общественно опасные деяния счит</w:t>
            </w:r>
            <w:r w:rsidRPr="003E58CC">
              <w:rPr>
                <w:sz w:val="20"/>
                <w:szCs w:val="20"/>
              </w:rPr>
              <w:t>а</w:t>
            </w:r>
            <w:r w:rsidRPr="003E58CC">
              <w:rPr>
                <w:sz w:val="20"/>
                <w:szCs w:val="20"/>
              </w:rPr>
              <w:t>ются преступными и какие наказания м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гут за них назначаться</w:t>
            </w:r>
          </w:p>
        </w:tc>
      </w:tr>
      <w:tr w:rsidR="003E58CC" w:rsidRPr="003E58CC"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  <w:u w:val="single"/>
              </w:rPr>
              <w:t>Семейное право</w:t>
            </w:r>
            <w:r w:rsidRPr="003E58CC">
              <w:rPr>
                <w:sz w:val="20"/>
                <w:szCs w:val="20"/>
              </w:rPr>
              <w:t xml:space="preserve"> регулирует брачно-семейные отношения: условия и порядок вступления в брак, прекращения брака, права и обязанности супругов, родителей и детей и т.д.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  <w:u w:val="single"/>
              </w:rPr>
              <w:t>Уголовно-процессуальное право</w:t>
            </w:r>
            <w:r w:rsidRPr="003E58CC">
              <w:rPr>
                <w:sz w:val="20"/>
                <w:szCs w:val="20"/>
              </w:rPr>
              <w:t xml:space="preserve"> – отрасль права, включающая юридические нормы, которые регулируют основания и порядок производства по уголовным делам</w:t>
            </w:r>
          </w:p>
        </w:tc>
      </w:tr>
      <w:tr w:rsidR="003E58CC" w:rsidRPr="003E58CC"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  <w:u w:val="single"/>
              </w:rPr>
              <w:t>Финансовое право</w:t>
            </w:r>
            <w:r w:rsidRPr="003E58CC">
              <w:rPr>
                <w:sz w:val="20"/>
                <w:szCs w:val="20"/>
              </w:rPr>
              <w:t xml:space="preserve"> – совокупность юрид</w:t>
            </w:r>
            <w:r w:rsidRPr="003E58CC">
              <w:rPr>
                <w:sz w:val="20"/>
                <w:szCs w:val="20"/>
              </w:rPr>
              <w:t>и</w:t>
            </w:r>
            <w:r w:rsidRPr="003E58CC">
              <w:rPr>
                <w:sz w:val="20"/>
                <w:szCs w:val="20"/>
              </w:rPr>
              <w:t>ческих норм, регулирующих отношения, которые складываются в процессе фина</w:t>
            </w:r>
            <w:r w:rsidRPr="003E58CC">
              <w:rPr>
                <w:sz w:val="20"/>
                <w:szCs w:val="20"/>
              </w:rPr>
              <w:t>н</w:t>
            </w:r>
            <w:r w:rsidRPr="003E58CC">
              <w:rPr>
                <w:sz w:val="20"/>
                <w:szCs w:val="20"/>
              </w:rPr>
              <w:t>совой деятельности государства, т.е. фо</w:t>
            </w:r>
            <w:r w:rsidRPr="003E58CC">
              <w:rPr>
                <w:sz w:val="20"/>
                <w:szCs w:val="20"/>
              </w:rPr>
              <w:t>р</w:t>
            </w:r>
            <w:r w:rsidRPr="003E58CC">
              <w:rPr>
                <w:sz w:val="20"/>
                <w:szCs w:val="20"/>
              </w:rPr>
              <w:t>мирование и исполнение государственного и местного бюджетов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  <w:u w:val="single"/>
              </w:rPr>
              <w:t>Гражданское процессуальное право</w:t>
            </w:r>
            <w:r w:rsidRPr="003E58CC">
              <w:rPr>
                <w:sz w:val="20"/>
                <w:szCs w:val="20"/>
              </w:rPr>
              <w:t xml:space="preserve"> – о</w:t>
            </w:r>
            <w:r w:rsidRPr="003E58CC">
              <w:rPr>
                <w:sz w:val="20"/>
                <w:szCs w:val="20"/>
              </w:rPr>
              <w:t>т</w:t>
            </w:r>
            <w:r w:rsidRPr="003E58CC">
              <w:rPr>
                <w:sz w:val="20"/>
                <w:szCs w:val="20"/>
              </w:rPr>
              <w:t>расль права, состоящая из норм, регулир</w:t>
            </w:r>
            <w:r w:rsidRPr="003E58CC">
              <w:rPr>
                <w:sz w:val="20"/>
                <w:szCs w:val="20"/>
              </w:rPr>
              <w:t>у</w:t>
            </w:r>
            <w:r w:rsidRPr="003E58CC">
              <w:rPr>
                <w:sz w:val="20"/>
                <w:szCs w:val="20"/>
              </w:rPr>
              <w:t>ющих порядок судопроизводства по гра</w:t>
            </w:r>
            <w:r w:rsidRPr="003E58CC">
              <w:rPr>
                <w:sz w:val="20"/>
                <w:szCs w:val="20"/>
              </w:rPr>
              <w:t>ж</w:t>
            </w:r>
            <w:r w:rsidRPr="003E58CC">
              <w:rPr>
                <w:sz w:val="20"/>
                <w:szCs w:val="20"/>
              </w:rPr>
              <w:t>данским делам</w:t>
            </w:r>
          </w:p>
        </w:tc>
      </w:tr>
      <w:tr w:rsidR="003E58CC" w:rsidRPr="003E58CC"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BB2F94" w:rsidRPr="003E58CC" w:rsidRDefault="003E58CC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  <w:r w:rsidRPr="003E58CC">
              <w:rPr>
                <w:noProof/>
                <w:sz w:val="20"/>
                <w:szCs w:val="20"/>
              </w:rPr>
              <w:pict>
                <v:shape id="_x0000_s2916" type="#_x0000_t202" style="position:absolute;left:0;text-align:left;margin-left:71.4pt;margin-top:10pt;width:261.8pt;height:59.5pt;z-index:251740160;mso-position-horizontal-relative:text;mso-position-vertical-relative:text">
                  <v:textbox>
                    <w:txbxContent>
                      <w:p w:rsidR="00827654" w:rsidRDefault="00827654">
                        <w:pPr>
                          <w:spacing w:before="60" w:after="60" w:line="24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  <w:u w:val="single"/>
                          </w:rPr>
                          <w:t>Трудовое право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– это отрасль права, которая регулирует трудовые отношения: заключение, изменение и расто</w:t>
                        </w:r>
                        <w:r>
                          <w:rPr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sz w:val="20"/>
                            <w:szCs w:val="20"/>
                          </w:rPr>
                          <w:t>жение трудовых договоров, рабочее время и время отд</w:t>
                        </w:r>
                        <w:r>
                          <w:rPr>
                            <w:sz w:val="20"/>
                            <w:szCs w:val="20"/>
                          </w:rPr>
                          <w:t>ы</w:t>
                        </w:r>
                        <w:r>
                          <w:rPr>
                            <w:sz w:val="20"/>
                            <w:szCs w:val="20"/>
                          </w:rPr>
                          <w:t>ха и т.п.</w:t>
                        </w:r>
                      </w:p>
                      <w:p w:rsidR="00827654" w:rsidRDefault="00827654"/>
                    </w:txbxContent>
                  </v:textbox>
                </v:shape>
              </w:pict>
            </w:r>
          </w:p>
        </w:tc>
        <w:tc>
          <w:tcPr>
            <w:tcW w:w="567" w:type="dxa"/>
            <w:gridSpan w:val="2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BB2F94" w:rsidRPr="003E58CC">
        <w:tc>
          <w:tcPr>
            <w:tcW w:w="3969" w:type="dxa"/>
            <w:gridSpan w:val="2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nil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</w:tbl>
    <w:p w:rsidR="00BB2F94" w:rsidRPr="003E58CC" w:rsidRDefault="00BB2F94">
      <w:pPr>
        <w:spacing w:line="456" w:lineRule="exact"/>
        <w:ind w:firstLine="454"/>
        <w:jc w:val="both"/>
      </w:pPr>
    </w:p>
    <w:p w:rsidR="00BB2F94" w:rsidRPr="003E58CC" w:rsidRDefault="00BB2F94">
      <w:pPr>
        <w:spacing w:line="456" w:lineRule="exact"/>
        <w:ind w:firstLine="454"/>
        <w:jc w:val="both"/>
      </w:pPr>
      <w:r w:rsidRPr="003E58CC">
        <w:br w:type="page"/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268"/>
        <w:gridCol w:w="567"/>
        <w:gridCol w:w="2268"/>
        <w:gridCol w:w="567"/>
        <w:gridCol w:w="2268"/>
      </w:tblGrid>
      <w:tr w:rsidR="003E58CC" w:rsidRPr="003E58CC">
        <w:trPr>
          <w:jc w:val="center"/>
        </w:trPr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3E58CC">
            <w:pPr>
              <w:spacing w:before="60" w:after="60" w:line="240" w:lineRule="exact"/>
            </w:pPr>
            <w:r w:rsidRPr="003E58CC">
              <w:rPr>
                <w:noProof/>
                <w:u w:val="single"/>
              </w:rPr>
              <w:lastRenderedPageBreak/>
              <w:pict>
                <v:group id="_x0000_s2002" style="position:absolute;margin-left:-19.5pt;margin-top:24.3pt;width:422.45pt;height:422.45pt;z-index:251660288" coordorigin="1985,2653" coordsize="8449,8449">
                  <v:line id="_x0000_s1974" style="position:absolute;flip:x" from="1985,2653" to="2223,2653"/>
                  <v:line id="_x0000_s1975" style="position:absolute" from="1985,2653" to="1985,8365"/>
                  <v:line id="_x0000_s1976" style="position:absolute" from="10196,2653" to="10434,2653"/>
                  <v:line id="_x0000_s1977" style="position:absolute" from="10434,2653" to="10434,8365"/>
                  <v:line id="_x0000_s1978" style="position:absolute;flip:x" from="2104,3129" to="2223,3129"/>
                  <v:line id="_x0000_s1979" style="position:absolute" from="2104,3129" to="2104,9555"/>
                  <v:line id="_x0000_s1981" style="position:absolute" from="10196,3129" to="10315,3129"/>
                  <v:line id="_x0000_s1982" style="position:absolute" from="10315,3129" to="10315,9555"/>
                  <v:line id="_x0000_s1983" style="position:absolute" from="3413,4914" to="9006,4914"/>
                  <v:line id="_x0000_s1984" style="position:absolute" from="9006,4914" to="9006,5390"/>
                  <v:line id="_x0000_s1985" style="position:absolute" from="6150,4572" to="6150,5286"/>
                  <v:line id="_x0000_s1986" style="position:absolute" from="3413,4914" to="3413,5271"/>
                  <v:line id="_x0000_s1987" style="position:absolute" from="3294,10150" to="9006,10150"/>
                  <v:line id="_x0000_s1988" style="position:absolute" from="9006,10150" to="9006,10507"/>
                  <v:line id="_x0000_s1989" style="position:absolute" from="3294,10150" to="3294,10507"/>
                  <v:line id="_x0000_s1990" style="position:absolute" from="6269,9793" to="6269,10507"/>
                  <v:line id="_x0000_s1991" style="position:absolute" from="3294,10864" to="3294,11102">
                    <v:stroke endarrow="block"/>
                  </v:line>
                  <v:line id="_x0000_s1992" style="position:absolute" from="6269,10864" to="6269,11102">
                    <v:stroke endarrow="block"/>
                  </v:line>
                  <v:line id="_x0000_s1993" style="position:absolute" from="9006,10864" to="9006,11102">
                    <v:stroke endarrow="block"/>
                  </v:line>
                  <v:line id="_x0000_s1994" style="position:absolute" from="1985,8365" to="4246,8365">
                    <v:stroke endarrow="block"/>
                  </v:line>
                  <v:line id="_x0000_s1995" style="position:absolute;flip:x" from="8173,8365" to="10434,8365">
                    <v:stroke endarrow="block"/>
                  </v:line>
                  <v:line id="_x0000_s1996" style="position:absolute" from="2104,9555" to="4841,9555">
                    <v:stroke endarrow="block"/>
                  </v:line>
                  <v:line id="_x0000_s1997" style="position:absolute;flip:x" from="7697,9555" to="10315,9555">
                    <v:stroke endarrow="block"/>
                  </v:line>
                  <v:line id="_x0000_s1998" style="position:absolute" from="6150,3248" to="6150,3843">
                    <v:stroke endarrow="block"/>
                  </v:line>
                  <v:line id="_x0000_s1999" style="position:absolute" from="3410,5747" to="3410,6223">
                    <v:stroke endarrow="block"/>
                  </v:line>
                  <v:line id="_x0000_s2000" style="position:absolute" from="6150,5747" to="6150,6223">
                    <v:stroke endarrow="block"/>
                  </v:line>
                  <v:line id="_x0000_s2001" style="position:absolute" from="9006,5747" to="9006,6223">
                    <v:stroke endarrow="block"/>
                  </v:line>
                </v:group>
              </w:pict>
            </w:r>
            <w:r w:rsidR="00BB2F94" w:rsidRPr="003E58CC">
              <w:rPr>
                <w:u w:val="single"/>
              </w:rPr>
              <w:t>Норма права</w:t>
            </w:r>
            <w:r w:rsidR="00BB2F94" w:rsidRPr="003E58CC">
              <w:t xml:space="preserve"> – это общеобязательное формально-определенное правило поведения, установленное и обеспеченное обществом и государством, з</w:t>
            </w:r>
            <w:r w:rsidR="00BB2F94" w:rsidRPr="003E58CC">
              <w:t>а</w:t>
            </w:r>
            <w:r w:rsidR="00BB2F94" w:rsidRPr="003E58CC">
              <w:t>крепленное и опубликованное в официальных актах, направленное на р</w:t>
            </w:r>
            <w:r w:rsidR="00BB2F94" w:rsidRPr="003E58CC">
              <w:t>е</w:t>
            </w:r>
            <w:r w:rsidR="00BB2F94" w:rsidRPr="003E58CC">
              <w:t>гулирование общественных прав и обязанностей их участников</w:t>
            </w: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t>Структура</w:t>
            </w:r>
            <w:r w:rsidRPr="003E58CC">
              <w:br/>
              <w:t>нормы права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гипотеза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диспозиция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санкция</w:t>
            </w: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это условия, при кот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рых должная правовая норма исполняется</w:t>
            </w: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это само правило</w:t>
            </w: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0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это те неблагоприятные последствия, которые наступают в результате нарушения диспозиции</w:t>
            </w:r>
          </w:p>
        </w:tc>
      </w:tr>
      <w:tr w:rsidR="003E58CC" w:rsidRPr="003E58CC">
        <w:trPr>
          <w:jc w:val="center"/>
        </w:trPr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proofErr w:type="gramStart"/>
            <w:r w:rsidRPr="003E58CC">
              <w:rPr>
                <w:sz w:val="20"/>
                <w:szCs w:val="20"/>
              </w:rPr>
              <w:t>Изложены</w:t>
            </w:r>
            <w:proofErr w:type="gramEnd"/>
            <w:r w:rsidRPr="003E58CC">
              <w:rPr>
                <w:sz w:val="20"/>
                <w:szCs w:val="20"/>
              </w:rPr>
              <w:t xml:space="preserve"> в нормативно-правовых актах, например, в законах</w:t>
            </w: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виды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3E58CC">
              <w:rPr>
                <w:sz w:val="20"/>
                <w:szCs w:val="20"/>
              </w:rPr>
              <w:t>управомочивающие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обязывающие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запрещающие</w:t>
            </w: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BB2F94" w:rsidRPr="003E58CC">
        <w:trPr>
          <w:jc w:val="center"/>
        </w:trPr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proofErr w:type="gramStart"/>
            <w:r w:rsidRPr="003E58CC">
              <w:rPr>
                <w:sz w:val="20"/>
                <w:szCs w:val="20"/>
              </w:rPr>
              <w:t>представляющие</w:t>
            </w:r>
            <w:proofErr w:type="gramEnd"/>
            <w:r w:rsidRPr="003E58CC">
              <w:rPr>
                <w:sz w:val="20"/>
                <w:szCs w:val="20"/>
              </w:rPr>
              <w:t xml:space="preserve"> гра</w:t>
            </w:r>
            <w:r w:rsidRPr="003E58CC">
              <w:rPr>
                <w:sz w:val="20"/>
                <w:szCs w:val="20"/>
              </w:rPr>
              <w:t>ж</w:t>
            </w:r>
            <w:r w:rsidRPr="003E58CC">
              <w:rPr>
                <w:sz w:val="20"/>
                <w:szCs w:val="20"/>
              </w:rPr>
              <w:t>данам возможность действовать соотве</w:t>
            </w:r>
            <w:r w:rsidRPr="003E58CC">
              <w:rPr>
                <w:sz w:val="20"/>
                <w:szCs w:val="20"/>
              </w:rPr>
              <w:t>т</w:t>
            </w:r>
            <w:r w:rsidRPr="003E58CC">
              <w:rPr>
                <w:sz w:val="20"/>
                <w:szCs w:val="20"/>
              </w:rPr>
              <w:t>ствующим образом</w:t>
            </w: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proofErr w:type="gramStart"/>
            <w:r w:rsidRPr="003E58CC">
              <w:rPr>
                <w:sz w:val="20"/>
                <w:szCs w:val="20"/>
              </w:rPr>
              <w:t>требующие должного поведения</w:t>
            </w:r>
            <w:proofErr w:type="gramEnd"/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устанавливающие з</w:t>
            </w:r>
            <w:r w:rsidRPr="003E58CC">
              <w:rPr>
                <w:sz w:val="20"/>
                <w:szCs w:val="20"/>
              </w:rPr>
              <w:t>а</w:t>
            </w:r>
            <w:r w:rsidRPr="003E58CC">
              <w:rPr>
                <w:sz w:val="20"/>
                <w:szCs w:val="20"/>
              </w:rPr>
              <w:t>преты на совершение определенных де</w:t>
            </w:r>
            <w:r w:rsidRPr="003E58CC">
              <w:rPr>
                <w:sz w:val="20"/>
                <w:szCs w:val="20"/>
              </w:rPr>
              <w:t>й</w:t>
            </w:r>
            <w:r w:rsidRPr="003E58CC">
              <w:rPr>
                <w:sz w:val="20"/>
                <w:szCs w:val="20"/>
              </w:rPr>
              <w:t>ствий</w:t>
            </w:r>
          </w:p>
        </w:tc>
      </w:tr>
    </w:tbl>
    <w:p w:rsidR="00BB2F94" w:rsidRPr="003E58CC" w:rsidRDefault="00BB2F94">
      <w:pPr>
        <w:spacing w:line="456" w:lineRule="exact"/>
        <w:ind w:firstLine="454"/>
        <w:jc w:val="both"/>
      </w:pPr>
    </w:p>
    <w:p w:rsidR="00BB2F94" w:rsidRPr="003E58CC" w:rsidRDefault="00BB2F94">
      <w:pPr>
        <w:spacing w:line="456" w:lineRule="exact"/>
        <w:ind w:firstLine="454"/>
        <w:jc w:val="both"/>
      </w:pPr>
      <w:r w:rsidRPr="003E58CC">
        <w:br w:type="page"/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701"/>
        <w:gridCol w:w="284"/>
        <w:gridCol w:w="1701"/>
        <w:gridCol w:w="284"/>
        <w:gridCol w:w="1701"/>
        <w:gridCol w:w="284"/>
        <w:gridCol w:w="1701"/>
      </w:tblGrid>
      <w:tr w:rsidR="003E58CC" w:rsidRPr="003E58CC">
        <w:trPr>
          <w:jc w:val="center"/>
        </w:trPr>
        <w:tc>
          <w:tcPr>
            <w:tcW w:w="7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</w:pPr>
            <w:r w:rsidRPr="003E58CC">
              <w:rPr>
                <w:u w:val="single"/>
              </w:rPr>
              <w:lastRenderedPageBreak/>
              <w:t>Источники права</w:t>
            </w:r>
            <w:r w:rsidRPr="003E58CC">
              <w:t xml:space="preserve"> – это внешние официально-документальные формы выражения и закрепления норм права, исходящие от государства</w:t>
            </w:r>
          </w:p>
        </w:tc>
      </w:tr>
      <w:tr w:rsidR="003E58CC" w:rsidRPr="003E58CC">
        <w:trPr>
          <w:jc w:val="center"/>
        </w:trPr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3E58CC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noProof/>
                <w:sz w:val="20"/>
                <w:szCs w:val="20"/>
              </w:rPr>
              <w:pict>
                <v:group id="_x0000_s2016" style="position:absolute;left:0;text-align:left;margin-left:41.45pt;margin-top:1.75pt;width:297.5pt;height:130.9pt;z-index:251661312;mso-position-horizontal-relative:text;mso-position-vertical-relative:text" coordorigin="3294,2772" coordsize="5950,2618">
                  <v:line id="_x0000_s2003" style="position:absolute" from="6269,2772" to="6269,3367">
                    <v:stroke endarrow="block"/>
                  </v:line>
                  <v:line id="_x0000_s2004" style="position:absolute" from="3294,5033" to="3294,5390">
                    <v:stroke endarrow="block"/>
                  </v:line>
                  <v:line id="_x0000_s2005" style="position:absolute" from="5317,5033" to="5317,5390">
                    <v:stroke endarrow="block"/>
                  </v:line>
                  <v:line id="_x0000_s2006" style="position:absolute" from="7221,5033" to="7221,5390">
                    <v:stroke endarrow="block"/>
                  </v:line>
                  <v:line id="_x0000_s2007" style="position:absolute" from="9244,5033" to="9244,5390">
                    <v:stroke endarrow="block"/>
                  </v:line>
                  <v:line id="_x0000_s2012" style="position:absolute;flip:x" from="3651,3843" to="6269,4319"/>
                  <v:line id="_x0000_s2013" style="position:absolute;flip:x" from="5555,3843" to="6269,4438"/>
                  <v:line id="_x0000_s2014" style="position:absolute" from="6269,3843" to="6983,4438"/>
                  <v:line id="_x0000_s2015" style="position:absolute" from="6269,3843" to="8887,4319"/>
                </v:group>
              </w:pict>
            </w: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mallCaps/>
              </w:rPr>
            </w:pPr>
            <w:r w:rsidRPr="003E58CC">
              <w:rPr>
                <w:smallCaps/>
              </w:rPr>
              <w:t>Виды источников права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правовой</w:t>
            </w:r>
            <w:r w:rsidRPr="003E58CC">
              <w:rPr>
                <w:sz w:val="20"/>
                <w:szCs w:val="20"/>
              </w:rPr>
              <w:br/>
              <w:t>обычай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юридический</w:t>
            </w:r>
            <w:r w:rsidRPr="003E58CC">
              <w:rPr>
                <w:sz w:val="20"/>
                <w:szCs w:val="20"/>
              </w:rPr>
              <w:br/>
              <w:t>прецедент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нормативн</w:t>
            </w:r>
            <w:proofErr w:type="gramStart"/>
            <w:r w:rsidRPr="003E58CC">
              <w:rPr>
                <w:sz w:val="20"/>
                <w:szCs w:val="20"/>
              </w:rPr>
              <w:t>о-</w:t>
            </w:r>
            <w:proofErr w:type="gramEnd"/>
            <w:r w:rsidRPr="003E58CC">
              <w:rPr>
                <w:sz w:val="20"/>
                <w:szCs w:val="20"/>
              </w:rPr>
              <w:br/>
              <w:t>правовой акт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нормативный</w:t>
            </w:r>
            <w:r w:rsidRPr="003E58CC">
              <w:rPr>
                <w:sz w:val="20"/>
                <w:szCs w:val="20"/>
              </w:rPr>
              <w:br/>
              <w:t>договор</w:t>
            </w:r>
          </w:p>
        </w:tc>
      </w:tr>
      <w:tr w:rsidR="003E58CC" w:rsidRPr="003E58CC">
        <w:trPr>
          <w:jc w:val="center"/>
        </w:trPr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00" w:lineRule="exact"/>
              <w:rPr>
                <w:spacing w:val="-6"/>
                <w:sz w:val="20"/>
                <w:szCs w:val="20"/>
              </w:rPr>
            </w:pPr>
            <w:r w:rsidRPr="003E58CC">
              <w:rPr>
                <w:spacing w:val="-6"/>
                <w:sz w:val="20"/>
                <w:szCs w:val="20"/>
              </w:rPr>
              <w:t>правило, которое вошло в привычку народа и выполн</w:t>
            </w:r>
            <w:r w:rsidRPr="003E58CC">
              <w:rPr>
                <w:spacing w:val="-6"/>
                <w:sz w:val="20"/>
                <w:szCs w:val="20"/>
              </w:rPr>
              <w:t>е</w:t>
            </w:r>
            <w:r w:rsidRPr="003E58CC">
              <w:rPr>
                <w:spacing w:val="-6"/>
                <w:sz w:val="20"/>
                <w:szCs w:val="20"/>
              </w:rPr>
              <w:t>ние которого обе</w:t>
            </w:r>
            <w:r w:rsidRPr="003E58CC">
              <w:rPr>
                <w:spacing w:val="-6"/>
                <w:sz w:val="20"/>
                <w:szCs w:val="20"/>
              </w:rPr>
              <w:t>с</w:t>
            </w:r>
            <w:r w:rsidRPr="003E58CC">
              <w:rPr>
                <w:spacing w:val="-6"/>
                <w:sz w:val="20"/>
                <w:szCs w:val="20"/>
              </w:rPr>
              <w:t>печивается гос</w:t>
            </w:r>
            <w:r w:rsidRPr="003E58CC">
              <w:rPr>
                <w:spacing w:val="-6"/>
                <w:sz w:val="20"/>
                <w:szCs w:val="20"/>
              </w:rPr>
              <w:t>у</w:t>
            </w:r>
            <w:r w:rsidRPr="003E58CC">
              <w:rPr>
                <w:spacing w:val="-6"/>
                <w:sz w:val="20"/>
                <w:szCs w:val="20"/>
              </w:rPr>
              <w:t>дарственным пр</w:t>
            </w:r>
            <w:r w:rsidRPr="003E58CC">
              <w:rPr>
                <w:spacing w:val="-6"/>
                <w:sz w:val="20"/>
                <w:szCs w:val="20"/>
              </w:rPr>
              <w:t>и</w:t>
            </w:r>
            <w:r w:rsidRPr="003E58CC">
              <w:rPr>
                <w:spacing w:val="-6"/>
                <w:sz w:val="20"/>
                <w:szCs w:val="20"/>
              </w:rPr>
              <w:t>нуждением</w:t>
            </w: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придание норм</w:t>
            </w:r>
            <w:r w:rsidRPr="003E58CC">
              <w:rPr>
                <w:sz w:val="20"/>
                <w:szCs w:val="20"/>
              </w:rPr>
              <w:t>а</w:t>
            </w:r>
            <w:r w:rsidRPr="003E58CC">
              <w:rPr>
                <w:sz w:val="20"/>
                <w:szCs w:val="20"/>
              </w:rPr>
              <w:t>тивного характера решению суда по конкретному делу</w:t>
            </w: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00" w:lineRule="exact"/>
              <w:rPr>
                <w:spacing w:val="-6"/>
                <w:sz w:val="20"/>
                <w:szCs w:val="20"/>
              </w:rPr>
            </w:pPr>
            <w:r w:rsidRPr="003E58CC">
              <w:rPr>
                <w:spacing w:val="-6"/>
                <w:sz w:val="20"/>
                <w:szCs w:val="20"/>
              </w:rPr>
              <w:t>властное предп</w:t>
            </w:r>
            <w:r w:rsidRPr="003E58CC">
              <w:rPr>
                <w:spacing w:val="-6"/>
                <w:sz w:val="20"/>
                <w:szCs w:val="20"/>
              </w:rPr>
              <w:t>и</w:t>
            </w:r>
            <w:r w:rsidRPr="003E58CC">
              <w:rPr>
                <w:spacing w:val="-6"/>
                <w:sz w:val="20"/>
                <w:szCs w:val="20"/>
              </w:rPr>
              <w:t>сание органов го</w:t>
            </w:r>
            <w:r w:rsidRPr="003E58CC">
              <w:rPr>
                <w:spacing w:val="-6"/>
                <w:sz w:val="20"/>
                <w:szCs w:val="20"/>
              </w:rPr>
              <w:t>с</w:t>
            </w:r>
            <w:r w:rsidRPr="003E58CC">
              <w:rPr>
                <w:spacing w:val="-6"/>
                <w:sz w:val="20"/>
                <w:szCs w:val="20"/>
              </w:rPr>
              <w:t>ударства, устана</w:t>
            </w:r>
            <w:r w:rsidRPr="003E58CC">
              <w:rPr>
                <w:spacing w:val="-6"/>
                <w:sz w:val="20"/>
                <w:szCs w:val="20"/>
              </w:rPr>
              <w:t>в</w:t>
            </w:r>
            <w:r w:rsidRPr="003E58CC">
              <w:rPr>
                <w:spacing w:val="-6"/>
                <w:sz w:val="20"/>
                <w:szCs w:val="20"/>
              </w:rPr>
              <w:t>ливающее, изм</w:t>
            </w:r>
            <w:r w:rsidRPr="003E58CC">
              <w:rPr>
                <w:spacing w:val="-6"/>
                <w:sz w:val="20"/>
                <w:szCs w:val="20"/>
              </w:rPr>
              <w:t>е</w:t>
            </w:r>
            <w:r w:rsidRPr="003E58CC">
              <w:rPr>
                <w:spacing w:val="-6"/>
                <w:sz w:val="20"/>
                <w:szCs w:val="20"/>
              </w:rPr>
              <w:t>няющее и отмен</w:t>
            </w:r>
            <w:r w:rsidRPr="003E58CC">
              <w:rPr>
                <w:spacing w:val="-6"/>
                <w:sz w:val="20"/>
                <w:szCs w:val="20"/>
              </w:rPr>
              <w:t>я</w:t>
            </w:r>
            <w:r w:rsidRPr="003E58CC">
              <w:rPr>
                <w:spacing w:val="-6"/>
                <w:sz w:val="20"/>
                <w:szCs w:val="20"/>
              </w:rPr>
              <w:t>ющее нормы права</w:t>
            </w: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00" w:lineRule="exact"/>
              <w:rPr>
                <w:spacing w:val="-6"/>
                <w:sz w:val="20"/>
                <w:szCs w:val="20"/>
              </w:rPr>
            </w:pPr>
            <w:r w:rsidRPr="003E58CC">
              <w:rPr>
                <w:spacing w:val="-6"/>
                <w:sz w:val="20"/>
                <w:szCs w:val="20"/>
              </w:rPr>
              <w:t>правовой акт, о</w:t>
            </w:r>
            <w:r w:rsidRPr="003E58CC">
              <w:rPr>
                <w:spacing w:val="-6"/>
                <w:sz w:val="20"/>
                <w:szCs w:val="20"/>
              </w:rPr>
              <w:t>с</w:t>
            </w:r>
            <w:r w:rsidRPr="003E58CC">
              <w:rPr>
                <w:spacing w:val="-6"/>
                <w:sz w:val="20"/>
                <w:szCs w:val="20"/>
              </w:rPr>
              <w:t>нованный на вз</w:t>
            </w:r>
            <w:r w:rsidRPr="003E58CC">
              <w:rPr>
                <w:spacing w:val="-6"/>
                <w:sz w:val="20"/>
                <w:szCs w:val="20"/>
              </w:rPr>
              <w:t>а</w:t>
            </w:r>
            <w:r w:rsidRPr="003E58CC">
              <w:rPr>
                <w:spacing w:val="-6"/>
                <w:sz w:val="20"/>
                <w:szCs w:val="20"/>
              </w:rPr>
              <w:t>имном волеизъя</w:t>
            </w:r>
            <w:r w:rsidRPr="003E58CC">
              <w:rPr>
                <w:spacing w:val="-6"/>
                <w:sz w:val="20"/>
                <w:szCs w:val="20"/>
              </w:rPr>
              <w:t>в</w:t>
            </w:r>
            <w:r w:rsidRPr="003E58CC">
              <w:rPr>
                <w:spacing w:val="-6"/>
                <w:sz w:val="20"/>
                <w:szCs w:val="20"/>
              </w:rPr>
              <w:t>лении сторон, к</w:t>
            </w:r>
            <w:r w:rsidRPr="003E58CC">
              <w:rPr>
                <w:spacing w:val="-6"/>
                <w:sz w:val="20"/>
                <w:szCs w:val="20"/>
              </w:rPr>
              <w:t>о</w:t>
            </w:r>
            <w:r w:rsidRPr="003E58CC">
              <w:rPr>
                <w:spacing w:val="-6"/>
                <w:sz w:val="20"/>
                <w:szCs w:val="20"/>
              </w:rPr>
              <w:t>торым образуется правовая норма</w:t>
            </w:r>
          </w:p>
        </w:tc>
      </w:tr>
    </w:tbl>
    <w:p w:rsidR="00BB2F94" w:rsidRPr="003E58CC" w:rsidRDefault="00BB2F94">
      <w:pPr>
        <w:spacing w:line="456" w:lineRule="exact"/>
        <w:ind w:firstLine="454"/>
        <w:jc w:val="both"/>
      </w:pPr>
    </w:p>
    <w:p w:rsidR="00BB2F94" w:rsidRPr="003E58CC" w:rsidRDefault="00BB2F94">
      <w:pPr>
        <w:spacing w:line="456" w:lineRule="exact"/>
        <w:ind w:firstLine="454"/>
        <w:jc w:val="both"/>
      </w:pPr>
    </w:p>
    <w:p w:rsidR="00BB2F94" w:rsidRPr="003E58CC" w:rsidRDefault="00BB2F94">
      <w:pPr>
        <w:spacing w:line="456" w:lineRule="exact"/>
        <w:ind w:firstLine="454"/>
        <w:jc w:val="both"/>
      </w:pPr>
    </w:p>
    <w:p w:rsidR="00BB2F94" w:rsidRPr="003E58CC" w:rsidRDefault="00BB2F94">
      <w:pPr>
        <w:spacing w:line="456" w:lineRule="exact"/>
        <w:jc w:val="center"/>
        <w:rPr>
          <w:smallCaps/>
        </w:rPr>
      </w:pPr>
      <w:r w:rsidRPr="003E58CC">
        <w:rPr>
          <w:smallCaps/>
        </w:rPr>
        <w:t>Иерархия нормативно-правовых актов в Российской Федерации</w:t>
      </w:r>
    </w:p>
    <w:p w:rsidR="00BB2F94" w:rsidRPr="003E58CC" w:rsidRDefault="00BB2F94">
      <w:pPr>
        <w:spacing w:line="456" w:lineRule="exact"/>
        <w:jc w:val="center"/>
        <w:rPr>
          <w:smallCaps/>
        </w:rPr>
      </w:pPr>
    </w:p>
    <w:tbl>
      <w:tblPr>
        <w:tblW w:w="0" w:type="auto"/>
        <w:jc w:val="center"/>
        <w:tblInd w:w="-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1"/>
      </w:tblGrid>
      <w:tr w:rsidR="003E58CC" w:rsidRPr="003E58CC">
        <w:trPr>
          <w:jc w:val="center"/>
        </w:trPr>
        <w:tc>
          <w:tcPr>
            <w:tcW w:w="6081" w:type="dxa"/>
          </w:tcPr>
          <w:p w:rsidR="00BB2F94" w:rsidRPr="003E58CC" w:rsidRDefault="00BB2F94">
            <w:pPr>
              <w:spacing w:before="120" w:after="120"/>
            </w:pPr>
            <w:r w:rsidRPr="003E58CC">
              <w:t>Конституция Российской Федерации*</w:t>
            </w:r>
          </w:p>
        </w:tc>
      </w:tr>
      <w:tr w:rsidR="003E58CC" w:rsidRPr="003E58CC">
        <w:trPr>
          <w:jc w:val="center"/>
        </w:trPr>
        <w:tc>
          <w:tcPr>
            <w:tcW w:w="6081" w:type="dxa"/>
          </w:tcPr>
          <w:p w:rsidR="00BB2F94" w:rsidRPr="003E58CC" w:rsidRDefault="00BB2F94">
            <w:pPr>
              <w:spacing w:before="120" w:after="120"/>
            </w:pPr>
            <w:r w:rsidRPr="003E58CC">
              <w:t>Федеральные законы</w:t>
            </w:r>
          </w:p>
        </w:tc>
      </w:tr>
      <w:tr w:rsidR="003E58CC" w:rsidRPr="003E58CC">
        <w:trPr>
          <w:jc w:val="center"/>
        </w:trPr>
        <w:tc>
          <w:tcPr>
            <w:tcW w:w="6081" w:type="dxa"/>
          </w:tcPr>
          <w:p w:rsidR="00BB2F94" w:rsidRPr="003E58CC" w:rsidRDefault="00BB2F94">
            <w:pPr>
              <w:spacing w:before="120" w:after="120"/>
            </w:pPr>
            <w:r w:rsidRPr="003E58CC">
              <w:t>Указы Президента Российской Федерации</w:t>
            </w:r>
          </w:p>
        </w:tc>
      </w:tr>
      <w:tr w:rsidR="003E58CC" w:rsidRPr="003E58CC">
        <w:trPr>
          <w:jc w:val="center"/>
        </w:trPr>
        <w:tc>
          <w:tcPr>
            <w:tcW w:w="6081" w:type="dxa"/>
          </w:tcPr>
          <w:p w:rsidR="00BB2F94" w:rsidRPr="003E58CC" w:rsidRDefault="00BB2F94">
            <w:pPr>
              <w:spacing w:before="120" w:after="120"/>
            </w:pPr>
            <w:r w:rsidRPr="003E58CC">
              <w:t>Постановления Правительства Российской Федерации</w:t>
            </w:r>
          </w:p>
        </w:tc>
      </w:tr>
      <w:tr w:rsidR="003E58CC" w:rsidRPr="003E58CC">
        <w:trPr>
          <w:jc w:val="center"/>
        </w:trPr>
        <w:tc>
          <w:tcPr>
            <w:tcW w:w="6081" w:type="dxa"/>
          </w:tcPr>
          <w:p w:rsidR="00BB2F94" w:rsidRPr="003E58CC" w:rsidRDefault="00BB2F94">
            <w:pPr>
              <w:spacing w:before="120" w:after="120"/>
            </w:pPr>
            <w:r w:rsidRPr="003E58CC">
              <w:t>Нормативные акты министерств и ведомств</w:t>
            </w:r>
          </w:p>
        </w:tc>
      </w:tr>
    </w:tbl>
    <w:p w:rsidR="00BB2F94" w:rsidRPr="003E58CC" w:rsidRDefault="00BB2F94">
      <w:pPr>
        <w:spacing w:line="456" w:lineRule="exact"/>
        <w:ind w:firstLine="454"/>
        <w:jc w:val="both"/>
      </w:pPr>
    </w:p>
    <w:p w:rsidR="00BB2F94" w:rsidRPr="003E58CC" w:rsidRDefault="003E58CC">
      <w:pPr>
        <w:spacing w:line="456" w:lineRule="exact"/>
        <w:ind w:firstLine="454"/>
        <w:jc w:val="both"/>
      </w:pPr>
      <w:r w:rsidRPr="003E58CC">
        <w:rPr>
          <w:noProof/>
        </w:rPr>
        <w:pict>
          <v:line id="_x0000_s2919" style="position:absolute;left:0;text-align:left;z-index:251741184" from="23.8pt,1.8pt" to="184.45pt,1.8pt"/>
        </w:pict>
      </w:r>
      <w:r w:rsidR="00BB2F94" w:rsidRPr="003E58CC">
        <w:t xml:space="preserve">* </w:t>
      </w:r>
      <w:proofErr w:type="gramStart"/>
      <w:r w:rsidR="00BB2F94" w:rsidRPr="003E58CC">
        <w:t>Одобрена</w:t>
      </w:r>
      <w:proofErr w:type="gramEnd"/>
      <w:r w:rsidR="00BB2F94" w:rsidRPr="003E58CC">
        <w:t xml:space="preserve"> всенародным референдумом 12 декабря 1993 г.</w:t>
      </w:r>
    </w:p>
    <w:p w:rsidR="00BB2F94" w:rsidRPr="003E58CC" w:rsidRDefault="00BB2F94">
      <w:pPr>
        <w:spacing w:line="456" w:lineRule="exact"/>
        <w:ind w:firstLine="454"/>
        <w:jc w:val="both"/>
      </w:pPr>
      <w:r w:rsidRPr="003E58CC">
        <w:br w:type="page"/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55"/>
        <w:gridCol w:w="360"/>
        <w:gridCol w:w="1353"/>
        <w:gridCol w:w="567"/>
        <w:gridCol w:w="2268"/>
        <w:gridCol w:w="567"/>
        <w:gridCol w:w="1425"/>
        <w:gridCol w:w="843"/>
      </w:tblGrid>
      <w:tr w:rsidR="003E58CC" w:rsidRPr="003E58CC">
        <w:trPr>
          <w:jc w:val="center"/>
        </w:trPr>
        <w:tc>
          <w:tcPr>
            <w:tcW w:w="915" w:type="dxa"/>
            <w:gridSpan w:val="2"/>
            <w:tcBorders>
              <w:right w:val="single" w:sz="4" w:space="0" w:color="auto"/>
            </w:tcBorders>
          </w:tcPr>
          <w:p w:rsidR="00BB2F94" w:rsidRPr="003E58CC" w:rsidRDefault="003E58CC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noProof/>
                <w:sz w:val="20"/>
                <w:szCs w:val="20"/>
              </w:rPr>
              <w:lastRenderedPageBreak/>
              <w:pict>
                <v:group id="_x0000_s2025" style="position:absolute;margin-left:-7.6pt;margin-top:6.45pt;width:47.6pt;height:232.05pt;z-index:251662336" coordorigin="2223,2296" coordsize="952,4641">
                  <v:line id="_x0000_s2017" style="position:absolute;flip:x" from="2223,2296" to="3175,2296"/>
                  <v:line id="_x0000_s2018" style="position:absolute" from="2223,2296" to="2223,6937"/>
                  <v:line id="_x0000_s2019" style="position:absolute" from="2223,6937" to="2818,6937"/>
                  <v:line id="_x0000_s2020" style="position:absolute" from="2223,6104" to="2699,6104"/>
                  <v:line id="_x0000_s2021" style="position:absolute" from="2223,5271" to="2699,5271"/>
                  <v:line id="_x0000_s2022" style="position:absolute" from="2223,4557" to="2699,4557"/>
                  <v:line id="_x0000_s2023" style="position:absolute" from="2223,3843" to="2699,3843"/>
                  <v:line id="_x0000_s2024" style="position:absolute" from="2238,3129" to="2714,3129"/>
                </v:group>
              </w:pict>
            </w:r>
          </w:p>
        </w:tc>
        <w:tc>
          <w:tcPr>
            <w:tcW w:w="6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mallCaps/>
              </w:rPr>
            </w:pPr>
            <w:r w:rsidRPr="003E58CC">
              <w:rPr>
                <w:smallCaps/>
              </w:rPr>
              <w:t>Основные признаки нормативно-правового акта</w:t>
            </w: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3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</w:pPr>
          </w:p>
        </w:tc>
        <w:tc>
          <w:tcPr>
            <w:tcW w:w="5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</w:pPr>
            <w:r w:rsidRPr="003E58CC">
              <w:t>издается компетентными органами государства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</w:pPr>
          </w:p>
        </w:tc>
      </w:tr>
      <w:tr w:rsidR="003E58CC" w:rsidRPr="003E58CC">
        <w:trPr>
          <w:jc w:val="center"/>
        </w:trPr>
        <w:tc>
          <w:tcPr>
            <w:tcW w:w="555" w:type="dxa"/>
          </w:tcPr>
          <w:p w:rsidR="00BB2F94" w:rsidRPr="003E58CC" w:rsidRDefault="00BB2F94">
            <w:pPr>
              <w:spacing w:before="60" w:after="60" w:line="240" w:lineRule="exact"/>
            </w:pPr>
          </w:p>
        </w:tc>
        <w:tc>
          <w:tcPr>
            <w:tcW w:w="1713" w:type="dxa"/>
            <w:gridSpan w:val="2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</w:pPr>
          </w:p>
        </w:tc>
      </w:tr>
      <w:tr w:rsidR="003E58CC" w:rsidRPr="003E58CC">
        <w:trPr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</w:pPr>
          </w:p>
        </w:tc>
        <w:tc>
          <w:tcPr>
            <w:tcW w:w="73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обладает юридической силой, охраняется и обеспечивается государством</w:t>
            </w:r>
          </w:p>
        </w:tc>
      </w:tr>
      <w:tr w:rsidR="003E58CC" w:rsidRPr="003E58CC">
        <w:trPr>
          <w:jc w:val="center"/>
        </w:trPr>
        <w:tc>
          <w:tcPr>
            <w:tcW w:w="555" w:type="dxa"/>
          </w:tcPr>
          <w:p w:rsidR="00BB2F94" w:rsidRPr="003E58CC" w:rsidRDefault="00BB2F94">
            <w:pPr>
              <w:spacing w:before="60" w:after="60" w:line="240" w:lineRule="exact"/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</w:pPr>
          </w:p>
        </w:tc>
        <w:tc>
          <w:tcPr>
            <w:tcW w:w="2268" w:type="dxa"/>
            <w:gridSpan w:val="2"/>
          </w:tcPr>
          <w:p w:rsidR="00BB2F94" w:rsidRPr="003E58CC" w:rsidRDefault="00BB2F94">
            <w:pPr>
              <w:spacing w:before="60" w:after="60" w:line="240" w:lineRule="exact"/>
            </w:pPr>
          </w:p>
        </w:tc>
      </w:tr>
      <w:tr w:rsidR="003E58CC" w:rsidRPr="003E58CC">
        <w:trPr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</w:pPr>
          </w:p>
        </w:tc>
        <w:tc>
          <w:tcPr>
            <w:tcW w:w="5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</w:pPr>
            <w:r w:rsidRPr="003E58CC">
              <w:t>имеет вид письменного документа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</w:pPr>
          </w:p>
        </w:tc>
      </w:tr>
      <w:tr w:rsidR="003E58CC" w:rsidRPr="003E58CC">
        <w:trPr>
          <w:jc w:val="center"/>
        </w:trPr>
        <w:tc>
          <w:tcPr>
            <w:tcW w:w="555" w:type="dxa"/>
          </w:tcPr>
          <w:p w:rsidR="00BB2F94" w:rsidRPr="003E58CC" w:rsidRDefault="00BB2F94">
            <w:pPr>
              <w:spacing w:before="60" w:after="60" w:line="240" w:lineRule="exact"/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</w:pPr>
          </w:p>
        </w:tc>
        <w:tc>
          <w:tcPr>
            <w:tcW w:w="2268" w:type="dxa"/>
            <w:gridSpan w:val="2"/>
          </w:tcPr>
          <w:p w:rsidR="00BB2F94" w:rsidRPr="003E58CC" w:rsidRDefault="00BB2F94">
            <w:pPr>
              <w:spacing w:before="60" w:after="60" w:line="240" w:lineRule="exact"/>
            </w:pPr>
          </w:p>
        </w:tc>
      </w:tr>
      <w:tr w:rsidR="003E58CC" w:rsidRPr="003E58CC">
        <w:trPr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</w:pPr>
          </w:p>
        </w:tc>
        <w:tc>
          <w:tcPr>
            <w:tcW w:w="5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</w:pPr>
            <w:r w:rsidRPr="003E58CC">
              <w:t>носит легитимный характер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</w:pPr>
          </w:p>
        </w:tc>
      </w:tr>
      <w:tr w:rsidR="003E58CC" w:rsidRPr="003E58CC">
        <w:trPr>
          <w:jc w:val="center"/>
        </w:trPr>
        <w:tc>
          <w:tcPr>
            <w:tcW w:w="555" w:type="dxa"/>
          </w:tcPr>
          <w:p w:rsidR="00BB2F94" w:rsidRPr="003E58CC" w:rsidRDefault="00BB2F94">
            <w:pPr>
              <w:spacing w:before="60" w:after="60" w:line="240" w:lineRule="exact"/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</w:pPr>
          </w:p>
        </w:tc>
        <w:tc>
          <w:tcPr>
            <w:tcW w:w="2268" w:type="dxa"/>
            <w:gridSpan w:val="2"/>
          </w:tcPr>
          <w:p w:rsidR="00BB2F94" w:rsidRPr="003E58CC" w:rsidRDefault="00BB2F94">
            <w:pPr>
              <w:spacing w:before="60" w:after="60" w:line="240" w:lineRule="exact"/>
            </w:pPr>
          </w:p>
        </w:tc>
      </w:tr>
      <w:tr w:rsidR="003E58CC" w:rsidRPr="003E58CC">
        <w:trPr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</w:pPr>
          </w:p>
        </w:tc>
        <w:tc>
          <w:tcPr>
            <w:tcW w:w="5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</w:pPr>
            <w:r w:rsidRPr="003E58CC">
              <w:t>содержит нормы права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</w:pPr>
          </w:p>
        </w:tc>
      </w:tr>
      <w:tr w:rsidR="003E58CC" w:rsidRPr="003E58CC">
        <w:trPr>
          <w:jc w:val="center"/>
        </w:trPr>
        <w:tc>
          <w:tcPr>
            <w:tcW w:w="555" w:type="dxa"/>
          </w:tcPr>
          <w:p w:rsidR="00BB2F94" w:rsidRPr="003E58CC" w:rsidRDefault="00BB2F94">
            <w:pPr>
              <w:spacing w:before="60" w:after="60" w:line="240" w:lineRule="exact"/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</w:pPr>
          </w:p>
        </w:tc>
      </w:tr>
      <w:tr w:rsidR="00BB2F94" w:rsidRPr="003E58CC">
        <w:trPr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</w:pPr>
          </w:p>
        </w:tc>
        <w:tc>
          <w:tcPr>
            <w:tcW w:w="73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</w:pPr>
            <w:r w:rsidRPr="003E58CC">
              <w:t>характеризуется неконкретностью адресата, т.е. отсутствием инд</w:t>
            </w:r>
            <w:r w:rsidRPr="003E58CC">
              <w:t>и</w:t>
            </w:r>
            <w:r w:rsidRPr="003E58CC">
              <w:t>видуально-определенного адресата</w:t>
            </w:r>
          </w:p>
        </w:tc>
      </w:tr>
    </w:tbl>
    <w:p w:rsidR="00BB2F94" w:rsidRPr="003E58CC" w:rsidRDefault="00BB2F94">
      <w:pPr>
        <w:spacing w:line="456" w:lineRule="exact"/>
        <w:ind w:firstLine="454"/>
        <w:jc w:val="both"/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900"/>
        <w:gridCol w:w="801"/>
        <w:gridCol w:w="284"/>
        <w:gridCol w:w="825"/>
        <w:gridCol w:w="876"/>
        <w:gridCol w:w="284"/>
        <w:gridCol w:w="840"/>
        <w:gridCol w:w="861"/>
        <w:gridCol w:w="284"/>
        <w:gridCol w:w="765"/>
        <w:gridCol w:w="936"/>
      </w:tblGrid>
      <w:tr w:rsidR="003E58CC" w:rsidRPr="003E58CC">
        <w:trPr>
          <w:jc w:val="center"/>
        </w:trPr>
        <w:tc>
          <w:tcPr>
            <w:tcW w:w="76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3E58CC">
            <w:pPr>
              <w:spacing w:before="60" w:after="60" w:line="220" w:lineRule="exact"/>
              <w:jc w:val="center"/>
              <w:rPr>
                <w:smallCaps/>
              </w:rPr>
            </w:pPr>
            <w:r w:rsidRPr="003E58CC">
              <w:rPr>
                <w:noProof/>
                <w:sz w:val="20"/>
                <w:szCs w:val="20"/>
              </w:rPr>
              <w:pict>
                <v:line id="_x0000_s2028" style="position:absolute;left:0;text-align:left;z-index:251664384" from="217.2pt,15.65pt" to="276.7pt,27.55pt" o:regroupid="20">
                  <v:stroke endarrow="block"/>
                </v:line>
              </w:pict>
            </w:r>
            <w:r w:rsidRPr="003E58CC">
              <w:rPr>
                <w:noProof/>
                <w:sz w:val="20"/>
                <w:szCs w:val="20"/>
              </w:rPr>
              <w:pict>
                <v:line id="_x0000_s2027" style="position:absolute;left:0;text-align:left;flip:x;z-index:251663360" from="151.9pt,16.15pt" to="217.35pt,28.05pt" o:regroupid="20">
                  <v:stroke endarrow="block"/>
                </v:line>
              </w:pict>
            </w:r>
            <w:r w:rsidR="00BB2F94" w:rsidRPr="003E58CC">
              <w:rPr>
                <w:smallCaps/>
              </w:rPr>
              <w:t>Нормативно-правовые акты</w:t>
            </w:r>
          </w:p>
        </w:tc>
      </w:tr>
      <w:tr w:rsidR="003E58CC" w:rsidRPr="003E58CC">
        <w:trPr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900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Законы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Подзаконные акты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3686" w:type="dxa"/>
            <w:gridSpan w:val="5"/>
            <w:tcMar>
              <w:left w:w="57" w:type="dxa"/>
              <w:right w:w="57" w:type="dxa"/>
            </w:tcMar>
          </w:tcPr>
          <w:p w:rsidR="00BB2F94" w:rsidRPr="003E58CC" w:rsidRDefault="003E58CC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  <w:r w:rsidRPr="003E58CC">
              <w:rPr>
                <w:noProof/>
                <w:sz w:val="20"/>
                <w:szCs w:val="20"/>
              </w:rPr>
              <w:pict>
                <v:line id="_x0000_s2029" style="position:absolute;left:0;text-align:left;z-index:251665408;mso-position-horizontal-relative:text;mso-position-vertical-relative:text" from="115.9pt,33.5pt" to="115.9pt,45.4pt" o:regroupid="20">
                  <v:stroke endarrow="block"/>
                </v:line>
              </w:pict>
            </w:r>
            <w:r w:rsidR="00BB2F94" w:rsidRPr="003E58CC">
              <w:rPr>
                <w:sz w:val="20"/>
                <w:szCs w:val="20"/>
              </w:rPr>
              <w:t>акты высшей юридической силы, изда</w:t>
            </w:r>
            <w:r w:rsidR="00BB2F94" w:rsidRPr="003E58CC">
              <w:rPr>
                <w:sz w:val="20"/>
                <w:szCs w:val="20"/>
              </w:rPr>
              <w:t>н</w:t>
            </w:r>
            <w:r w:rsidR="00BB2F94" w:rsidRPr="003E58CC">
              <w:rPr>
                <w:sz w:val="20"/>
                <w:szCs w:val="20"/>
              </w:rPr>
              <w:t>ные высшим органом власти в устано</w:t>
            </w:r>
            <w:r w:rsidR="00BB2F94" w:rsidRPr="003E58CC">
              <w:rPr>
                <w:sz w:val="20"/>
                <w:szCs w:val="20"/>
              </w:rPr>
              <w:t>в</w:t>
            </w:r>
            <w:r w:rsidR="00BB2F94" w:rsidRPr="003E58CC">
              <w:rPr>
                <w:sz w:val="20"/>
                <w:szCs w:val="20"/>
              </w:rPr>
              <w:t>ленном порядке</w:t>
            </w: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5"/>
            <w:tcMar>
              <w:left w:w="57" w:type="dxa"/>
              <w:right w:w="57" w:type="dxa"/>
            </w:tcMar>
          </w:tcPr>
          <w:p w:rsidR="00BB2F94" w:rsidRPr="003E58CC" w:rsidRDefault="003E58CC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noProof/>
                <w:sz w:val="20"/>
                <w:szCs w:val="20"/>
              </w:rPr>
              <w:pict>
                <v:line id="_x0000_s2033" style="position:absolute;left:0;text-align:left;z-index:251669504;mso-position-horizontal-relative:text;mso-position-vertical-relative:text" from="113.75pt,33.5pt" to="113.75pt,45.4pt" o:regroupid="20">
                  <v:stroke endarrow="block"/>
                </v:line>
              </w:pict>
            </w:r>
            <w:r w:rsidR="00BB2F94" w:rsidRPr="003E58CC">
              <w:rPr>
                <w:sz w:val="20"/>
                <w:szCs w:val="20"/>
              </w:rPr>
              <w:t>нормативно-правовые акты различных органов исполнительной власти</w:t>
            </w:r>
          </w:p>
        </w:tc>
      </w:tr>
      <w:tr w:rsidR="003E58CC" w:rsidRPr="003E58CC">
        <w:trPr>
          <w:jc w:val="center"/>
        </w:trPr>
        <w:tc>
          <w:tcPr>
            <w:tcW w:w="1701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3686" w:type="dxa"/>
            <w:gridSpan w:val="5"/>
            <w:tcMar>
              <w:left w:w="57" w:type="dxa"/>
              <w:right w:w="57" w:type="dxa"/>
            </w:tcMar>
          </w:tcPr>
          <w:p w:rsidR="00BB2F94" w:rsidRPr="003E58CC" w:rsidRDefault="003E58CC">
            <w:pPr>
              <w:spacing w:before="60" w:after="60" w:line="180" w:lineRule="exact"/>
              <w:jc w:val="both"/>
              <w:rPr>
                <w:spacing w:val="-6"/>
                <w:sz w:val="20"/>
                <w:szCs w:val="20"/>
              </w:rPr>
            </w:pPr>
            <w:r w:rsidRPr="003E58CC">
              <w:rPr>
                <w:noProof/>
                <w:spacing w:val="-6"/>
                <w:sz w:val="20"/>
                <w:szCs w:val="20"/>
                <w:u w:val="single"/>
              </w:rPr>
              <w:pict>
                <v:line id="_x0000_s2030" style="position:absolute;left:0;text-align:left;z-index:251666432;mso-position-horizontal-relative:text;mso-position-vertical-relative:text" from="115.9pt,57.85pt" to="115.9pt,69.75pt" o:regroupid="20">
                  <v:stroke endarrow="block"/>
                </v:line>
              </w:pict>
            </w:r>
            <w:r w:rsidR="00BB2F94" w:rsidRPr="003E58CC">
              <w:rPr>
                <w:spacing w:val="-6"/>
                <w:sz w:val="20"/>
                <w:szCs w:val="20"/>
                <w:u w:val="single"/>
              </w:rPr>
              <w:t>Конституция</w:t>
            </w:r>
            <w:r w:rsidR="00BB2F94" w:rsidRPr="003E58CC">
              <w:rPr>
                <w:spacing w:val="-6"/>
                <w:sz w:val="20"/>
                <w:szCs w:val="20"/>
              </w:rPr>
              <w:t xml:space="preserve"> (от лат</w:t>
            </w:r>
            <w:proofErr w:type="gramStart"/>
            <w:r w:rsidR="00BB2F94" w:rsidRPr="003E58CC">
              <w:rPr>
                <w:spacing w:val="-6"/>
                <w:sz w:val="20"/>
                <w:szCs w:val="20"/>
              </w:rPr>
              <w:t>.</w:t>
            </w:r>
            <w:proofErr w:type="gramEnd"/>
            <w:r w:rsidR="00BB2F94" w:rsidRPr="003E58CC">
              <w:rPr>
                <w:spacing w:val="-6"/>
                <w:sz w:val="20"/>
                <w:szCs w:val="20"/>
              </w:rPr>
              <w:t xml:space="preserve"> </w:t>
            </w:r>
            <w:proofErr w:type="gramStart"/>
            <w:r w:rsidR="00BB2F94" w:rsidRPr="003E58CC">
              <w:rPr>
                <w:spacing w:val="-6"/>
                <w:sz w:val="20"/>
                <w:szCs w:val="20"/>
              </w:rPr>
              <w:t>у</w:t>
            </w:r>
            <w:proofErr w:type="gramEnd"/>
            <w:r w:rsidR="00BB2F94" w:rsidRPr="003E58CC">
              <w:rPr>
                <w:spacing w:val="-6"/>
                <w:sz w:val="20"/>
                <w:szCs w:val="20"/>
              </w:rPr>
              <w:t>станавливаю) РФ – основной закон государства, определя</w:t>
            </w:r>
            <w:r w:rsidR="00BB2F94" w:rsidRPr="003E58CC">
              <w:rPr>
                <w:spacing w:val="-6"/>
                <w:sz w:val="20"/>
                <w:szCs w:val="20"/>
              </w:rPr>
              <w:t>ю</w:t>
            </w:r>
            <w:r w:rsidR="00BB2F94" w:rsidRPr="003E58CC">
              <w:rPr>
                <w:spacing w:val="-6"/>
                <w:sz w:val="20"/>
                <w:szCs w:val="20"/>
              </w:rPr>
              <w:t>щий, как устроено общество и государство, как образуются органы государства, каковы права и обязанности граждан, герб, гимн, флаг российского государства</w:t>
            </w: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5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Указы Президента РФ; Постановления Правительства РФ, ведомственные, но</w:t>
            </w:r>
            <w:r w:rsidRPr="003E58CC">
              <w:rPr>
                <w:sz w:val="20"/>
                <w:szCs w:val="20"/>
              </w:rPr>
              <w:t>р</w:t>
            </w:r>
            <w:r w:rsidRPr="003E58CC">
              <w:rPr>
                <w:sz w:val="20"/>
                <w:szCs w:val="20"/>
              </w:rPr>
              <w:t>мативно-правовые акты (приказы, и</w:t>
            </w:r>
            <w:r w:rsidRPr="003E58CC">
              <w:rPr>
                <w:sz w:val="20"/>
                <w:szCs w:val="20"/>
              </w:rPr>
              <w:t>н</w:t>
            </w:r>
            <w:r w:rsidRPr="003E58CC">
              <w:rPr>
                <w:sz w:val="20"/>
                <w:szCs w:val="20"/>
              </w:rPr>
              <w:t>струкции), нормативно-правовые акты органов исполнительной власти на м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>стах</w:t>
            </w:r>
          </w:p>
        </w:tc>
      </w:tr>
      <w:tr w:rsidR="003E58CC" w:rsidRPr="003E58CC">
        <w:trPr>
          <w:jc w:val="center"/>
        </w:trPr>
        <w:tc>
          <w:tcPr>
            <w:tcW w:w="1701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3686" w:type="dxa"/>
            <w:gridSpan w:val="5"/>
            <w:tcMar>
              <w:left w:w="57" w:type="dxa"/>
              <w:right w:w="57" w:type="dxa"/>
            </w:tcMar>
          </w:tcPr>
          <w:p w:rsidR="00BB2F94" w:rsidRPr="003E58CC" w:rsidRDefault="003E58CC">
            <w:pPr>
              <w:spacing w:before="60" w:after="60" w:line="220" w:lineRule="exact"/>
              <w:jc w:val="both"/>
              <w:rPr>
                <w:sz w:val="20"/>
                <w:szCs w:val="20"/>
                <w:u w:val="single"/>
              </w:rPr>
            </w:pPr>
            <w:r w:rsidRPr="003E58CC">
              <w:rPr>
                <w:noProof/>
                <w:sz w:val="20"/>
                <w:szCs w:val="20"/>
                <w:u w:val="single"/>
              </w:rPr>
              <w:pict>
                <v:line id="_x0000_s2031" style="position:absolute;left:0;text-align:left;z-index:251667456;mso-position-horizontal-relative:text;mso-position-vertical-relative:text" from="115.9pt,15.55pt" to="115.9pt,27.45pt" o:regroupid="20">
                  <v:stroke endarrow="block"/>
                </v:line>
              </w:pict>
            </w:r>
            <w:r w:rsidR="00BB2F94" w:rsidRPr="003E58CC">
              <w:rPr>
                <w:sz w:val="20"/>
                <w:szCs w:val="20"/>
                <w:u w:val="single"/>
              </w:rPr>
              <w:t>Федеральные конституционные законы</w:t>
            </w: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5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3686" w:type="dxa"/>
            <w:gridSpan w:val="5"/>
            <w:tcMar>
              <w:left w:w="57" w:type="dxa"/>
              <w:right w:w="57" w:type="dxa"/>
            </w:tcMar>
          </w:tcPr>
          <w:p w:rsidR="00BB2F94" w:rsidRPr="003E58CC" w:rsidRDefault="003E58CC">
            <w:pPr>
              <w:spacing w:before="60" w:after="60" w:line="180" w:lineRule="exact"/>
              <w:jc w:val="both"/>
              <w:rPr>
                <w:spacing w:val="-6"/>
                <w:sz w:val="20"/>
                <w:szCs w:val="20"/>
              </w:rPr>
            </w:pPr>
            <w:r w:rsidRPr="003E58CC">
              <w:rPr>
                <w:noProof/>
                <w:spacing w:val="-6"/>
                <w:sz w:val="20"/>
                <w:szCs w:val="20"/>
                <w:u w:val="single"/>
              </w:rPr>
              <w:pict>
                <v:line id="_x0000_s2032" style="position:absolute;left:0;text-align:left;z-index:251668480;mso-position-horizontal-relative:text;mso-position-vertical-relative:text" from="115.9pt,58.9pt" to="115.9pt,70.8pt" o:regroupid="20">
                  <v:stroke endarrow="block"/>
                </v:line>
              </w:pict>
            </w:r>
            <w:r w:rsidR="00BB2F94" w:rsidRPr="003E58CC">
              <w:rPr>
                <w:spacing w:val="-6"/>
                <w:sz w:val="20"/>
                <w:szCs w:val="20"/>
                <w:u w:val="single"/>
              </w:rPr>
              <w:t>Федеральные законы</w:t>
            </w:r>
            <w:r w:rsidR="00BB2F94" w:rsidRPr="003E58CC">
              <w:rPr>
                <w:spacing w:val="-6"/>
                <w:sz w:val="20"/>
                <w:szCs w:val="20"/>
              </w:rPr>
              <w:t xml:space="preserve"> – это акты текущего законодательства, распространяющие свое действие на всю территорию РФ и посв</w:t>
            </w:r>
            <w:r w:rsidR="00BB2F94" w:rsidRPr="003E58CC">
              <w:rPr>
                <w:spacing w:val="-6"/>
                <w:sz w:val="20"/>
                <w:szCs w:val="20"/>
              </w:rPr>
              <w:t>я</w:t>
            </w:r>
            <w:r w:rsidR="00BB2F94" w:rsidRPr="003E58CC">
              <w:rPr>
                <w:spacing w:val="-6"/>
                <w:sz w:val="20"/>
                <w:szCs w:val="20"/>
              </w:rPr>
              <w:t>щенные различным сторонам социально-экономической, политической и духовной жизни общества</w:t>
            </w: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7656" w:type="dxa"/>
            <w:gridSpan w:val="11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  <w:u w:val="single"/>
              </w:rPr>
              <w:t>Законы субъектов Федерации</w:t>
            </w:r>
            <w:r w:rsidRPr="003E58CC">
              <w:rPr>
                <w:sz w:val="20"/>
                <w:szCs w:val="20"/>
              </w:rPr>
              <w:t xml:space="preserve"> (республик, краев, областей, автономных областей, авт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номных округов и городов федерального значения)</w:t>
            </w:r>
          </w:p>
        </w:tc>
      </w:tr>
    </w:tbl>
    <w:p w:rsidR="00BB2F94" w:rsidRPr="003E58CC" w:rsidRDefault="00BB2F94">
      <w:pPr>
        <w:spacing w:line="456" w:lineRule="exact"/>
        <w:ind w:firstLine="454"/>
        <w:jc w:val="both"/>
      </w:pPr>
      <w:r w:rsidRPr="003E58CC">
        <w:br w:type="page"/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760"/>
        <w:gridCol w:w="642"/>
        <w:gridCol w:w="567"/>
        <w:gridCol w:w="690"/>
        <w:gridCol w:w="2712"/>
      </w:tblGrid>
      <w:tr w:rsidR="003E58CC" w:rsidRPr="003E58CC">
        <w:trPr>
          <w:jc w:val="center"/>
        </w:trPr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3E58CC">
            <w:pPr>
              <w:spacing w:before="60" w:after="60" w:line="240" w:lineRule="exact"/>
            </w:pPr>
            <w:r w:rsidRPr="003E58CC">
              <w:rPr>
                <w:noProof/>
                <w:u w:val="single"/>
              </w:rPr>
              <w:lastRenderedPageBreak/>
              <w:pict>
                <v:group id="_x0000_s2053" style="position:absolute;margin-left:-33.7pt;margin-top:30.25pt;width:315.35pt;height:358.5pt;z-index:251673600" coordorigin="1985,2772" coordsize="6307,7170">
                  <v:line id="_x0000_s2035" style="position:absolute;flip:x" from="1985,2772" to="2580,2772"/>
                  <v:line id="_x0000_s2036" style="position:absolute" from="1985,2772" to="1985,5390"/>
                  <v:line id="_x0000_s2039" style="position:absolute" from="4246,5866" to="7935,5866"/>
                  <v:line id="_x0000_s2040" style="position:absolute" from="4246,5866" to="4246,5985"/>
                  <v:line id="_x0000_s2041" style="position:absolute" from="7935,5866" to="7935,5985"/>
                  <v:line id="_x0000_s2042" style="position:absolute" from="4246,8246" to="7816,8246"/>
                  <v:line id="_x0000_s2043" style="position:absolute" from="4246,8246" to="4246,8365"/>
                  <v:line id="_x0000_s2044" style="position:absolute" from="7816,8246" to="7816,8365"/>
                  <v:line id="_x0000_s2045" style="position:absolute" from="6269,5628" to="6269,8246"/>
                  <v:line id="_x0000_s2046" style="position:absolute" from="6269,3248" to="6269,3486">
                    <v:stroke endarrow="block"/>
                  </v:line>
                  <v:line id="_x0000_s2047" style="position:absolute" from="1985,5390" to="5198,5390">
                    <v:stroke endarrow="block"/>
                  </v:line>
                  <v:line id="_x0000_s2049" style="position:absolute" from="4246,6937" to="4246,7175">
                    <v:stroke endarrow="block"/>
                  </v:line>
                  <v:line id="_x0000_s2050" style="position:absolute" from="8292,6937" to="8292,7175">
                    <v:stroke endarrow="block"/>
                  </v:line>
                  <v:line id="_x0000_s2051" style="position:absolute" from="4246,9704" to="4246,9942">
                    <v:stroke endarrow="block"/>
                  </v:line>
                  <v:line id="_x0000_s2052" style="position:absolute" from="8292,9704" to="8292,9942">
                    <v:stroke endarrow="block"/>
                  </v:line>
                </v:group>
              </w:pict>
            </w:r>
            <w:r w:rsidRPr="003E58CC">
              <w:rPr>
                <w:noProof/>
                <w:u w:val="single"/>
              </w:rPr>
              <w:pict>
                <v:line id="_x0000_s2038" style="position:absolute;z-index:251671552" from="388.75pt,24.3pt" to="388.75pt,161.15pt"/>
              </w:pict>
            </w:r>
            <w:r w:rsidRPr="003E58CC">
              <w:rPr>
                <w:noProof/>
                <w:u w:val="single"/>
              </w:rPr>
              <w:pict>
                <v:line id="_x0000_s2037" style="position:absolute;z-index:251670528" from="364.95pt,24.3pt" to="388.75pt,24.3pt"/>
              </w:pict>
            </w:r>
            <w:r w:rsidR="00BB2F94" w:rsidRPr="003E58CC">
              <w:rPr>
                <w:u w:val="single"/>
              </w:rPr>
              <w:t>Конституция</w:t>
            </w:r>
            <w:r w:rsidR="00BB2F94" w:rsidRPr="003E58CC">
              <w:t xml:space="preserve"> – это единый, обладающий особыми юридическими свойствами правовой акт, посредством которого народ учреждает основные принципы устройства общества и государства, закрепляет правовой статус человека и гражданина</w:t>
            </w:r>
          </w:p>
        </w:tc>
      </w:tr>
      <w:tr w:rsidR="003E58CC" w:rsidRPr="003E58CC">
        <w:trPr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mallCaps/>
                <w:sz w:val="20"/>
                <w:szCs w:val="20"/>
              </w:rPr>
            </w:pPr>
            <w:r w:rsidRPr="003E58CC">
              <w:rPr>
                <w:smallCaps/>
                <w:sz w:val="20"/>
                <w:szCs w:val="20"/>
              </w:rPr>
              <w:t>Отличия от других правовых актов</w:t>
            </w:r>
          </w:p>
        </w:tc>
      </w:tr>
      <w:tr w:rsidR="003E58CC" w:rsidRPr="003E58CC">
        <w:trPr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Верховенство Конституции, которая имеет высшую юридическую силу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Конституция является ядром сист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>мы права, так как принципы и пол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жения играют решающую роль для текущего законодательства</w:t>
            </w:r>
          </w:p>
        </w:tc>
      </w:tr>
      <w:tr w:rsidR="003E58CC" w:rsidRPr="003E58CC">
        <w:trPr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760" w:type="dxa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t>виды</w:t>
            </w:r>
          </w:p>
        </w:tc>
        <w:tc>
          <w:tcPr>
            <w:tcW w:w="2712" w:type="dxa"/>
            <w:tcBorders>
              <w:left w:val="single" w:sz="4" w:space="0" w:color="auto"/>
            </w:tcBorders>
          </w:tcPr>
          <w:p w:rsidR="00BB2F94" w:rsidRPr="003E58CC" w:rsidRDefault="003E58CC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  <w:r w:rsidRPr="003E58CC">
              <w:rPr>
                <w:noProof/>
                <w:sz w:val="20"/>
                <w:szCs w:val="20"/>
              </w:rPr>
              <w:pict>
                <v:line id="_x0000_s2048" style="position:absolute;left:0;text-align:left;flip:x;z-index:251672576;mso-position-horizontal-relative:text;mso-position-vertical-relative:text" from="1.1pt,4.65pt" to="155.8pt,4.65pt">
                  <v:stroke endarrow="block"/>
                </v:line>
              </w:pict>
            </w:r>
          </w:p>
        </w:tc>
      </w:tr>
      <w:tr w:rsidR="003E58CC" w:rsidRPr="003E58CC">
        <w:trPr>
          <w:jc w:val="center"/>
        </w:trPr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народно-суверенная (договорная)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  <w:proofErr w:type="gramStart"/>
            <w:r w:rsidRPr="003E58CC">
              <w:rPr>
                <w:sz w:val="20"/>
                <w:szCs w:val="20"/>
              </w:rPr>
              <w:t>октроированная</w:t>
            </w:r>
            <w:proofErr w:type="gramEnd"/>
            <w:r w:rsidRPr="003E58CC">
              <w:rPr>
                <w:sz w:val="20"/>
                <w:szCs w:val="20"/>
              </w:rPr>
              <w:t>, т.е. дарованная своему народу монархом или през</w:t>
            </w:r>
            <w:r w:rsidRPr="003E58CC">
              <w:rPr>
                <w:sz w:val="20"/>
                <w:szCs w:val="20"/>
              </w:rPr>
              <w:t>и</w:t>
            </w:r>
            <w:r w:rsidRPr="003E58CC">
              <w:rPr>
                <w:sz w:val="20"/>
                <w:szCs w:val="20"/>
              </w:rPr>
              <w:t>дентом</w:t>
            </w:r>
          </w:p>
        </w:tc>
      </w:tr>
      <w:tr w:rsidR="003E58CC" w:rsidRPr="003E58CC">
        <w:trPr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3402" w:type="dxa"/>
            <w:gridSpan w:val="2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Конституция США 1787 г.</w:t>
            </w:r>
            <w:r w:rsidRPr="003E58CC">
              <w:rPr>
                <w:sz w:val="20"/>
                <w:szCs w:val="20"/>
              </w:rPr>
              <w:br/>
              <w:t>Первая российская Конституция 1918 г.</w:t>
            </w: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Конституция Японии 1889 г.</w:t>
            </w:r>
          </w:p>
        </w:tc>
      </w:tr>
      <w:tr w:rsidR="003E58CC" w:rsidRPr="003E58CC">
        <w:trPr>
          <w:jc w:val="center"/>
        </w:trPr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t>Писаная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t>Неписаная</w:t>
            </w:r>
          </w:p>
        </w:tc>
      </w:tr>
      <w:tr w:rsidR="003E58CC" w:rsidRPr="003E58CC">
        <w:trPr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существует в виде единого докуме</w:t>
            </w:r>
            <w:r w:rsidRPr="003E58CC">
              <w:rPr>
                <w:sz w:val="20"/>
                <w:szCs w:val="20"/>
              </w:rPr>
              <w:t>н</w:t>
            </w:r>
            <w:r w:rsidRPr="003E58CC">
              <w:rPr>
                <w:sz w:val="20"/>
                <w:szCs w:val="20"/>
              </w:rPr>
              <w:t>та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существует в виде большого числа парламентских законов, судебных прецедентов и обычаев</w:t>
            </w:r>
          </w:p>
        </w:tc>
      </w:tr>
      <w:tr w:rsidR="003E58CC" w:rsidRPr="003E58CC">
        <w:trPr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BB2F94" w:rsidRPr="003E58CC">
        <w:trPr>
          <w:jc w:val="center"/>
        </w:trPr>
        <w:tc>
          <w:tcPr>
            <w:tcW w:w="3402" w:type="dxa"/>
            <w:gridSpan w:val="2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США, Франция, Россия</w:t>
            </w: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Великобритания</w:t>
            </w:r>
          </w:p>
        </w:tc>
      </w:tr>
    </w:tbl>
    <w:p w:rsidR="00BB2F94" w:rsidRPr="003E58CC" w:rsidRDefault="00BB2F94">
      <w:pPr>
        <w:spacing w:line="456" w:lineRule="exact"/>
        <w:ind w:firstLine="454"/>
        <w:jc w:val="both"/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268"/>
        <w:gridCol w:w="236"/>
        <w:gridCol w:w="331"/>
        <w:gridCol w:w="2268"/>
        <w:gridCol w:w="567"/>
        <w:gridCol w:w="438"/>
        <w:gridCol w:w="42"/>
        <w:gridCol w:w="198"/>
        <w:gridCol w:w="1590"/>
        <w:gridCol w:w="198"/>
      </w:tblGrid>
      <w:tr w:rsidR="003E58CC" w:rsidRPr="003E58CC">
        <w:trPr>
          <w:gridAfter w:val="1"/>
          <w:wAfter w:w="198" w:type="dxa"/>
          <w:jc w:val="center"/>
        </w:trPr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t>Структура Конституции Российской Федерации 1993 г.</w:t>
            </w:r>
          </w:p>
        </w:tc>
      </w:tr>
      <w:tr w:rsidR="003E58CC" w:rsidRPr="003E58CC">
        <w:trPr>
          <w:gridAfter w:val="1"/>
          <w:wAfter w:w="198" w:type="dxa"/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3E58CC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noProof/>
                <w:sz w:val="20"/>
                <w:szCs w:val="20"/>
              </w:rPr>
              <w:pict>
                <v:group id="_x0000_s2061" style="position:absolute;margin-left:50.9pt;margin-top:-.6pt;width:291.55pt;height:57.15pt;z-index:251674624;mso-position-horizontal-relative:text;mso-position-vertical-relative:text" coordorigin="3294,11221" coordsize="5831,1143">
                  <v:line id="_x0000_s2055" style="position:absolute" from="3294,11221" to="3294,11578"/>
                  <v:line id="_x0000_s2056" style="position:absolute" from="3294,12024" to="3294,12364"/>
                  <v:line id="_x0000_s2057" style="position:absolute" from="6388,11221" to="6388,11578"/>
                  <v:line id="_x0000_s2058" style="position:absolute" from="6388,11950" to="6388,12290"/>
                  <v:line id="_x0000_s2059" style="position:absolute" from="9125,11221" to="9125,11578"/>
                  <v:line id="_x0000_s2060" style="position:absolute" from="9125,11950" to="9125,12290"/>
                </v:group>
              </w:pic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gridAfter w:val="1"/>
          <w:wAfter w:w="198" w:type="dxa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Преамбула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Раздел</w:t>
            </w:r>
            <w:r w:rsidRPr="003E58CC">
              <w:rPr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  <w:lang w:val="en-US"/>
              </w:rPr>
            </w:pPr>
            <w:r w:rsidRPr="003E58CC">
              <w:rPr>
                <w:sz w:val="20"/>
                <w:szCs w:val="20"/>
              </w:rPr>
              <w:t xml:space="preserve">Раздел </w:t>
            </w:r>
            <w:r w:rsidRPr="003E58CC">
              <w:rPr>
                <w:sz w:val="20"/>
                <w:szCs w:val="20"/>
                <w:lang w:val="en-US"/>
              </w:rPr>
              <w:t>II</w:t>
            </w:r>
          </w:p>
        </w:tc>
      </w:tr>
      <w:tr w:rsidR="003E58CC" w:rsidRPr="003E58CC">
        <w:trPr>
          <w:gridAfter w:val="1"/>
          <w:wAfter w:w="198" w:type="dxa"/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cantSplit/>
          <w:trHeight w:val="915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0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провозглашается, что народ России приним</w:t>
            </w:r>
            <w:r w:rsidRPr="003E58CC">
              <w:rPr>
                <w:sz w:val="20"/>
                <w:szCs w:val="20"/>
              </w:rPr>
              <w:t>а</w:t>
            </w:r>
            <w:r w:rsidRPr="003E58CC">
              <w:rPr>
                <w:sz w:val="20"/>
                <w:szCs w:val="20"/>
              </w:rPr>
              <w:t>ет данную Констит</w:t>
            </w:r>
            <w:r w:rsidRPr="003E58CC">
              <w:rPr>
                <w:sz w:val="20"/>
                <w:szCs w:val="20"/>
              </w:rPr>
              <w:t>у</w:t>
            </w:r>
            <w:r w:rsidRPr="003E58CC">
              <w:rPr>
                <w:sz w:val="20"/>
                <w:szCs w:val="20"/>
              </w:rPr>
              <w:t>цию; закрепляются д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>мократические и гум</w:t>
            </w:r>
            <w:r w:rsidRPr="003E58CC">
              <w:rPr>
                <w:sz w:val="20"/>
                <w:szCs w:val="20"/>
              </w:rPr>
              <w:t>а</w:t>
            </w:r>
            <w:r w:rsidRPr="003E58CC">
              <w:rPr>
                <w:sz w:val="20"/>
                <w:szCs w:val="20"/>
              </w:rPr>
              <w:t>нистические ценности; определяется место России в современном мире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36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line="20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Главы:</w:t>
            </w:r>
          </w:p>
          <w:p w:rsidR="00BB2F94" w:rsidRPr="003E58CC" w:rsidRDefault="00BB2F94">
            <w:pPr>
              <w:spacing w:line="200" w:lineRule="exact"/>
              <w:rPr>
                <w:spacing w:val="-6"/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</w:t>
            </w:r>
            <w:r w:rsidRPr="003E58CC">
              <w:rPr>
                <w:spacing w:val="-6"/>
                <w:sz w:val="20"/>
                <w:szCs w:val="20"/>
              </w:rPr>
              <w:t xml:space="preserve"> Основы конституционного строя.</w:t>
            </w:r>
          </w:p>
          <w:p w:rsidR="00BB2F94" w:rsidRPr="003E58CC" w:rsidRDefault="00BB2F94">
            <w:pPr>
              <w:spacing w:line="20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Права и свободы человека и гражд</w:t>
            </w:r>
            <w:r w:rsidRPr="003E58CC">
              <w:rPr>
                <w:sz w:val="20"/>
                <w:szCs w:val="20"/>
              </w:rPr>
              <w:t>а</w:t>
            </w:r>
            <w:r w:rsidRPr="003E58CC">
              <w:rPr>
                <w:sz w:val="20"/>
                <w:szCs w:val="20"/>
              </w:rPr>
              <w:t>нина.</w:t>
            </w:r>
          </w:p>
          <w:p w:rsidR="00BB2F94" w:rsidRPr="003E58CC" w:rsidRDefault="00BB2F94">
            <w:pPr>
              <w:spacing w:line="20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Федеративное устройство.</w:t>
            </w:r>
          </w:p>
          <w:p w:rsidR="00BB2F94" w:rsidRPr="003E58CC" w:rsidRDefault="00BB2F94">
            <w:pPr>
              <w:spacing w:line="20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Президент РФ.</w:t>
            </w:r>
          </w:p>
          <w:p w:rsidR="00BB2F94" w:rsidRPr="003E58CC" w:rsidRDefault="00BB2F94">
            <w:pPr>
              <w:spacing w:line="20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Федеральное собрание.</w:t>
            </w:r>
          </w:p>
          <w:p w:rsidR="00BB2F94" w:rsidRPr="003E58CC" w:rsidRDefault="00BB2F94">
            <w:pPr>
              <w:spacing w:line="20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Правительство РФ.</w:t>
            </w:r>
          </w:p>
          <w:p w:rsidR="00BB2F94" w:rsidRPr="003E58CC" w:rsidRDefault="00BB2F94">
            <w:pPr>
              <w:spacing w:line="20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Судебная власть.</w:t>
            </w:r>
          </w:p>
          <w:p w:rsidR="00BB2F94" w:rsidRPr="003E58CC" w:rsidRDefault="00BB2F94">
            <w:pPr>
              <w:spacing w:line="20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Местное самоуправление.</w:t>
            </w:r>
          </w:p>
          <w:p w:rsidR="00BB2F94" w:rsidRPr="003E58CC" w:rsidRDefault="00BB2F94">
            <w:pPr>
              <w:spacing w:line="20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Конституционные поправки и пер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>смотр Конституции.</w:t>
            </w:r>
          </w:p>
        </w:tc>
        <w:tc>
          <w:tcPr>
            <w:tcW w:w="2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Заключительные и переходные положения</w:t>
            </w:r>
          </w:p>
        </w:tc>
      </w:tr>
      <w:tr w:rsidR="00BB2F94" w:rsidRPr="003E58CC">
        <w:trPr>
          <w:cantSplit/>
          <w:trHeight w:val="1395"/>
          <w:jc w:val="center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360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Merge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1788" w:type="dxa"/>
            <w:gridSpan w:val="2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</w:tbl>
    <w:p w:rsidR="00BB2F94" w:rsidRPr="003E58CC" w:rsidRDefault="00BB2F94">
      <w:pPr>
        <w:spacing w:line="456" w:lineRule="exact"/>
        <w:ind w:firstLine="454"/>
        <w:jc w:val="both"/>
      </w:pPr>
    </w:p>
    <w:p w:rsidR="00BB2F94" w:rsidRPr="003E58CC" w:rsidRDefault="00BB2F94">
      <w:pPr>
        <w:spacing w:line="456" w:lineRule="exact"/>
        <w:ind w:firstLine="454"/>
        <w:jc w:val="both"/>
      </w:pPr>
      <w:r w:rsidRPr="003E58CC">
        <w:br w:type="page"/>
      </w:r>
    </w:p>
    <w:p w:rsidR="00BB2F94" w:rsidRPr="003E58CC" w:rsidRDefault="00BB2F94">
      <w:pPr>
        <w:spacing w:line="456" w:lineRule="exact"/>
        <w:ind w:firstLine="454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6"/>
        <w:gridCol w:w="2906"/>
        <w:gridCol w:w="2907"/>
      </w:tblGrid>
      <w:tr w:rsidR="003E58CC" w:rsidRPr="003E58CC">
        <w:tc>
          <w:tcPr>
            <w:tcW w:w="2906" w:type="dxa"/>
            <w:vAlign w:val="center"/>
          </w:tcPr>
          <w:p w:rsidR="00BB2F94" w:rsidRPr="003E58CC" w:rsidRDefault="00BB2F94">
            <w:pPr>
              <w:spacing w:before="240" w:after="240" w:line="240" w:lineRule="exact"/>
              <w:jc w:val="center"/>
            </w:pPr>
            <w:r w:rsidRPr="003E58CC">
              <w:t>Линии</w:t>
            </w:r>
            <w:r w:rsidRPr="003E58CC">
              <w:br/>
              <w:t>сравнения</w:t>
            </w:r>
          </w:p>
        </w:tc>
        <w:tc>
          <w:tcPr>
            <w:tcW w:w="2906" w:type="dxa"/>
            <w:vAlign w:val="center"/>
          </w:tcPr>
          <w:p w:rsidR="00BB2F94" w:rsidRPr="003E58CC" w:rsidRDefault="00BB2F94">
            <w:pPr>
              <w:spacing w:before="240" w:after="240" w:line="240" w:lineRule="exact"/>
              <w:jc w:val="center"/>
            </w:pPr>
            <w:r w:rsidRPr="003E58CC">
              <w:t>Публичное</w:t>
            </w:r>
            <w:r w:rsidRPr="003E58CC">
              <w:br/>
              <w:t>право</w:t>
            </w:r>
          </w:p>
        </w:tc>
        <w:tc>
          <w:tcPr>
            <w:tcW w:w="2907" w:type="dxa"/>
            <w:vAlign w:val="center"/>
          </w:tcPr>
          <w:p w:rsidR="00BB2F94" w:rsidRPr="003E58CC" w:rsidRDefault="00BB2F94">
            <w:pPr>
              <w:spacing w:before="240" w:after="240" w:line="240" w:lineRule="exact"/>
              <w:jc w:val="center"/>
            </w:pPr>
            <w:r w:rsidRPr="003E58CC">
              <w:t>Частное</w:t>
            </w:r>
            <w:r w:rsidRPr="003E58CC">
              <w:br/>
              <w:t>право</w:t>
            </w:r>
          </w:p>
        </w:tc>
      </w:tr>
      <w:tr w:rsidR="003E58CC" w:rsidRPr="003E58CC">
        <w:tc>
          <w:tcPr>
            <w:tcW w:w="2906" w:type="dxa"/>
            <w:vAlign w:val="center"/>
          </w:tcPr>
          <w:p w:rsidR="00BB2F94" w:rsidRPr="003E58CC" w:rsidRDefault="00BB2F94">
            <w:pPr>
              <w:spacing w:before="240" w:after="240" w:line="240" w:lineRule="exact"/>
              <w:jc w:val="both"/>
            </w:pPr>
            <w:r w:rsidRPr="003E58CC">
              <w:t>Интересы</w:t>
            </w:r>
          </w:p>
        </w:tc>
        <w:tc>
          <w:tcPr>
            <w:tcW w:w="2906" w:type="dxa"/>
            <w:vAlign w:val="center"/>
          </w:tcPr>
          <w:p w:rsidR="00BB2F94" w:rsidRPr="003E58CC" w:rsidRDefault="00BB2F94">
            <w:pPr>
              <w:spacing w:before="240" w:after="240" w:line="240" w:lineRule="exact"/>
              <w:jc w:val="both"/>
            </w:pPr>
            <w:r w:rsidRPr="003E58CC">
              <w:t>Общественные, госуда</w:t>
            </w:r>
            <w:r w:rsidRPr="003E58CC">
              <w:t>р</w:t>
            </w:r>
            <w:r w:rsidRPr="003E58CC">
              <w:t>ственные</w:t>
            </w:r>
          </w:p>
        </w:tc>
        <w:tc>
          <w:tcPr>
            <w:tcW w:w="2907" w:type="dxa"/>
            <w:vAlign w:val="center"/>
          </w:tcPr>
          <w:p w:rsidR="00BB2F94" w:rsidRPr="003E58CC" w:rsidRDefault="00BB2F94">
            <w:pPr>
              <w:spacing w:before="240" w:after="240" w:line="240" w:lineRule="exact"/>
              <w:jc w:val="both"/>
            </w:pPr>
            <w:r w:rsidRPr="003E58CC">
              <w:t>Личные</w:t>
            </w:r>
          </w:p>
        </w:tc>
      </w:tr>
      <w:tr w:rsidR="003E58CC" w:rsidRPr="003E58CC">
        <w:tc>
          <w:tcPr>
            <w:tcW w:w="2906" w:type="dxa"/>
            <w:vAlign w:val="center"/>
          </w:tcPr>
          <w:p w:rsidR="00BB2F94" w:rsidRPr="003E58CC" w:rsidRDefault="00BB2F94">
            <w:pPr>
              <w:spacing w:before="240" w:after="240" w:line="240" w:lineRule="exact"/>
              <w:jc w:val="both"/>
            </w:pPr>
            <w:r w:rsidRPr="003E58CC">
              <w:t>Предмет правового рег</w:t>
            </w:r>
            <w:r w:rsidRPr="003E58CC">
              <w:t>у</w:t>
            </w:r>
            <w:r w:rsidRPr="003E58CC">
              <w:t>лирования</w:t>
            </w:r>
          </w:p>
        </w:tc>
        <w:tc>
          <w:tcPr>
            <w:tcW w:w="2906" w:type="dxa"/>
            <w:vAlign w:val="center"/>
          </w:tcPr>
          <w:p w:rsidR="00BB2F94" w:rsidRPr="003E58CC" w:rsidRDefault="00BB2F94">
            <w:pPr>
              <w:spacing w:before="240" w:after="240" w:line="240" w:lineRule="exact"/>
              <w:jc w:val="both"/>
            </w:pPr>
            <w:r w:rsidRPr="003E58CC">
              <w:t>Неимущественные отн</w:t>
            </w:r>
            <w:r w:rsidRPr="003E58CC">
              <w:t>о</w:t>
            </w:r>
            <w:r w:rsidRPr="003E58CC">
              <w:t>шения</w:t>
            </w:r>
          </w:p>
        </w:tc>
        <w:tc>
          <w:tcPr>
            <w:tcW w:w="2907" w:type="dxa"/>
            <w:vAlign w:val="center"/>
          </w:tcPr>
          <w:p w:rsidR="00BB2F94" w:rsidRPr="003E58CC" w:rsidRDefault="00BB2F94">
            <w:pPr>
              <w:spacing w:before="240" w:after="240" w:line="240" w:lineRule="exact"/>
              <w:jc w:val="both"/>
            </w:pPr>
            <w:r w:rsidRPr="003E58CC">
              <w:t>Имущественные и н</w:t>
            </w:r>
            <w:r w:rsidRPr="003E58CC">
              <w:t>е</w:t>
            </w:r>
            <w:r w:rsidRPr="003E58CC">
              <w:t>имущественные отнош</w:t>
            </w:r>
            <w:r w:rsidRPr="003E58CC">
              <w:t>е</w:t>
            </w:r>
            <w:r w:rsidRPr="003E58CC">
              <w:t>ния</w:t>
            </w:r>
          </w:p>
        </w:tc>
      </w:tr>
      <w:tr w:rsidR="003E58CC" w:rsidRPr="003E58CC">
        <w:tc>
          <w:tcPr>
            <w:tcW w:w="2906" w:type="dxa"/>
            <w:vAlign w:val="center"/>
          </w:tcPr>
          <w:p w:rsidR="00BB2F94" w:rsidRPr="003E58CC" w:rsidRDefault="00BB2F94">
            <w:pPr>
              <w:spacing w:before="240" w:after="240" w:line="240" w:lineRule="exact"/>
              <w:jc w:val="both"/>
            </w:pPr>
            <w:r w:rsidRPr="003E58CC">
              <w:t>Метод правового регул</w:t>
            </w:r>
            <w:r w:rsidRPr="003E58CC">
              <w:t>и</w:t>
            </w:r>
            <w:r w:rsidRPr="003E58CC">
              <w:t>рования</w:t>
            </w:r>
          </w:p>
        </w:tc>
        <w:tc>
          <w:tcPr>
            <w:tcW w:w="2906" w:type="dxa"/>
            <w:vAlign w:val="center"/>
          </w:tcPr>
          <w:p w:rsidR="00BB2F94" w:rsidRPr="003E58CC" w:rsidRDefault="00BB2F94">
            <w:pPr>
              <w:spacing w:before="240" w:after="240" w:line="240" w:lineRule="exact"/>
              <w:jc w:val="both"/>
            </w:pPr>
            <w:r w:rsidRPr="003E58CC">
              <w:t>Соподчиненность и коо</w:t>
            </w:r>
            <w:r w:rsidRPr="003E58CC">
              <w:t>р</w:t>
            </w:r>
            <w:r w:rsidRPr="003E58CC">
              <w:t>динация действий учас</w:t>
            </w:r>
            <w:r w:rsidRPr="003E58CC">
              <w:t>т</w:t>
            </w:r>
            <w:r w:rsidRPr="003E58CC">
              <w:t>ников правовых отнош</w:t>
            </w:r>
            <w:r w:rsidRPr="003E58CC">
              <w:t>е</w:t>
            </w:r>
            <w:r w:rsidRPr="003E58CC">
              <w:t>ний</w:t>
            </w:r>
          </w:p>
        </w:tc>
        <w:tc>
          <w:tcPr>
            <w:tcW w:w="2907" w:type="dxa"/>
            <w:vAlign w:val="center"/>
          </w:tcPr>
          <w:p w:rsidR="00BB2F94" w:rsidRPr="003E58CC" w:rsidRDefault="00BB2F94">
            <w:pPr>
              <w:spacing w:before="240" w:after="240" w:line="240" w:lineRule="exact"/>
              <w:jc w:val="both"/>
            </w:pPr>
            <w:r w:rsidRPr="003E58CC">
              <w:t>Соподчиненность и коо</w:t>
            </w:r>
            <w:r w:rsidRPr="003E58CC">
              <w:t>р</w:t>
            </w:r>
            <w:r w:rsidRPr="003E58CC">
              <w:t>динация действий учас</w:t>
            </w:r>
            <w:r w:rsidRPr="003E58CC">
              <w:t>т</w:t>
            </w:r>
            <w:r w:rsidRPr="003E58CC">
              <w:t>ников правовых отнош</w:t>
            </w:r>
            <w:r w:rsidRPr="003E58CC">
              <w:t>е</w:t>
            </w:r>
            <w:r w:rsidRPr="003E58CC">
              <w:t>ний</w:t>
            </w:r>
          </w:p>
        </w:tc>
      </w:tr>
      <w:tr w:rsidR="003E58CC" w:rsidRPr="003E58CC">
        <w:tc>
          <w:tcPr>
            <w:tcW w:w="2906" w:type="dxa"/>
            <w:vAlign w:val="center"/>
          </w:tcPr>
          <w:p w:rsidR="00BB2F94" w:rsidRPr="003E58CC" w:rsidRDefault="00BB2F94">
            <w:pPr>
              <w:spacing w:before="240" w:after="240" w:line="240" w:lineRule="exact"/>
              <w:jc w:val="both"/>
            </w:pPr>
            <w:r w:rsidRPr="003E58CC">
              <w:t>Состав участников</w:t>
            </w:r>
          </w:p>
        </w:tc>
        <w:tc>
          <w:tcPr>
            <w:tcW w:w="2906" w:type="dxa"/>
            <w:vAlign w:val="center"/>
          </w:tcPr>
          <w:p w:rsidR="00BB2F94" w:rsidRPr="003E58CC" w:rsidRDefault="00BB2F94">
            <w:pPr>
              <w:spacing w:before="240" w:after="240" w:line="240" w:lineRule="exact"/>
              <w:jc w:val="both"/>
            </w:pPr>
            <w:r w:rsidRPr="003E58CC">
              <w:t>Отношения госуда</w:t>
            </w:r>
            <w:r w:rsidRPr="003E58CC">
              <w:t>р</w:t>
            </w:r>
            <w:r w:rsidRPr="003E58CC">
              <w:t>ственных органов между собой и частных лиц с государством</w:t>
            </w:r>
          </w:p>
        </w:tc>
        <w:tc>
          <w:tcPr>
            <w:tcW w:w="2907" w:type="dxa"/>
            <w:vAlign w:val="center"/>
          </w:tcPr>
          <w:p w:rsidR="00BB2F94" w:rsidRPr="003E58CC" w:rsidRDefault="00BB2F94">
            <w:pPr>
              <w:spacing w:before="240" w:after="240" w:line="240" w:lineRule="exact"/>
              <w:jc w:val="both"/>
            </w:pPr>
            <w:r w:rsidRPr="003E58CC">
              <w:t>Отношения частных лиц между собой</w:t>
            </w:r>
          </w:p>
        </w:tc>
      </w:tr>
      <w:tr w:rsidR="003E58CC" w:rsidRPr="003E58CC">
        <w:tc>
          <w:tcPr>
            <w:tcW w:w="2906" w:type="dxa"/>
            <w:vAlign w:val="center"/>
          </w:tcPr>
          <w:p w:rsidR="00BB2F94" w:rsidRPr="003E58CC" w:rsidRDefault="00BB2F94">
            <w:pPr>
              <w:spacing w:before="240" w:after="240" w:line="240" w:lineRule="exact"/>
              <w:jc w:val="both"/>
            </w:pPr>
            <w:r w:rsidRPr="003E58CC">
              <w:t>Состав отраслей права</w:t>
            </w:r>
          </w:p>
        </w:tc>
        <w:tc>
          <w:tcPr>
            <w:tcW w:w="2906" w:type="dxa"/>
            <w:vAlign w:val="center"/>
          </w:tcPr>
          <w:p w:rsidR="00BB2F94" w:rsidRPr="003E58CC" w:rsidRDefault="00BB2F94">
            <w:pPr>
              <w:spacing w:before="240" w:after="240" w:line="240" w:lineRule="exact"/>
              <w:jc w:val="both"/>
            </w:pPr>
            <w:r w:rsidRPr="003E58CC">
              <w:t>Состоит из отраслей ко</w:t>
            </w:r>
            <w:r w:rsidRPr="003E58CC">
              <w:t>н</w:t>
            </w:r>
            <w:r w:rsidRPr="003E58CC">
              <w:t>ституционного, админ</w:t>
            </w:r>
            <w:r w:rsidRPr="003E58CC">
              <w:t>и</w:t>
            </w:r>
            <w:r w:rsidRPr="003E58CC">
              <w:t>стративного, уголовного права и др.</w:t>
            </w:r>
          </w:p>
        </w:tc>
        <w:tc>
          <w:tcPr>
            <w:tcW w:w="2907" w:type="dxa"/>
            <w:vAlign w:val="center"/>
          </w:tcPr>
          <w:p w:rsidR="00BB2F94" w:rsidRPr="003E58CC" w:rsidRDefault="00BB2F94">
            <w:pPr>
              <w:spacing w:before="240" w:after="240" w:line="240" w:lineRule="exact"/>
              <w:jc w:val="both"/>
            </w:pPr>
            <w:r w:rsidRPr="003E58CC">
              <w:t>Состоит из отраслей гражданского, предпр</w:t>
            </w:r>
            <w:r w:rsidRPr="003E58CC">
              <w:t>и</w:t>
            </w:r>
            <w:r w:rsidRPr="003E58CC">
              <w:t>нимательского, трудов</w:t>
            </w:r>
            <w:r w:rsidRPr="003E58CC">
              <w:t>о</w:t>
            </w:r>
            <w:r w:rsidRPr="003E58CC">
              <w:t>го, семейного права</w:t>
            </w:r>
          </w:p>
        </w:tc>
      </w:tr>
      <w:tr w:rsidR="00BB2F94" w:rsidRPr="003E58CC">
        <w:tc>
          <w:tcPr>
            <w:tcW w:w="2906" w:type="dxa"/>
            <w:vAlign w:val="center"/>
          </w:tcPr>
          <w:p w:rsidR="00BB2F94" w:rsidRPr="003E58CC" w:rsidRDefault="00BB2F94">
            <w:pPr>
              <w:spacing w:before="240" w:after="240" w:line="240" w:lineRule="exact"/>
              <w:jc w:val="both"/>
            </w:pPr>
            <w:r w:rsidRPr="003E58CC">
              <w:t>Сущность</w:t>
            </w:r>
          </w:p>
        </w:tc>
        <w:tc>
          <w:tcPr>
            <w:tcW w:w="2906" w:type="dxa"/>
            <w:vAlign w:val="center"/>
          </w:tcPr>
          <w:p w:rsidR="00BB2F94" w:rsidRPr="003E58CC" w:rsidRDefault="00BB2F94">
            <w:pPr>
              <w:spacing w:before="240" w:after="240" w:line="240" w:lineRule="exact"/>
              <w:jc w:val="both"/>
            </w:pPr>
            <w:r w:rsidRPr="003E58CC">
              <w:t>Это нормы, закрепля</w:t>
            </w:r>
            <w:r w:rsidRPr="003E58CC">
              <w:t>ю</w:t>
            </w:r>
            <w:r w:rsidRPr="003E58CC">
              <w:t>щие порядок деятельн</w:t>
            </w:r>
            <w:r w:rsidRPr="003E58CC">
              <w:t>о</w:t>
            </w:r>
            <w:r w:rsidRPr="003E58CC">
              <w:t>сти органов госуда</w:t>
            </w:r>
            <w:r w:rsidRPr="003E58CC">
              <w:t>р</w:t>
            </w:r>
            <w:r w:rsidRPr="003E58CC">
              <w:t>ственной власти и упра</w:t>
            </w:r>
            <w:r w:rsidRPr="003E58CC">
              <w:t>в</w:t>
            </w:r>
            <w:r w:rsidRPr="003E58CC">
              <w:t>ления</w:t>
            </w:r>
          </w:p>
        </w:tc>
        <w:tc>
          <w:tcPr>
            <w:tcW w:w="2907" w:type="dxa"/>
            <w:vAlign w:val="center"/>
          </w:tcPr>
          <w:p w:rsidR="00BB2F94" w:rsidRPr="003E58CC" w:rsidRDefault="00BB2F94">
            <w:pPr>
              <w:spacing w:before="240" w:after="240" w:line="240" w:lineRule="exact"/>
              <w:jc w:val="both"/>
            </w:pPr>
            <w:r w:rsidRPr="003E58CC">
              <w:t>Это упорядоченная сов</w:t>
            </w:r>
            <w:r w:rsidRPr="003E58CC">
              <w:t>о</w:t>
            </w:r>
            <w:r w:rsidRPr="003E58CC">
              <w:t>купность юридических норм, охраняющих и р</w:t>
            </w:r>
            <w:r w:rsidRPr="003E58CC">
              <w:t>е</w:t>
            </w:r>
            <w:r w:rsidRPr="003E58CC">
              <w:t>гулирующих отношения частных лиц</w:t>
            </w:r>
          </w:p>
        </w:tc>
      </w:tr>
    </w:tbl>
    <w:p w:rsidR="00BB2F94" w:rsidRPr="003E58CC" w:rsidRDefault="00BB2F94">
      <w:pPr>
        <w:spacing w:line="456" w:lineRule="exact"/>
        <w:ind w:firstLine="454"/>
        <w:jc w:val="both"/>
      </w:pPr>
    </w:p>
    <w:p w:rsidR="00BB2F94" w:rsidRPr="003E58CC" w:rsidRDefault="00BB2F94">
      <w:pPr>
        <w:spacing w:line="456" w:lineRule="exact"/>
        <w:ind w:firstLine="454"/>
        <w:jc w:val="both"/>
      </w:pPr>
      <w:r w:rsidRPr="003E58CC"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38"/>
        <w:gridCol w:w="1685"/>
        <w:gridCol w:w="1724"/>
        <w:gridCol w:w="1637"/>
        <w:gridCol w:w="1633"/>
      </w:tblGrid>
      <w:tr w:rsidR="003E58CC" w:rsidRPr="003E58CC">
        <w:tc>
          <w:tcPr>
            <w:tcW w:w="8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240" w:after="240" w:line="240" w:lineRule="exact"/>
              <w:jc w:val="both"/>
            </w:pPr>
            <w:r w:rsidRPr="003E58CC">
              <w:rPr>
                <w:u w:val="single"/>
              </w:rPr>
              <w:lastRenderedPageBreak/>
              <w:t>Права человека – это социальные возможности, обеспечивающие человеку опр</w:t>
            </w:r>
            <w:r w:rsidRPr="003E58CC">
              <w:rPr>
                <w:u w:val="single"/>
              </w:rPr>
              <w:t>е</w:t>
            </w:r>
            <w:r w:rsidRPr="003E58CC">
              <w:rPr>
                <w:u w:val="single"/>
              </w:rPr>
              <w:t>деленный стандарт жизни</w:t>
            </w:r>
            <w:r w:rsidRPr="003E58CC">
              <w:t>. Как правило, под правами человека понимаются ест</w:t>
            </w:r>
            <w:r w:rsidRPr="003E58CC">
              <w:t>е</w:t>
            </w:r>
            <w:r w:rsidRPr="003E58CC">
              <w:t>ственные, неотчуждаемые права, принадлежащие человеку от рождения</w:t>
            </w:r>
          </w:p>
        </w:tc>
      </w:tr>
      <w:tr w:rsidR="003E58CC" w:rsidRPr="003E58CC"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3E58CC">
            <w:pPr>
              <w:spacing w:before="240" w:after="240" w:line="240" w:lineRule="exact"/>
              <w:jc w:val="both"/>
            </w:pPr>
            <w:r w:rsidRPr="003E58CC">
              <w:rPr>
                <w:noProof/>
              </w:rPr>
              <w:pict>
                <v:group id="_x0000_s2068" style="position:absolute;left:0;text-align:left;margin-left:59.5pt;margin-top:-.5pt;width:321.3pt;height:493.85pt;z-index:251675648;mso-position-horizontal-relative:text;mso-position-vertical-relative:text" coordorigin="3175,3367" coordsize="6426,9877">
                  <v:line id="_x0000_s2062" style="position:absolute" from="6388,3367" to="6388,4081"/>
                  <v:line id="_x0000_s2063" style="position:absolute;flip:x y" from="3175,12649" to="6388,13244">
                    <v:stroke endarrow="block"/>
                  </v:line>
                  <v:line id="_x0000_s2064" style="position:absolute;flip:x y" from="4722,12649" to="6388,13244">
                    <v:stroke endarrow="block"/>
                  </v:line>
                  <v:line id="_x0000_s2065" style="position:absolute;flip:y" from="6445,12527" to="6445,13241">
                    <v:stroke endarrow="block"/>
                  </v:line>
                  <v:line id="_x0000_s2066" style="position:absolute;flip:y" from="6388,12649" to="7697,13244">
                    <v:stroke endarrow="block"/>
                  </v:line>
                  <v:line id="_x0000_s2067" style="position:absolute;flip:y" from="6388,12768" to="9601,13244">
                    <v:stroke endarrow="block"/>
                  </v:line>
                </v:group>
              </w:pict>
            </w: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240" w:after="240" w:line="240" w:lineRule="exact"/>
              <w:jc w:val="both"/>
            </w:pP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240" w:after="240" w:line="240" w:lineRule="exact"/>
              <w:jc w:val="both"/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240" w:after="240" w:line="240" w:lineRule="exact"/>
              <w:jc w:val="both"/>
            </w:pP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240" w:after="240" w:line="240" w:lineRule="exact"/>
              <w:jc w:val="both"/>
            </w:pPr>
          </w:p>
        </w:tc>
      </w:tr>
      <w:tr w:rsidR="003E58CC" w:rsidRPr="003E58CC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240" w:after="240" w:line="240" w:lineRule="exact"/>
              <w:jc w:val="center"/>
            </w:pPr>
            <w:r w:rsidRPr="003E58CC">
              <w:t>Гражданские</w:t>
            </w:r>
            <w:r w:rsidRPr="003E58CC">
              <w:br/>
              <w:t>(личные) права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240" w:after="240" w:line="240" w:lineRule="exact"/>
              <w:jc w:val="center"/>
            </w:pPr>
            <w:r w:rsidRPr="003E58CC">
              <w:t>Политические</w:t>
            </w:r>
            <w:r w:rsidRPr="003E58CC">
              <w:br/>
              <w:t>права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240" w:after="240" w:line="240" w:lineRule="exact"/>
              <w:jc w:val="center"/>
            </w:pPr>
            <w:r w:rsidRPr="003E58CC">
              <w:t>Экономические</w:t>
            </w:r>
            <w:r w:rsidRPr="003E58CC">
              <w:br/>
              <w:t>права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240" w:after="240" w:line="240" w:lineRule="exact"/>
              <w:jc w:val="center"/>
            </w:pPr>
            <w:r w:rsidRPr="003E58CC">
              <w:t>Социальные</w:t>
            </w:r>
            <w:r w:rsidRPr="003E58CC">
              <w:br/>
              <w:t>права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240" w:after="240" w:line="240" w:lineRule="exact"/>
              <w:jc w:val="center"/>
            </w:pPr>
            <w:r w:rsidRPr="003E58CC">
              <w:t>Культурные</w:t>
            </w:r>
            <w:r w:rsidRPr="003E58CC">
              <w:br/>
              <w:t>права</w:t>
            </w:r>
          </w:p>
        </w:tc>
      </w:tr>
      <w:tr w:rsidR="003E58CC" w:rsidRPr="003E58CC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240" w:after="240" w:line="240" w:lineRule="exact"/>
              <w:rPr>
                <w:spacing w:val="-4"/>
                <w:sz w:val="20"/>
                <w:szCs w:val="20"/>
              </w:rPr>
            </w:pPr>
            <w:r w:rsidRPr="003E58CC">
              <w:rPr>
                <w:spacing w:val="-4"/>
                <w:sz w:val="20"/>
                <w:szCs w:val="20"/>
              </w:rPr>
              <w:t>Права, принадлеж</w:t>
            </w:r>
            <w:r w:rsidRPr="003E58CC">
              <w:rPr>
                <w:spacing w:val="-4"/>
                <w:sz w:val="20"/>
                <w:szCs w:val="20"/>
              </w:rPr>
              <w:t>а</w:t>
            </w:r>
            <w:r w:rsidRPr="003E58CC">
              <w:rPr>
                <w:spacing w:val="-4"/>
                <w:sz w:val="20"/>
                <w:szCs w:val="20"/>
              </w:rPr>
              <w:t xml:space="preserve">щие человеку как </w:t>
            </w:r>
            <w:proofErr w:type="spellStart"/>
            <w:r w:rsidRPr="003E58CC">
              <w:rPr>
                <w:spacing w:val="-4"/>
                <w:sz w:val="20"/>
                <w:szCs w:val="20"/>
              </w:rPr>
              <w:t>био</w:t>
            </w:r>
            <w:proofErr w:type="spellEnd"/>
            <w:r w:rsidRPr="003E58CC">
              <w:rPr>
                <w:spacing w:val="-4"/>
                <w:sz w:val="20"/>
                <w:szCs w:val="20"/>
              </w:rPr>
              <w:t>-социальному существу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240" w:after="24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Права, обеспеч</w:t>
            </w:r>
            <w:r w:rsidRPr="003E58CC">
              <w:rPr>
                <w:sz w:val="20"/>
                <w:szCs w:val="20"/>
              </w:rPr>
              <w:t>и</w:t>
            </w:r>
            <w:r w:rsidRPr="003E58CC">
              <w:rPr>
                <w:sz w:val="20"/>
                <w:szCs w:val="20"/>
              </w:rPr>
              <w:t>вающие возмо</w:t>
            </w:r>
            <w:r w:rsidRPr="003E58CC">
              <w:rPr>
                <w:sz w:val="20"/>
                <w:szCs w:val="20"/>
              </w:rPr>
              <w:t>ж</w:t>
            </w:r>
            <w:r w:rsidRPr="003E58CC">
              <w:rPr>
                <w:sz w:val="20"/>
                <w:szCs w:val="20"/>
              </w:rPr>
              <w:t>ность участия граждан в пол</w:t>
            </w:r>
            <w:r w:rsidRPr="003E58CC">
              <w:rPr>
                <w:sz w:val="20"/>
                <w:szCs w:val="20"/>
              </w:rPr>
              <w:t>и</w:t>
            </w:r>
            <w:r w:rsidRPr="003E58CC">
              <w:rPr>
                <w:sz w:val="20"/>
                <w:szCs w:val="20"/>
              </w:rPr>
              <w:t>тической жизни страны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240" w:after="24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Узаконенные во</w:t>
            </w:r>
            <w:r w:rsidRPr="003E58CC">
              <w:rPr>
                <w:sz w:val="20"/>
                <w:szCs w:val="20"/>
              </w:rPr>
              <w:t>з</w:t>
            </w:r>
            <w:r w:rsidRPr="003E58CC">
              <w:rPr>
                <w:sz w:val="20"/>
                <w:szCs w:val="20"/>
              </w:rPr>
              <w:t>можности свобо</w:t>
            </w:r>
            <w:r w:rsidRPr="003E58CC">
              <w:rPr>
                <w:sz w:val="20"/>
                <w:szCs w:val="20"/>
              </w:rPr>
              <w:t>д</w:t>
            </w:r>
            <w:r w:rsidRPr="003E58CC">
              <w:rPr>
                <w:sz w:val="20"/>
                <w:szCs w:val="20"/>
              </w:rPr>
              <w:t>ного распоряж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>ния средствами производства, р</w:t>
            </w:r>
            <w:r w:rsidRPr="003E58CC">
              <w:rPr>
                <w:sz w:val="20"/>
                <w:szCs w:val="20"/>
              </w:rPr>
              <w:t>а</w:t>
            </w:r>
            <w:r w:rsidRPr="003E58CC">
              <w:rPr>
                <w:sz w:val="20"/>
                <w:szCs w:val="20"/>
              </w:rPr>
              <w:t>бочей силой, предметами п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требления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240" w:after="24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Права на благ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состояние и д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стойный уровень жизни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240" w:after="24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Права, обеспеч</w:t>
            </w:r>
            <w:r w:rsidRPr="003E58CC">
              <w:rPr>
                <w:sz w:val="20"/>
                <w:szCs w:val="20"/>
              </w:rPr>
              <w:t>и</w:t>
            </w:r>
            <w:r w:rsidRPr="003E58CC">
              <w:rPr>
                <w:sz w:val="20"/>
                <w:szCs w:val="20"/>
              </w:rPr>
              <w:t>вающие духо</w:t>
            </w:r>
            <w:r w:rsidRPr="003E58CC">
              <w:rPr>
                <w:sz w:val="20"/>
                <w:szCs w:val="20"/>
              </w:rPr>
              <w:t>в</w:t>
            </w:r>
            <w:r w:rsidRPr="003E58CC">
              <w:rPr>
                <w:sz w:val="20"/>
                <w:szCs w:val="20"/>
              </w:rPr>
              <w:t>ное развитие и самореализацию личности</w:t>
            </w:r>
          </w:p>
        </w:tc>
      </w:tr>
      <w:tr w:rsidR="003E58CC" w:rsidRPr="003E58CC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240" w:after="24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Право на жизнь; на свободу и личную неприкосновенность; на честь и достои</w:t>
            </w:r>
            <w:r w:rsidRPr="003E58CC">
              <w:rPr>
                <w:sz w:val="20"/>
                <w:szCs w:val="20"/>
              </w:rPr>
              <w:t>н</w:t>
            </w:r>
            <w:r w:rsidRPr="003E58CC">
              <w:rPr>
                <w:sz w:val="20"/>
                <w:szCs w:val="20"/>
              </w:rPr>
              <w:t>ство; на гражда</w:t>
            </w:r>
            <w:r w:rsidRPr="003E58CC">
              <w:rPr>
                <w:sz w:val="20"/>
                <w:szCs w:val="20"/>
              </w:rPr>
              <w:t>н</w:t>
            </w:r>
            <w:r w:rsidRPr="003E58CC">
              <w:rPr>
                <w:sz w:val="20"/>
                <w:szCs w:val="20"/>
              </w:rPr>
              <w:t>ство; на равенство перед законом и с</w:t>
            </w:r>
            <w:r w:rsidRPr="003E58CC">
              <w:rPr>
                <w:sz w:val="20"/>
                <w:szCs w:val="20"/>
              </w:rPr>
              <w:t>у</w:t>
            </w:r>
            <w:r w:rsidRPr="003E58CC">
              <w:rPr>
                <w:sz w:val="20"/>
                <w:szCs w:val="20"/>
              </w:rPr>
              <w:t>дом; на тайну пер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>писки, телефонных переговоров, почт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вых и иных сообщ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>ний и др.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240" w:after="24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Право избирать и быть избранным в органы госуда</w:t>
            </w:r>
            <w:r w:rsidRPr="003E58CC">
              <w:rPr>
                <w:sz w:val="20"/>
                <w:szCs w:val="20"/>
              </w:rPr>
              <w:t>р</w:t>
            </w:r>
            <w:r w:rsidRPr="003E58CC">
              <w:rPr>
                <w:sz w:val="20"/>
                <w:szCs w:val="20"/>
              </w:rPr>
              <w:t>ственной власти и местного сам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управления; св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бода слова, сов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>сти, мирных с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браний; создания союзов и объед</w:t>
            </w:r>
            <w:r w:rsidRPr="003E58CC">
              <w:rPr>
                <w:sz w:val="20"/>
                <w:szCs w:val="20"/>
              </w:rPr>
              <w:t>и</w:t>
            </w:r>
            <w:r w:rsidRPr="003E58CC">
              <w:rPr>
                <w:sz w:val="20"/>
                <w:szCs w:val="20"/>
              </w:rPr>
              <w:t>нений; право направлять ли</w:t>
            </w:r>
            <w:r w:rsidRPr="003E58CC">
              <w:rPr>
                <w:sz w:val="20"/>
                <w:szCs w:val="20"/>
              </w:rPr>
              <w:t>ч</w:t>
            </w:r>
            <w:r w:rsidRPr="003E58CC">
              <w:rPr>
                <w:sz w:val="20"/>
                <w:szCs w:val="20"/>
              </w:rPr>
              <w:t>ные и коллекти</w:t>
            </w:r>
            <w:r w:rsidRPr="003E58CC">
              <w:rPr>
                <w:sz w:val="20"/>
                <w:szCs w:val="20"/>
              </w:rPr>
              <w:t>в</w:t>
            </w:r>
            <w:r w:rsidRPr="003E58CC">
              <w:rPr>
                <w:sz w:val="20"/>
                <w:szCs w:val="20"/>
              </w:rPr>
              <w:t>ные обращения в органы власти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240" w:after="24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Право быть со</w:t>
            </w:r>
            <w:r w:rsidRPr="003E58CC">
              <w:rPr>
                <w:sz w:val="20"/>
                <w:szCs w:val="20"/>
              </w:rPr>
              <w:t>б</w:t>
            </w:r>
            <w:r w:rsidRPr="003E58CC">
              <w:rPr>
                <w:sz w:val="20"/>
                <w:szCs w:val="20"/>
              </w:rPr>
              <w:t>ственником; право наследования; право на труд; свободный выбор профессии и рода занятий; на отдых; на защиту от бе</w:t>
            </w:r>
            <w:r w:rsidRPr="003E58CC">
              <w:rPr>
                <w:sz w:val="20"/>
                <w:szCs w:val="20"/>
              </w:rPr>
              <w:t>з</w:t>
            </w:r>
            <w:r w:rsidRPr="003E58CC">
              <w:rPr>
                <w:sz w:val="20"/>
                <w:szCs w:val="20"/>
              </w:rPr>
              <w:t>работицы и др.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240" w:after="24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Право на соц</w:t>
            </w:r>
            <w:r w:rsidRPr="003E58CC">
              <w:rPr>
                <w:sz w:val="20"/>
                <w:szCs w:val="20"/>
              </w:rPr>
              <w:t>и</w:t>
            </w:r>
            <w:r w:rsidRPr="003E58CC">
              <w:rPr>
                <w:sz w:val="20"/>
                <w:szCs w:val="20"/>
              </w:rPr>
              <w:t>альное обеспеч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>ние по возрасту, в случае болезни, инвалидности, потери кормил</w:t>
            </w:r>
            <w:r w:rsidRPr="003E58CC">
              <w:rPr>
                <w:sz w:val="20"/>
                <w:szCs w:val="20"/>
              </w:rPr>
              <w:t>ь</w:t>
            </w:r>
            <w:r w:rsidRPr="003E58CC">
              <w:rPr>
                <w:sz w:val="20"/>
                <w:szCs w:val="20"/>
              </w:rPr>
              <w:t>ца; право на ж</w:t>
            </w:r>
            <w:r w:rsidRPr="003E58CC">
              <w:rPr>
                <w:sz w:val="20"/>
                <w:szCs w:val="20"/>
              </w:rPr>
              <w:t>и</w:t>
            </w:r>
            <w:r w:rsidRPr="003E58CC">
              <w:rPr>
                <w:sz w:val="20"/>
                <w:szCs w:val="20"/>
              </w:rPr>
              <w:t>лище; право на образование; право на мед</w:t>
            </w:r>
            <w:r w:rsidRPr="003E58CC">
              <w:rPr>
                <w:sz w:val="20"/>
                <w:szCs w:val="20"/>
              </w:rPr>
              <w:t>и</w:t>
            </w:r>
            <w:r w:rsidRPr="003E58CC">
              <w:rPr>
                <w:sz w:val="20"/>
                <w:szCs w:val="20"/>
              </w:rPr>
              <w:t>цинскую помощь и др.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240" w:after="24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Право на участие в культурной жизни, на доступ  культурным це</w:t>
            </w:r>
            <w:r w:rsidRPr="003E58CC">
              <w:rPr>
                <w:sz w:val="20"/>
                <w:szCs w:val="20"/>
              </w:rPr>
              <w:t>н</w:t>
            </w:r>
            <w:r w:rsidRPr="003E58CC">
              <w:rPr>
                <w:sz w:val="20"/>
                <w:szCs w:val="20"/>
              </w:rPr>
              <w:t>ностям; свобода творчества; пр</w:t>
            </w:r>
            <w:r w:rsidRPr="003E58CC">
              <w:rPr>
                <w:sz w:val="20"/>
                <w:szCs w:val="20"/>
              </w:rPr>
              <w:t>а</w:t>
            </w:r>
            <w:r w:rsidRPr="003E58CC">
              <w:rPr>
                <w:sz w:val="20"/>
                <w:szCs w:val="20"/>
              </w:rPr>
              <w:t>во на культу</w:t>
            </w:r>
            <w:r w:rsidRPr="003E58CC">
              <w:rPr>
                <w:sz w:val="20"/>
                <w:szCs w:val="20"/>
              </w:rPr>
              <w:t>р</w:t>
            </w:r>
            <w:r w:rsidRPr="003E58CC">
              <w:rPr>
                <w:sz w:val="20"/>
                <w:szCs w:val="20"/>
              </w:rPr>
              <w:t>ную самобы</w:t>
            </w:r>
            <w:r w:rsidRPr="003E58CC">
              <w:rPr>
                <w:sz w:val="20"/>
                <w:szCs w:val="20"/>
              </w:rPr>
              <w:t>т</w:t>
            </w:r>
            <w:r w:rsidRPr="003E58CC">
              <w:rPr>
                <w:sz w:val="20"/>
                <w:szCs w:val="20"/>
              </w:rPr>
              <w:t>ность</w:t>
            </w:r>
          </w:p>
        </w:tc>
      </w:tr>
      <w:tr w:rsidR="003E58CC" w:rsidRPr="003E58CC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240" w:after="240" w:line="240" w:lineRule="exact"/>
              <w:jc w:val="center"/>
            </w:pPr>
            <w:r w:rsidRPr="003E58CC">
              <w:t>Ст. 19-25; 45-54; 60; 62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240" w:after="240" w:line="240" w:lineRule="exact"/>
              <w:jc w:val="center"/>
            </w:pPr>
            <w:r w:rsidRPr="003E58CC">
              <w:t>Ст. 28-33; 63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240" w:after="240" w:line="240" w:lineRule="exact"/>
              <w:jc w:val="center"/>
            </w:pPr>
            <w:r w:rsidRPr="003E58CC">
              <w:t>Ст. 34-37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240" w:after="240" w:line="240" w:lineRule="exact"/>
              <w:jc w:val="center"/>
            </w:pPr>
            <w:r w:rsidRPr="003E58CC">
              <w:t>Ст. 38-43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240" w:after="240" w:line="240" w:lineRule="exact"/>
              <w:jc w:val="center"/>
            </w:pPr>
            <w:r w:rsidRPr="003E58CC">
              <w:t>Ст. 26 и 44</w:t>
            </w:r>
          </w:p>
        </w:tc>
      </w:tr>
      <w:tr w:rsidR="003E58CC" w:rsidRPr="003E58CC"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240" w:after="240" w:line="240" w:lineRule="exact"/>
              <w:jc w:val="both"/>
            </w:pP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240" w:after="240" w:line="240" w:lineRule="exact"/>
              <w:jc w:val="both"/>
            </w:pP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240" w:after="240" w:line="240" w:lineRule="exact"/>
              <w:jc w:val="both"/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240" w:after="240" w:line="240" w:lineRule="exact"/>
              <w:jc w:val="both"/>
            </w:pP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240" w:after="240" w:line="240" w:lineRule="exact"/>
              <w:jc w:val="both"/>
            </w:pPr>
          </w:p>
        </w:tc>
      </w:tr>
      <w:tr w:rsidR="003E58CC" w:rsidRPr="003E58CC">
        <w:tc>
          <w:tcPr>
            <w:tcW w:w="8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240" w:after="240" w:line="240" w:lineRule="exact"/>
              <w:jc w:val="center"/>
            </w:pPr>
            <w:r w:rsidRPr="003E58CC">
              <w:t>Конституция Российской Федерации 1993 г.</w:t>
            </w:r>
          </w:p>
        </w:tc>
      </w:tr>
    </w:tbl>
    <w:p w:rsidR="00BB2F94" w:rsidRPr="003E58CC" w:rsidRDefault="00BB2F94">
      <w:pPr>
        <w:spacing w:line="456" w:lineRule="exact"/>
        <w:ind w:firstLine="454"/>
        <w:jc w:val="both"/>
      </w:pPr>
    </w:p>
    <w:p w:rsidR="00BB2F94" w:rsidRPr="003E58CC" w:rsidRDefault="00BB2F94">
      <w:pPr>
        <w:spacing w:line="456" w:lineRule="exact"/>
        <w:ind w:firstLine="454"/>
        <w:jc w:val="both"/>
      </w:pPr>
      <w:r w:rsidRPr="003E58CC">
        <w:br w:type="page"/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268"/>
        <w:gridCol w:w="567"/>
        <w:gridCol w:w="2268"/>
        <w:gridCol w:w="567"/>
        <w:gridCol w:w="2268"/>
      </w:tblGrid>
      <w:tr w:rsidR="003E58CC" w:rsidRPr="003E58CC">
        <w:trPr>
          <w:jc w:val="center"/>
        </w:trPr>
        <w:tc>
          <w:tcPr>
            <w:tcW w:w="2268" w:type="dxa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  <w:r w:rsidRPr="003E58CC">
              <w:lastRenderedPageBreak/>
              <w:br w:type="page"/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mallCaps/>
                <w:sz w:val="20"/>
                <w:szCs w:val="20"/>
              </w:rPr>
              <w:t>Всеобщая декларация прав</w:t>
            </w:r>
            <w:r w:rsidRPr="003E58CC">
              <w:rPr>
                <w:smallCaps/>
                <w:sz w:val="20"/>
                <w:szCs w:val="20"/>
              </w:rPr>
              <w:br/>
              <w:t xml:space="preserve">человека (1948 </w:t>
            </w:r>
            <w:r w:rsidRPr="003E58CC">
              <w:rPr>
                <w:sz w:val="20"/>
                <w:szCs w:val="20"/>
              </w:rPr>
              <w:t>г.)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3E58CC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noProof/>
                <w:sz w:val="20"/>
                <w:szCs w:val="20"/>
              </w:rPr>
              <w:pict>
                <v:group id="_x0000_s2833" style="position:absolute;margin-left:69.75pt;margin-top:-.25pt;width:273.55pt;height:253.6pt;z-index:251676672;mso-position-horizontal-relative:text;mso-position-vertical-relative:text" coordorigin="3770,2692" coordsize="5471,5072">
                  <v:line id="_x0000_s2069" style="position:absolute" from="6269,2692" to="6269,4001"/>
                  <v:line id="_x0000_s2070" style="position:absolute" from="4481,3723" to="5433,3961" o:regroupid="10"/>
                  <v:line id="_x0000_s2071" style="position:absolute;flip:x" from="7337,3723" to="8411,3955" o:regroupid="10"/>
                  <v:line id="_x0000_s2072" style="position:absolute;flip:x" from="3770,4557" to="4603,4795" o:regroupid="10"/>
                  <v:line id="_x0000_s2073" style="position:absolute" from="7932,4556" to="9241,4794" o:regroupid="10"/>
                  <v:line id="_x0000_s2074" style="position:absolute" from="6269,4557" to="6269,4914" o:regroupid="10"/>
                  <v:line id="_x0000_s2075" style="position:absolute" from="4005,6931" to="4957,7169" o:regroupid="10"/>
                  <v:line id="_x0000_s2076" style="position:absolute;flip:y" from="4124,7288" to="4838,7764" o:regroupid="10"/>
                  <v:line id="_x0000_s2078" style="position:absolute;flip:x" from="7583,6931" to="8654,7169" o:regroupid="10"/>
                  <v:line id="_x0000_s2079" style="position:absolute" from="7583,7407" to="8535,7764" o:regroupid="10"/>
                </v:group>
              </w:pic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00" w:lineRule="exact"/>
              <w:jc w:val="center"/>
            </w:pPr>
            <w:r w:rsidRPr="003E58CC">
              <w:t>Декларация прав</w:t>
            </w:r>
            <w:r w:rsidRPr="003E58CC">
              <w:br/>
              <w:t>ребенка (1959 г.)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00" w:lineRule="exact"/>
              <w:jc w:val="center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00" w:lineRule="exact"/>
              <w:jc w:val="center"/>
            </w:pPr>
            <w:r w:rsidRPr="003E58CC">
              <w:t>Конвенция о правах</w:t>
            </w:r>
            <w:r w:rsidRPr="003E58CC">
              <w:br/>
              <w:t>ребенка</w:t>
            </w:r>
          </w:p>
        </w:tc>
      </w:tr>
      <w:tr w:rsidR="003E58CC" w:rsidRPr="003E58CC">
        <w:trPr>
          <w:jc w:val="center"/>
        </w:trPr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Основные международные док</w:t>
            </w:r>
            <w:r w:rsidRPr="003E58CC">
              <w:rPr>
                <w:sz w:val="22"/>
                <w:szCs w:val="22"/>
              </w:rPr>
              <w:t>у</w:t>
            </w:r>
            <w:r w:rsidRPr="003E58CC">
              <w:rPr>
                <w:sz w:val="22"/>
                <w:szCs w:val="22"/>
              </w:rPr>
              <w:t>менты о правах человека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18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Международный пакт об экономических, с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циальных и культу</w:t>
            </w:r>
            <w:r w:rsidRPr="003E58CC">
              <w:rPr>
                <w:sz w:val="20"/>
                <w:szCs w:val="20"/>
              </w:rPr>
              <w:t>р</w:t>
            </w:r>
            <w:r w:rsidRPr="003E58CC">
              <w:rPr>
                <w:sz w:val="20"/>
                <w:szCs w:val="20"/>
              </w:rPr>
              <w:t>ных правах (1966 г.)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18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18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Международный пакт о гражданских и полит</w:t>
            </w:r>
            <w:r w:rsidRPr="003E58CC">
              <w:rPr>
                <w:sz w:val="20"/>
                <w:szCs w:val="20"/>
              </w:rPr>
              <w:t>и</w:t>
            </w:r>
            <w:r w:rsidRPr="003E58CC">
              <w:rPr>
                <w:sz w:val="20"/>
                <w:szCs w:val="20"/>
              </w:rPr>
              <w:t>ческих правах (1966 г.)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18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18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Конвенция о пред</w:t>
            </w:r>
            <w:r w:rsidRPr="003E58CC">
              <w:rPr>
                <w:sz w:val="20"/>
                <w:szCs w:val="20"/>
              </w:rPr>
              <w:t>у</w:t>
            </w:r>
            <w:r w:rsidRPr="003E58CC">
              <w:rPr>
                <w:sz w:val="20"/>
                <w:szCs w:val="20"/>
              </w:rPr>
              <w:t>преждении преступл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>ния геноцида и наказ</w:t>
            </w:r>
            <w:r w:rsidRPr="003E58CC">
              <w:rPr>
                <w:sz w:val="20"/>
                <w:szCs w:val="20"/>
              </w:rPr>
              <w:t>а</w:t>
            </w:r>
            <w:r w:rsidRPr="003E58CC">
              <w:rPr>
                <w:sz w:val="20"/>
                <w:szCs w:val="20"/>
              </w:rPr>
              <w:t>нии за него (1948 г.)</w:t>
            </w: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18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Европейская конвенция по защите прав челов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>ка и основных свобод (1950 г.)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18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18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18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18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Американская конве</w:t>
            </w:r>
            <w:r w:rsidRPr="003E58CC">
              <w:rPr>
                <w:sz w:val="20"/>
                <w:szCs w:val="20"/>
              </w:rPr>
              <w:t>н</w:t>
            </w:r>
            <w:r w:rsidRPr="003E58CC">
              <w:rPr>
                <w:sz w:val="20"/>
                <w:szCs w:val="20"/>
              </w:rPr>
              <w:t>ция прав человека (1969 г.)</w:t>
            </w: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Региональные системы защиты прав человека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BB2F94" w:rsidRPr="003E58CC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18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Африканский устав прав людей и народов (1986 г.)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18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18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18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18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Каирская декларация прав человека в исламе (1990 г.)</w:t>
            </w:r>
          </w:p>
        </w:tc>
      </w:tr>
    </w:tbl>
    <w:p w:rsidR="00BB2F94" w:rsidRPr="003E58CC" w:rsidRDefault="00BB2F94">
      <w:pPr>
        <w:spacing w:line="456" w:lineRule="exact"/>
        <w:ind w:firstLine="454"/>
        <w:jc w:val="both"/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695"/>
        <w:gridCol w:w="1707"/>
        <w:gridCol w:w="567"/>
        <w:gridCol w:w="1770"/>
        <w:gridCol w:w="1632"/>
      </w:tblGrid>
      <w:tr w:rsidR="003E58CC" w:rsidRPr="003E58CC">
        <w:trPr>
          <w:jc w:val="center"/>
        </w:trPr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3E58CC">
            <w:pPr>
              <w:spacing w:before="60" w:after="60" w:line="240" w:lineRule="exact"/>
              <w:jc w:val="both"/>
            </w:pPr>
            <w:r w:rsidRPr="003E58CC">
              <w:rPr>
                <w:noProof/>
                <w:u w:val="single"/>
              </w:rPr>
              <w:pict>
                <v:group id="_x0000_s2834" style="position:absolute;left:0;text-align:left;margin-left:-33.7pt;margin-top:9.45pt;width:422.45pt;height:245.75pt;z-index:251677696" coordorigin="1985,9162" coordsize="8449,4915">
                  <v:line id="_x0000_s2081" style="position:absolute;flip:x" from="1985,9281" to="2461,9281" o:regroupid="11"/>
                  <v:line id="_x0000_s2082" style="position:absolute" from="1985,9281" to="1985,12732" o:regroupid="11"/>
                  <v:line id="_x0000_s2083" style="position:absolute" from="9958,9162" to="10434,9162" o:regroupid="11"/>
                  <v:line id="_x0000_s2084" style="position:absolute" from="10434,9162" to="10434,12732" o:regroupid="11"/>
                  <v:line id="_x0000_s2085" style="position:absolute" from="1985,12732" to="3889,12732" o:regroupid="11">
                    <v:stroke endarrow="block"/>
                  </v:line>
                  <v:line id="_x0000_s2086" style="position:absolute;flip:x" from="8649,12732" to="10434,12732" o:regroupid="11">
                    <v:stroke endarrow="block"/>
                  </v:line>
                  <v:line id="_x0000_s2087" style="position:absolute" from="6269,9638" to="6269,9876" o:regroupid="11">
                    <v:stroke endarrow="block"/>
                  </v:line>
                  <v:line id="_x0000_s2088" style="position:absolute;flip:x" from="5317,10352" to="5793,10590" o:regroupid="11">
                    <v:stroke endarrow="block"/>
                  </v:line>
                  <v:line id="_x0000_s2089" style="position:absolute" from="6626,10352" to="7102,10590" o:regroupid="11">
                    <v:stroke endarrow="block"/>
                  </v:line>
                  <v:line id="_x0000_s2090" style="position:absolute" from="4246,11185" to="4246,11423" o:regroupid="11">
                    <v:stroke endarrow="block"/>
                  </v:line>
                  <v:line id="_x0000_s2091" style="position:absolute" from="8292,11185" to="8292,11423" o:regroupid="11">
                    <v:stroke endarrow="block"/>
                  </v:line>
                  <v:line id="_x0000_s2092" style="position:absolute;flip:x" from="5317,13006" to="5793,13244" o:regroupid="11">
                    <v:stroke endarrow="block"/>
                  </v:line>
                  <v:line id="_x0000_s2093" style="position:absolute" from="6626,13006" to="7102,13244" o:regroupid="11">
                    <v:stroke endarrow="block"/>
                  </v:line>
                  <v:line id="_x0000_s2094" style="position:absolute" from="4246,13839" to="4246,14077" o:regroupid="11">
                    <v:stroke endarrow="block"/>
                  </v:line>
                  <v:line id="_x0000_s2095" style="position:absolute" from="8292,13839" to="8292,14077" o:regroupid="11">
                    <v:stroke endarrow="block"/>
                  </v:line>
                </v:group>
              </w:pict>
            </w:r>
            <w:r w:rsidR="00BB2F94" w:rsidRPr="003E58CC">
              <w:rPr>
                <w:u w:val="single"/>
              </w:rPr>
              <w:t>Правоотношения</w:t>
            </w:r>
            <w:r w:rsidR="00BB2F94" w:rsidRPr="003E58CC">
              <w:t xml:space="preserve"> – отношения между людьми, урегулированные нормами права</w:t>
            </w:r>
          </w:p>
        </w:tc>
      </w:tr>
      <w:tr w:rsidR="003E58CC" w:rsidRPr="003E58CC">
        <w:trPr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695" w:type="dxa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4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mallCaps/>
              </w:rPr>
            </w:pPr>
            <w:r w:rsidRPr="003E58CC">
              <w:rPr>
                <w:smallCaps/>
              </w:rPr>
              <w:t>Субъекты правоотношений</w:t>
            </w:r>
          </w:p>
        </w:tc>
        <w:tc>
          <w:tcPr>
            <w:tcW w:w="1632" w:type="dxa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t>физические лица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t>юридические лица</w:t>
            </w:r>
          </w:p>
        </w:tc>
      </w:tr>
      <w:tr w:rsidR="003E58CC" w:rsidRPr="003E58CC">
        <w:trPr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3402" w:type="dxa"/>
            <w:gridSpan w:val="2"/>
          </w:tcPr>
          <w:p w:rsidR="00BB2F94" w:rsidRPr="003E58CC" w:rsidRDefault="00BB2F94">
            <w:pPr>
              <w:spacing w:before="60" w:after="60" w:line="18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это граждане данного государства, иностранцы или лица без гражда</w:t>
            </w:r>
            <w:r w:rsidRPr="003E58CC">
              <w:rPr>
                <w:sz w:val="20"/>
                <w:szCs w:val="20"/>
              </w:rPr>
              <w:t>н</w:t>
            </w:r>
            <w:r w:rsidRPr="003E58CC">
              <w:rPr>
                <w:sz w:val="20"/>
                <w:szCs w:val="20"/>
              </w:rPr>
              <w:t>ства</w:t>
            </w: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180" w:lineRule="exact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BB2F94" w:rsidRPr="003E58CC" w:rsidRDefault="00BB2F94">
            <w:pPr>
              <w:spacing w:before="60" w:after="60" w:line="18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это предприятия, организации, гос</w:t>
            </w:r>
            <w:r w:rsidRPr="003E58CC">
              <w:rPr>
                <w:sz w:val="20"/>
                <w:szCs w:val="20"/>
              </w:rPr>
              <w:t>у</w:t>
            </w:r>
            <w:r w:rsidRPr="003E58CC">
              <w:rPr>
                <w:sz w:val="20"/>
                <w:szCs w:val="20"/>
              </w:rPr>
              <w:t>дарственные органы и муниципал</w:t>
            </w:r>
            <w:r w:rsidRPr="003E58CC">
              <w:rPr>
                <w:sz w:val="20"/>
                <w:szCs w:val="20"/>
              </w:rPr>
              <w:t>ь</w:t>
            </w:r>
            <w:r w:rsidRPr="003E58CC">
              <w:rPr>
                <w:sz w:val="20"/>
                <w:szCs w:val="20"/>
              </w:rPr>
              <w:t>ные образования</w:t>
            </w:r>
          </w:p>
        </w:tc>
      </w:tr>
      <w:tr w:rsidR="003E58CC" w:rsidRPr="003E58CC">
        <w:trPr>
          <w:jc w:val="center"/>
        </w:trPr>
        <w:tc>
          <w:tcPr>
            <w:tcW w:w="3402" w:type="dxa"/>
            <w:gridSpan w:val="2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695" w:type="dxa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4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pStyle w:val="a3"/>
              <w:tabs>
                <w:tab w:val="clear" w:pos="4677"/>
                <w:tab w:val="clear" w:pos="9355"/>
              </w:tabs>
              <w:spacing w:before="60" w:after="60" w:line="18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Для участия в правоотношениях</w:t>
            </w:r>
            <w:r w:rsidRPr="003E58CC">
              <w:rPr>
                <w:sz w:val="22"/>
                <w:szCs w:val="22"/>
              </w:rPr>
              <w:br/>
              <w:t>субъектам необходимо иметь:</w:t>
            </w:r>
          </w:p>
        </w:tc>
        <w:tc>
          <w:tcPr>
            <w:tcW w:w="1632" w:type="dxa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t>правоспособность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t>дееспособность</w:t>
            </w:r>
          </w:p>
        </w:tc>
      </w:tr>
      <w:tr w:rsidR="003E58CC" w:rsidRPr="003E58CC">
        <w:trPr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3402" w:type="dxa"/>
            <w:gridSpan w:val="2"/>
          </w:tcPr>
          <w:p w:rsidR="00BB2F94" w:rsidRPr="003E58CC" w:rsidRDefault="00BB2F94">
            <w:pPr>
              <w:spacing w:before="60" w:after="60" w:line="18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 xml:space="preserve">это способность обладать правами и </w:t>
            </w:r>
            <w:proofErr w:type="gramStart"/>
            <w:r w:rsidRPr="003E58CC">
              <w:rPr>
                <w:sz w:val="20"/>
                <w:szCs w:val="20"/>
              </w:rPr>
              <w:t>нести юридические обязанности</w:t>
            </w:r>
            <w:proofErr w:type="gramEnd"/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180" w:lineRule="exact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BB2F94" w:rsidRPr="003E58CC" w:rsidRDefault="00BB2F94">
            <w:pPr>
              <w:spacing w:before="60" w:after="60" w:line="18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это способность своими действиями осуществлять права и исполнять юридические обязанности</w:t>
            </w:r>
          </w:p>
        </w:tc>
      </w:tr>
    </w:tbl>
    <w:p w:rsidR="00BB2F94" w:rsidRPr="003E58CC" w:rsidRDefault="00BB2F94">
      <w:pPr>
        <w:spacing w:line="456" w:lineRule="exact"/>
        <w:ind w:firstLine="454"/>
        <w:jc w:val="both"/>
      </w:pPr>
      <w:r w:rsidRPr="003E58CC">
        <w:br w:type="page"/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701"/>
        <w:gridCol w:w="284"/>
        <w:gridCol w:w="283"/>
        <w:gridCol w:w="567"/>
        <w:gridCol w:w="851"/>
        <w:gridCol w:w="284"/>
        <w:gridCol w:w="1133"/>
        <w:gridCol w:w="568"/>
        <w:gridCol w:w="284"/>
        <w:gridCol w:w="1701"/>
        <w:gridCol w:w="283"/>
      </w:tblGrid>
      <w:tr w:rsidR="003E58CC" w:rsidRPr="003E58CC">
        <w:trPr>
          <w:gridAfter w:val="1"/>
          <w:wAfter w:w="283" w:type="dxa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lastRenderedPageBreak/>
              <w:t>общественная</w:t>
            </w:r>
            <w:r w:rsidRPr="003E58CC">
              <w:rPr>
                <w:sz w:val="20"/>
                <w:szCs w:val="20"/>
              </w:rPr>
              <w:br/>
              <w:t>опасность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противоправность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виновность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наказуемость</w:t>
            </w:r>
          </w:p>
        </w:tc>
      </w:tr>
      <w:tr w:rsidR="003E58CC" w:rsidRPr="003E58CC">
        <w:trPr>
          <w:gridAfter w:val="1"/>
          <w:wAfter w:w="283" w:type="dxa"/>
          <w:jc w:val="center"/>
        </w:trPr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3E58CC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noProof/>
                <w:sz w:val="20"/>
                <w:szCs w:val="20"/>
              </w:rPr>
              <w:pict>
                <v:group id="_x0000_s2115" style="position:absolute;left:0;text-align:left;margin-left:30.65pt;margin-top:1.75pt;width:327.25pt;height:327.25pt;z-index:251678720;mso-position-horizontal-relative:text;mso-position-vertical-relative:text" coordorigin="2937,2772" coordsize="6545,6545">
                  <v:line id="_x0000_s2097" style="position:absolute" from="2937,3129" to="9482,3129"/>
                  <v:line id="_x0000_s2098" style="position:absolute;flip:y" from="2937,2772" to="2937,3129"/>
                  <v:line id="_x0000_s2099" style="position:absolute;flip:y" from="5198,2772" to="5198,3129"/>
                  <v:line id="_x0000_s2100" style="position:absolute;flip:y" from="7102,2772" to="7102,3129"/>
                  <v:line id="_x0000_s2101" style="position:absolute;flip:y" from="9482,2772" to="9482,3129"/>
                  <v:line id="_x0000_s2102" style="position:absolute" from="6150,3129" to="6150,3367"/>
                  <v:line id="_x0000_s2103" style="position:absolute" from="3294,5390" to="9006,5390"/>
                  <v:line id="_x0000_s2104" style="position:absolute" from="3294,5390" to="3294,5628"/>
                  <v:line id="_x0000_s2105" style="position:absolute" from="9006,5390" to="9006,5628"/>
                  <v:line id="_x0000_s2106" style="position:absolute" from="6031,5033" to="6031,5390"/>
                  <v:line id="_x0000_s2107" style="position:absolute" from="3294,7770" to="9006,7770"/>
                  <v:line id="_x0000_s2108" style="position:absolute" from="3294,7770" to="3294,8127"/>
                  <v:line id="_x0000_s2109" style="position:absolute" from="6269,7770" to="6269,8127"/>
                  <v:line id="_x0000_s2110" style="position:absolute" from="9006,7770" to="9006,8127"/>
                  <v:line id="_x0000_s2111" style="position:absolute;flip:y" from="6150,3843" to="6150,4438">
                    <v:stroke endarrow="block"/>
                  </v:line>
                  <v:line id="_x0000_s2112" style="position:absolute" from="3413,8841" to="3413,9317">
                    <v:stroke endarrow="block"/>
                  </v:line>
                  <v:line id="_x0000_s2113" style="position:absolute" from="6269,8841" to="6269,9317">
                    <v:stroke endarrow="block"/>
                  </v:line>
                  <v:line id="_x0000_s2114" style="position:absolute" from="9125,8841" to="9125,9317">
                    <v:stroke endarrow="block"/>
                  </v:line>
                </v:group>
              </w:pict>
            </w:r>
          </w:p>
        </w:tc>
        <w:tc>
          <w:tcPr>
            <w:tcW w:w="284" w:type="dxa"/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gridAfter w:val="1"/>
          <w:wAfter w:w="283" w:type="dxa"/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gridAfter w:val="1"/>
          <w:wAfter w:w="283" w:type="dxa"/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20" w:lineRule="exact"/>
              <w:jc w:val="center"/>
            </w:pPr>
            <w:r w:rsidRPr="003E58CC">
              <w:t>признаки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gridAfter w:val="1"/>
          <w:wAfter w:w="283" w:type="dxa"/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gridAfter w:val="1"/>
          <w:wAfter w:w="283" w:type="dxa"/>
          <w:jc w:val="center"/>
        </w:trPr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gridAfter w:val="1"/>
          <w:wAfter w:w="283" w:type="dxa"/>
          <w:jc w:val="center"/>
        </w:trPr>
        <w:tc>
          <w:tcPr>
            <w:tcW w:w="76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</w:pPr>
            <w:r w:rsidRPr="003E58CC">
              <w:rPr>
                <w:u w:val="single"/>
              </w:rPr>
              <w:t>Правонарушение</w:t>
            </w:r>
            <w:r w:rsidRPr="003E58CC">
              <w:t xml:space="preserve"> – общественно опасное виновное деяние (действие или бездействие), противоречащее нормам права и наносящее вред обществу</w:t>
            </w:r>
          </w:p>
        </w:tc>
      </w:tr>
      <w:tr w:rsidR="003E58CC" w:rsidRPr="003E58CC">
        <w:trPr>
          <w:gridAfter w:val="1"/>
          <w:wAfter w:w="283" w:type="dxa"/>
          <w:jc w:val="center"/>
        </w:trPr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gridAfter w:val="1"/>
          <w:wAfter w:w="283" w:type="dxa"/>
          <w:jc w:val="center"/>
        </w:trPr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gridAfter w:val="1"/>
          <w:wAfter w:w="283" w:type="dxa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20" w:lineRule="exact"/>
              <w:jc w:val="center"/>
            </w:pPr>
            <w:r w:rsidRPr="003E58CC">
              <w:t>преступления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20" w:lineRule="exact"/>
              <w:jc w:val="center"/>
            </w:pPr>
            <w:r w:rsidRPr="003E58CC">
              <w:t>проступки</w:t>
            </w:r>
          </w:p>
        </w:tc>
      </w:tr>
      <w:tr w:rsidR="003E58CC" w:rsidRPr="003E58CC">
        <w:trPr>
          <w:gridAfter w:val="1"/>
          <w:wAfter w:w="283" w:type="dxa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общественно опа</w:t>
            </w:r>
            <w:r w:rsidRPr="003E58CC">
              <w:rPr>
                <w:sz w:val="20"/>
                <w:szCs w:val="20"/>
              </w:rPr>
              <w:t>с</w:t>
            </w:r>
            <w:r w:rsidRPr="003E58CC">
              <w:rPr>
                <w:sz w:val="20"/>
                <w:szCs w:val="20"/>
              </w:rPr>
              <w:t>ные виновные де</w:t>
            </w:r>
            <w:r w:rsidRPr="003E58CC">
              <w:rPr>
                <w:sz w:val="20"/>
                <w:szCs w:val="20"/>
              </w:rPr>
              <w:t>я</w:t>
            </w:r>
            <w:r w:rsidRPr="003E58CC">
              <w:rPr>
                <w:sz w:val="20"/>
                <w:szCs w:val="20"/>
              </w:rPr>
              <w:t>ния, предусмотре</w:t>
            </w:r>
            <w:r w:rsidRPr="003E58CC">
              <w:rPr>
                <w:sz w:val="20"/>
                <w:szCs w:val="20"/>
              </w:rPr>
              <w:t>н</w:t>
            </w:r>
            <w:r w:rsidRPr="003E58CC">
              <w:rPr>
                <w:sz w:val="20"/>
                <w:szCs w:val="20"/>
              </w:rPr>
              <w:t>ные уголовным зак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нодательством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0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виновные против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правные деяния, имеющие меньшую степень опасности по сравнению с пр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>ступлением</w:t>
            </w:r>
          </w:p>
        </w:tc>
      </w:tr>
      <w:tr w:rsidR="003E58CC" w:rsidRPr="003E58CC">
        <w:trPr>
          <w:gridAfter w:val="1"/>
          <w:wAfter w:w="283" w:type="dxa"/>
          <w:jc w:val="center"/>
        </w:trPr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3E58CC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noProof/>
                <w:sz w:val="20"/>
                <w:szCs w:val="20"/>
              </w:rPr>
              <w:pict>
                <v:line id="_x0000_s2922" style="position:absolute;left:0;text-align:left;z-index:251742208;mso-position-horizontal-relative:text;mso-position-vertical-relative:text" from="12.55pt,.3pt" to="12.55pt,18.15pt"/>
              </w:pict>
            </w:r>
          </w:p>
        </w:tc>
      </w:tr>
      <w:tr w:rsidR="003E58CC" w:rsidRPr="003E58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административный</w:t>
            </w:r>
            <w:r w:rsidRPr="003E58CC">
              <w:rPr>
                <w:sz w:val="20"/>
                <w:szCs w:val="20"/>
              </w:rPr>
              <w:br/>
              <w:t>проступок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дисциплинарный</w:t>
            </w:r>
            <w:r w:rsidRPr="003E58CC">
              <w:rPr>
                <w:sz w:val="20"/>
                <w:szCs w:val="20"/>
              </w:rPr>
              <w:br/>
              <w:t>проступок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гражданское</w:t>
            </w:r>
            <w:r w:rsidRPr="003E58CC">
              <w:rPr>
                <w:sz w:val="20"/>
                <w:szCs w:val="20"/>
              </w:rPr>
              <w:br/>
              <w:t>правонарушение</w:t>
            </w:r>
          </w:p>
        </w:tc>
      </w:tr>
      <w:tr w:rsidR="003E58CC" w:rsidRPr="003E58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деяние, наносящее ущерб отношениям, складывающимся в сфере государственн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го 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нарушение трудовой, служебной, воинской, учебной дисциплины, противоправное вино</w:t>
            </w:r>
            <w:r w:rsidRPr="003E58CC">
              <w:rPr>
                <w:sz w:val="20"/>
                <w:szCs w:val="20"/>
              </w:rPr>
              <w:t>в</w:t>
            </w:r>
            <w:r w:rsidRPr="003E58CC">
              <w:rPr>
                <w:sz w:val="20"/>
                <w:szCs w:val="20"/>
              </w:rPr>
              <w:t>ное неисполнение св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их трудовых обязанн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стей, нарушающее пр</w:t>
            </w:r>
            <w:r w:rsidRPr="003E58CC">
              <w:rPr>
                <w:sz w:val="20"/>
                <w:szCs w:val="20"/>
              </w:rPr>
              <w:t>а</w:t>
            </w:r>
            <w:r w:rsidRPr="003E58CC">
              <w:rPr>
                <w:sz w:val="20"/>
                <w:szCs w:val="20"/>
              </w:rPr>
              <w:t>вила внутреннего ра</w:t>
            </w:r>
            <w:r w:rsidRPr="003E58CC">
              <w:rPr>
                <w:sz w:val="20"/>
                <w:szCs w:val="20"/>
              </w:rPr>
              <w:t>с</w:t>
            </w:r>
            <w:r w:rsidRPr="003E58CC">
              <w:rPr>
                <w:sz w:val="20"/>
                <w:szCs w:val="20"/>
              </w:rPr>
              <w:t>порядка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правонарушение, с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вершенное в сфере имущественных и т</w:t>
            </w:r>
            <w:r w:rsidRPr="003E58CC">
              <w:rPr>
                <w:sz w:val="20"/>
                <w:szCs w:val="20"/>
              </w:rPr>
              <w:t>а</w:t>
            </w:r>
            <w:r w:rsidRPr="003E58CC">
              <w:rPr>
                <w:sz w:val="20"/>
                <w:szCs w:val="20"/>
              </w:rPr>
              <w:t>ких неимущественных отношений, которые представляют для ч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>ловека ценность, например, достоинство</w:t>
            </w:r>
          </w:p>
        </w:tc>
      </w:tr>
    </w:tbl>
    <w:p w:rsidR="00BB2F94" w:rsidRPr="003E58CC" w:rsidRDefault="00BB2F94">
      <w:pPr>
        <w:spacing w:line="456" w:lineRule="exact"/>
        <w:ind w:firstLine="454"/>
        <w:jc w:val="both"/>
      </w:pPr>
    </w:p>
    <w:p w:rsidR="00BB2F94" w:rsidRPr="003E58CC" w:rsidRDefault="00BB2F94">
      <w:pPr>
        <w:spacing w:line="456" w:lineRule="exact"/>
        <w:ind w:firstLine="454"/>
        <w:jc w:val="both"/>
      </w:pPr>
      <w:r w:rsidRPr="003E58CC">
        <w:br w:type="page"/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295"/>
        <w:gridCol w:w="120"/>
        <w:gridCol w:w="987"/>
        <w:gridCol w:w="567"/>
        <w:gridCol w:w="1050"/>
        <w:gridCol w:w="120"/>
        <w:gridCol w:w="2232"/>
      </w:tblGrid>
      <w:tr w:rsidR="003E58CC" w:rsidRPr="003E58CC">
        <w:trPr>
          <w:jc w:val="center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3E58CC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noProof/>
                <w:sz w:val="20"/>
                <w:szCs w:val="20"/>
              </w:rPr>
              <w:lastRenderedPageBreak/>
              <w:pict>
                <v:group id="_x0000_s2127" style="position:absolute;left:0;text-align:left;margin-left:162.65pt;margin-top:12.4pt;width:29.75pt;height:458.15pt;z-index:251679744" coordorigin="5912,2415" coordsize="595,9163">
                  <v:line id="_x0000_s2118" style="position:absolute" from="5912,2415" to="6507,2415"/>
                  <v:line id="_x0000_s2119" style="position:absolute" from="5912,3367" to="6507,3367"/>
                  <v:line id="_x0000_s2120" style="position:absolute" from="5912,4081" to="6507,4081"/>
                  <v:line id="_x0000_s2121" style="position:absolute" from="6269,2415" to="6269,4914"/>
                  <v:line id="_x0000_s2122" style="position:absolute" from="6269,5390" to="6269,5747"/>
                  <v:line id="_x0000_s2123" style="position:absolute" from="6269,6580" to="6269,6937"/>
                  <v:line id="_x0000_s2124" style="position:absolute" from="6269,7294" to="6269,11578"/>
                  <v:line id="_x0000_s2125" style="position:absolute" from="5912,8484" to="6507,8484"/>
                  <v:line id="_x0000_s2126" style="position:absolute" from="5912,10388" to="6507,10388"/>
                </v:group>
              </w:pict>
            </w:r>
            <w:r w:rsidR="00BB2F94" w:rsidRPr="003E58CC">
              <w:rPr>
                <w:sz w:val="20"/>
                <w:szCs w:val="20"/>
              </w:rPr>
              <w:t>законность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целесообразность и индивидуализ</w:t>
            </w:r>
            <w:r w:rsidRPr="003E58CC">
              <w:rPr>
                <w:sz w:val="20"/>
                <w:szCs w:val="20"/>
              </w:rPr>
              <w:t>а</w:t>
            </w:r>
            <w:r w:rsidRPr="003E58CC">
              <w:rPr>
                <w:sz w:val="20"/>
                <w:szCs w:val="20"/>
              </w:rPr>
              <w:t>ция наказания</w:t>
            </w:r>
          </w:p>
        </w:tc>
      </w:tr>
      <w:tr w:rsidR="003E58CC" w:rsidRPr="003E58CC">
        <w:trPr>
          <w:jc w:val="center"/>
        </w:trPr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справедливость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ответственность за вину</w:t>
            </w:r>
          </w:p>
        </w:tc>
      </w:tr>
      <w:tr w:rsidR="003E58CC" w:rsidRPr="003E58CC">
        <w:trPr>
          <w:jc w:val="center"/>
        </w:trPr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неотвратимость наказания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недопустимость удвоения наказания</w:t>
            </w:r>
          </w:p>
        </w:tc>
      </w:tr>
      <w:tr w:rsidR="003E58CC" w:rsidRPr="003E58CC">
        <w:trPr>
          <w:jc w:val="center"/>
        </w:trPr>
        <w:tc>
          <w:tcPr>
            <w:tcW w:w="3402" w:type="dxa"/>
            <w:gridSpan w:val="3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3402" w:type="dxa"/>
            <w:gridSpan w:val="3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принципы</w:t>
            </w:r>
          </w:p>
        </w:tc>
        <w:tc>
          <w:tcPr>
            <w:tcW w:w="2352" w:type="dxa"/>
            <w:gridSpan w:val="2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415" w:type="dxa"/>
            <w:gridSpan w:val="2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352" w:type="dxa"/>
            <w:gridSpan w:val="2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</w:pPr>
            <w:r w:rsidRPr="003E58CC">
              <w:rPr>
                <w:u w:val="single"/>
              </w:rPr>
              <w:t>Юридическая ответственность</w:t>
            </w:r>
            <w:r w:rsidRPr="003E58CC">
              <w:t xml:space="preserve"> – это применение мер государстве</w:t>
            </w:r>
            <w:r w:rsidRPr="003E58CC">
              <w:t>н</w:t>
            </w:r>
            <w:r w:rsidRPr="003E58CC">
              <w:t>ного принуждения к нарушителю за совершение противоправного деяния</w:t>
            </w:r>
          </w:p>
        </w:tc>
      </w:tr>
      <w:tr w:rsidR="003E58CC" w:rsidRPr="003E58CC">
        <w:trPr>
          <w:jc w:val="center"/>
        </w:trPr>
        <w:tc>
          <w:tcPr>
            <w:tcW w:w="2415" w:type="dxa"/>
            <w:gridSpan w:val="2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виды</w:t>
            </w:r>
          </w:p>
        </w:tc>
        <w:tc>
          <w:tcPr>
            <w:tcW w:w="2352" w:type="dxa"/>
            <w:gridSpan w:val="2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415" w:type="dxa"/>
            <w:gridSpan w:val="2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352" w:type="dxa"/>
            <w:gridSpan w:val="2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административная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гражданско-правовая</w:t>
            </w:r>
          </w:p>
        </w:tc>
      </w:tr>
      <w:tr w:rsidR="003E58CC" w:rsidRPr="003E58CC">
        <w:trPr>
          <w:jc w:val="center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ответственность за администрати</w:t>
            </w:r>
            <w:r w:rsidRPr="003E58CC">
              <w:rPr>
                <w:sz w:val="20"/>
                <w:szCs w:val="20"/>
              </w:rPr>
              <w:t>в</w:t>
            </w:r>
            <w:r w:rsidRPr="003E58CC">
              <w:rPr>
                <w:sz w:val="20"/>
                <w:szCs w:val="20"/>
              </w:rPr>
              <w:t>ные проступки, предусмотренные административным законодател</w:t>
            </w:r>
            <w:r w:rsidRPr="003E58CC">
              <w:rPr>
                <w:sz w:val="20"/>
                <w:szCs w:val="20"/>
              </w:rPr>
              <w:t>ь</w:t>
            </w:r>
            <w:r w:rsidRPr="003E58CC">
              <w:rPr>
                <w:sz w:val="20"/>
                <w:szCs w:val="20"/>
              </w:rPr>
              <w:t>ством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наступает за нарушение договорных обязательств имущественного х</w:t>
            </w:r>
            <w:r w:rsidRPr="003E58CC">
              <w:rPr>
                <w:sz w:val="20"/>
                <w:szCs w:val="20"/>
              </w:rPr>
              <w:t>а</w:t>
            </w:r>
            <w:r w:rsidRPr="003E58CC">
              <w:rPr>
                <w:sz w:val="20"/>
                <w:szCs w:val="20"/>
              </w:rPr>
              <w:t>рактера или за причинение имущ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>ственного внедоговорного вреда</w:t>
            </w:r>
          </w:p>
        </w:tc>
      </w:tr>
      <w:tr w:rsidR="003E58CC" w:rsidRPr="003E58CC">
        <w:trPr>
          <w:jc w:val="center"/>
        </w:trPr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дисциплинарная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материальная</w:t>
            </w:r>
          </w:p>
        </w:tc>
      </w:tr>
      <w:tr w:rsidR="003E58CC" w:rsidRPr="003E58CC">
        <w:trPr>
          <w:jc w:val="center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применяется за нарушение трудовой, учебной, воинской, служебной ди</w:t>
            </w:r>
            <w:r w:rsidRPr="003E58CC">
              <w:rPr>
                <w:sz w:val="20"/>
                <w:szCs w:val="20"/>
              </w:rPr>
              <w:t>с</w:t>
            </w:r>
            <w:r w:rsidRPr="003E58CC">
              <w:rPr>
                <w:sz w:val="20"/>
                <w:szCs w:val="20"/>
              </w:rPr>
              <w:t>циплины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наступает за ущерб, причиненный предприятию, организации, учр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>ждению рабочими и служащими при исполнении ими своих трудовых обязанностей</w:t>
            </w:r>
          </w:p>
        </w:tc>
      </w:tr>
      <w:tr w:rsidR="003E58CC" w:rsidRPr="003E58CC">
        <w:trPr>
          <w:jc w:val="center"/>
        </w:trPr>
        <w:tc>
          <w:tcPr>
            <w:tcW w:w="3402" w:type="dxa"/>
            <w:gridSpan w:val="3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95" w:type="dxa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уголовная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BB2F94" w:rsidRPr="003E58CC">
        <w:trPr>
          <w:jc w:val="center"/>
        </w:trPr>
        <w:tc>
          <w:tcPr>
            <w:tcW w:w="2295" w:type="dxa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применяется только за пр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>ступления и является наиб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лее жесткой формой госуда</w:t>
            </w:r>
            <w:r w:rsidRPr="003E58CC">
              <w:rPr>
                <w:sz w:val="20"/>
                <w:szCs w:val="20"/>
              </w:rPr>
              <w:t>р</w:t>
            </w:r>
            <w:r w:rsidRPr="003E58CC">
              <w:rPr>
                <w:sz w:val="20"/>
                <w:szCs w:val="20"/>
              </w:rPr>
              <w:t>ственного принуждения, направленной преимущ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>ственно на личность виновн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го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</w:tbl>
    <w:p w:rsidR="00BB2F94" w:rsidRPr="003E58CC" w:rsidRDefault="00BB2F94">
      <w:pPr>
        <w:spacing w:line="456" w:lineRule="exact"/>
        <w:ind w:firstLine="454"/>
        <w:jc w:val="both"/>
      </w:pPr>
    </w:p>
    <w:p w:rsidR="00BB2F94" w:rsidRPr="003E58CC" w:rsidRDefault="00BB2F94">
      <w:pPr>
        <w:spacing w:line="456" w:lineRule="exact"/>
        <w:ind w:firstLine="454"/>
        <w:jc w:val="both"/>
      </w:pPr>
      <w:r w:rsidRPr="003E58CC">
        <w:br w:type="page"/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268"/>
        <w:gridCol w:w="567"/>
        <w:gridCol w:w="1134"/>
        <w:gridCol w:w="1134"/>
        <w:gridCol w:w="567"/>
        <w:gridCol w:w="2268"/>
      </w:tblGrid>
      <w:tr w:rsidR="003E58CC" w:rsidRPr="003E58CC">
        <w:trPr>
          <w:jc w:val="center"/>
        </w:trPr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</w:pPr>
            <w:r w:rsidRPr="003E58CC">
              <w:rPr>
                <w:u w:val="single"/>
              </w:rPr>
              <w:lastRenderedPageBreak/>
              <w:t>Судебная власть</w:t>
            </w:r>
            <w:r w:rsidRPr="003E58CC">
              <w:t xml:space="preserve"> – это специфическая независимая ветвь государственной власти, осуществляемая путем гласного, состязательного рассмотрения и разрешения в судебных заседаниях споров о праве</w:t>
            </w: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3E58CC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noProof/>
                <w:sz w:val="20"/>
                <w:szCs w:val="20"/>
              </w:rPr>
              <w:pict>
                <v:group id="_x0000_s2134" style="position:absolute;margin-left:69.75pt;margin-top:-.35pt;width:249.9pt;height:53.55pt;z-index:251680768;mso-position-horizontal-relative:text;mso-position-vertical-relative:text" coordorigin="3770,3010" coordsize="4998,1071">
                  <v:line id="_x0000_s2128" style="position:absolute" from="3770,3962" to="8768,3962"/>
                  <v:line id="_x0000_s2129" style="position:absolute" from="3770,3962" to="3770,4081"/>
                  <v:line id="_x0000_s2130" style="position:absolute" from="6269,3962" to="6269,4081"/>
                  <v:line id="_x0000_s2131" style="position:absolute" from="8768,3962" to="8768,4081"/>
                  <v:line id="_x0000_s2132" style="position:absolute" from="6269,3724" to="6269,3962"/>
                  <v:line id="_x0000_s2133" style="position:absolute" from="6269,3010" to="6269,3367">
                    <v:stroke endarrow="block"/>
                  </v:line>
                </v:group>
              </w:pic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t>ветви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конституционная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общая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арбитражная</w:t>
            </w: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t xml:space="preserve">Судебная власть </w:t>
            </w:r>
            <w:r w:rsidRPr="003E58CC">
              <w:br/>
              <w:t>в Российской Федерации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</w:tcPr>
          <w:p w:rsidR="00BB2F94" w:rsidRPr="003E58CC" w:rsidRDefault="003E58CC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noProof/>
                <w:sz w:val="20"/>
                <w:szCs w:val="20"/>
              </w:rPr>
              <w:pict>
                <v:group id="_x0000_s2143" style="position:absolute;margin-left:51.9pt;margin-top:4.45pt;width:285.6pt;height:303.45pt;z-index:251681792;mso-position-horizontal-relative:text;mso-position-vertical-relative:text" coordorigin="3413,5866" coordsize="5712,6069">
                  <v:line id="_x0000_s2135" style="position:absolute;flip:x" from="4008,5866" to="6269,6342"/>
                  <v:line id="_x0000_s2136" style="position:absolute" from="6269,5866" to="6269,6342"/>
                  <v:line id="_x0000_s2137" style="position:absolute" from="6269,5866" to="8411,6342"/>
                  <v:line id="_x0000_s2138" style="position:absolute" from="3413,9555" to="3413,10150"/>
                  <v:line id="_x0000_s2139" style="position:absolute;flip:x" from="5674,9436" to="6269,10031"/>
                  <v:line id="_x0000_s2140" style="position:absolute" from="6269,9436" to="6864,10031"/>
                  <v:line id="_x0000_s2141" style="position:absolute" from="9125,9555" to="9125,10150"/>
                  <v:line id="_x0000_s2142" style="position:absolute" from="9006,11340" to="9006,11935"/>
                </v:group>
              </w:pic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Конституционный</w:t>
            </w:r>
            <w:r w:rsidRPr="003E58CC">
              <w:rPr>
                <w:sz w:val="20"/>
                <w:szCs w:val="20"/>
              </w:rPr>
              <w:br/>
              <w:t>суд РФ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Верховный</w:t>
            </w:r>
            <w:r w:rsidRPr="003E58CC">
              <w:rPr>
                <w:sz w:val="20"/>
                <w:szCs w:val="20"/>
              </w:rPr>
              <w:br/>
              <w:t>суд РФ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Высший</w:t>
            </w:r>
            <w:r w:rsidRPr="003E58CC">
              <w:rPr>
                <w:sz w:val="20"/>
                <w:szCs w:val="20"/>
              </w:rPr>
              <w:br/>
              <w:t>арбитражный суд РФ</w:t>
            </w: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pacing w:val="-6"/>
                <w:sz w:val="20"/>
                <w:szCs w:val="20"/>
              </w:rPr>
            </w:pPr>
            <w:r w:rsidRPr="003E58CC">
              <w:rPr>
                <w:spacing w:val="-6"/>
                <w:sz w:val="20"/>
                <w:szCs w:val="20"/>
              </w:rPr>
              <w:t>Проверяет конституц</w:t>
            </w:r>
            <w:r w:rsidRPr="003E58CC">
              <w:rPr>
                <w:spacing w:val="-6"/>
                <w:sz w:val="20"/>
                <w:szCs w:val="20"/>
              </w:rPr>
              <w:t>и</w:t>
            </w:r>
            <w:r w:rsidRPr="003E58CC">
              <w:rPr>
                <w:spacing w:val="-6"/>
                <w:sz w:val="20"/>
                <w:szCs w:val="20"/>
              </w:rPr>
              <w:t>онность закона, прим</w:t>
            </w:r>
            <w:r w:rsidRPr="003E58CC">
              <w:rPr>
                <w:spacing w:val="-6"/>
                <w:sz w:val="20"/>
                <w:szCs w:val="20"/>
              </w:rPr>
              <w:t>е</w:t>
            </w:r>
            <w:r w:rsidRPr="003E58CC">
              <w:rPr>
                <w:spacing w:val="-6"/>
                <w:sz w:val="20"/>
                <w:szCs w:val="20"/>
              </w:rPr>
              <w:t>ненного или подлежащ</w:t>
            </w:r>
            <w:r w:rsidRPr="003E58CC">
              <w:rPr>
                <w:spacing w:val="-6"/>
                <w:sz w:val="20"/>
                <w:szCs w:val="20"/>
              </w:rPr>
              <w:t>е</w:t>
            </w:r>
            <w:r w:rsidRPr="003E58CC">
              <w:rPr>
                <w:spacing w:val="-6"/>
                <w:sz w:val="20"/>
                <w:szCs w:val="20"/>
              </w:rPr>
              <w:t>го применению в ко</w:t>
            </w:r>
            <w:r w:rsidRPr="003E58CC">
              <w:rPr>
                <w:spacing w:val="-6"/>
                <w:sz w:val="20"/>
                <w:szCs w:val="20"/>
              </w:rPr>
              <w:t>н</w:t>
            </w:r>
            <w:r w:rsidRPr="003E58CC">
              <w:rPr>
                <w:spacing w:val="-6"/>
                <w:sz w:val="20"/>
                <w:szCs w:val="20"/>
              </w:rPr>
              <w:t>кретном деле по жалобам на нарушение констит</w:t>
            </w:r>
            <w:r w:rsidRPr="003E58CC">
              <w:rPr>
                <w:spacing w:val="-6"/>
                <w:sz w:val="20"/>
                <w:szCs w:val="20"/>
              </w:rPr>
              <w:t>у</w:t>
            </w:r>
            <w:r w:rsidRPr="003E58CC">
              <w:rPr>
                <w:spacing w:val="-6"/>
                <w:sz w:val="20"/>
                <w:szCs w:val="20"/>
              </w:rPr>
              <w:t>ционного права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Высший судебный о</w:t>
            </w:r>
            <w:r w:rsidRPr="003E58CC">
              <w:rPr>
                <w:sz w:val="20"/>
                <w:szCs w:val="20"/>
              </w:rPr>
              <w:t>р</w:t>
            </w:r>
            <w:r w:rsidRPr="003E58CC">
              <w:rPr>
                <w:sz w:val="20"/>
                <w:szCs w:val="20"/>
              </w:rPr>
              <w:t>ган по гражданским, уголовным, админ</w:t>
            </w:r>
            <w:r w:rsidRPr="003E58CC">
              <w:rPr>
                <w:sz w:val="20"/>
                <w:szCs w:val="20"/>
              </w:rPr>
              <w:t>и</w:t>
            </w:r>
            <w:r w:rsidRPr="003E58CC">
              <w:rPr>
                <w:sz w:val="20"/>
                <w:szCs w:val="20"/>
              </w:rPr>
              <w:t>стративным и иным делам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00" w:lineRule="exact"/>
              <w:rPr>
                <w:spacing w:val="-6"/>
                <w:sz w:val="20"/>
                <w:szCs w:val="20"/>
              </w:rPr>
            </w:pPr>
            <w:r w:rsidRPr="003E58CC">
              <w:rPr>
                <w:spacing w:val="-6"/>
                <w:sz w:val="20"/>
                <w:szCs w:val="20"/>
              </w:rPr>
              <w:t>Высший судебный орган по разрешению экон</w:t>
            </w:r>
            <w:r w:rsidRPr="003E58CC">
              <w:rPr>
                <w:spacing w:val="-6"/>
                <w:sz w:val="20"/>
                <w:szCs w:val="20"/>
              </w:rPr>
              <w:t>о</w:t>
            </w:r>
            <w:r w:rsidRPr="003E58CC">
              <w:rPr>
                <w:spacing w:val="-6"/>
                <w:sz w:val="20"/>
                <w:szCs w:val="20"/>
              </w:rPr>
              <w:t>мических споров, ос</w:t>
            </w:r>
            <w:r w:rsidRPr="003E58CC">
              <w:rPr>
                <w:spacing w:val="-6"/>
                <w:sz w:val="20"/>
                <w:szCs w:val="20"/>
              </w:rPr>
              <w:t>у</w:t>
            </w:r>
            <w:r w:rsidRPr="003E58CC">
              <w:rPr>
                <w:spacing w:val="-6"/>
                <w:sz w:val="20"/>
                <w:szCs w:val="20"/>
              </w:rPr>
              <w:t>ществляет защиту нар</w:t>
            </w:r>
            <w:r w:rsidRPr="003E58CC">
              <w:rPr>
                <w:spacing w:val="-6"/>
                <w:sz w:val="20"/>
                <w:szCs w:val="20"/>
              </w:rPr>
              <w:t>у</w:t>
            </w:r>
            <w:r w:rsidRPr="003E58CC">
              <w:rPr>
                <w:spacing w:val="-6"/>
                <w:sz w:val="20"/>
                <w:szCs w:val="20"/>
              </w:rPr>
              <w:t>шенных или оспарива</w:t>
            </w:r>
            <w:r w:rsidRPr="003E58CC">
              <w:rPr>
                <w:spacing w:val="-6"/>
                <w:sz w:val="20"/>
                <w:szCs w:val="20"/>
              </w:rPr>
              <w:t>е</w:t>
            </w:r>
            <w:r w:rsidRPr="003E58CC">
              <w:rPr>
                <w:spacing w:val="-6"/>
                <w:sz w:val="20"/>
                <w:szCs w:val="20"/>
              </w:rPr>
              <w:t>мых прав и законных интересов организаций и граждан в сфере пре</w:t>
            </w:r>
            <w:r w:rsidRPr="003E58CC">
              <w:rPr>
                <w:spacing w:val="-6"/>
                <w:sz w:val="20"/>
                <w:szCs w:val="20"/>
              </w:rPr>
              <w:t>д</w:t>
            </w:r>
            <w:r w:rsidRPr="003E58CC">
              <w:rPr>
                <w:spacing w:val="-6"/>
                <w:sz w:val="20"/>
                <w:szCs w:val="20"/>
              </w:rPr>
              <w:t>принимательской и иной экономической деятел</w:t>
            </w:r>
            <w:r w:rsidRPr="003E58CC">
              <w:rPr>
                <w:spacing w:val="-6"/>
                <w:sz w:val="20"/>
                <w:szCs w:val="20"/>
              </w:rPr>
              <w:t>ь</w:t>
            </w:r>
            <w:r w:rsidRPr="003E58CC">
              <w:rPr>
                <w:spacing w:val="-6"/>
                <w:sz w:val="20"/>
                <w:szCs w:val="20"/>
              </w:rPr>
              <w:t>ности</w:t>
            </w: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cantSplit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Конституционные суды республик в составе РФ, уставные суды субъектов Федерации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общие</w:t>
            </w:r>
            <w:r w:rsidRPr="003E58CC">
              <w:rPr>
                <w:sz w:val="20"/>
                <w:szCs w:val="20"/>
              </w:rPr>
              <w:br/>
              <w:t>суды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военные</w:t>
            </w:r>
            <w:r w:rsidRPr="003E58CC">
              <w:rPr>
                <w:sz w:val="20"/>
                <w:szCs w:val="20"/>
              </w:rPr>
              <w:br/>
              <w:t>суды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Арбитражные суды округов</w:t>
            </w:r>
          </w:p>
        </w:tc>
      </w:tr>
      <w:tr w:rsidR="003E58CC" w:rsidRPr="003E58CC">
        <w:trPr>
          <w:cantSplit/>
          <w:jc w:val="center"/>
        </w:trPr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BB2F94" w:rsidRPr="003E58CC">
        <w:trPr>
          <w:jc w:val="center"/>
        </w:trPr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Арбитражные суды субъектов Федерации</w:t>
            </w:r>
          </w:p>
        </w:tc>
      </w:tr>
    </w:tbl>
    <w:p w:rsidR="00BB2F94" w:rsidRPr="003E58CC" w:rsidRDefault="00BB2F94">
      <w:pPr>
        <w:spacing w:line="456" w:lineRule="exact"/>
        <w:ind w:firstLine="454"/>
        <w:jc w:val="both"/>
      </w:pPr>
    </w:p>
    <w:p w:rsidR="00BB2F94" w:rsidRPr="003E58CC" w:rsidRDefault="00BB2F94">
      <w:pPr>
        <w:spacing w:line="456" w:lineRule="exact"/>
        <w:jc w:val="center"/>
        <w:rPr>
          <w:smallCaps/>
        </w:rPr>
      </w:pPr>
      <w:r w:rsidRPr="003E58CC">
        <w:br w:type="page"/>
      </w:r>
      <w:r w:rsidRPr="003E58CC">
        <w:rPr>
          <w:smallCaps/>
        </w:rPr>
        <w:lastRenderedPageBreak/>
        <w:t>Структура правовой культуры</w:t>
      </w:r>
    </w:p>
    <w:p w:rsidR="00BB2F94" w:rsidRPr="003E58CC" w:rsidRDefault="003E58CC">
      <w:pPr>
        <w:spacing w:line="456" w:lineRule="exact"/>
        <w:ind w:firstLine="454"/>
        <w:jc w:val="both"/>
      </w:pPr>
      <w:r w:rsidRPr="003E58CC">
        <w:rPr>
          <w:noProof/>
        </w:rPr>
        <w:pict>
          <v:group id="_x0000_s2926" style="position:absolute;left:0;text-align:left;margin-left:0;margin-top:6.95pt;width:428.4pt;height:476pt;z-index:251743232" coordorigin="1985,2296" coordsize="8568,9520">
            <v:line id="_x0000_s2144" style="position:absolute" from="1985,2296" to="10553,2296" o:regroupid="21"/>
            <v:line id="_x0000_s2145" style="position:absolute" from="1985,2296" to="1985,9079" o:regroupid="21"/>
            <v:line id="_x0000_s2147" style="position:absolute" from="10553,2296" to="10553,9079" o:regroupid="21"/>
            <v:line id="_x0000_s2148" style="position:absolute" from="1985,9083" to="10553,9083" o:regroupid="21"/>
            <v:line id="_x0000_s2150" style="position:absolute;flip:x" from="4484,4795" to="5079,4795" o:regroupid="21"/>
            <v:line id="_x0000_s2151" style="position:absolute" from="7340,4795" to="7935,4795" o:regroupid="21"/>
            <v:line id="_x0000_s2152" style="position:absolute;flip:y" from="6983,3605" to="8411,4200" o:regroupid="21"/>
            <v:line id="_x0000_s2153" style="position:absolute" from="6269,5628" to="6269,6223" o:regroupid="21"/>
            <v:line id="_x0000_s2154" style="position:absolute;flip:x" from="4127,6818" to="5674,7175" o:regroupid="21"/>
            <v:line id="_x0000_s2155" style="position:absolute" from="6626,6818" to="8292,7175" o:regroupid="21"/>
            <v:line id="_x0000_s2156" style="position:absolute" from="3413,11816" to="9006,11816" o:regroupid="21"/>
            <v:line id="_x0000_s2157" style="position:absolute;flip:y" from="9006,11459" to="9006,11816" o:regroupid="21"/>
            <v:line id="_x0000_s2158" style="position:absolute;flip:y" from="3413,11459" to="3413,11816" o:regroupid="21"/>
            <v:line id="_x0000_s2159" style="position:absolute;flip:x" from="4008,9079" to="4484,9317" o:regroupid="21">
              <v:stroke endarrow="block"/>
            </v:line>
            <v:line id="_x0000_s2160" style="position:absolute" from="7935,9079" to="8411,9317" o:regroupid="21">
              <v:stroke endarrow="block"/>
            </v:line>
            <v:line id="_x0000_s2925" style="position:absolute;flip:x y" from="4008,3605" to="5436,4200"/>
          </v:group>
        </w:pic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268"/>
        <w:gridCol w:w="236"/>
        <w:gridCol w:w="331"/>
        <w:gridCol w:w="2268"/>
        <w:gridCol w:w="345"/>
        <w:gridCol w:w="222"/>
        <w:gridCol w:w="14"/>
        <w:gridCol w:w="27"/>
        <w:gridCol w:w="2227"/>
        <w:gridCol w:w="14"/>
        <w:gridCol w:w="27"/>
      </w:tblGrid>
      <w:tr w:rsidR="003E58CC" w:rsidRPr="003E58CC">
        <w:trPr>
          <w:gridAfter w:val="2"/>
          <w:wAfter w:w="41" w:type="dxa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правоотношения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творчество</w:t>
            </w:r>
            <w:r w:rsidRPr="003E58CC">
              <w:rPr>
                <w:sz w:val="20"/>
                <w:szCs w:val="20"/>
              </w:rPr>
              <w:br/>
              <w:t>и применение норм права</w:t>
            </w:r>
          </w:p>
        </w:tc>
      </w:tr>
      <w:tr w:rsidR="003E58CC" w:rsidRPr="003E58CC">
        <w:trPr>
          <w:gridAfter w:val="2"/>
          <w:wAfter w:w="41" w:type="dxa"/>
          <w:jc w:val="center"/>
        </w:trPr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3E58CC" w:rsidRPr="003E58CC">
        <w:trPr>
          <w:gridAfter w:val="2"/>
          <w:wAfter w:w="41" w:type="dxa"/>
          <w:jc w:val="center"/>
        </w:trPr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3E58CC" w:rsidRPr="003E58CC">
        <w:trPr>
          <w:gridAfter w:val="2"/>
          <w:wAfter w:w="41" w:type="dxa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правовое</w:t>
            </w:r>
            <w:r w:rsidRPr="003E58CC">
              <w:rPr>
                <w:sz w:val="20"/>
                <w:szCs w:val="20"/>
              </w:rPr>
              <w:br/>
              <w:t>поведение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u w:val="single"/>
              </w:rPr>
              <w:t>Правовая культура</w:t>
            </w:r>
            <w:r w:rsidRPr="003E58CC">
              <w:t xml:space="preserve"> – это уровень ра</w:t>
            </w:r>
            <w:r w:rsidRPr="003E58CC">
              <w:t>з</w:t>
            </w:r>
            <w:r w:rsidRPr="003E58CC">
              <w:t>вития всей прав</w:t>
            </w:r>
            <w:r w:rsidRPr="003E58CC">
              <w:t>о</w:t>
            </w:r>
            <w:r w:rsidRPr="003E58CC">
              <w:t>вой жизни общ</w:t>
            </w:r>
            <w:r w:rsidRPr="003E58CC">
              <w:t>е</w:t>
            </w:r>
            <w:r w:rsidRPr="003E58CC">
              <w:t>ства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создание и функцион</w:t>
            </w:r>
            <w:r w:rsidRPr="003E58CC">
              <w:rPr>
                <w:sz w:val="20"/>
                <w:szCs w:val="20"/>
              </w:rPr>
              <w:t>и</w:t>
            </w:r>
            <w:r w:rsidRPr="003E58CC">
              <w:rPr>
                <w:sz w:val="20"/>
                <w:szCs w:val="20"/>
              </w:rPr>
              <w:t>рование правовых учреждений</w:t>
            </w:r>
          </w:p>
        </w:tc>
      </w:tr>
      <w:tr w:rsidR="003E58CC" w:rsidRPr="003E58CC">
        <w:trPr>
          <w:gridAfter w:val="2"/>
          <w:wAfter w:w="41" w:type="dxa"/>
          <w:jc w:val="center"/>
        </w:trPr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3E58CC" w:rsidRPr="003E58CC">
        <w:trPr>
          <w:gridAfter w:val="2"/>
          <w:wAfter w:w="41" w:type="dxa"/>
          <w:jc w:val="center"/>
        </w:trPr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3E58CC" w:rsidRPr="003E58CC">
        <w:trPr>
          <w:gridAfter w:val="2"/>
          <w:wAfter w:w="41" w:type="dxa"/>
          <w:jc w:val="center"/>
        </w:trPr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правосознание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3E58CC" w:rsidRPr="003E58CC">
        <w:trPr>
          <w:gridAfter w:val="2"/>
          <w:wAfter w:w="41" w:type="dxa"/>
          <w:jc w:val="center"/>
        </w:trPr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gridAfter w:val="1"/>
          <w:wAfter w:w="27" w:type="dxa"/>
          <w:jc w:val="center"/>
        </w:trPr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81" w:type="dxa"/>
            <w:gridSpan w:val="3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правовая теория</w:t>
            </w:r>
            <w:r w:rsidRPr="003E58CC">
              <w:rPr>
                <w:sz w:val="20"/>
                <w:szCs w:val="20"/>
              </w:rPr>
              <w:br/>
              <w:t>(идеология)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944" w:type="dxa"/>
            <w:gridSpan w:val="3"/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63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социально-правовая психология (правовые чувства, настроения, привычки, психолог</w:t>
            </w:r>
            <w:r w:rsidRPr="003E58CC">
              <w:rPr>
                <w:sz w:val="20"/>
                <w:szCs w:val="20"/>
              </w:rPr>
              <w:t>и</w:t>
            </w:r>
            <w:r w:rsidRPr="003E58CC">
              <w:rPr>
                <w:sz w:val="20"/>
                <w:szCs w:val="20"/>
              </w:rPr>
              <w:t>ческий склад)</w:t>
            </w:r>
          </w:p>
        </w:tc>
      </w:tr>
      <w:tr w:rsidR="003E58CC" w:rsidRPr="003E58CC">
        <w:trPr>
          <w:gridAfter w:val="1"/>
          <w:wAfter w:w="27" w:type="dxa"/>
          <w:jc w:val="center"/>
        </w:trPr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gridAfter w:val="2"/>
          <w:wAfter w:w="41" w:type="dxa"/>
          <w:jc w:val="center"/>
        </w:trPr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gridAfter w:val="2"/>
          <w:wAfter w:w="41" w:type="dxa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правовая</w:t>
            </w:r>
            <w:r w:rsidRPr="003E58CC">
              <w:rPr>
                <w:sz w:val="20"/>
                <w:szCs w:val="20"/>
              </w:rPr>
              <w:br/>
              <w:t>культура общества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правовая</w:t>
            </w:r>
            <w:r w:rsidRPr="003E58CC">
              <w:rPr>
                <w:sz w:val="20"/>
                <w:szCs w:val="20"/>
              </w:rPr>
              <w:br/>
              <w:t>культура личности</w:t>
            </w:r>
          </w:p>
        </w:tc>
      </w:tr>
      <w:tr w:rsidR="003E58CC" w:rsidRPr="003E58CC">
        <w:trPr>
          <w:gridAfter w:val="2"/>
          <w:wAfter w:w="41" w:type="dxa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условия обеспечения свободы и безопасн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сти личности, прав ч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>ловека, гарант его пр</w:t>
            </w:r>
            <w:r w:rsidRPr="003E58CC">
              <w:rPr>
                <w:sz w:val="20"/>
                <w:szCs w:val="20"/>
              </w:rPr>
              <w:t>а</w:t>
            </w:r>
            <w:r w:rsidRPr="003E58CC">
              <w:rPr>
                <w:sz w:val="20"/>
                <w:szCs w:val="20"/>
              </w:rPr>
              <w:t>вовой защищенности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обеспечивает прав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мерную деятельность человека, отвечающую общественным интер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>сам и потребностям</w:t>
            </w:r>
          </w:p>
        </w:tc>
      </w:tr>
      <w:tr w:rsidR="003E58CC" w:rsidRPr="003E58CC">
        <w:trPr>
          <w:gridAfter w:val="2"/>
          <w:wAfter w:w="41" w:type="dxa"/>
          <w:jc w:val="center"/>
        </w:trPr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gridAfter w:val="2"/>
          <w:wAfter w:w="41" w:type="dxa"/>
          <w:jc w:val="center"/>
        </w:trPr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gridAfter w:val="2"/>
          <w:wAfter w:w="41" w:type="dxa"/>
          <w:jc w:val="center"/>
        </w:trPr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BB2F94" w:rsidRPr="003E58CC">
        <w:trPr>
          <w:gridAfter w:val="2"/>
          <w:wAfter w:w="41" w:type="dxa"/>
          <w:jc w:val="center"/>
        </w:trPr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</w:tbl>
    <w:p w:rsidR="00BB2F94" w:rsidRPr="003E58CC" w:rsidRDefault="00BB2F94">
      <w:pPr>
        <w:spacing w:line="456" w:lineRule="exact"/>
        <w:ind w:firstLine="454"/>
        <w:jc w:val="both"/>
      </w:pPr>
    </w:p>
    <w:p w:rsidR="00BB2F94" w:rsidRPr="003E58CC" w:rsidRDefault="00BB2F94">
      <w:pPr>
        <w:spacing w:line="456" w:lineRule="exact"/>
        <w:jc w:val="center"/>
      </w:pPr>
      <w:r w:rsidRPr="003E58CC">
        <w:br w:type="page"/>
      </w:r>
      <w:r w:rsidRPr="003E58CC">
        <w:lastRenderedPageBreak/>
        <w:t>ЭКОНОМИЧЕСКАЯ СФЕРА ОБЩЕСТВА</w:t>
      </w:r>
    </w:p>
    <w:p w:rsidR="00BB2F94" w:rsidRPr="003E58CC" w:rsidRDefault="00BB2F94">
      <w:pPr>
        <w:spacing w:line="456" w:lineRule="exact"/>
        <w:ind w:firstLine="454"/>
        <w:jc w:val="both"/>
      </w:pPr>
    </w:p>
    <w:p w:rsidR="00BB2F94" w:rsidRPr="003E58CC" w:rsidRDefault="00BB2F94">
      <w:pPr>
        <w:spacing w:line="456" w:lineRule="exact"/>
        <w:ind w:firstLine="454"/>
        <w:jc w:val="both"/>
      </w:pPr>
    </w:p>
    <w:p w:rsidR="00BB2F94" w:rsidRPr="003E58CC" w:rsidRDefault="00BB2F94">
      <w:pPr>
        <w:spacing w:line="456" w:lineRule="exact"/>
        <w:ind w:firstLine="454"/>
        <w:jc w:val="both"/>
      </w:pPr>
    </w:p>
    <w:p w:rsidR="00BB2F94" w:rsidRPr="003E58CC" w:rsidRDefault="00BB2F94">
      <w:pPr>
        <w:spacing w:line="456" w:lineRule="exact"/>
        <w:ind w:firstLine="454"/>
        <w:jc w:val="both"/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245"/>
        <w:gridCol w:w="456"/>
        <w:gridCol w:w="284"/>
        <w:gridCol w:w="1701"/>
        <w:gridCol w:w="284"/>
        <w:gridCol w:w="1701"/>
        <w:gridCol w:w="284"/>
        <w:gridCol w:w="420"/>
        <w:gridCol w:w="1281"/>
      </w:tblGrid>
      <w:tr w:rsidR="003E58CC" w:rsidRPr="003E58CC">
        <w:trPr>
          <w:jc w:val="center"/>
        </w:trPr>
        <w:tc>
          <w:tcPr>
            <w:tcW w:w="1245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13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u w:val="single"/>
              </w:rPr>
              <w:t>Экономика</w:t>
            </w:r>
            <w:r w:rsidR="007757A8" w:rsidRPr="003E58CC">
              <w:t xml:space="preserve"> – (от греч</w:t>
            </w:r>
            <w:proofErr w:type="gramStart"/>
            <w:r w:rsidR="007757A8" w:rsidRPr="003E58CC">
              <w:t>.</w:t>
            </w:r>
            <w:proofErr w:type="gramEnd"/>
            <w:r w:rsidR="007757A8" w:rsidRPr="003E58CC">
              <w:t xml:space="preserve"> </w:t>
            </w:r>
            <w:proofErr w:type="gramStart"/>
            <w:r w:rsidRPr="003E58CC">
              <w:t>у</w:t>
            </w:r>
            <w:proofErr w:type="gramEnd"/>
            <w:r w:rsidRPr="003E58CC">
              <w:t>правление хозяйством)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3E58CC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noProof/>
                <w:sz w:val="20"/>
                <w:szCs w:val="20"/>
              </w:rPr>
              <w:pict>
                <v:group id="_x0000_s2181" style="position:absolute;left:0;text-align:left;margin-left:47.4pt;margin-top:4.85pt;width:285.6pt;height:380.8pt;z-index:251682816;mso-position-horizontal-relative:text;mso-position-vertical-relative:text" coordorigin="3413,4438" coordsize="5712,7616">
                  <v:line id="_x0000_s2162" style="position:absolute;flip:x" from="5198,4438" to="6031,4795">
                    <v:stroke endarrow="block"/>
                  </v:line>
                  <v:line id="_x0000_s2163" style="position:absolute" from="6507,4438" to="7221,4795">
                    <v:stroke endarrow="block"/>
                  </v:line>
                  <v:line id="_x0000_s2164" style="position:absolute;flip:x" from="3413,6580" to="4365,6580"/>
                  <v:line id="_x0000_s2165" style="position:absolute" from="3413,6580" to="3413,7532"/>
                  <v:line id="_x0000_s2167" style="position:absolute" from="8054,6580" to="9125,6580"/>
                  <v:line id="_x0000_s2168" style="position:absolute" from="9125,6580" to="9125,7532"/>
                  <v:line id="_x0000_s2169" style="position:absolute;flip:x" from="3413,8722" to="4127,9198"/>
                  <v:line id="_x0000_s2170" style="position:absolute" from="4484,8722" to="5079,9198"/>
                  <v:line id="_x0000_s2171" style="position:absolute;flip:x" from="7459,8722" to="8054,9198"/>
                  <v:line id="_x0000_s2172" style="position:absolute" from="8533,8725" to="9009,9201"/>
                  <v:line id="_x0000_s2173" style="position:absolute" from="5079,11102" to="7221,11102"/>
                  <v:line id="_x0000_s2174" style="position:absolute;flip:y" from="7221,10864" to="7221,11102"/>
                  <v:line id="_x0000_s2175" style="position:absolute;flip:y" from="5079,10864" to="5079,11102"/>
                  <v:line id="_x0000_s2176" style="position:absolute" from="6269,11102" to="6269,11459"/>
                  <v:line id="_x0000_s2177" style="position:absolute" from="4246,8960" to="8173,8960">
                    <v:stroke dashstyle="dash"/>
                  </v:line>
                  <v:line id="_x0000_s2178" style="position:absolute" from="4246,8960" to="4246,12054">
                    <v:stroke dashstyle="dash"/>
                  </v:line>
                  <v:line id="_x0000_s2179" style="position:absolute" from="4246,12054" to="8173,12054">
                    <v:stroke dashstyle="dash"/>
                  </v:line>
                  <v:line id="_x0000_s2180" style="position:absolute;flip:y" from="8173,8960" to="8173,12054">
                    <v:stroke dashstyle="dash"/>
                  </v:line>
                </v:group>
              </w:pict>
            </w: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3686" w:type="dxa"/>
            <w:gridSpan w:val="4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pacing w:val="-10"/>
                <w:sz w:val="20"/>
                <w:szCs w:val="20"/>
              </w:rPr>
            </w:pPr>
            <w:r w:rsidRPr="003E58CC">
              <w:rPr>
                <w:spacing w:val="-10"/>
                <w:sz w:val="20"/>
                <w:szCs w:val="20"/>
              </w:rPr>
              <w:t>это наука, изучающая национальные хозя</w:t>
            </w:r>
            <w:r w:rsidRPr="003E58CC">
              <w:rPr>
                <w:spacing w:val="-10"/>
                <w:sz w:val="20"/>
                <w:szCs w:val="20"/>
              </w:rPr>
              <w:t>й</w:t>
            </w:r>
            <w:r w:rsidRPr="003E58CC">
              <w:rPr>
                <w:spacing w:val="-10"/>
                <w:sz w:val="20"/>
                <w:szCs w:val="20"/>
              </w:rPr>
              <w:t>ства в цело, условия и элементы производства</w:t>
            </w:r>
          </w:p>
        </w:tc>
        <w:tc>
          <w:tcPr>
            <w:tcW w:w="284" w:type="dxa"/>
            <w:tcBorders>
              <w:left w:val="nil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это сфера производительной деятельн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сти человека, обеспечивающая его жизнь</w:t>
            </w:r>
          </w:p>
        </w:tc>
      </w:tr>
      <w:tr w:rsidR="003E58CC" w:rsidRPr="003E58CC">
        <w:trPr>
          <w:jc w:val="center"/>
        </w:trPr>
        <w:tc>
          <w:tcPr>
            <w:tcW w:w="1701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</w:pPr>
            <w:r w:rsidRPr="003E58CC">
              <w:rPr>
                <w:smallCaps/>
              </w:rPr>
              <w:t>Экономика</w:t>
            </w:r>
            <w:r w:rsidRPr="003E58CC">
              <w:t xml:space="preserve"> как система </w:t>
            </w:r>
            <w:r w:rsidRPr="003E58CC">
              <w:br/>
              <w:t>общественного производства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trHeight w:val="340"/>
          <w:jc w:val="center"/>
        </w:trPr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</w:pPr>
            <w:r w:rsidRPr="003E58CC">
              <w:t>Материальное производство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</w:pPr>
            <w:r w:rsidRPr="003E58CC">
              <w:t>Нематериальное производство</w:t>
            </w:r>
          </w:p>
        </w:tc>
      </w:tr>
      <w:tr w:rsidR="003E58CC" w:rsidRPr="003E58CC">
        <w:trPr>
          <w:jc w:val="center"/>
        </w:trPr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изготавливает вещественные блага в о</w:t>
            </w:r>
            <w:r w:rsidRPr="003E58CC">
              <w:rPr>
                <w:sz w:val="20"/>
                <w:szCs w:val="20"/>
              </w:rPr>
              <w:t>т</w:t>
            </w:r>
            <w:r w:rsidRPr="003E58CC">
              <w:rPr>
                <w:sz w:val="20"/>
                <w:szCs w:val="20"/>
              </w:rPr>
              <w:t>раслях промышленности, сельского х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зяйства, строительства и т.д.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создает духовные и нравственные ценн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сти</w:t>
            </w:r>
          </w:p>
        </w:tc>
      </w:tr>
      <w:tr w:rsidR="003E58CC" w:rsidRPr="003E58CC">
        <w:trPr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Производство материальных благ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pacing w:val="-6"/>
                <w:sz w:val="20"/>
                <w:szCs w:val="20"/>
              </w:rPr>
            </w:pPr>
            <w:r w:rsidRPr="003E58CC">
              <w:rPr>
                <w:spacing w:val="-6"/>
                <w:sz w:val="20"/>
                <w:szCs w:val="20"/>
              </w:rPr>
              <w:t>Производство м</w:t>
            </w:r>
            <w:r w:rsidRPr="003E58CC">
              <w:rPr>
                <w:spacing w:val="-6"/>
                <w:sz w:val="20"/>
                <w:szCs w:val="20"/>
              </w:rPr>
              <w:t>а</w:t>
            </w:r>
            <w:r w:rsidRPr="003E58CC">
              <w:rPr>
                <w:spacing w:val="-6"/>
                <w:sz w:val="20"/>
                <w:szCs w:val="20"/>
              </w:rPr>
              <w:t>териальных услуг (транспорт, торго</w:t>
            </w:r>
            <w:r w:rsidRPr="003E58CC">
              <w:rPr>
                <w:spacing w:val="-6"/>
                <w:sz w:val="20"/>
                <w:szCs w:val="20"/>
              </w:rPr>
              <w:t>в</w:t>
            </w:r>
            <w:r w:rsidRPr="003E58CC">
              <w:rPr>
                <w:spacing w:val="-6"/>
                <w:sz w:val="20"/>
                <w:szCs w:val="20"/>
              </w:rPr>
              <w:t>ля, коммунальное и бытовое обслуж</w:t>
            </w:r>
            <w:r w:rsidRPr="003E58CC">
              <w:rPr>
                <w:spacing w:val="-6"/>
                <w:sz w:val="20"/>
                <w:szCs w:val="20"/>
              </w:rPr>
              <w:t>и</w:t>
            </w:r>
            <w:r w:rsidRPr="003E58CC">
              <w:rPr>
                <w:spacing w:val="-6"/>
                <w:sz w:val="20"/>
                <w:szCs w:val="20"/>
              </w:rPr>
              <w:t>вание)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Производство нематериальных услуг (образов</w:t>
            </w:r>
            <w:r w:rsidRPr="003E58CC">
              <w:rPr>
                <w:sz w:val="20"/>
                <w:szCs w:val="20"/>
              </w:rPr>
              <w:t>а</w:t>
            </w:r>
            <w:r w:rsidRPr="003E58CC">
              <w:rPr>
                <w:sz w:val="20"/>
                <w:szCs w:val="20"/>
              </w:rPr>
              <w:t>ние, здравоохр</w:t>
            </w:r>
            <w:r w:rsidRPr="003E58CC">
              <w:rPr>
                <w:sz w:val="20"/>
                <w:szCs w:val="20"/>
              </w:rPr>
              <w:t>а</w:t>
            </w:r>
            <w:r w:rsidRPr="003E58CC">
              <w:rPr>
                <w:sz w:val="20"/>
                <w:szCs w:val="20"/>
              </w:rPr>
              <w:t>нение и т.д.)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Производство нематериальных благ</w:t>
            </w:r>
          </w:p>
        </w:tc>
      </w:tr>
      <w:tr w:rsidR="003E58CC" w:rsidRPr="003E58CC">
        <w:trPr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mallCaps/>
                <w:sz w:val="20"/>
                <w:szCs w:val="20"/>
              </w:rPr>
            </w:pPr>
            <w:r w:rsidRPr="003E58CC">
              <w:rPr>
                <w:smallCaps/>
                <w:sz w:val="20"/>
                <w:szCs w:val="20"/>
              </w:rPr>
              <w:t>Сфера услуг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</w:tbl>
    <w:p w:rsidR="00BB2F94" w:rsidRPr="003E58CC" w:rsidRDefault="00BB2F94">
      <w:r w:rsidRPr="003E58CC">
        <w:br w:type="page"/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701"/>
        <w:gridCol w:w="284"/>
        <w:gridCol w:w="1701"/>
        <w:gridCol w:w="284"/>
        <w:gridCol w:w="1701"/>
        <w:gridCol w:w="284"/>
        <w:gridCol w:w="1701"/>
      </w:tblGrid>
      <w:tr w:rsidR="003E58CC" w:rsidRPr="003E58CC">
        <w:trPr>
          <w:jc w:val="center"/>
        </w:trPr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7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</w:pPr>
            <w:r w:rsidRPr="003E58CC">
              <w:rPr>
                <w:u w:val="single"/>
              </w:rPr>
              <w:t>Экономическая система</w:t>
            </w:r>
            <w:r w:rsidRPr="003E58CC">
              <w:t xml:space="preserve"> – установленная и действующая совокупность принципов, правил, законов, определяющих форму и содержание осно</w:t>
            </w:r>
            <w:r w:rsidRPr="003E58CC">
              <w:t>в</w:t>
            </w:r>
            <w:r w:rsidRPr="003E58CC">
              <w:t>ных экономических отношений, возникающих в процессе производства, распределения, обмена и потребления экономического продукта</w:t>
            </w:r>
          </w:p>
        </w:tc>
      </w:tr>
      <w:tr w:rsidR="003E58CC" w:rsidRPr="003E58CC">
        <w:trPr>
          <w:jc w:val="center"/>
        </w:trPr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3E58CC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noProof/>
                <w:sz w:val="20"/>
                <w:szCs w:val="20"/>
              </w:rPr>
              <w:pict>
                <v:group id="_x0000_s2184" style="position:absolute;left:0;text-align:left;margin-left:5.9pt;margin-top:1.5pt;width:0;height:95.2pt;z-index:251683840;mso-position-horizontal-relative:text;mso-position-vertical-relative:text" coordorigin="6269,3367" coordsize="0,1904">
                  <v:line id="_x0000_s2182" style="position:absolute" from="6269,3367" to="6269,3843">
                    <v:stroke endarrow="block"/>
                  </v:line>
                  <v:line id="_x0000_s2183" style="position:absolute" from="6269,4676" to="6269,5271">
                    <v:stroke endarrow="block"/>
                  </v:line>
                </v:group>
              </w:pict>
            </w: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</w:pPr>
            <w:r w:rsidRPr="003E58CC">
              <w:t>Основные типы экономических</w:t>
            </w:r>
            <w:r w:rsidRPr="003E58CC">
              <w:br/>
              <w:t>систем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</w:tbl>
    <w:p w:rsidR="00BB2F94" w:rsidRPr="003E58CC" w:rsidRDefault="00BB2F94">
      <w:pPr>
        <w:spacing w:line="456" w:lineRule="exact"/>
        <w:ind w:firstLine="454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6"/>
        <w:gridCol w:w="2380"/>
        <w:gridCol w:w="2499"/>
        <w:gridCol w:w="2180"/>
      </w:tblGrid>
      <w:tr w:rsidR="003E58CC" w:rsidRPr="003E58CC">
        <w:tc>
          <w:tcPr>
            <w:tcW w:w="1536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Линии</w:t>
            </w:r>
            <w:r w:rsidRPr="003E58CC">
              <w:rPr>
                <w:sz w:val="22"/>
                <w:szCs w:val="22"/>
              </w:rPr>
              <w:br/>
              <w:t>сравнения</w:t>
            </w:r>
          </w:p>
        </w:tc>
        <w:tc>
          <w:tcPr>
            <w:tcW w:w="2380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Традиционная</w:t>
            </w:r>
          </w:p>
        </w:tc>
        <w:tc>
          <w:tcPr>
            <w:tcW w:w="2499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Централизованная</w:t>
            </w:r>
          </w:p>
        </w:tc>
        <w:tc>
          <w:tcPr>
            <w:tcW w:w="2180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Рыночная</w:t>
            </w:r>
          </w:p>
        </w:tc>
      </w:tr>
      <w:tr w:rsidR="003E58CC" w:rsidRPr="003E58CC">
        <w:tc>
          <w:tcPr>
            <w:tcW w:w="1536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  <w:r w:rsidRPr="003E58CC">
              <w:rPr>
                <w:b/>
                <w:sz w:val="22"/>
                <w:szCs w:val="22"/>
              </w:rPr>
              <w:t>Что</w:t>
            </w:r>
            <w:r w:rsidRPr="003E58CC">
              <w:rPr>
                <w:sz w:val="22"/>
                <w:szCs w:val="22"/>
              </w:rPr>
              <w:t xml:space="preserve"> надо производить?</w:t>
            </w:r>
          </w:p>
        </w:tc>
        <w:tc>
          <w:tcPr>
            <w:tcW w:w="2380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Продукты сельского хозяйства, охоты, р</w:t>
            </w:r>
            <w:r w:rsidRPr="003E58CC">
              <w:rPr>
                <w:sz w:val="22"/>
                <w:szCs w:val="22"/>
              </w:rPr>
              <w:t>ы</w:t>
            </w:r>
            <w:r w:rsidRPr="003E58CC">
              <w:rPr>
                <w:sz w:val="22"/>
                <w:szCs w:val="22"/>
              </w:rPr>
              <w:t>боловства. Произв</w:t>
            </w:r>
            <w:r w:rsidRPr="003E58CC">
              <w:rPr>
                <w:sz w:val="22"/>
                <w:szCs w:val="22"/>
              </w:rPr>
              <w:t>о</w:t>
            </w:r>
            <w:r w:rsidRPr="003E58CC">
              <w:rPr>
                <w:sz w:val="22"/>
                <w:szCs w:val="22"/>
              </w:rPr>
              <w:t>дится мало продуктов и услуг. Что произв</w:t>
            </w:r>
            <w:r w:rsidRPr="003E58CC">
              <w:rPr>
                <w:sz w:val="22"/>
                <w:szCs w:val="22"/>
              </w:rPr>
              <w:t>о</w:t>
            </w:r>
            <w:r w:rsidRPr="003E58CC">
              <w:rPr>
                <w:sz w:val="22"/>
                <w:szCs w:val="22"/>
              </w:rPr>
              <w:t>дить, определяется обычаями и традиц</w:t>
            </w:r>
            <w:r w:rsidRPr="003E58CC">
              <w:rPr>
                <w:sz w:val="22"/>
                <w:szCs w:val="22"/>
              </w:rPr>
              <w:t>и</w:t>
            </w:r>
            <w:r w:rsidRPr="003E58CC">
              <w:rPr>
                <w:sz w:val="22"/>
                <w:szCs w:val="22"/>
              </w:rPr>
              <w:t>ями, которые меняю</w:t>
            </w:r>
            <w:r w:rsidRPr="003E58CC">
              <w:rPr>
                <w:sz w:val="22"/>
                <w:szCs w:val="22"/>
              </w:rPr>
              <w:t>т</w:t>
            </w:r>
            <w:r w:rsidRPr="003E58CC">
              <w:rPr>
                <w:sz w:val="22"/>
                <w:szCs w:val="22"/>
              </w:rPr>
              <w:t>ся медленно</w:t>
            </w:r>
          </w:p>
        </w:tc>
        <w:tc>
          <w:tcPr>
            <w:tcW w:w="2499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Определяется группами профессионалов: инж</w:t>
            </w:r>
            <w:r w:rsidRPr="003E58CC">
              <w:rPr>
                <w:sz w:val="22"/>
                <w:szCs w:val="22"/>
              </w:rPr>
              <w:t>е</w:t>
            </w:r>
            <w:r w:rsidRPr="003E58CC">
              <w:rPr>
                <w:sz w:val="22"/>
                <w:szCs w:val="22"/>
              </w:rPr>
              <w:t>неров, экономистов, специалистов по ко</w:t>
            </w:r>
            <w:r w:rsidRPr="003E58CC">
              <w:rPr>
                <w:sz w:val="22"/>
                <w:szCs w:val="22"/>
              </w:rPr>
              <w:t>м</w:t>
            </w:r>
            <w:r w:rsidRPr="003E58CC">
              <w:rPr>
                <w:sz w:val="22"/>
                <w:szCs w:val="22"/>
              </w:rPr>
              <w:t>пьютерам, представ</w:t>
            </w:r>
            <w:r w:rsidRPr="003E58CC">
              <w:rPr>
                <w:sz w:val="22"/>
                <w:szCs w:val="22"/>
              </w:rPr>
              <w:t>и</w:t>
            </w:r>
            <w:r w:rsidRPr="003E58CC">
              <w:rPr>
                <w:sz w:val="22"/>
                <w:szCs w:val="22"/>
              </w:rPr>
              <w:t>телями промышленн</w:t>
            </w:r>
            <w:r w:rsidRPr="003E58CC">
              <w:rPr>
                <w:sz w:val="22"/>
                <w:szCs w:val="22"/>
              </w:rPr>
              <w:t>о</w:t>
            </w:r>
            <w:r w:rsidRPr="003E58CC">
              <w:rPr>
                <w:sz w:val="22"/>
                <w:szCs w:val="22"/>
              </w:rPr>
              <w:t>сти – "плановиками"</w:t>
            </w:r>
          </w:p>
        </w:tc>
        <w:tc>
          <w:tcPr>
            <w:tcW w:w="2180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Определяют сами потребители. Пр</w:t>
            </w:r>
            <w:r w:rsidRPr="003E58CC">
              <w:rPr>
                <w:sz w:val="22"/>
                <w:szCs w:val="22"/>
              </w:rPr>
              <w:t>о</w:t>
            </w:r>
            <w:r w:rsidRPr="003E58CC">
              <w:rPr>
                <w:sz w:val="22"/>
                <w:szCs w:val="22"/>
              </w:rPr>
              <w:t>изводители прои</w:t>
            </w:r>
            <w:r w:rsidRPr="003E58CC">
              <w:rPr>
                <w:sz w:val="22"/>
                <w:szCs w:val="22"/>
              </w:rPr>
              <w:t>з</w:t>
            </w:r>
            <w:r w:rsidRPr="003E58CC">
              <w:rPr>
                <w:sz w:val="22"/>
                <w:szCs w:val="22"/>
              </w:rPr>
              <w:t>водят то, что хотят потребители, т.е. то, что может быть куплено</w:t>
            </w:r>
          </w:p>
        </w:tc>
      </w:tr>
      <w:tr w:rsidR="003E58CC" w:rsidRPr="003E58CC">
        <w:tc>
          <w:tcPr>
            <w:tcW w:w="1536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  <w:r w:rsidRPr="003E58CC">
              <w:rPr>
                <w:b/>
                <w:sz w:val="22"/>
                <w:szCs w:val="22"/>
              </w:rPr>
              <w:t>Как</w:t>
            </w:r>
            <w:r w:rsidRPr="003E58CC">
              <w:rPr>
                <w:sz w:val="22"/>
                <w:szCs w:val="22"/>
              </w:rPr>
              <w:t xml:space="preserve"> произв</w:t>
            </w:r>
            <w:r w:rsidRPr="003E58CC">
              <w:rPr>
                <w:sz w:val="22"/>
                <w:szCs w:val="22"/>
              </w:rPr>
              <w:t>о</w:t>
            </w:r>
            <w:r w:rsidRPr="003E58CC">
              <w:rPr>
                <w:sz w:val="22"/>
                <w:szCs w:val="22"/>
              </w:rPr>
              <w:t>дить?</w:t>
            </w:r>
          </w:p>
        </w:tc>
        <w:tc>
          <w:tcPr>
            <w:tcW w:w="2380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 xml:space="preserve">Производят так и тем, как и </w:t>
            </w:r>
            <w:proofErr w:type="gramStart"/>
            <w:r w:rsidRPr="003E58CC">
              <w:rPr>
                <w:sz w:val="22"/>
                <w:szCs w:val="22"/>
              </w:rPr>
              <w:t>что</w:t>
            </w:r>
            <w:proofErr w:type="gramEnd"/>
            <w:r w:rsidRPr="003E58CC">
              <w:rPr>
                <w:sz w:val="22"/>
                <w:szCs w:val="22"/>
              </w:rPr>
              <w:t xml:space="preserve"> производили предки</w:t>
            </w:r>
          </w:p>
        </w:tc>
        <w:tc>
          <w:tcPr>
            <w:tcW w:w="2499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Определяется планом</w:t>
            </w:r>
          </w:p>
        </w:tc>
        <w:tc>
          <w:tcPr>
            <w:tcW w:w="2180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Определяют сами производители</w:t>
            </w:r>
          </w:p>
        </w:tc>
      </w:tr>
      <w:tr w:rsidR="003E58CC" w:rsidRPr="003E58CC">
        <w:tc>
          <w:tcPr>
            <w:tcW w:w="1536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  <w:r w:rsidRPr="003E58CC">
              <w:rPr>
                <w:b/>
                <w:sz w:val="22"/>
                <w:szCs w:val="22"/>
              </w:rPr>
              <w:t>Кто</w:t>
            </w:r>
            <w:r w:rsidRPr="003E58CC">
              <w:rPr>
                <w:sz w:val="22"/>
                <w:szCs w:val="22"/>
              </w:rPr>
              <w:t xml:space="preserve"> получает товары и услуги?</w:t>
            </w:r>
          </w:p>
        </w:tc>
        <w:tc>
          <w:tcPr>
            <w:tcW w:w="2380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Большинство людей существуют на грани выживания. Добаво</w:t>
            </w:r>
            <w:r w:rsidRPr="003E58CC">
              <w:rPr>
                <w:sz w:val="22"/>
                <w:szCs w:val="22"/>
              </w:rPr>
              <w:t>ч</w:t>
            </w:r>
            <w:r w:rsidRPr="003E58CC">
              <w:rPr>
                <w:sz w:val="22"/>
                <w:szCs w:val="22"/>
              </w:rPr>
              <w:t>ный продукт достается вождям или собстве</w:t>
            </w:r>
            <w:r w:rsidRPr="003E58CC">
              <w:rPr>
                <w:sz w:val="22"/>
                <w:szCs w:val="22"/>
              </w:rPr>
              <w:t>н</w:t>
            </w:r>
            <w:r w:rsidRPr="003E58CC">
              <w:rPr>
                <w:sz w:val="22"/>
                <w:szCs w:val="22"/>
              </w:rPr>
              <w:t>никам земли, оста</w:t>
            </w:r>
            <w:r w:rsidRPr="003E58CC">
              <w:rPr>
                <w:sz w:val="22"/>
                <w:szCs w:val="22"/>
              </w:rPr>
              <w:t>в</w:t>
            </w:r>
            <w:r w:rsidRPr="003E58CC">
              <w:rPr>
                <w:sz w:val="22"/>
                <w:szCs w:val="22"/>
              </w:rPr>
              <w:t>шаяся его часть ра</w:t>
            </w:r>
            <w:r w:rsidRPr="003E58CC">
              <w:rPr>
                <w:sz w:val="22"/>
                <w:szCs w:val="22"/>
              </w:rPr>
              <w:t>с</w:t>
            </w:r>
            <w:r w:rsidRPr="003E58CC">
              <w:rPr>
                <w:sz w:val="22"/>
                <w:szCs w:val="22"/>
              </w:rPr>
              <w:t>пределяется согласно обычаям</w:t>
            </w:r>
          </w:p>
        </w:tc>
        <w:tc>
          <w:tcPr>
            <w:tcW w:w="2499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"Плановики", напра</w:t>
            </w:r>
            <w:r w:rsidRPr="003E58CC">
              <w:rPr>
                <w:sz w:val="22"/>
                <w:szCs w:val="22"/>
              </w:rPr>
              <w:t>в</w:t>
            </w:r>
            <w:r w:rsidRPr="003E58CC">
              <w:rPr>
                <w:sz w:val="22"/>
                <w:szCs w:val="22"/>
              </w:rPr>
              <w:t>ляемые политическими лидерами, определяют, кто и сколько будет п</w:t>
            </w:r>
            <w:r w:rsidRPr="003E58CC">
              <w:rPr>
                <w:sz w:val="22"/>
                <w:szCs w:val="22"/>
              </w:rPr>
              <w:t>о</w:t>
            </w:r>
            <w:r w:rsidRPr="003E58CC">
              <w:rPr>
                <w:sz w:val="22"/>
                <w:szCs w:val="22"/>
              </w:rPr>
              <w:t>лучать товаров и услуг</w:t>
            </w:r>
          </w:p>
        </w:tc>
        <w:tc>
          <w:tcPr>
            <w:tcW w:w="2180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Потребители пол</w:t>
            </w:r>
            <w:r w:rsidRPr="003E58CC">
              <w:rPr>
                <w:sz w:val="22"/>
                <w:szCs w:val="22"/>
              </w:rPr>
              <w:t>у</w:t>
            </w:r>
            <w:r w:rsidRPr="003E58CC">
              <w:rPr>
                <w:sz w:val="22"/>
                <w:szCs w:val="22"/>
              </w:rPr>
              <w:t>чат столько, сколько хотят, производит</w:t>
            </w:r>
            <w:r w:rsidRPr="003E58CC">
              <w:rPr>
                <w:sz w:val="22"/>
                <w:szCs w:val="22"/>
              </w:rPr>
              <w:t>е</w:t>
            </w:r>
            <w:r w:rsidRPr="003E58CC">
              <w:rPr>
                <w:sz w:val="22"/>
                <w:szCs w:val="22"/>
              </w:rPr>
              <w:t>ли – прибыль</w:t>
            </w:r>
          </w:p>
        </w:tc>
      </w:tr>
      <w:tr w:rsidR="00BB2F94" w:rsidRPr="003E58CC">
        <w:tc>
          <w:tcPr>
            <w:tcW w:w="1536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Определение</w:t>
            </w:r>
          </w:p>
        </w:tc>
        <w:tc>
          <w:tcPr>
            <w:tcW w:w="2380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Способ организации экономической жизни, базирующийся на о</w:t>
            </w:r>
            <w:r w:rsidRPr="003E58CC">
              <w:rPr>
                <w:sz w:val="22"/>
                <w:szCs w:val="22"/>
              </w:rPr>
              <w:t>т</w:t>
            </w:r>
            <w:r w:rsidRPr="003E58CC">
              <w:rPr>
                <w:sz w:val="22"/>
                <w:szCs w:val="22"/>
              </w:rPr>
              <w:t>сталой технологии, широком распростр</w:t>
            </w:r>
            <w:r w:rsidRPr="003E58CC">
              <w:rPr>
                <w:sz w:val="22"/>
                <w:szCs w:val="22"/>
              </w:rPr>
              <w:t>а</w:t>
            </w:r>
            <w:r w:rsidRPr="003E58CC">
              <w:rPr>
                <w:sz w:val="22"/>
                <w:szCs w:val="22"/>
              </w:rPr>
              <w:t>нении ручного труда, многоукладности эк</w:t>
            </w:r>
            <w:r w:rsidRPr="003E58CC">
              <w:rPr>
                <w:sz w:val="22"/>
                <w:szCs w:val="22"/>
              </w:rPr>
              <w:t>о</w:t>
            </w:r>
            <w:r w:rsidRPr="003E58CC">
              <w:rPr>
                <w:sz w:val="22"/>
                <w:szCs w:val="22"/>
              </w:rPr>
              <w:t>номики</w:t>
            </w:r>
          </w:p>
        </w:tc>
        <w:tc>
          <w:tcPr>
            <w:tcW w:w="2499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Способ организации экономической жизни, при котором капитал и земля, практически все экономические ресурсы находятся в собстве</w:t>
            </w:r>
            <w:r w:rsidRPr="003E58CC">
              <w:rPr>
                <w:sz w:val="22"/>
                <w:szCs w:val="22"/>
              </w:rPr>
              <w:t>н</w:t>
            </w:r>
            <w:r w:rsidRPr="003E58CC">
              <w:rPr>
                <w:sz w:val="22"/>
                <w:szCs w:val="22"/>
              </w:rPr>
              <w:t>ности государства</w:t>
            </w:r>
          </w:p>
        </w:tc>
        <w:tc>
          <w:tcPr>
            <w:tcW w:w="2180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Способ организации экономической жизни, при котором капитал и земля находятся в частной собственности о</w:t>
            </w:r>
            <w:r w:rsidRPr="003E58CC">
              <w:rPr>
                <w:sz w:val="22"/>
                <w:szCs w:val="22"/>
              </w:rPr>
              <w:t>т</w:t>
            </w:r>
            <w:r w:rsidRPr="003E58CC">
              <w:rPr>
                <w:sz w:val="22"/>
                <w:szCs w:val="22"/>
              </w:rPr>
              <w:t>дельных лиц</w:t>
            </w:r>
          </w:p>
        </w:tc>
      </w:tr>
    </w:tbl>
    <w:p w:rsidR="00BB2F94" w:rsidRPr="003E58CC" w:rsidRDefault="00BB2F94">
      <w:pPr>
        <w:spacing w:line="456" w:lineRule="exact"/>
        <w:ind w:firstLine="454"/>
        <w:jc w:val="both"/>
      </w:pPr>
    </w:p>
    <w:p w:rsidR="00BB2F94" w:rsidRPr="003E58CC" w:rsidRDefault="00BB2F94">
      <w:pPr>
        <w:spacing w:line="456" w:lineRule="exact"/>
        <w:ind w:firstLine="454"/>
        <w:jc w:val="both"/>
      </w:pPr>
      <w:r w:rsidRPr="003E58CC">
        <w:br w:type="page"/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402"/>
        <w:gridCol w:w="567"/>
        <w:gridCol w:w="3402"/>
      </w:tblGrid>
      <w:tr w:rsidR="003E58CC" w:rsidRPr="003E58CC">
        <w:trPr>
          <w:jc w:val="center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</w:pPr>
            <w:r w:rsidRPr="003E58CC">
              <w:rPr>
                <w:u w:val="single"/>
              </w:rPr>
              <w:lastRenderedPageBreak/>
              <w:t>Смешанная экономика</w:t>
            </w:r>
            <w:r w:rsidRPr="003E58CC">
              <w:t xml:space="preserve"> – способ организации экономической жизни, при котором земля и капитал находятся в частной собственности, а распределение ограниченных ресурсов осуществляется как рынками, так и при значительном участии государства</w:t>
            </w:r>
          </w:p>
        </w:tc>
      </w:tr>
      <w:tr w:rsidR="003E58CC" w:rsidRPr="003E58CC">
        <w:trPr>
          <w:jc w:val="center"/>
        </w:trPr>
        <w:tc>
          <w:tcPr>
            <w:tcW w:w="3402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3402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t>Рыночная сфера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t>Государственная сфера</w:t>
            </w:r>
          </w:p>
        </w:tc>
      </w:tr>
      <w:tr w:rsidR="003E58CC" w:rsidRPr="003E58CC">
        <w:trPr>
          <w:jc w:val="center"/>
        </w:trPr>
        <w:tc>
          <w:tcPr>
            <w:tcW w:w="3402" w:type="dxa"/>
            <w:tcBorders>
              <w:top w:val="single" w:sz="4" w:space="0" w:color="auto"/>
            </w:tcBorders>
          </w:tcPr>
          <w:p w:rsidR="00BB2F94" w:rsidRPr="003E58CC" w:rsidRDefault="003E58CC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  <w:r w:rsidRPr="003E58CC">
              <w:rPr>
                <w:noProof/>
                <w:sz w:val="20"/>
                <w:szCs w:val="20"/>
              </w:rPr>
              <w:pict>
                <v:group id="_x0000_s2192" style="position:absolute;left:0;text-align:left;margin-left:61.5pt;margin-top:4.05pt;width:238pt;height:297.5pt;z-index:251684864;mso-position-horizontal-relative:text;mso-position-vertical-relative:text" coordorigin="3889,4438" coordsize="4760,5950">
                  <v:line id="_x0000_s2185" style="position:absolute" from="4246,5509" to="4246,6104">
                    <v:stroke endarrow="block"/>
                  </v:line>
                  <v:line id="_x0000_s2186" style="position:absolute" from="4246,6699" to="4246,7294">
                    <v:stroke endarrow="block"/>
                  </v:line>
                  <v:line id="_x0000_s2187" style="position:absolute" from="4246,4438" to="4246,4914">
                    <v:stroke endarrow="block"/>
                  </v:line>
                  <v:line id="_x0000_s2188" style="position:absolute" from="8292,4438" to="8292,4914">
                    <v:stroke endarrow="block"/>
                  </v:line>
                  <v:line id="_x0000_s2189" style="position:absolute" from="8292,5509" to="8292,6104">
                    <v:stroke endarrow="block"/>
                  </v:line>
                  <v:line id="_x0000_s2190" style="position:absolute" from="8292,6937" to="8292,7294">
                    <v:stroke endarrow="block"/>
                  </v:line>
                  <v:shape id="_x0000_s2191" type="#_x0000_t202" style="position:absolute;left:3889;top:8246;width:4760;height:2142">
                    <v:textbox>
                      <w:txbxContent>
                        <w:p w:rsidR="00827654" w:rsidRDefault="00827654">
                          <w:pPr>
                            <w:jc w:val="center"/>
                            <w:rPr>
                              <w:smallCaps/>
                              <w:u w:val="single"/>
                            </w:rPr>
                          </w:pPr>
                        </w:p>
                        <w:p w:rsidR="00827654" w:rsidRDefault="00827654">
                          <w:pPr>
                            <w:jc w:val="center"/>
                          </w:pPr>
                          <w:r>
                            <w:rPr>
                              <w:smallCaps/>
                              <w:u w:val="single"/>
                            </w:rPr>
                            <w:t>Экономика</w:t>
                          </w:r>
                        </w:p>
                        <w:p w:rsidR="00827654" w:rsidRDefault="00827654">
                          <w:pPr>
                            <w:jc w:val="center"/>
                          </w:pPr>
                        </w:p>
                        <w:p w:rsidR="00827654" w:rsidRDefault="00827654">
                          <w:pPr>
                            <w:jc w:val="center"/>
                          </w:pPr>
                          <w:r>
                            <w:t>Сфера натурального хозяйства</w:t>
                          </w:r>
                        </w:p>
                        <w:p w:rsidR="00827654" w:rsidRDefault="00827654">
                          <w:pPr>
                            <w:jc w:val="center"/>
                          </w:pPr>
                        </w:p>
                        <w:p w:rsidR="00827654" w:rsidRDefault="00827654">
                          <w:pPr>
                            <w:jc w:val="center"/>
                          </w:pPr>
                          <w:r>
                            <w:t>Производители – потребители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3402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t>Потребители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t>Производители</w:t>
            </w:r>
          </w:p>
        </w:tc>
      </w:tr>
      <w:tr w:rsidR="003E58CC" w:rsidRPr="003E58CC">
        <w:trPr>
          <w:jc w:val="center"/>
        </w:trPr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</w:p>
        </w:tc>
      </w:tr>
      <w:tr w:rsidR="003E58CC" w:rsidRPr="003E58CC">
        <w:trPr>
          <w:jc w:val="center"/>
        </w:trPr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</w:p>
        </w:tc>
      </w:tr>
      <w:tr w:rsidR="003E58CC" w:rsidRPr="003E58CC">
        <w:trPr>
          <w:jc w:val="center"/>
        </w:trPr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t>Свободный обмен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t>Государственный план,</w:t>
            </w:r>
            <w:r w:rsidRPr="003E58CC">
              <w:br/>
              <w:t>программы, распределение</w:t>
            </w:r>
          </w:p>
        </w:tc>
      </w:tr>
      <w:tr w:rsidR="003E58CC" w:rsidRPr="003E58CC">
        <w:trPr>
          <w:jc w:val="center"/>
        </w:trPr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</w:p>
        </w:tc>
      </w:tr>
      <w:tr w:rsidR="003E58CC" w:rsidRPr="003E58CC">
        <w:trPr>
          <w:jc w:val="center"/>
        </w:trPr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</w:p>
        </w:tc>
      </w:tr>
      <w:tr w:rsidR="003E58CC" w:rsidRPr="003E58CC">
        <w:trPr>
          <w:jc w:val="center"/>
        </w:trPr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t>Производители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t>Потребители</w:t>
            </w:r>
          </w:p>
        </w:tc>
      </w:tr>
      <w:tr w:rsidR="003E58CC" w:rsidRPr="003E58CC">
        <w:trPr>
          <w:jc w:val="center"/>
        </w:trPr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3402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BB2F94" w:rsidRPr="003E58CC">
        <w:trPr>
          <w:jc w:val="center"/>
        </w:trPr>
        <w:tc>
          <w:tcPr>
            <w:tcW w:w="3402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</w:tbl>
    <w:p w:rsidR="00BB2F94" w:rsidRPr="003E58CC" w:rsidRDefault="00BB2F94">
      <w:pPr>
        <w:spacing w:line="456" w:lineRule="exact"/>
        <w:ind w:firstLine="454"/>
        <w:jc w:val="both"/>
      </w:pPr>
    </w:p>
    <w:p w:rsidR="00BB2F94" w:rsidRPr="003E58CC" w:rsidRDefault="00BB2F94">
      <w:pPr>
        <w:spacing w:line="456" w:lineRule="exact"/>
        <w:ind w:firstLine="454"/>
        <w:jc w:val="both"/>
      </w:pPr>
      <w:r w:rsidRPr="003E58CC">
        <w:br w:type="page"/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268"/>
        <w:gridCol w:w="315"/>
        <w:gridCol w:w="252"/>
        <w:gridCol w:w="2268"/>
        <w:gridCol w:w="330"/>
        <w:gridCol w:w="237"/>
        <w:gridCol w:w="2268"/>
      </w:tblGrid>
      <w:tr w:rsidR="003E58CC" w:rsidRPr="003E58CC">
        <w:trPr>
          <w:jc w:val="center"/>
        </w:trPr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</w:pPr>
            <w:r w:rsidRPr="003E58CC">
              <w:rPr>
                <w:u w:val="single"/>
              </w:rPr>
              <w:lastRenderedPageBreak/>
              <w:t>Собственность</w:t>
            </w:r>
            <w:r w:rsidRPr="003E58CC">
              <w:t xml:space="preserve"> – это система экономических и правовых отношений ме</w:t>
            </w:r>
            <w:r w:rsidRPr="003E58CC">
              <w:t>ж</w:t>
            </w:r>
            <w:r w:rsidRPr="003E58CC">
              <w:t xml:space="preserve">ду людьми по поводу владения, распоряжения и </w:t>
            </w:r>
            <w:proofErr w:type="gramStart"/>
            <w:r w:rsidRPr="003E58CC">
              <w:t>использования</w:t>
            </w:r>
            <w:proofErr w:type="gramEnd"/>
            <w:r w:rsidRPr="003E58CC">
              <w:t xml:space="preserve"> жизне</w:t>
            </w:r>
            <w:r w:rsidRPr="003E58CC">
              <w:t>н</w:t>
            </w:r>
            <w:r w:rsidRPr="003E58CC">
              <w:t>ных благ</w:t>
            </w: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3E58CC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noProof/>
                <w:sz w:val="20"/>
                <w:szCs w:val="20"/>
              </w:rPr>
              <w:pict>
                <v:line id="_x0000_s2939" style="position:absolute;z-index:251746304;mso-position-horizontal-relative:text;mso-position-vertical-relative:text" from="52.95pt,-.35pt" to="52.95pt,29.4pt">
                  <v:stroke endarrow="block"/>
                </v:line>
              </w:pic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rPr>
                <w:smallCaps/>
              </w:rPr>
              <w:t>Типы собственности</w:t>
            </w:r>
            <w:r w:rsidRPr="003E58CC">
              <w:t>*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</w:tcPr>
          <w:p w:rsidR="00BB2F94" w:rsidRPr="003E58CC" w:rsidRDefault="003E58CC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noProof/>
                <w:sz w:val="20"/>
                <w:szCs w:val="20"/>
              </w:rPr>
              <w:pict>
                <v:group id="_x0000_s2936" style="position:absolute;margin-left:51.9pt;margin-top:-.25pt;width:291.55pt;height:160.65pt;z-index:251685888;mso-position-horizontal-relative:text;mso-position-vertical-relative:text" coordorigin="3413,4112" coordsize="5831,3213">
                  <v:line id="_x0000_s2198" style="position:absolute" from="3772,4468" to="9008,4468" o:regroupid="22"/>
                  <v:line id="_x0000_s2199" style="position:absolute" from="9006,4469" to="9006,4826" o:regroupid="22"/>
                  <v:line id="_x0000_s2200" style="position:absolute" from="6388,4112" to="6388,4826" o:regroupid="22"/>
                  <v:line id="_x0000_s2201" style="position:absolute" from="3770,4469" to="3770,4826" o:regroupid="22"/>
                  <v:line id="_x0000_s2202" style="position:absolute" from="3413,5421" to="3413,6135" o:regroupid="22">
                    <v:stroke endarrow="block"/>
                  </v:line>
                  <v:line id="_x0000_s2203" style="position:absolute" from="6269,5421" to="6269,6135" o:regroupid="22">
                    <v:stroke endarrow="block"/>
                  </v:line>
                  <v:line id="_x0000_s2204" style="position:absolute" from="9244,5421" to="9244,6135" o:regroupid="22">
                    <v:stroke endarrow="block"/>
                  </v:line>
                  <v:line id="_x0000_s2205" style="position:absolute" from="3413,6611" to="3413,7325" o:regroupid="22">
                    <v:stroke endarrow="block"/>
                  </v:line>
                  <v:line id="_x0000_s2206" style="position:absolute" from="6269,6611" to="6269,7325" o:regroupid="22">
                    <v:stroke endarrow="block"/>
                  </v:line>
                  <v:line id="_x0000_s2207" style="position:absolute" from="9244,6611" to="9244,7206" o:regroupid="22">
                    <v:stroke endarrow="block"/>
                  </v:line>
                </v:group>
              </w:pic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t xml:space="preserve">общая </w:t>
            </w:r>
            <w:r w:rsidRPr="003E58CC">
              <w:br/>
              <w:t>собственность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t xml:space="preserve">частная </w:t>
            </w:r>
            <w:r w:rsidRPr="003E58CC">
              <w:br/>
              <w:t>собственность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t>смешанная</w:t>
            </w:r>
            <w:r w:rsidRPr="003E58CC">
              <w:br/>
              <w:t>собственность</w:t>
            </w: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mallCaps/>
              </w:rPr>
              <w:t>Формы собственности</w:t>
            </w: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первобытно-родовая;</w:t>
            </w:r>
          </w:p>
        </w:tc>
        <w:tc>
          <w:tcPr>
            <w:tcW w:w="315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трудящихся крестьян;</w:t>
            </w:r>
          </w:p>
        </w:tc>
        <w:tc>
          <w:tcPr>
            <w:tcW w:w="330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505" w:type="dxa"/>
            <w:gridSpan w:val="2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акционерные общества;</w:t>
            </w:r>
          </w:p>
        </w:tc>
      </w:tr>
      <w:tr w:rsidR="003E58CC" w:rsidRPr="003E58CC">
        <w:trPr>
          <w:jc w:val="center"/>
        </w:trPr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семейная;</w:t>
            </w:r>
          </w:p>
        </w:tc>
        <w:tc>
          <w:tcPr>
            <w:tcW w:w="315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рабовладельцев;</w:t>
            </w:r>
          </w:p>
        </w:tc>
        <w:tc>
          <w:tcPr>
            <w:tcW w:w="330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505" w:type="dxa"/>
            <w:gridSpan w:val="2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кооперативы;</w:t>
            </w:r>
          </w:p>
        </w:tc>
      </w:tr>
      <w:tr w:rsidR="003E58CC" w:rsidRPr="003E58CC">
        <w:trPr>
          <w:jc w:val="center"/>
        </w:trPr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государственная;</w:t>
            </w:r>
          </w:p>
        </w:tc>
        <w:tc>
          <w:tcPr>
            <w:tcW w:w="315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феодалов;</w:t>
            </w:r>
          </w:p>
        </w:tc>
        <w:tc>
          <w:tcPr>
            <w:tcW w:w="330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505" w:type="dxa"/>
            <w:gridSpan w:val="2"/>
          </w:tcPr>
          <w:p w:rsidR="00BB2F94" w:rsidRPr="003E58CC" w:rsidRDefault="00BB2F94">
            <w:pPr>
              <w:spacing w:before="60" w:after="60" w:line="240" w:lineRule="exact"/>
              <w:rPr>
                <w:spacing w:val="-10"/>
                <w:sz w:val="20"/>
                <w:szCs w:val="20"/>
              </w:rPr>
            </w:pPr>
            <w:r w:rsidRPr="003E58CC">
              <w:rPr>
                <w:spacing w:val="-10"/>
                <w:sz w:val="20"/>
                <w:szCs w:val="20"/>
              </w:rPr>
              <w:t>– хозяйственные объедин</w:t>
            </w:r>
            <w:r w:rsidRPr="003E58CC">
              <w:rPr>
                <w:spacing w:val="-10"/>
                <w:sz w:val="20"/>
                <w:szCs w:val="20"/>
              </w:rPr>
              <w:t>е</w:t>
            </w:r>
            <w:r w:rsidRPr="003E58CC">
              <w:rPr>
                <w:spacing w:val="-10"/>
                <w:sz w:val="20"/>
                <w:szCs w:val="20"/>
              </w:rPr>
              <w:t>ния;</w:t>
            </w:r>
          </w:p>
        </w:tc>
      </w:tr>
      <w:tr w:rsidR="00BB2F94" w:rsidRPr="003E58CC">
        <w:trPr>
          <w:jc w:val="center"/>
        </w:trPr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коллективная</w:t>
            </w:r>
          </w:p>
        </w:tc>
        <w:tc>
          <w:tcPr>
            <w:tcW w:w="315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</w:tcPr>
          <w:p w:rsidR="00BB2F94" w:rsidRPr="003E58CC" w:rsidRDefault="00BB2F94">
            <w:pPr>
              <w:spacing w:before="60" w:after="60" w:line="240" w:lineRule="exact"/>
              <w:rPr>
                <w:spacing w:val="-10"/>
                <w:sz w:val="20"/>
                <w:szCs w:val="20"/>
              </w:rPr>
            </w:pPr>
            <w:r w:rsidRPr="003E58CC">
              <w:rPr>
                <w:spacing w:val="-10"/>
                <w:sz w:val="20"/>
                <w:szCs w:val="20"/>
              </w:rPr>
              <w:t>– единоличных капиталистов</w:t>
            </w:r>
          </w:p>
        </w:tc>
        <w:tc>
          <w:tcPr>
            <w:tcW w:w="330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505" w:type="dxa"/>
            <w:gridSpan w:val="2"/>
          </w:tcPr>
          <w:p w:rsidR="00BB2F94" w:rsidRPr="003E58CC" w:rsidRDefault="00BB2F94">
            <w:pPr>
              <w:spacing w:before="60" w:after="60" w:line="240" w:lineRule="exact"/>
              <w:rPr>
                <w:spacing w:val="-10"/>
                <w:sz w:val="20"/>
                <w:szCs w:val="20"/>
              </w:rPr>
            </w:pPr>
            <w:r w:rsidRPr="003E58CC">
              <w:rPr>
                <w:spacing w:val="-10"/>
                <w:sz w:val="20"/>
                <w:szCs w:val="20"/>
              </w:rPr>
              <w:t>– совместные предприятия</w:t>
            </w:r>
          </w:p>
        </w:tc>
      </w:tr>
    </w:tbl>
    <w:p w:rsidR="00BB2F94" w:rsidRPr="003E58CC" w:rsidRDefault="00BB2F94">
      <w:pPr>
        <w:spacing w:line="456" w:lineRule="exact"/>
        <w:jc w:val="center"/>
        <w:rPr>
          <w:smallCaps/>
          <w:u w:val="single"/>
        </w:rPr>
      </w:pPr>
    </w:p>
    <w:p w:rsidR="00BB2F94" w:rsidRPr="003E58CC" w:rsidRDefault="00BB2F94">
      <w:pPr>
        <w:spacing w:line="456" w:lineRule="exact"/>
        <w:jc w:val="center"/>
        <w:rPr>
          <w:smallCaps/>
        </w:rPr>
      </w:pPr>
      <w:r w:rsidRPr="003E58CC">
        <w:rPr>
          <w:smallCaps/>
          <w:u w:val="single"/>
        </w:rPr>
        <w:t>Правоотношения собственности</w:t>
      </w:r>
    </w:p>
    <w:p w:rsidR="00BB2F94" w:rsidRPr="003E58CC" w:rsidRDefault="00BB2F94">
      <w:pPr>
        <w:spacing w:line="456" w:lineRule="exact"/>
        <w:ind w:firstLine="454"/>
        <w:jc w:val="both"/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268"/>
        <w:gridCol w:w="567"/>
        <w:gridCol w:w="2268"/>
        <w:gridCol w:w="567"/>
        <w:gridCol w:w="2268"/>
      </w:tblGrid>
      <w:tr w:rsidR="003E58CC" w:rsidRPr="003E58CC">
        <w:trPr>
          <w:jc w:val="center"/>
        </w:trPr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mallCaps/>
              </w:rPr>
            </w:pPr>
            <w:r w:rsidRPr="003E58CC">
              <w:rPr>
                <w:smallCaps/>
              </w:rPr>
              <w:t>Право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</w:tcPr>
          <w:p w:rsidR="00BB2F94" w:rsidRPr="003E58CC" w:rsidRDefault="003E58CC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noProof/>
                <w:sz w:val="20"/>
                <w:szCs w:val="20"/>
              </w:rPr>
              <w:pict>
                <v:group id="_x0000_s2928" style="position:absolute;margin-left:69.75pt;margin-top:1.85pt;width:261.8pt;height:35.7pt;z-index:251744256;mso-position-horizontal-relative:text;mso-position-vertical-relative:text" coordorigin="3770,3486" coordsize="5236,714">
                  <v:line id="_x0000_s2929" style="position:absolute" from="3770,3724" to="9006,3724"/>
                  <v:line id="_x0000_s2930" style="position:absolute" from="9006,3724" to="9006,4081"/>
                  <v:line id="_x0000_s2931" style="position:absolute" from="6269,3486" to="6269,4081"/>
                  <v:line id="_x0000_s2932" style="position:absolute" from="3770,3724" to="3770,4200"/>
                </v:group>
              </w:pict>
            </w: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  <w:u w:val="single"/>
              </w:rPr>
              <w:t>владение</w:t>
            </w:r>
          </w:p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фактическое обладание данным имуществом, закрепленное юридич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>ски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  <w:u w:val="single"/>
              </w:rPr>
            </w:pPr>
            <w:r w:rsidRPr="003E58CC">
              <w:rPr>
                <w:sz w:val="20"/>
                <w:szCs w:val="20"/>
                <w:u w:val="single"/>
              </w:rPr>
              <w:t>распоряжение</w:t>
            </w:r>
          </w:p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возможность изменять состояние, назначение, принадлежность им</w:t>
            </w:r>
            <w:r w:rsidRPr="003E58CC">
              <w:rPr>
                <w:sz w:val="20"/>
                <w:szCs w:val="20"/>
              </w:rPr>
              <w:t>у</w:t>
            </w:r>
            <w:r w:rsidRPr="003E58CC">
              <w:rPr>
                <w:sz w:val="20"/>
                <w:szCs w:val="20"/>
              </w:rPr>
              <w:t>щества, продавать его, дарить, менять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  <w:u w:val="single"/>
              </w:rPr>
            </w:pPr>
            <w:r w:rsidRPr="003E58CC">
              <w:rPr>
                <w:sz w:val="20"/>
                <w:szCs w:val="20"/>
                <w:u w:val="single"/>
              </w:rPr>
              <w:t>пользование</w:t>
            </w:r>
          </w:p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процесс извлечения полезных свойств из данного имущества</w:t>
            </w: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</w:tbl>
    <w:p w:rsidR="00BB2F94" w:rsidRPr="003E58CC" w:rsidRDefault="003E58CC">
      <w:pPr>
        <w:spacing w:line="456" w:lineRule="exact"/>
        <w:ind w:firstLine="454"/>
        <w:jc w:val="both"/>
      </w:pPr>
      <w:r w:rsidRPr="003E58CC">
        <w:rPr>
          <w:noProof/>
        </w:rPr>
        <w:pict>
          <v:line id="_x0000_s2935" style="position:absolute;left:0;text-align:left;z-index:251745280;mso-position-horizontal-relative:text;mso-position-vertical-relative:text" from="23.8pt,20.7pt" to="208.25pt,20.7pt"/>
        </w:pict>
      </w:r>
    </w:p>
    <w:p w:rsidR="00BB2F94" w:rsidRPr="003E58CC" w:rsidRDefault="00BB2F94">
      <w:pPr>
        <w:ind w:firstLine="454"/>
        <w:jc w:val="both"/>
      </w:pPr>
      <w:r w:rsidRPr="003E58CC">
        <w:t>* Приводится одна из многих существующих классификаций типов и форм собственности</w:t>
      </w:r>
    </w:p>
    <w:p w:rsidR="00BB2F94" w:rsidRPr="003E58CC" w:rsidRDefault="00BB2F94">
      <w:pPr>
        <w:spacing w:line="456" w:lineRule="exact"/>
        <w:ind w:firstLine="454"/>
        <w:jc w:val="both"/>
      </w:pPr>
      <w:r w:rsidRPr="003E58CC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9"/>
        <w:gridCol w:w="4360"/>
      </w:tblGrid>
      <w:tr w:rsidR="003E58CC" w:rsidRPr="003E58CC">
        <w:tc>
          <w:tcPr>
            <w:tcW w:w="4359" w:type="dxa"/>
          </w:tcPr>
          <w:p w:rsidR="00BB2F94" w:rsidRPr="003E58CC" w:rsidRDefault="00BB2F94">
            <w:pPr>
              <w:spacing w:before="120" w:after="120" w:line="240" w:lineRule="exact"/>
              <w:jc w:val="center"/>
            </w:pPr>
            <w:r w:rsidRPr="003E58CC">
              <w:lastRenderedPageBreak/>
              <w:t>Субъекты собственности</w:t>
            </w:r>
          </w:p>
        </w:tc>
        <w:tc>
          <w:tcPr>
            <w:tcW w:w="4360" w:type="dxa"/>
          </w:tcPr>
          <w:p w:rsidR="00BB2F94" w:rsidRPr="003E58CC" w:rsidRDefault="00BB2F94">
            <w:pPr>
              <w:spacing w:before="120" w:after="120" w:line="240" w:lineRule="exact"/>
              <w:jc w:val="center"/>
            </w:pPr>
            <w:r w:rsidRPr="003E58CC">
              <w:t>Объекты собственности</w:t>
            </w:r>
          </w:p>
        </w:tc>
      </w:tr>
      <w:tr w:rsidR="00BB2F94" w:rsidRPr="003E58CC">
        <w:tc>
          <w:tcPr>
            <w:tcW w:w="4359" w:type="dxa"/>
          </w:tcPr>
          <w:p w:rsidR="00BB2F94" w:rsidRPr="003E58CC" w:rsidRDefault="00BB2F94">
            <w:pPr>
              <w:spacing w:before="120" w:after="120" w:line="240" w:lineRule="exact"/>
              <w:jc w:val="both"/>
            </w:pPr>
            <w:r w:rsidRPr="003E58CC">
              <w:t>– Человек.</w:t>
            </w:r>
          </w:p>
          <w:p w:rsidR="00BB2F94" w:rsidRPr="003E58CC" w:rsidRDefault="00BB2F94">
            <w:pPr>
              <w:spacing w:before="120" w:after="120" w:line="240" w:lineRule="exact"/>
              <w:jc w:val="both"/>
            </w:pPr>
            <w:r w:rsidRPr="003E58CC">
              <w:t>– Семья.</w:t>
            </w:r>
          </w:p>
          <w:p w:rsidR="00BB2F94" w:rsidRPr="003E58CC" w:rsidRDefault="00BB2F94">
            <w:pPr>
              <w:spacing w:before="120" w:after="120" w:line="240" w:lineRule="exact"/>
              <w:jc w:val="both"/>
            </w:pPr>
            <w:r w:rsidRPr="003E58CC">
              <w:t>– Трудовой коллектив предприятия.</w:t>
            </w:r>
          </w:p>
          <w:p w:rsidR="00BB2F94" w:rsidRPr="003E58CC" w:rsidRDefault="00BB2F94">
            <w:pPr>
              <w:spacing w:before="120" w:after="120" w:line="240" w:lineRule="exact"/>
              <w:jc w:val="both"/>
            </w:pPr>
            <w:r w:rsidRPr="003E58CC">
              <w:t>– Социальная группа.</w:t>
            </w:r>
          </w:p>
          <w:p w:rsidR="00BB2F94" w:rsidRPr="003E58CC" w:rsidRDefault="00BB2F94">
            <w:pPr>
              <w:spacing w:before="120" w:after="120" w:line="240" w:lineRule="exact"/>
              <w:jc w:val="both"/>
            </w:pPr>
            <w:r w:rsidRPr="003E58CC">
              <w:t>– Население территории.</w:t>
            </w:r>
          </w:p>
          <w:p w:rsidR="00BB2F94" w:rsidRPr="003E58CC" w:rsidRDefault="00BB2F94">
            <w:pPr>
              <w:spacing w:before="120" w:after="120" w:line="240" w:lineRule="exact"/>
              <w:jc w:val="both"/>
            </w:pPr>
            <w:r w:rsidRPr="003E58CC">
              <w:t>– Органы управления всех уровней.</w:t>
            </w:r>
          </w:p>
          <w:p w:rsidR="00BB2F94" w:rsidRPr="003E58CC" w:rsidRDefault="00BB2F94">
            <w:pPr>
              <w:spacing w:before="120" w:after="120" w:line="240" w:lineRule="exact"/>
              <w:jc w:val="both"/>
            </w:pPr>
            <w:r w:rsidRPr="003E58CC">
              <w:t>– Народ страны.</w:t>
            </w:r>
          </w:p>
        </w:tc>
        <w:tc>
          <w:tcPr>
            <w:tcW w:w="4360" w:type="dxa"/>
          </w:tcPr>
          <w:p w:rsidR="00BB2F94" w:rsidRPr="003E58CC" w:rsidRDefault="00BB2F94">
            <w:pPr>
              <w:spacing w:before="120" w:after="120" w:line="240" w:lineRule="exact"/>
              <w:jc w:val="both"/>
            </w:pPr>
            <w:r w:rsidRPr="003E58CC">
              <w:t>– Земля, земельные участки, площади, угодья.</w:t>
            </w:r>
          </w:p>
          <w:p w:rsidR="00BB2F94" w:rsidRPr="003E58CC" w:rsidRDefault="00BB2F94">
            <w:pPr>
              <w:spacing w:before="120" w:after="120" w:line="240" w:lineRule="exact"/>
              <w:jc w:val="both"/>
            </w:pPr>
            <w:r w:rsidRPr="003E58CC">
              <w:t>– Деньги, валюта, ценные бумаги.</w:t>
            </w:r>
          </w:p>
          <w:p w:rsidR="00BB2F94" w:rsidRPr="003E58CC" w:rsidRDefault="00BB2F94">
            <w:pPr>
              <w:spacing w:before="120" w:after="120" w:line="240" w:lineRule="exact"/>
              <w:jc w:val="both"/>
            </w:pPr>
            <w:r w:rsidRPr="003E58CC">
              <w:t>– Материально-имущественные ценн</w:t>
            </w:r>
            <w:r w:rsidRPr="003E58CC">
              <w:t>о</w:t>
            </w:r>
            <w:r w:rsidRPr="003E58CC">
              <w:t>сти.</w:t>
            </w:r>
          </w:p>
          <w:p w:rsidR="00BB2F94" w:rsidRPr="003E58CC" w:rsidRDefault="00BB2F94">
            <w:pPr>
              <w:spacing w:before="120" w:after="120" w:line="240" w:lineRule="exact"/>
              <w:jc w:val="both"/>
            </w:pPr>
            <w:r w:rsidRPr="003E58CC">
              <w:t>– Природные богатства.</w:t>
            </w:r>
          </w:p>
          <w:p w:rsidR="00BB2F94" w:rsidRPr="003E58CC" w:rsidRDefault="00BB2F94">
            <w:pPr>
              <w:spacing w:before="120" w:after="120" w:line="240" w:lineRule="exact"/>
              <w:jc w:val="both"/>
            </w:pPr>
            <w:r w:rsidRPr="003E58CC">
              <w:t>– Драгоценности.</w:t>
            </w:r>
          </w:p>
          <w:p w:rsidR="00BB2F94" w:rsidRPr="003E58CC" w:rsidRDefault="00BB2F94">
            <w:pPr>
              <w:spacing w:before="120" w:after="120" w:line="240" w:lineRule="exact"/>
              <w:jc w:val="both"/>
            </w:pPr>
            <w:r w:rsidRPr="003E58CC">
              <w:t>– Здания социально-культурного назн</w:t>
            </w:r>
            <w:r w:rsidRPr="003E58CC">
              <w:t>а</w:t>
            </w:r>
            <w:r w:rsidRPr="003E58CC">
              <w:t>чения.</w:t>
            </w:r>
          </w:p>
          <w:p w:rsidR="00BB2F94" w:rsidRPr="003E58CC" w:rsidRDefault="00BB2F94">
            <w:pPr>
              <w:spacing w:before="120" w:after="120" w:line="240" w:lineRule="exact"/>
              <w:jc w:val="both"/>
            </w:pPr>
            <w:r w:rsidRPr="003E58CC">
              <w:t>– Основные производственные фонды.</w:t>
            </w:r>
          </w:p>
          <w:p w:rsidR="00BB2F94" w:rsidRPr="003E58CC" w:rsidRDefault="00BB2F94">
            <w:pPr>
              <w:spacing w:before="120" w:after="120" w:line="240" w:lineRule="exact"/>
              <w:jc w:val="both"/>
            </w:pPr>
            <w:r w:rsidRPr="003E58CC">
              <w:t>– Рабочая сила.</w:t>
            </w:r>
          </w:p>
          <w:p w:rsidR="00BB2F94" w:rsidRPr="003E58CC" w:rsidRDefault="00BB2F94">
            <w:pPr>
              <w:spacing w:before="120" w:after="120" w:line="240" w:lineRule="exact"/>
              <w:jc w:val="both"/>
            </w:pPr>
            <w:r w:rsidRPr="003E58CC">
              <w:t>– Духовные, интеллектуальные, и</w:t>
            </w:r>
            <w:r w:rsidRPr="003E58CC">
              <w:t>н</w:t>
            </w:r>
            <w:r w:rsidRPr="003E58CC">
              <w:t>формационные ресурсы и продукты.</w:t>
            </w:r>
          </w:p>
        </w:tc>
      </w:tr>
    </w:tbl>
    <w:p w:rsidR="00BB2F94" w:rsidRPr="003E58CC" w:rsidRDefault="00BB2F94">
      <w:pPr>
        <w:spacing w:line="456" w:lineRule="exact"/>
        <w:ind w:firstLine="454"/>
        <w:jc w:val="both"/>
      </w:pPr>
    </w:p>
    <w:p w:rsidR="00BB2F94" w:rsidRPr="003E58CC" w:rsidRDefault="00BB2F94">
      <w:pPr>
        <w:spacing w:line="456" w:lineRule="exact"/>
        <w:ind w:firstLine="454"/>
        <w:jc w:val="both"/>
      </w:pPr>
      <w:r w:rsidRPr="003E58CC">
        <w:br w:type="page"/>
      </w:r>
    </w:p>
    <w:p w:rsidR="00BB2F94" w:rsidRPr="003E58CC" w:rsidRDefault="003E58CC">
      <w:pPr>
        <w:spacing w:line="456" w:lineRule="exact"/>
        <w:ind w:firstLine="454"/>
        <w:jc w:val="both"/>
      </w:pPr>
      <w:r w:rsidRPr="003E58CC">
        <w:rPr>
          <w:noProof/>
        </w:rPr>
        <w:lastRenderedPageBreak/>
        <w:pict>
          <v:group id="_x0000_s2227" style="position:absolute;left:0;text-align:left;margin-left:35.7pt;margin-top:-7.45pt;width:386.75pt;height:401.15pt;z-index:251686912" coordorigin="2699,2008" coordsize="7735,8023">
            <v:shape id="_x0000_s2209" type="#_x0000_t202" style="position:absolute;left:8530;top:2008;width:1904;height:1071">
              <v:textbox>
                <w:txbxContent>
                  <w:p w:rsidR="00827654" w:rsidRDefault="00827654">
                    <w:pPr>
                      <w:rPr>
                        <w:spacing w:val="-6"/>
                        <w:sz w:val="20"/>
                        <w:szCs w:val="20"/>
                      </w:rPr>
                    </w:pPr>
                    <w:r>
                      <w:rPr>
                        <w:spacing w:val="-6"/>
                        <w:sz w:val="20"/>
                        <w:szCs w:val="20"/>
                      </w:rPr>
                      <w:t>Контрольный пакет акций (51%) у тр</w:t>
                    </w:r>
                    <w:r>
                      <w:rPr>
                        <w:spacing w:val="-6"/>
                        <w:sz w:val="20"/>
                        <w:szCs w:val="20"/>
                      </w:rPr>
                      <w:t>у</w:t>
                    </w:r>
                    <w:r>
                      <w:rPr>
                        <w:spacing w:val="-6"/>
                        <w:sz w:val="20"/>
                        <w:szCs w:val="20"/>
                      </w:rPr>
                      <w:t>дового коллектива</w:t>
                    </w:r>
                  </w:p>
                </w:txbxContent>
              </v:textbox>
            </v:shape>
            <v:shape id="_x0000_s2210" type="#_x0000_t202" style="position:absolute;left:8530;top:3436;width:1904;height:1309">
              <v:textbox>
                <w:txbxContent>
                  <w:p w:rsidR="00827654" w:rsidRDefault="00827654">
                    <w:pPr>
                      <w:rPr>
                        <w:spacing w:val="-6"/>
                        <w:sz w:val="20"/>
                        <w:szCs w:val="20"/>
                      </w:rPr>
                    </w:pPr>
                    <w:r>
                      <w:rPr>
                        <w:spacing w:val="-6"/>
                        <w:sz w:val="20"/>
                        <w:szCs w:val="20"/>
                      </w:rPr>
                      <w:t>Преобразование предприятия в а</w:t>
                    </w:r>
                    <w:r>
                      <w:rPr>
                        <w:spacing w:val="-6"/>
                        <w:sz w:val="20"/>
                        <w:szCs w:val="20"/>
                      </w:rPr>
                      <w:t>к</w:t>
                    </w:r>
                    <w:r>
                      <w:rPr>
                        <w:spacing w:val="-6"/>
                        <w:sz w:val="20"/>
                        <w:szCs w:val="20"/>
                      </w:rPr>
                      <w:t>ционерное общ</w:t>
                    </w:r>
                    <w:r>
                      <w:rPr>
                        <w:spacing w:val="-6"/>
                        <w:sz w:val="20"/>
                        <w:szCs w:val="20"/>
                      </w:rPr>
                      <w:t>е</w:t>
                    </w:r>
                    <w:r>
                      <w:rPr>
                        <w:spacing w:val="-6"/>
                        <w:sz w:val="20"/>
                        <w:szCs w:val="20"/>
                      </w:rPr>
                      <w:t>ство с последу</w:t>
                    </w:r>
                    <w:r>
                      <w:rPr>
                        <w:spacing w:val="-6"/>
                        <w:sz w:val="20"/>
                        <w:szCs w:val="20"/>
                      </w:rPr>
                      <w:t>ю</w:t>
                    </w:r>
                    <w:r>
                      <w:rPr>
                        <w:spacing w:val="-6"/>
                        <w:sz w:val="20"/>
                        <w:szCs w:val="20"/>
                      </w:rPr>
                      <w:t>щей продажей а</w:t>
                    </w:r>
                    <w:r>
                      <w:rPr>
                        <w:spacing w:val="-6"/>
                        <w:sz w:val="20"/>
                        <w:szCs w:val="20"/>
                      </w:rPr>
                      <w:t>к</w:t>
                    </w:r>
                    <w:r>
                      <w:rPr>
                        <w:spacing w:val="-6"/>
                        <w:sz w:val="20"/>
                        <w:szCs w:val="20"/>
                      </w:rPr>
                      <w:t>ций</w:t>
                    </w:r>
                  </w:p>
                </w:txbxContent>
              </v:textbox>
            </v:shape>
            <v:line id="_x0000_s2211" style="position:absolute" from="9482,3099" to="9482,3456"/>
            <v:line id="_x0000_s2213" style="position:absolute;flip:x" from="8054,5866" to="9601,5866"/>
            <v:line id="_x0000_s2214" style="position:absolute" from="9609,4792" to="9609,5863"/>
            <v:line id="_x0000_s2215" style="position:absolute" from="2699,4081" to="2699,4795"/>
            <v:line id="_x0000_s2216" style="position:absolute" from="4246,4081" to="4246,4795"/>
            <v:line id="_x0000_s2217" style="position:absolute" from="5793,4081" to="5793,4795"/>
            <v:line id="_x0000_s2218" style="position:absolute" from="7340,4081" to="7340,4795"/>
            <v:line id="_x0000_s2219" style="position:absolute" from="4246,5152" to="4246,5985"/>
            <v:line id="_x0000_s2220" style="position:absolute" from="4246,5985" to="5079,5985"/>
            <v:line id="_x0000_s2221" style="position:absolute" from="2699,9674" to="7221,9674"/>
            <v:line id="_x0000_s2222" style="position:absolute" from="7221,9674" to="7221,10031"/>
            <v:line id="_x0000_s2223" style="position:absolute" from="4960,9436" to="4960,10031"/>
            <v:line id="_x0000_s2224" style="position:absolute" from="2699,9674" to="2699,10031"/>
            <v:line id="_x0000_s2225" style="position:absolute;flip:y" from="6031,6223" to="6031,6818">
              <v:stroke endarrow="block"/>
            </v:line>
            <v:line id="_x0000_s2226" style="position:absolute" from="4960,8365" to="4960,8960">
              <v:stroke endarrow="block"/>
            </v:line>
          </v:group>
        </w:pict>
      </w:r>
    </w:p>
    <w:p w:rsidR="00BB2F94" w:rsidRPr="003E58CC" w:rsidRDefault="00BB2F94">
      <w:pPr>
        <w:spacing w:line="456" w:lineRule="exact"/>
        <w:ind w:firstLine="454"/>
        <w:jc w:val="both"/>
      </w:pPr>
    </w:p>
    <w:p w:rsidR="00BB2F94" w:rsidRPr="003E58CC" w:rsidRDefault="00BB2F94">
      <w:pPr>
        <w:spacing w:line="456" w:lineRule="exact"/>
        <w:ind w:firstLine="454"/>
        <w:jc w:val="both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418"/>
        <w:gridCol w:w="134"/>
        <w:gridCol w:w="660"/>
        <w:gridCol w:w="758"/>
        <w:gridCol w:w="134"/>
        <w:gridCol w:w="885"/>
        <w:gridCol w:w="533"/>
        <w:gridCol w:w="134"/>
        <w:gridCol w:w="1418"/>
      </w:tblGrid>
      <w:tr w:rsidR="003E58CC" w:rsidRPr="003E58C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 xml:space="preserve">продажа </w:t>
            </w:r>
            <w:r w:rsidRPr="003E58CC">
              <w:rPr>
                <w:sz w:val="20"/>
                <w:szCs w:val="20"/>
              </w:rPr>
              <w:br/>
              <w:t>на аукционе</w:t>
            </w:r>
          </w:p>
        </w:tc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продажа</w:t>
            </w:r>
            <w:r w:rsidRPr="003E58CC">
              <w:rPr>
                <w:sz w:val="20"/>
                <w:szCs w:val="20"/>
              </w:rPr>
              <w:br/>
              <w:t>на конкурсе</w:t>
            </w:r>
          </w:p>
        </w:tc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инвестицио</w:t>
            </w:r>
            <w:r w:rsidRPr="003E58CC">
              <w:rPr>
                <w:sz w:val="20"/>
                <w:szCs w:val="20"/>
              </w:rPr>
              <w:t>н</w:t>
            </w:r>
            <w:r w:rsidRPr="003E58CC">
              <w:rPr>
                <w:sz w:val="20"/>
                <w:szCs w:val="20"/>
              </w:rPr>
              <w:t>ный конкурс</w:t>
            </w:r>
          </w:p>
        </w:tc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коммерческий конкурс</w:t>
            </w:r>
          </w:p>
        </w:tc>
      </w:tr>
      <w:tr w:rsidR="003E58CC" w:rsidRPr="003E58CC">
        <w:tc>
          <w:tcPr>
            <w:tcW w:w="141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3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3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3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c>
          <w:tcPr>
            <w:tcW w:w="141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3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3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3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c>
          <w:tcPr>
            <w:tcW w:w="60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</w:pPr>
            <w:r w:rsidRPr="003E58CC">
              <w:t>купля-продажа предприятия</w:t>
            </w:r>
          </w:p>
        </w:tc>
      </w:tr>
      <w:tr w:rsidR="003E58CC" w:rsidRPr="003E58CC">
        <w:tc>
          <w:tcPr>
            <w:tcW w:w="141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3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c>
          <w:tcPr>
            <w:tcW w:w="1418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3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3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3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c>
          <w:tcPr>
            <w:tcW w:w="1418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3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34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формы приватизации</w:t>
            </w:r>
          </w:p>
        </w:tc>
      </w:tr>
      <w:tr w:rsidR="003E58CC" w:rsidRPr="003E58CC">
        <w:tc>
          <w:tcPr>
            <w:tcW w:w="1418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3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3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c>
          <w:tcPr>
            <w:tcW w:w="141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3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3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3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c>
          <w:tcPr>
            <w:tcW w:w="60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</w:pPr>
            <w:r w:rsidRPr="003E58CC">
              <w:rPr>
                <w:u w:val="single"/>
              </w:rPr>
              <w:t>Приватизация</w:t>
            </w:r>
            <w:r w:rsidRPr="003E58CC">
              <w:t xml:space="preserve"> – часть процесса разгосударствления со</w:t>
            </w:r>
            <w:r w:rsidRPr="003E58CC">
              <w:t>б</w:t>
            </w:r>
            <w:r w:rsidRPr="003E58CC">
              <w:t>ственности на средства производства и передача ее в со</w:t>
            </w:r>
            <w:r w:rsidRPr="003E58CC">
              <w:t>б</w:t>
            </w:r>
            <w:r w:rsidRPr="003E58CC">
              <w:t>ственность частным и акционерным компаниям, отдел</w:t>
            </w:r>
            <w:r w:rsidRPr="003E58CC">
              <w:t>ь</w:t>
            </w:r>
            <w:r w:rsidRPr="003E58CC">
              <w:t>ным физическим лицам и трудовым коллективам, т.е. трансформация государственной собственности в иные формы собственности</w:t>
            </w:r>
          </w:p>
        </w:tc>
      </w:tr>
      <w:tr w:rsidR="003E58CC" w:rsidRPr="003E58CC">
        <w:tc>
          <w:tcPr>
            <w:tcW w:w="141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c>
          <w:tcPr>
            <w:tcW w:w="1418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3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3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3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c>
          <w:tcPr>
            <w:tcW w:w="14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2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</w:pPr>
            <w:r w:rsidRPr="003E58CC">
              <w:t>Способы приватизации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c>
          <w:tcPr>
            <w:tcW w:w="1418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c>
          <w:tcPr>
            <w:tcW w:w="141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3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3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3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акционирование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продажа госуда</w:t>
            </w:r>
            <w:r w:rsidRPr="003E58CC">
              <w:rPr>
                <w:sz w:val="20"/>
                <w:szCs w:val="20"/>
              </w:rPr>
              <w:t>р</w:t>
            </w:r>
            <w:r w:rsidRPr="003E58CC">
              <w:rPr>
                <w:sz w:val="20"/>
                <w:szCs w:val="20"/>
              </w:rPr>
              <w:t>ственного им</w:t>
            </w:r>
            <w:r w:rsidRPr="003E58CC">
              <w:rPr>
                <w:sz w:val="20"/>
                <w:szCs w:val="20"/>
              </w:rPr>
              <w:t>у</w:t>
            </w:r>
            <w:r w:rsidRPr="003E58CC">
              <w:rPr>
                <w:sz w:val="20"/>
                <w:szCs w:val="20"/>
              </w:rPr>
              <w:t>щества по ко</w:t>
            </w:r>
            <w:r w:rsidRPr="003E58CC">
              <w:rPr>
                <w:sz w:val="20"/>
                <w:szCs w:val="20"/>
              </w:rPr>
              <w:t>н</w:t>
            </w:r>
            <w:r w:rsidRPr="003E58CC">
              <w:rPr>
                <w:sz w:val="20"/>
                <w:szCs w:val="20"/>
              </w:rPr>
              <w:t>курсу</w:t>
            </w: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аукционная</w:t>
            </w:r>
            <w:r w:rsidRPr="003E58CC">
              <w:rPr>
                <w:sz w:val="20"/>
                <w:szCs w:val="20"/>
              </w:rPr>
              <w:br/>
              <w:t>продажа</w:t>
            </w:r>
          </w:p>
        </w:tc>
      </w:tr>
      <w:tr w:rsidR="003E58CC" w:rsidRPr="003E58CC">
        <w:tc>
          <w:tcPr>
            <w:tcW w:w="141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3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3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</w:tbl>
    <w:p w:rsidR="00BB2F94" w:rsidRPr="003E58CC" w:rsidRDefault="00BB2F94">
      <w:pPr>
        <w:spacing w:line="456" w:lineRule="exact"/>
        <w:ind w:firstLine="454"/>
        <w:jc w:val="both"/>
      </w:pPr>
    </w:p>
    <w:p w:rsidR="00BB2F94" w:rsidRPr="003E58CC" w:rsidRDefault="00BB2F94">
      <w:pPr>
        <w:spacing w:line="456" w:lineRule="exact"/>
        <w:ind w:firstLine="454"/>
        <w:jc w:val="both"/>
      </w:pPr>
      <w:r w:rsidRPr="003E58CC">
        <w:br w:type="page"/>
      </w:r>
    </w:p>
    <w:p w:rsidR="00BB2F94" w:rsidRPr="003E58CC" w:rsidRDefault="00BB2F94">
      <w:pPr>
        <w:spacing w:line="456" w:lineRule="exact"/>
        <w:ind w:firstLine="454"/>
        <w:jc w:val="both"/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1827"/>
        <w:gridCol w:w="567"/>
        <w:gridCol w:w="1770"/>
        <w:gridCol w:w="1632"/>
      </w:tblGrid>
      <w:tr w:rsidR="003E58CC" w:rsidRPr="003E58CC">
        <w:trPr>
          <w:jc w:val="center"/>
        </w:trPr>
        <w:tc>
          <w:tcPr>
            <w:tcW w:w="1575" w:type="dxa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4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mallCaps/>
              </w:rPr>
            </w:pPr>
            <w:r w:rsidRPr="003E58CC">
              <w:rPr>
                <w:smallCaps/>
              </w:rPr>
              <w:t>Капитал</w:t>
            </w:r>
          </w:p>
        </w:tc>
        <w:tc>
          <w:tcPr>
            <w:tcW w:w="1632" w:type="dxa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3402" w:type="dxa"/>
            <w:gridSpan w:val="2"/>
          </w:tcPr>
          <w:p w:rsidR="00BB2F94" w:rsidRPr="003E58CC" w:rsidRDefault="003E58CC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  <w:r w:rsidRPr="003E58CC">
              <w:rPr>
                <w:noProof/>
                <w:sz w:val="20"/>
                <w:szCs w:val="20"/>
              </w:rPr>
              <w:pict>
                <v:group id="_x0000_s2242" style="position:absolute;left:0;text-align:left;margin-left:-9.9pt;margin-top:.85pt;width:303.45pt;height:273.2pt;z-index:251687936;mso-position-horizontal-relative:text;mso-position-vertical-relative:text" coordorigin="2461,3010" coordsize="6069,5464">
                  <v:line id="_x0000_s2230" style="position:absolute;flip:x" from="2461,6206" to="5912,6206"/>
                  <v:line id="_x0000_s2231" style="position:absolute;flip:y" from="2461,5849" to="2461,6206"/>
                  <v:line id="_x0000_s2232" style="position:absolute;flip:y" from="5912,5849" to="5912,6206"/>
                  <v:line id="_x0000_s2233" style="position:absolute;flip:x" from="4841,3010" to="5912,3962">
                    <v:stroke endarrow="block"/>
                  </v:line>
                  <v:line id="_x0000_s2235" style="position:absolute" from="6507,3010" to="7697,3962">
                    <v:stroke endarrow="block"/>
                  </v:line>
                  <v:line id="_x0000_s2236" style="position:absolute" from="4246,7760" to="4246,8474">
                    <v:stroke endarrow="block"/>
                  </v:line>
                  <v:line id="_x0000_s2237" style="position:absolute" from="8411,7760" to="8411,8474">
                    <v:stroke endarrow="block"/>
                  </v:line>
                  <v:line id="_x0000_s2238" style="position:absolute" from="3413,6689" to="8530,6689"/>
                  <v:line id="_x0000_s2239" style="position:absolute" from="4484,6213" to="4484,6689"/>
                  <v:line id="_x0000_s2240" style="position:absolute" from="3413,6689" to="3413,7165"/>
                  <v:line id="_x0000_s2241" style="position:absolute" from="8530,6689" to="8530,7165"/>
                </v:group>
              </w:pict>
            </w: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3402" w:type="dxa"/>
            <w:gridSpan w:val="2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t>как вещь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t>как отношения собственности</w:t>
            </w:r>
          </w:p>
        </w:tc>
      </w:tr>
      <w:tr w:rsidR="003E58CC" w:rsidRPr="003E58CC">
        <w:trPr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pacing w:val="-6"/>
                <w:sz w:val="20"/>
                <w:szCs w:val="20"/>
              </w:rPr>
            </w:pPr>
            <w:r w:rsidRPr="003E58CC">
              <w:rPr>
                <w:spacing w:val="-6"/>
                <w:sz w:val="20"/>
                <w:szCs w:val="20"/>
              </w:rPr>
              <w:t>денежные средства, затрачиваемые предпринимателями для приобретения факторов производства с целью пол</w:t>
            </w:r>
            <w:r w:rsidRPr="003E58CC">
              <w:rPr>
                <w:spacing w:val="-6"/>
                <w:sz w:val="20"/>
                <w:szCs w:val="20"/>
              </w:rPr>
              <w:t>у</w:t>
            </w:r>
            <w:r w:rsidRPr="003E58CC">
              <w:rPr>
                <w:spacing w:val="-6"/>
                <w:sz w:val="20"/>
                <w:szCs w:val="20"/>
              </w:rPr>
              <w:t>чения прибыли (дохода предприним</w:t>
            </w:r>
            <w:r w:rsidRPr="003E58CC">
              <w:rPr>
                <w:spacing w:val="-6"/>
                <w:sz w:val="20"/>
                <w:szCs w:val="20"/>
              </w:rPr>
              <w:t>а</w:t>
            </w:r>
            <w:r w:rsidRPr="003E58CC">
              <w:rPr>
                <w:spacing w:val="-6"/>
                <w:sz w:val="20"/>
                <w:szCs w:val="20"/>
              </w:rPr>
              <w:t>теля), а также может рассматриваться как совокупность используемых в пр</w:t>
            </w:r>
            <w:r w:rsidRPr="003E58CC">
              <w:rPr>
                <w:spacing w:val="-6"/>
                <w:sz w:val="20"/>
                <w:szCs w:val="20"/>
              </w:rPr>
              <w:t>о</w:t>
            </w:r>
            <w:r w:rsidRPr="003E58CC">
              <w:rPr>
                <w:spacing w:val="-6"/>
                <w:sz w:val="20"/>
                <w:szCs w:val="20"/>
              </w:rPr>
              <w:t>изводстве оборудования, зданий и с</w:t>
            </w:r>
            <w:r w:rsidRPr="003E58CC">
              <w:rPr>
                <w:spacing w:val="-6"/>
                <w:sz w:val="20"/>
                <w:szCs w:val="20"/>
              </w:rPr>
              <w:t>о</w:t>
            </w:r>
            <w:r w:rsidRPr="003E58CC">
              <w:rPr>
                <w:spacing w:val="-6"/>
                <w:sz w:val="20"/>
                <w:szCs w:val="20"/>
              </w:rPr>
              <w:t>оружений</w:t>
            </w: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общественные отношения между работодателями и наемными рабо</w:t>
            </w:r>
            <w:r w:rsidRPr="003E58CC">
              <w:rPr>
                <w:sz w:val="20"/>
                <w:szCs w:val="20"/>
              </w:rPr>
              <w:t>т</w:t>
            </w:r>
            <w:r w:rsidRPr="003E58CC">
              <w:rPr>
                <w:sz w:val="20"/>
                <w:szCs w:val="20"/>
              </w:rPr>
              <w:t>никами в области производства, ра</w:t>
            </w:r>
            <w:r w:rsidRPr="003E58CC">
              <w:rPr>
                <w:sz w:val="20"/>
                <w:szCs w:val="20"/>
              </w:rPr>
              <w:t>с</w:t>
            </w:r>
            <w:r w:rsidRPr="003E58CC">
              <w:rPr>
                <w:sz w:val="20"/>
                <w:szCs w:val="20"/>
              </w:rPr>
              <w:t>пределения, обмена и потребления материальных, духовных, культу</w:t>
            </w:r>
            <w:r w:rsidRPr="003E58CC">
              <w:rPr>
                <w:sz w:val="20"/>
                <w:szCs w:val="20"/>
              </w:rPr>
              <w:t>р</w:t>
            </w:r>
            <w:r w:rsidRPr="003E58CC">
              <w:rPr>
                <w:sz w:val="20"/>
                <w:szCs w:val="20"/>
              </w:rPr>
              <w:t>ных благ (товаров и услуг)</w:t>
            </w:r>
          </w:p>
        </w:tc>
      </w:tr>
      <w:tr w:rsidR="003E58CC" w:rsidRPr="003E58CC">
        <w:trPr>
          <w:jc w:val="center"/>
        </w:trPr>
        <w:tc>
          <w:tcPr>
            <w:tcW w:w="3402" w:type="dxa"/>
            <w:gridSpan w:val="2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3402" w:type="dxa"/>
            <w:gridSpan w:val="2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t>основной капитал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t>оборотный капитал</w:t>
            </w:r>
          </w:p>
        </w:tc>
      </w:tr>
      <w:tr w:rsidR="003E58CC" w:rsidRPr="003E58CC">
        <w:trPr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3402" w:type="dxa"/>
            <w:gridSpan w:val="2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3402" w:type="dxa"/>
            <w:gridSpan w:val="2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3402" w:type="dxa"/>
            <w:gridSpan w:val="2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здания, станки, оборудование; и</w:t>
            </w:r>
            <w:r w:rsidRPr="003E58CC">
              <w:rPr>
                <w:sz w:val="20"/>
                <w:szCs w:val="20"/>
              </w:rPr>
              <w:t>с</w:t>
            </w:r>
            <w:r w:rsidRPr="003E58CC">
              <w:rPr>
                <w:sz w:val="20"/>
                <w:szCs w:val="20"/>
              </w:rPr>
              <w:t>пользуется в течение ряда лет; пер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>носит свою стоимость на продукт по частям; затраты возмещаются пост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>пенно</w:t>
            </w: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сырье, материалы, энергетические ресурсы; расходуется за один цикл; входит во вновь созданный продукт целиком; затраты возмещаются п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сле реализации продукции</w:t>
            </w:r>
          </w:p>
        </w:tc>
      </w:tr>
      <w:tr w:rsidR="00BB2F94" w:rsidRPr="003E58CC">
        <w:trPr>
          <w:jc w:val="center"/>
        </w:trPr>
        <w:tc>
          <w:tcPr>
            <w:tcW w:w="3402" w:type="dxa"/>
            <w:gridSpan w:val="2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</w:tbl>
    <w:p w:rsidR="00BB2F94" w:rsidRPr="003E58CC" w:rsidRDefault="00BB2F94">
      <w:pPr>
        <w:spacing w:line="456" w:lineRule="exact"/>
        <w:ind w:firstLine="454"/>
        <w:jc w:val="both"/>
      </w:pPr>
    </w:p>
    <w:p w:rsidR="00BB2F94" w:rsidRPr="003E58CC" w:rsidRDefault="00BB2F94">
      <w:pPr>
        <w:spacing w:line="456" w:lineRule="exact"/>
        <w:ind w:firstLine="454"/>
        <w:jc w:val="both"/>
      </w:pPr>
      <w:r w:rsidRPr="003E58CC">
        <w:br w:type="page"/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035"/>
        <w:gridCol w:w="120"/>
        <w:gridCol w:w="1113"/>
        <w:gridCol w:w="567"/>
        <w:gridCol w:w="930"/>
        <w:gridCol w:w="360"/>
        <w:gridCol w:w="978"/>
        <w:gridCol w:w="567"/>
        <w:gridCol w:w="945"/>
        <w:gridCol w:w="480"/>
        <w:gridCol w:w="120"/>
        <w:gridCol w:w="723"/>
      </w:tblGrid>
      <w:tr w:rsidR="003E58CC" w:rsidRPr="003E58CC">
        <w:trPr>
          <w:jc w:val="center"/>
        </w:trPr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pacing w:val="-6"/>
                <w:sz w:val="20"/>
                <w:szCs w:val="20"/>
              </w:rPr>
            </w:pPr>
            <w:r w:rsidRPr="003E58CC">
              <w:rPr>
                <w:smallCaps/>
                <w:spacing w:val="-6"/>
                <w:sz w:val="20"/>
                <w:szCs w:val="20"/>
              </w:rPr>
              <w:t xml:space="preserve">Факторы производства – </w:t>
            </w:r>
            <w:r w:rsidRPr="003E58CC">
              <w:rPr>
                <w:spacing w:val="-6"/>
                <w:sz w:val="20"/>
                <w:szCs w:val="20"/>
              </w:rPr>
              <w:t>ресурсы, используемые людьми для создания жизненных благ, необходимых для существования и развития человеч</w:t>
            </w:r>
            <w:r w:rsidRPr="003E58CC">
              <w:rPr>
                <w:spacing w:val="-6"/>
                <w:sz w:val="20"/>
                <w:szCs w:val="20"/>
              </w:rPr>
              <w:t>е</w:t>
            </w:r>
            <w:r w:rsidRPr="003E58CC">
              <w:rPr>
                <w:spacing w:val="-6"/>
                <w:sz w:val="20"/>
                <w:szCs w:val="20"/>
              </w:rPr>
              <w:t>ского общества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3"/>
          </w:tcPr>
          <w:p w:rsidR="00BB2F94" w:rsidRPr="003E58CC" w:rsidRDefault="003E58CC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noProof/>
                <w:sz w:val="20"/>
                <w:szCs w:val="20"/>
              </w:rPr>
              <w:pict>
                <v:group id="_x0000_s2950" style="position:absolute;margin-left:-19.5pt;margin-top:-.55pt;width:422.45pt;height:577.15pt;z-index:-251569152;mso-position-horizontal-relative:text;mso-position-vertical-relative:text" coordorigin="1985,3486" coordsize="8449,11543">
                  <v:rect id="_x0000_s2942" style="position:absolute;left:3056;top:12411;width:6545;height:2261"/>
                  <v:line id="_x0000_s2254" style="position:absolute" from="10196,6104" to="10434,6104"/>
                  <v:line id="_x0000_s2255" style="position:absolute" from="10434,6104" to="10434,9198"/>
                  <v:line id="_x0000_s2257" style="position:absolute;flip:x" from="10315,9198" to="10434,9198">
                    <v:stroke endarrow="block"/>
                  </v:line>
                  <v:line id="_x0000_s2243" style="position:absolute" from="3770,3605" to="8530,3605" o:regroupid="23"/>
                  <v:line id="_x0000_s2244" style="position:absolute" from="6269,3486" to="6269,3605" o:regroupid="23"/>
                  <v:line id="_x0000_s2245" style="position:absolute" from="3770,3605" to="3770,4200" o:regroupid="23"/>
                  <v:line id="_x0000_s2246" style="position:absolute" from="8530,3605" to="8530,4200" o:regroupid="23"/>
                  <v:line id="_x0000_s2247" style="position:absolute" from="5317,4557" to="7102,4557" o:regroupid="23">
                    <v:stroke startarrow="block" endarrow="block"/>
                  </v:line>
                  <v:line id="_x0000_s2248" style="position:absolute" from="3770,4914" to="3770,5390" o:regroupid="23">
                    <v:stroke endarrow="block"/>
                  </v:line>
                  <v:line id="_x0000_s2249" style="position:absolute" from="8887,4914" to="8887,5390" o:regroupid="23">
                    <v:stroke endarrow="block"/>
                  </v:line>
                  <v:line id="_x0000_s2250" style="position:absolute;flip:x" from="6983,6937" to="7935,7175" o:regroupid="23">
                    <v:stroke endarrow="block"/>
                  </v:line>
                  <v:line id="_x0000_s2251" style="position:absolute" from="7935,6937" to="8768,7175" o:regroupid="23">
                    <v:stroke endarrow="block"/>
                  </v:line>
                  <v:line id="_x0000_s2252" style="position:absolute;flip:x" from="1985,6104" to="2223,6104" o:regroupid="23"/>
                  <v:line id="_x0000_s2253" style="position:absolute" from="1985,6104" to="1985,9317" o:regroupid="23"/>
                  <v:line id="_x0000_s2256" style="position:absolute" from="1985,9317" to="2104,9317" o:regroupid="23">
                    <v:stroke endarrow="block"/>
                  </v:line>
                  <v:line id="_x0000_s2258" style="position:absolute;flip:x" from="6053,13005" to="6767,13362" o:regroupid="23">
                    <v:stroke endarrow="block"/>
                  </v:line>
                  <v:line id="_x0000_s2259" style="position:absolute" from="6767,13005" to="7481,13362" o:regroupid="23">
                    <v:stroke endarrow="block"/>
                  </v:line>
                  <v:line id="_x0000_s2943" style="position:absolute;flip:x" from="2342,10150" to="4484,10150"/>
                  <v:line id="_x0000_s2944" style="position:absolute" from="2342,10150" to="2342,15029"/>
                  <v:line id="_x0000_s2945" style="position:absolute" from="2342,15029" to="3294,15029"/>
                  <v:line id="_x0000_s2946" style="position:absolute" from="2342,11221" to="3294,11221"/>
                  <v:line id="_x0000_s2947" style="position:absolute" from="2342,11578" to="3294,11578"/>
                  <v:line id="_x0000_s2948" style="position:absolute" from="2342,12054" to="3175,12054"/>
                  <v:line id="_x0000_s2949" style="position:absolute" from="2342,12768" to="3056,12768"/>
                </v:group>
              </w:pic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взаимодействие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Человеческий фактор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Вещественный</w:t>
            </w:r>
            <w:r w:rsidRPr="003E58CC">
              <w:rPr>
                <w:sz w:val="20"/>
                <w:szCs w:val="20"/>
              </w:rPr>
              <w:br/>
              <w:t>или материальный фактор</w:t>
            </w: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технология</w:t>
            </w: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  <w:u w:val="single"/>
              </w:rPr>
              <w:t>рабочая сила</w:t>
            </w:r>
            <w:r w:rsidRPr="003E58CC">
              <w:rPr>
                <w:sz w:val="20"/>
                <w:szCs w:val="20"/>
              </w:rPr>
              <w:t xml:space="preserve"> – способность человека к труду, совоку</w:t>
            </w:r>
            <w:r w:rsidRPr="003E58CC">
              <w:rPr>
                <w:sz w:val="20"/>
                <w:szCs w:val="20"/>
              </w:rPr>
              <w:t>п</w:t>
            </w:r>
            <w:r w:rsidRPr="003E58CC">
              <w:rPr>
                <w:sz w:val="20"/>
                <w:szCs w:val="20"/>
              </w:rPr>
              <w:t>ность его физических и у</w:t>
            </w:r>
            <w:r w:rsidRPr="003E58CC">
              <w:rPr>
                <w:sz w:val="20"/>
                <w:szCs w:val="20"/>
              </w:rPr>
              <w:t>м</w:t>
            </w:r>
            <w:r w:rsidRPr="003E58CC">
              <w:rPr>
                <w:sz w:val="20"/>
                <w:szCs w:val="20"/>
              </w:rPr>
              <w:t>ственных сил, применяемых в процессе производства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00" w:lineRule="exact"/>
              <w:rPr>
                <w:spacing w:val="-6"/>
                <w:sz w:val="20"/>
                <w:szCs w:val="20"/>
              </w:rPr>
            </w:pPr>
            <w:proofErr w:type="gramStart"/>
            <w:r w:rsidRPr="003E58CC">
              <w:rPr>
                <w:spacing w:val="-6"/>
                <w:sz w:val="20"/>
                <w:szCs w:val="20"/>
                <w:u w:val="single"/>
              </w:rPr>
              <w:t>средства производства</w:t>
            </w:r>
            <w:r w:rsidRPr="003E58CC">
              <w:rPr>
                <w:spacing w:val="-6"/>
                <w:sz w:val="20"/>
                <w:szCs w:val="20"/>
              </w:rPr>
              <w:t xml:space="preserve"> – сов</w:t>
            </w:r>
            <w:r w:rsidRPr="003E58CC">
              <w:rPr>
                <w:spacing w:val="-6"/>
                <w:sz w:val="20"/>
                <w:szCs w:val="20"/>
              </w:rPr>
              <w:t>о</w:t>
            </w:r>
            <w:r w:rsidRPr="003E58CC">
              <w:rPr>
                <w:spacing w:val="-6"/>
                <w:sz w:val="20"/>
                <w:szCs w:val="20"/>
              </w:rPr>
              <w:t>купность предметов труда (т.е. того, из чего производятся м</w:t>
            </w:r>
            <w:r w:rsidRPr="003E58CC">
              <w:rPr>
                <w:spacing w:val="-6"/>
                <w:sz w:val="20"/>
                <w:szCs w:val="20"/>
              </w:rPr>
              <w:t>а</w:t>
            </w:r>
            <w:r w:rsidRPr="003E58CC">
              <w:rPr>
                <w:spacing w:val="-6"/>
                <w:sz w:val="20"/>
                <w:szCs w:val="20"/>
              </w:rPr>
              <w:t>териальные блага) и средств труда (т.е. того, чем или с п</w:t>
            </w:r>
            <w:r w:rsidRPr="003E58CC">
              <w:rPr>
                <w:spacing w:val="-6"/>
                <w:sz w:val="20"/>
                <w:szCs w:val="20"/>
              </w:rPr>
              <w:t>о</w:t>
            </w:r>
            <w:r w:rsidRPr="003E58CC">
              <w:rPr>
                <w:spacing w:val="-6"/>
                <w:sz w:val="20"/>
                <w:szCs w:val="20"/>
              </w:rPr>
              <w:t>мощью чего они производятся)</w:t>
            </w:r>
            <w:proofErr w:type="gramEnd"/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3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природные ресурсы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pacing w:val="-6"/>
                <w:sz w:val="20"/>
                <w:szCs w:val="20"/>
              </w:rPr>
            </w:pPr>
            <w:r w:rsidRPr="003E58CC">
              <w:rPr>
                <w:spacing w:val="-6"/>
                <w:sz w:val="20"/>
                <w:szCs w:val="20"/>
              </w:rPr>
              <w:t>произведенные ресурсы</w:t>
            </w: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3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пахотные земли, леса, полезные ископаемые и т.д.</w:t>
            </w: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0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капитал; оборудование; здания и сооружения; разного рода полуфа</w:t>
            </w:r>
            <w:r w:rsidRPr="003E58CC">
              <w:rPr>
                <w:sz w:val="20"/>
                <w:szCs w:val="20"/>
              </w:rPr>
              <w:t>б</w:t>
            </w:r>
            <w:r w:rsidRPr="003E58CC">
              <w:rPr>
                <w:sz w:val="20"/>
                <w:szCs w:val="20"/>
              </w:rPr>
              <w:t>рикаты и т.д.</w:t>
            </w: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79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</w:pPr>
            <w:r w:rsidRPr="003E58CC">
              <w:rPr>
                <w:u w:val="single"/>
              </w:rPr>
              <w:t>Производство</w:t>
            </w:r>
            <w:r w:rsidRPr="003E58CC">
              <w:t xml:space="preserve"> – это процесс создания полезного продукта, предназначе</w:t>
            </w:r>
            <w:r w:rsidRPr="003E58CC">
              <w:t>н</w:t>
            </w:r>
            <w:r w:rsidRPr="003E58CC">
              <w:t>ного для удовлетворения потребностей человека</w:t>
            </w: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3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Важные факторы современного пр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изводства: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3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035" w:type="dxa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180" w:lineRule="exact"/>
              <w:rPr>
                <w:sz w:val="18"/>
                <w:szCs w:val="18"/>
              </w:rPr>
            </w:pPr>
          </w:p>
        </w:tc>
        <w:tc>
          <w:tcPr>
            <w:tcW w:w="6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180" w:lineRule="exact"/>
              <w:rPr>
                <w:sz w:val="18"/>
                <w:szCs w:val="18"/>
              </w:rPr>
            </w:pPr>
            <w:r w:rsidRPr="003E58CC">
              <w:rPr>
                <w:spacing w:val="-6"/>
                <w:sz w:val="18"/>
                <w:szCs w:val="18"/>
              </w:rPr>
              <w:t>– наука (комплекс проблем, сопряженный с взаимоотношениями человека с пр</w:t>
            </w:r>
            <w:r w:rsidRPr="003E58CC">
              <w:rPr>
                <w:spacing w:val="-6"/>
                <w:sz w:val="18"/>
                <w:szCs w:val="18"/>
              </w:rPr>
              <w:t>и</w:t>
            </w:r>
            <w:r w:rsidRPr="003E58CC">
              <w:rPr>
                <w:spacing w:val="-6"/>
                <w:sz w:val="18"/>
                <w:szCs w:val="18"/>
              </w:rPr>
              <w:t>родой и окружающей средой в процессе производства);</w:t>
            </w: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180" w:lineRule="exact"/>
              <w:rPr>
                <w:sz w:val="18"/>
                <w:szCs w:val="18"/>
              </w:rPr>
            </w:pPr>
          </w:p>
        </w:tc>
      </w:tr>
      <w:tr w:rsidR="003E58CC" w:rsidRPr="003E58CC">
        <w:trPr>
          <w:jc w:val="center"/>
        </w:trPr>
        <w:tc>
          <w:tcPr>
            <w:tcW w:w="1035" w:type="dxa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180" w:lineRule="exact"/>
              <w:rPr>
                <w:sz w:val="18"/>
                <w:szCs w:val="18"/>
              </w:rPr>
            </w:pPr>
          </w:p>
        </w:tc>
        <w:tc>
          <w:tcPr>
            <w:tcW w:w="6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180" w:lineRule="exact"/>
              <w:rPr>
                <w:sz w:val="18"/>
                <w:szCs w:val="18"/>
              </w:rPr>
            </w:pPr>
            <w:r w:rsidRPr="003E58CC">
              <w:rPr>
                <w:sz w:val="18"/>
                <w:szCs w:val="18"/>
              </w:rPr>
              <w:t>– экологический фактор (комплекс проблем, сопряженный с взаимоотнош</w:t>
            </w:r>
            <w:r w:rsidRPr="003E58CC">
              <w:rPr>
                <w:sz w:val="18"/>
                <w:szCs w:val="18"/>
              </w:rPr>
              <w:t>е</w:t>
            </w:r>
            <w:r w:rsidRPr="003E58CC">
              <w:rPr>
                <w:sz w:val="18"/>
                <w:szCs w:val="18"/>
              </w:rPr>
              <w:t>ниями человека с природой и окружающей средой в процессе производства);</w:t>
            </w: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180" w:lineRule="exact"/>
              <w:rPr>
                <w:sz w:val="18"/>
                <w:szCs w:val="18"/>
              </w:rPr>
            </w:pPr>
          </w:p>
        </w:tc>
      </w:tr>
      <w:tr w:rsidR="003E58CC" w:rsidRPr="003E58CC">
        <w:trPr>
          <w:jc w:val="center"/>
        </w:trPr>
        <w:tc>
          <w:tcPr>
            <w:tcW w:w="1035" w:type="dxa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180" w:lineRule="exact"/>
              <w:rPr>
                <w:sz w:val="18"/>
                <w:szCs w:val="18"/>
              </w:rPr>
            </w:pPr>
          </w:p>
        </w:tc>
        <w:tc>
          <w:tcPr>
            <w:tcW w:w="6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180" w:lineRule="exact"/>
              <w:rPr>
                <w:sz w:val="18"/>
                <w:szCs w:val="18"/>
              </w:rPr>
            </w:pPr>
            <w:r w:rsidRPr="003E58CC">
              <w:rPr>
                <w:sz w:val="18"/>
                <w:szCs w:val="18"/>
              </w:rPr>
              <w:t>– энергетический фактор;</w:t>
            </w: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180" w:lineRule="exact"/>
              <w:rPr>
                <w:sz w:val="18"/>
                <w:szCs w:val="18"/>
              </w:rPr>
            </w:pPr>
          </w:p>
        </w:tc>
      </w:tr>
      <w:tr w:rsidR="003E58CC" w:rsidRPr="003E58CC">
        <w:trPr>
          <w:jc w:val="center"/>
        </w:trPr>
        <w:tc>
          <w:tcPr>
            <w:tcW w:w="1035" w:type="dxa"/>
          </w:tcPr>
          <w:p w:rsidR="00BB2F94" w:rsidRPr="003E58CC" w:rsidRDefault="00BB2F94">
            <w:pPr>
              <w:spacing w:before="60" w:after="60" w:line="180" w:lineRule="exact"/>
              <w:rPr>
                <w:sz w:val="18"/>
                <w:szCs w:val="18"/>
              </w:rPr>
            </w:pPr>
          </w:p>
        </w:tc>
        <w:tc>
          <w:tcPr>
            <w:tcW w:w="618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180" w:lineRule="exact"/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BB2F94" w:rsidRPr="003E58CC" w:rsidRDefault="00BB2F94">
            <w:pPr>
              <w:spacing w:before="60" w:after="60" w:line="180" w:lineRule="exact"/>
              <w:rPr>
                <w:sz w:val="18"/>
                <w:szCs w:val="18"/>
              </w:rPr>
            </w:pPr>
          </w:p>
        </w:tc>
      </w:tr>
      <w:tr w:rsidR="003E58CC" w:rsidRPr="003E58CC">
        <w:trPr>
          <w:jc w:val="center"/>
        </w:trPr>
        <w:tc>
          <w:tcPr>
            <w:tcW w:w="1035" w:type="dxa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180" w:lineRule="exact"/>
              <w:rPr>
                <w:sz w:val="18"/>
                <w:szCs w:val="18"/>
              </w:rPr>
            </w:pPr>
          </w:p>
        </w:tc>
        <w:tc>
          <w:tcPr>
            <w:tcW w:w="6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180" w:lineRule="exact"/>
              <w:rPr>
                <w:sz w:val="18"/>
                <w:szCs w:val="18"/>
              </w:rPr>
            </w:pPr>
            <w:r w:rsidRPr="003E58CC">
              <w:rPr>
                <w:sz w:val="18"/>
                <w:szCs w:val="18"/>
              </w:rPr>
              <w:t>–</w:t>
            </w:r>
            <w:r w:rsidRPr="003E58CC">
              <w:rPr>
                <w:spacing w:val="-6"/>
                <w:sz w:val="18"/>
                <w:szCs w:val="18"/>
              </w:rPr>
              <w:t xml:space="preserve"> инфраструктура – совокупность тех отраслей и сфер деятельности, которые с</w:t>
            </w:r>
            <w:r w:rsidRPr="003E58CC">
              <w:rPr>
                <w:spacing w:val="-6"/>
                <w:sz w:val="18"/>
                <w:szCs w:val="18"/>
              </w:rPr>
              <w:t>о</w:t>
            </w:r>
            <w:r w:rsidRPr="003E58CC">
              <w:rPr>
                <w:spacing w:val="-6"/>
                <w:sz w:val="18"/>
                <w:szCs w:val="18"/>
              </w:rPr>
              <w:t>здают общие условия для функционирования производства</w:t>
            </w: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180" w:lineRule="exact"/>
              <w:rPr>
                <w:sz w:val="18"/>
                <w:szCs w:val="18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3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155" w:type="dxa"/>
            <w:gridSpan w:val="2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18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 xml:space="preserve">производственная </w:t>
            </w:r>
            <w:r w:rsidRPr="003E58CC">
              <w:rPr>
                <w:sz w:val="20"/>
                <w:szCs w:val="20"/>
              </w:rPr>
              <w:br/>
              <w:t>инфраструктура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18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 xml:space="preserve">социальная </w:t>
            </w:r>
            <w:r w:rsidRPr="003E58CC">
              <w:rPr>
                <w:sz w:val="20"/>
                <w:szCs w:val="20"/>
              </w:rPr>
              <w:br/>
              <w:t>инфраструктура</w:t>
            </w:r>
          </w:p>
        </w:tc>
        <w:tc>
          <w:tcPr>
            <w:tcW w:w="843" w:type="dxa"/>
            <w:gridSpan w:val="2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180" w:lineRule="exact"/>
              <w:jc w:val="center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155" w:type="dxa"/>
            <w:gridSpan w:val="2"/>
          </w:tcPr>
          <w:p w:rsidR="00BB2F94" w:rsidRPr="003E58CC" w:rsidRDefault="00BB2F94">
            <w:pPr>
              <w:spacing w:before="60" w:after="60" w:line="180" w:lineRule="exact"/>
              <w:rPr>
                <w:sz w:val="20"/>
                <w:szCs w:val="20"/>
              </w:rPr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18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(транспорт; связь; матер</w:t>
            </w:r>
            <w:r w:rsidRPr="003E58CC">
              <w:rPr>
                <w:sz w:val="20"/>
                <w:szCs w:val="20"/>
              </w:rPr>
              <w:t>и</w:t>
            </w:r>
            <w:r w:rsidRPr="003E58CC">
              <w:rPr>
                <w:sz w:val="20"/>
                <w:szCs w:val="20"/>
              </w:rPr>
              <w:t>ально-техническое снабж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>ние и др.)</w:t>
            </w:r>
          </w:p>
        </w:tc>
        <w:tc>
          <w:tcPr>
            <w:tcW w:w="360" w:type="dxa"/>
          </w:tcPr>
          <w:p w:rsidR="00BB2F94" w:rsidRPr="003E58CC" w:rsidRDefault="00BB2F94">
            <w:pPr>
              <w:spacing w:before="60" w:after="60" w:line="180" w:lineRule="exact"/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4"/>
          </w:tcPr>
          <w:p w:rsidR="00BB2F94" w:rsidRPr="003E58CC" w:rsidRDefault="00BB2F94">
            <w:pPr>
              <w:spacing w:before="60" w:after="60" w:line="180" w:lineRule="exact"/>
              <w:rPr>
                <w:spacing w:val="-6"/>
                <w:sz w:val="20"/>
                <w:szCs w:val="20"/>
              </w:rPr>
            </w:pPr>
            <w:r w:rsidRPr="003E58CC">
              <w:rPr>
                <w:spacing w:val="-6"/>
                <w:sz w:val="20"/>
                <w:szCs w:val="20"/>
              </w:rPr>
              <w:t>(жилищное и бытовое хозяйство; торговля; служба быта; здрав</w:t>
            </w:r>
            <w:r w:rsidRPr="003E58CC">
              <w:rPr>
                <w:spacing w:val="-6"/>
                <w:sz w:val="20"/>
                <w:szCs w:val="20"/>
              </w:rPr>
              <w:t>о</w:t>
            </w:r>
            <w:r w:rsidRPr="003E58CC">
              <w:rPr>
                <w:spacing w:val="-6"/>
                <w:sz w:val="20"/>
                <w:szCs w:val="20"/>
              </w:rPr>
              <w:t>охранение, образование и др.)</w:t>
            </w:r>
          </w:p>
        </w:tc>
        <w:tc>
          <w:tcPr>
            <w:tcW w:w="843" w:type="dxa"/>
            <w:gridSpan w:val="2"/>
          </w:tcPr>
          <w:p w:rsidR="00BB2F94" w:rsidRPr="003E58CC" w:rsidRDefault="00BB2F94">
            <w:pPr>
              <w:spacing w:before="60" w:after="60" w:line="18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3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155" w:type="dxa"/>
            <w:gridSpan w:val="2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46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предпринимательская способность или предприимчивость</w:t>
            </w:r>
          </w:p>
        </w:tc>
        <w:tc>
          <w:tcPr>
            <w:tcW w:w="1323" w:type="dxa"/>
            <w:gridSpan w:val="3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</w:tbl>
    <w:p w:rsidR="00BB2F94" w:rsidRPr="003E58CC" w:rsidRDefault="00BB2F94">
      <w:pPr>
        <w:spacing w:line="456" w:lineRule="exact"/>
        <w:ind w:firstLine="454"/>
        <w:jc w:val="both"/>
      </w:pPr>
      <w:r w:rsidRPr="003E58CC">
        <w:br w:type="page"/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134"/>
        <w:gridCol w:w="236"/>
        <w:gridCol w:w="1410"/>
        <w:gridCol w:w="113"/>
        <w:gridCol w:w="1483"/>
        <w:gridCol w:w="113"/>
        <w:gridCol w:w="1134"/>
        <w:gridCol w:w="113"/>
        <w:gridCol w:w="1134"/>
        <w:gridCol w:w="113"/>
        <w:gridCol w:w="1187"/>
      </w:tblGrid>
      <w:tr w:rsidR="003E58CC" w:rsidRPr="003E58CC">
        <w:trPr>
          <w:jc w:val="center"/>
        </w:trPr>
        <w:tc>
          <w:tcPr>
            <w:tcW w:w="1134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mallCaps/>
              </w:rPr>
            </w:pPr>
            <w:r w:rsidRPr="003E58CC">
              <w:rPr>
                <w:smallCaps/>
              </w:rPr>
              <w:t>Пути повышения эффективности</w:t>
            </w:r>
            <w:r w:rsidRPr="003E58CC">
              <w:rPr>
                <w:smallCaps/>
              </w:rPr>
              <w:br/>
              <w:t>производства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134" w:type="dxa"/>
            <w:tcMar>
              <w:left w:w="28" w:type="dxa"/>
              <w:right w:w="28" w:type="dxa"/>
            </w:tcMar>
          </w:tcPr>
          <w:p w:rsidR="00BB2F94" w:rsidRPr="003E58CC" w:rsidRDefault="003E58CC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  <w:r w:rsidRPr="003E58CC">
              <w:rPr>
                <w:noProof/>
                <w:sz w:val="20"/>
                <w:szCs w:val="20"/>
              </w:rPr>
              <w:pict>
                <v:group id="_x0000_s2271" style="position:absolute;left:0;text-align:left;margin-left:31pt;margin-top:-.25pt;width:339.45pt;height:105.35pt;z-index:251688960;mso-position-horizontal-relative:text;mso-position-vertical-relative:text" coordorigin="2937,2772" coordsize="6789,2107">
                  <v:line id="_x0000_s2261" style="position:absolute" from="3056,3248" to="8887,3248"/>
                  <v:line id="_x0000_s2262" style="position:absolute" from="6269,2772" to="6269,3248"/>
                  <v:line id="_x0000_s2263" style="position:absolute" from="3056,3248" to="3056,3724"/>
                  <v:line id="_x0000_s2264" style="position:absolute" from="8887,3248" to="8887,3724"/>
                  <v:line id="_x0000_s2265" style="position:absolute;flip:x" from="2937,4319" to="3770,4676">
                    <v:stroke endarrow="block"/>
                  </v:line>
                  <v:line id="_x0000_s2266" style="position:absolute" from="3770,4319" to="3889,4795">
                    <v:stroke endarrow="block"/>
                  </v:line>
                  <v:line id="_x0000_s2267" style="position:absolute" from="3770,4319" to="5198,4795">
                    <v:stroke endarrow="block"/>
                  </v:line>
                  <v:line id="_x0000_s2268" style="position:absolute;flip:x" from="7104,4284" to="9008,4879">
                    <v:stroke endarrow="block"/>
                  </v:line>
                  <v:line id="_x0000_s2269" style="position:absolute;flip:x" from="8649,4319" to="9006,4795">
                    <v:stroke endarrow="block"/>
                  </v:line>
                  <v:line id="_x0000_s2270" style="position:absolute" from="9012,4284" to="9726,4879">
                    <v:stroke endarrow="block"/>
                  </v:line>
                </v:group>
              </w:pict>
            </w:r>
          </w:p>
        </w:tc>
        <w:tc>
          <w:tcPr>
            <w:tcW w:w="23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13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1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t>Снижение издержек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center"/>
            </w:pPr>
          </w:p>
        </w:tc>
        <w:tc>
          <w:tcPr>
            <w:tcW w:w="113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center"/>
            </w:pPr>
          </w:p>
        </w:tc>
        <w:tc>
          <w:tcPr>
            <w:tcW w:w="2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t>Рост доходов</w:t>
            </w:r>
          </w:p>
        </w:tc>
      </w:tr>
      <w:tr w:rsidR="003E58CC" w:rsidRPr="003E58CC">
        <w:trPr>
          <w:jc w:val="center"/>
        </w:trPr>
        <w:tc>
          <w:tcPr>
            <w:tcW w:w="113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1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снизить ц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>ну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снизить сопу</w:t>
            </w:r>
            <w:r w:rsidRPr="003E58CC">
              <w:rPr>
                <w:sz w:val="20"/>
                <w:szCs w:val="20"/>
              </w:rPr>
              <w:t>т</w:t>
            </w:r>
            <w:r w:rsidRPr="003E58CC">
              <w:rPr>
                <w:sz w:val="20"/>
                <w:szCs w:val="20"/>
              </w:rPr>
              <w:t>ствующие ра</w:t>
            </w:r>
            <w:r w:rsidRPr="003E58CC">
              <w:rPr>
                <w:sz w:val="20"/>
                <w:szCs w:val="20"/>
              </w:rPr>
              <w:t>с</w:t>
            </w:r>
            <w:r w:rsidRPr="003E58CC">
              <w:rPr>
                <w:sz w:val="20"/>
                <w:szCs w:val="20"/>
              </w:rPr>
              <w:t>ходы (доставка, установка)</w:t>
            </w: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снизить риск изготовления некачественного продукта</w:t>
            </w: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улучшить качество и повысить за счет этого цену</w:t>
            </w: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наладить выпуск н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вой проду</w:t>
            </w:r>
            <w:r w:rsidRPr="003E58CC">
              <w:rPr>
                <w:sz w:val="20"/>
                <w:szCs w:val="20"/>
              </w:rPr>
              <w:t>к</w:t>
            </w:r>
            <w:r w:rsidRPr="003E58CC">
              <w:rPr>
                <w:sz w:val="20"/>
                <w:szCs w:val="20"/>
              </w:rPr>
              <w:t>ции</w:t>
            </w: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увеличить количество продаваемых товаров</w:t>
            </w:r>
          </w:p>
        </w:tc>
      </w:tr>
      <w:tr w:rsidR="003E58CC" w:rsidRPr="003E58CC">
        <w:trPr>
          <w:jc w:val="center"/>
        </w:trPr>
        <w:tc>
          <w:tcPr>
            <w:tcW w:w="113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</w:tbl>
    <w:p w:rsidR="00BB2F94" w:rsidRPr="003E58CC" w:rsidRDefault="00BB2F94">
      <w:pPr>
        <w:spacing w:line="456" w:lineRule="exact"/>
        <w:ind w:firstLine="454"/>
        <w:jc w:val="both"/>
      </w:pPr>
    </w:p>
    <w:p w:rsidR="00BB2F94" w:rsidRPr="003E58CC" w:rsidRDefault="00BB2F94">
      <w:pPr>
        <w:spacing w:line="456" w:lineRule="exact"/>
        <w:ind w:firstLine="454"/>
        <w:jc w:val="both"/>
      </w:pPr>
      <w:r w:rsidRPr="003E58CC"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06"/>
        <w:gridCol w:w="2906"/>
        <w:gridCol w:w="2907"/>
      </w:tblGrid>
      <w:tr w:rsidR="003E58CC" w:rsidRPr="003E58CC">
        <w:tc>
          <w:tcPr>
            <w:tcW w:w="8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rPr>
                <w:u w:val="single"/>
              </w:rPr>
              <w:lastRenderedPageBreak/>
              <w:t>Товар</w:t>
            </w:r>
            <w:r w:rsidRPr="003E58CC">
              <w:t xml:space="preserve"> – продукт труда, произведенный для продажи на рынке</w:t>
            </w:r>
          </w:p>
        </w:tc>
      </w:tr>
      <w:tr w:rsidR="003E58CC" w:rsidRPr="003E58CC">
        <w:tc>
          <w:tcPr>
            <w:tcW w:w="2906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</w:pPr>
          </w:p>
        </w:tc>
        <w:tc>
          <w:tcPr>
            <w:tcW w:w="2906" w:type="dxa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3E58CC">
            <w:pPr>
              <w:spacing w:before="60" w:after="60" w:line="240" w:lineRule="exact"/>
              <w:jc w:val="both"/>
            </w:pPr>
            <w:r w:rsidRPr="003E58CC">
              <w:rPr>
                <w:noProof/>
              </w:rPr>
              <w:pict>
                <v:line id="_x0000_s2953" style="position:absolute;left:0;text-align:left;z-index:251748352;mso-position-horizontal-relative:text;mso-position-vertical-relative:text" from="68.9pt,-.15pt" to="68.9pt,17.7pt">
                  <v:stroke endarrow="block"/>
                </v:line>
              </w:pict>
            </w:r>
          </w:p>
        </w:tc>
        <w:tc>
          <w:tcPr>
            <w:tcW w:w="2907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</w:pPr>
          </w:p>
        </w:tc>
      </w:tr>
      <w:tr w:rsidR="003E58CC" w:rsidRPr="003E58CC">
        <w:tc>
          <w:tcPr>
            <w:tcW w:w="2906" w:type="dxa"/>
            <w:tcBorders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t>Признаки товара</w:t>
            </w:r>
          </w:p>
        </w:tc>
        <w:tc>
          <w:tcPr>
            <w:tcW w:w="2907" w:type="dxa"/>
            <w:tcBorders>
              <w:left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</w:pPr>
          </w:p>
        </w:tc>
      </w:tr>
      <w:tr w:rsidR="003E58CC" w:rsidRPr="003E58CC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</w:pPr>
            <w:r w:rsidRPr="003E58CC">
              <w:t>он должен быть предн</w:t>
            </w:r>
            <w:r w:rsidRPr="003E58CC">
              <w:t>а</w:t>
            </w:r>
            <w:r w:rsidRPr="003E58CC">
              <w:t>значен для обмена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</w:pPr>
            <w:r w:rsidRPr="003E58CC">
              <w:t>он должен удовлетворять потребность человека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</w:pPr>
            <w:r w:rsidRPr="003E58CC">
              <w:t xml:space="preserve">он должен </w:t>
            </w:r>
            <w:proofErr w:type="gramStart"/>
            <w:r w:rsidRPr="003E58CC">
              <w:t>обладать сп</w:t>
            </w:r>
            <w:r w:rsidRPr="003E58CC">
              <w:t>о</w:t>
            </w:r>
            <w:r w:rsidRPr="003E58CC">
              <w:t>собностью обмениваться</w:t>
            </w:r>
            <w:proofErr w:type="gramEnd"/>
            <w:r w:rsidRPr="003E58CC">
              <w:t xml:space="preserve"> на другой товар</w:t>
            </w:r>
          </w:p>
        </w:tc>
      </w:tr>
      <w:tr w:rsidR="003E58CC" w:rsidRPr="003E58CC">
        <w:tc>
          <w:tcPr>
            <w:tcW w:w="2906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</w:pPr>
          </w:p>
        </w:tc>
        <w:tc>
          <w:tcPr>
            <w:tcW w:w="2906" w:type="dxa"/>
            <w:tcBorders>
              <w:top w:val="single" w:sz="4" w:space="0" w:color="auto"/>
            </w:tcBorders>
          </w:tcPr>
          <w:p w:rsidR="00BB2F94" w:rsidRPr="003E58CC" w:rsidRDefault="003E58CC">
            <w:pPr>
              <w:spacing w:before="60" w:after="60" w:line="240" w:lineRule="exact"/>
              <w:jc w:val="both"/>
            </w:pPr>
            <w:r w:rsidRPr="003E58CC">
              <w:rPr>
                <w:noProof/>
              </w:rPr>
              <w:pict>
                <v:group id="_x0000_s2275" style="position:absolute;left:0;text-align:left;margin-left:62.4pt;margin-top:1.55pt;width:6.5pt;height:180.6pt;z-index:251689984;mso-position-horizontal-relative:text;mso-position-vertical-relative:text" coordorigin="6139,4158" coordsize="130,3612">
                  <v:line id="_x0000_s2272" style="position:absolute" from="6139,4158" to="6139,4753">
                    <v:stroke endarrow="block"/>
                  </v:line>
                  <v:line id="_x0000_s2273" style="position:absolute" from="6269,5985" to="6269,6580">
                    <v:stroke endarrow="block"/>
                  </v:line>
                  <v:line id="_x0000_s2274" style="position:absolute" from="6269,7175" to="6269,7770">
                    <v:stroke endarrow="block"/>
                  </v:line>
                </v:group>
              </w:pict>
            </w:r>
          </w:p>
        </w:tc>
        <w:tc>
          <w:tcPr>
            <w:tcW w:w="2907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</w:pPr>
          </w:p>
        </w:tc>
      </w:tr>
      <w:tr w:rsidR="003E58CC" w:rsidRPr="003E58CC">
        <w:tc>
          <w:tcPr>
            <w:tcW w:w="2906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</w:pPr>
          </w:p>
        </w:tc>
        <w:tc>
          <w:tcPr>
            <w:tcW w:w="2906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</w:pPr>
          </w:p>
        </w:tc>
        <w:tc>
          <w:tcPr>
            <w:tcW w:w="2907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</w:pPr>
          </w:p>
        </w:tc>
      </w:tr>
      <w:tr w:rsidR="003E58CC" w:rsidRPr="003E58CC">
        <w:tc>
          <w:tcPr>
            <w:tcW w:w="8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</w:pPr>
            <w:r w:rsidRPr="003E58CC">
              <w:rPr>
                <w:u w:val="single"/>
              </w:rPr>
              <w:t>Товарное производство</w:t>
            </w:r>
            <w:r w:rsidRPr="003E58CC">
              <w:t xml:space="preserve"> – способ организации экономической жизни общества, при котором люди специализируются в определенных видах деятельности, чтобы производить товары или услуги для обмена друг с другом и получать от этого в</w:t>
            </w:r>
            <w:r w:rsidRPr="003E58CC">
              <w:t>ы</w:t>
            </w:r>
            <w:r w:rsidRPr="003E58CC">
              <w:t>году</w:t>
            </w:r>
          </w:p>
        </w:tc>
      </w:tr>
      <w:tr w:rsidR="003E58CC" w:rsidRPr="003E58CC">
        <w:tc>
          <w:tcPr>
            <w:tcW w:w="2906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</w:pPr>
          </w:p>
        </w:tc>
        <w:tc>
          <w:tcPr>
            <w:tcW w:w="2906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</w:pPr>
          </w:p>
        </w:tc>
        <w:tc>
          <w:tcPr>
            <w:tcW w:w="2907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</w:pPr>
          </w:p>
        </w:tc>
      </w:tr>
      <w:tr w:rsidR="003E58CC" w:rsidRPr="003E58CC">
        <w:tc>
          <w:tcPr>
            <w:tcW w:w="2906" w:type="dxa"/>
          </w:tcPr>
          <w:p w:rsidR="00BB2F94" w:rsidRPr="003E58CC" w:rsidRDefault="00BB2F94">
            <w:pPr>
              <w:spacing w:before="60" w:after="60" w:line="240" w:lineRule="exact"/>
              <w:jc w:val="both"/>
            </w:pPr>
          </w:p>
        </w:tc>
        <w:tc>
          <w:tcPr>
            <w:tcW w:w="2906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</w:pPr>
          </w:p>
        </w:tc>
        <w:tc>
          <w:tcPr>
            <w:tcW w:w="2907" w:type="dxa"/>
          </w:tcPr>
          <w:p w:rsidR="00BB2F94" w:rsidRPr="003E58CC" w:rsidRDefault="00BB2F94">
            <w:pPr>
              <w:spacing w:before="60" w:after="60" w:line="240" w:lineRule="exact"/>
              <w:jc w:val="both"/>
            </w:pPr>
          </w:p>
        </w:tc>
      </w:tr>
      <w:tr w:rsidR="003E58CC" w:rsidRPr="003E58CC">
        <w:tc>
          <w:tcPr>
            <w:tcW w:w="2906" w:type="dxa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mallCaps/>
              </w:rPr>
            </w:pPr>
            <w:r w:rsidRPr="003E58CC">
              <w:rPr>
                <w:smallCaps/>
              </w:rPr>
              <w:t>Виды</w:t>
            </w:r>
          </w:p>
        </w:tc>
        <w:tc>
          <w:tcPr>
            <w:tcW w:w="2907" w:type="dxa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</w:pPr>
          </w:p>
        </w:tc>
      </w:tr>
      <w:tr w:rsidR="00BB2F94" w:rsidRPr="003E58CC">
        <w:tc>
          <w:tcPr>
            <w:tcW w:w="2906" w:type="dxa"/>
          </w:tcPr>
          <w:p w:rsidR="00BB2F94" w:rsidRPr="003E58CC" w:rsidRDefault="00BB2F94">
            <w:pPr>
              <w:spacing w:before="60" w:after="60" w:line="240" w:lineRule="exact"/>
              <w:jc w:val="both"/>
            </w:pPr>
          </w:p>
        </w:tc>
        <w:tc>
          <w:tcPr>
            <w:tcW w:w="2906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</w:pPr>
          </w:p>
        </w:tc>
        <w:tc>
          <w:tcPr>
            <w:tcW w:w="2907" w:type="dxa"/>
          </w:tcPr>
          <w:p w:rsidR="00BB2F94" w:rsidRPr="003E58CC" w:rsidRDefault="00BB2F94">
            <w:pPr>
              <w:spacing w:before="60" w:after="60" w:line="240" w:lineRule="exact"/>
              <w:jc w:val="both"/>
            </w:pPr>
          </w:p>
        </w:tc>
      </w:tr>
    </w:tbl>
    <w:p w:rsidR="00BB2F94" w:rsidRPr="003E58CC" w:rsidRDefault="00BB2F94">
      <w:pPr>
        <w:spacing w:line="456" w:lineRule="exact"/>
        <w:ind w:firstLine="454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2380"/>
        <w:gridCol w:w="2499"/>
        <w:gridCol w:w="2180"/>
      </w:tblGrid>
      <w:tr w:rsidR="003E58CC" w:rsidRPr="003E58CC">
        <w:tc>
          <w:tcPr>
            <w:tcW w:w="1578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Линии</w:t>
            </w:r>
            <w:r w:rsidRPr="003E58CC">
              <w:rPr>
                <w:sz w:val="22"/>
                <w:szCs w:val="22"/>
              </w:rPr>
              <w:br/>
              <w:t>сравнения</w:t>
            </w:r>
          </w:p>
        </w:tc>
        <w:tc>
          <w:tcPr>
            <w:tcW w:w="2380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Простое</w:t>
            </w:r>
            <w:r w:rsidRPr="003E58CC">
              <w:rPr>
                <w:sz w:val="22"/>
                <w:szCs w:val="22"/>
              </w:rPr>
              <w:br/>
              <w:t>товарное</w:t>
            </w:r>
          </w:p>
        </w:tc>
        <w:tc>
          <w:tcPr>
            <w:tcW w:w="2499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Товарное производство</w:t>
            </w:r>
            <w:r w:rsidRPr="003E58CC">
              <w:rPr>
                <w:sz w:val="22"/>
                <w:szCs w:val="22"/>
              </w:rPr>
              <w:br/>
              <w:t>централизованной</w:t>
            </w:r>
            <w:r w:rsidRPr="003E58CC">
              <w:rPr>
                <w:sz w:val="22"/>
                <w:szCs w:val="22"/>
              </w:rPr>
              <w:br/>
              <w:t>экономики</w:t>
            </w:r>
          </w:p>
        </w:tc>
        <w:tc>
          <w:tcPr>
            <w:tcW w:w="2180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Товарное произво</w:t>
            </w:r>
            <w:r w:rsidRPr="003E58CC">
              <w:rPr>
                <w:sz w:val="22"/>
                <w:szCs w:val="22"/>
              </w:rPr>
              <w:t>д</w:t>
            </w:r>
            <w:r w:rsidRPr="003E58CC">
              <w:rPr>
                <w:sz w:val="22"/>
                <w:szCs w:val="22"/>
              </w:rPr>
              <w:t>ство рыночной эк</w:t>
            </w:r>
            <w:r w:rsidRPr="003E58CC">
              <w:rPr>
                <w:sz w:val="22"/>
                <w:szCs w:val="22"/>
              </w:rPr>
              <w:t>о</w:t>
            </w:r>
            <w:r w:rsidRPr="003E58CC">
              <w:rPr>
                <w:sz w:val="22"/>
                <w:szCs w:val="22"/>
              </w:rPr>
              <w:t>номики</w:t>
            </w:r>
          </w:p>
        </w:tc>
      </w:tr>
      <w:tr w:rsidR="003E58CC" w:rsidRPr="003E58CC">
        <w:tc>
          <w:tcPr>
            <w:tcW w:w="1578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Цель</w:t>
            </w:r>
          </w:p>
        </w:tc>
        <w:tc>
          <w:tcPr>
            <w:tcW w:w="2380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Удовлетворение чел</w:t>
            </w:r>
            <w:r w:rsidRPr="003E58CC">
              <w:rPr>
                <w:sz w:val="22"/>
                <w:szCs w:val="22"/>
              </w:rPr>
              <w:t>о</w:t>
            </w:r>
            <w:r w:rsidRPr="003E58CC">
              <w:rPr>
                <w:sz w:val="22"/>
                <w:szCs w:val="22"/>
              </w:rPr>
              <w:t>веческих потребн</w:t>
            </w:r>
            <w:r w:rsidRPr="003E58CC">
              <w:rPr>
                <w:sz w:val="22"/>
                <w:szCs w:val="22"/>
              </w:rPr>
              <w:t>о</w:t>
            </w:r>
            <w:r w:rsidRPr="003E58CC">
              <w:rPr>
                <w:sz w:val="22"/>
                <w:szCs w:val="22"/>
              </w:rPr>
              <w:t>стей</w:t>
            </w:r>
          </w:p>
        </w:tc>
        <w:tc>
          <w:tcPr>
            <w:tcW w:w="4679" w:type="dxa"/>
            <w:gridSpan w:val="2"/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Получение прибыли</w:t>
            </w:r>
          </w:p>
        </w:tc>
      </w:tr>
      <w:tr w:rsidR="003E58CC" w:rsidRPr="003E58CC">
        <w:tc>
          <w:tcPr>
            <w:tcW w:w="1578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Кому прина</w:t>
            </w:r>
            <w:r w:rsidRPr="003E58CC">
              <w:rPr>
                <w:sz w:val="22"/>
                <w:szCs w:val="22"/>
              </w:rPr>
              <w:t>д</w:t>
            </w:r>
            <w:r w:rsidRPr="003E58CC">
              <w:rPr>
                <w:sz w:val="22"/>
                <w:szCs w:val="22"/>
              </w:rPr>
              <w:t>лежат сре</w:t>
            </w:r>
            <w:r w:rsidRPr="003E58CC">
              <w:rPr>
                <w:sz w:val="22"/>
                <w:szCs w:val="22"/>
              </w:rPr>
              <w:t>д</w:t>
            </w:r>
            <w:r w:rsidRPr="003E58CC">
              <w:rPr>
                <w:sz w:val="22"/>
                <w:szCs w:val="22"/>
              </w:rPr>
              <w:t>ства прои</w:t>
            </w:r>
            <w:r w:rsidRPr="003E58CC">
              <w:rPr>
                <w:sz w:val="22"/>
                <w:szCs w:val="22"/>
              </w:rPr>
              <w:t>з</w:t>
            </w:r>
            <w:r w:rsidRPr="003E58CC">
              <w:rPr>
                <w:sz w:val="22"/>
                <w:szCs w:val="22"/>
              </w:rPr>
              <w:t>водства?</w:t>
            </w:r>
          </w:p>
        </w:tc>
        <w:tc>
          <w:tcPr>
            <w:tcW w:w="2380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Основному произв</w:t>
            </w:r>
            <w:r w:rsidRPr="003E58CC">
              <w:rPr>
                <w:sz w:val="22"/>
                <w:szCs w:val="22"/>
              </w:rPr>
              <w:t>о</w:t>
            </w:r>
            <w:r w:rsidRPr="003E58CC">
              <w:rPr>
                <w:sz w:val="22"/>
                <w:szCs w:val="22"/>
              </w:rPr>
              <w:t>дителю</w:t>
            </w:r>
          </w:p>
        </w:tc>
        <w:tc>
          <w:tcPr>
            <w:tcW w:w="2499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Государству</w:t>
            </w:r>
          </w:p>
        </w:tc>
        <w:tc>
          <w:tcPr>
            <w:tcW w:w="2180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Владельцу сре</w:t>
            </w:r>
            <w:proofErr w:type="gramStart"/>
            <w:r w:rsidRPr="003E58CC">
              <w:rPr>
                <w:sz w:val="22"/>
                <w:szCs w:val="22"/>
              </w:rPr>
              <w:t>дств пр</w:t>
            </w:r>
            <w:proofErr w:type="gramEnd"/>
            <w:r w:rsidRPr="003E58CC">
              <w:rPr>
                <w:sz w:val="22"/>
                <w:szCs w:val="22"/>
              </w:rPr>
              <w:t>оизводства</w:t>
            </w:r>
          </w:p>
        </w:tc>
      </w:tr>
      <w:tr w:rsidR="003E58CC" w:rsidRPr="003E58CC">
        <w:tc>
          <w:tcPr>
            <w:tcW w:w="1578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Кто трудится?</w:t>
            </w:r>
          </w:p>
        </w:tc>
        <w:tc>
          <w:tcPr>
            <w:tcW w:w="2380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Владелец сре</w:t>
            </w:r>
            <w:proofErr w:type="gramStart"/>
            <w:r w:rsidRPr="003E58CC">
              <w:rPr>
                <w:sz w:val="22"/>
                <w:szCs w:val="22"/>
              </w:rPr>
              <w:t>дств пр</w:t>
            </w:r>
            <w:proofErr w:type="gramEnd"/>
            <w:r w:rsidRPr="003E58CC">
              <w:rPr>
                <w:sz w:val="22"/>
                <w:szCs w:val="22"/>
              </w:rPr>
              <w:t>оизводства</w:t>
            </w:r>
          </w:p>
        </w:tc>
        <w:tc>
          <w:tcPr>
            <w:tcW w:w="4679" w:type="dxa"/>
            <w:gridSpan w:val="2"/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Наемный труженик</w:t>
            </w:r>
          </w:p>
        </w:tc>
      </w:tr>
      <w:tr w:rsidR="003E58CC" w:rsidRPr="003E58CC">
        <w:tc>
          <w:tcPr>
            <w:tcW w:w="1578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Кому прина</w:t>
            </w:r>
            <w:r w:rsidRPr="003E58CC">
              <w:rPr>
                <w:sz w:val="22"/>
                <w:szCs w:val="22"/>
              </w:rPr>
              <w:t>д</w:t>
            </w:r>
            <w:r w:rsidRPr="003E58CC">
              <w:rPr>
                <w:sz w:val="22"/>
                <w:szCs w:val="22"/>
              </w:rPr>
              <w:t>лежат резул</w:t>
            </w:r>
            <w:r w:rsidRPr="003E58CC">
              <w:rPr>
                <w:sz w:val="22"/>
                <w:szCs w:val="22"/>
              </w:rPr>
              <w:t>ь</w:t>
            </w:r>
            <w:r w:rsidRPr="003E58CC">
              <w:rPr>
                <w:sz w:val="22"/>
                <w:szCs w:val="22"/>
              </w:rPr>
              <w:t>таты труда?</w:t>
            </w:r>
          </w:p>
        </w:tc>
        <w:tc>
          <w:tcPr>
            <w:tcW w:w="2380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Владельцу сре</w:t>
            </w:r>
            <w:proofErr w:type="gramStart"/>
            <w:r w:rsidRPr="003E58CC">
              <w:rPr>
                <w:sz w:val="22"/>
                <w:szCs w:val="22"/>
              </w:rPr>
              <w:t>дств пр</w:t>
            </w:r>
            <w:proofErr w:type="gramEnd"/>
            <w:r w:rsidRPr="003E58CC">
              <w:rPr>
                <w:sz w:val="22"/>
                <w:szCs w:val="22"/>
              </w:rPr>
              <w:t>оизводства, осно</w:t>
            </w:r>
            <w:r w:rsidRPr="003E58CC">
              <w:rPr>
                <w:sz w:val="22"/>
                <w:szCs w:val="22"/>
              </w:rPr>
              <w:t>в</w:t>
            </w:r>
            <w:r w:rsidRPr="003E58CC">
              <w:rPr>
                <w:sz w:val="22"/>
                <w:szCs w:val="22"/>
              </w:rPr>
              <w:t>ному производителю</w:t>
            </w:r>
          </w:p>
        </w:tc>
        <w:tc>
          <w:tcPr>
            <w:tcW w:w="2499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Государству</w:t>
            </w:r>
          </w:p>
        </w:tc>
        <w:tc>
          <w:tcPr>
            <w:tcW w:w="2180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Владельцу сре</w:t>
            </w:r>
            <w:proofErr w:type="gramStart"/>
            <w:r w:rsidRPr="003E58CC">
              <w:rPr>
                <w:sz w:val="22"/>
                <w:szCs w:val="22"/>
              </w:rPr>
              <w:t>дств пр</w:t>
            </w:r>
            <w:proofErr w:type="gramEnd"/>
            <w:r w:rsidRPr="003E58CC">
              <w:rPr>
                <w:sz w:val="22"/>
                <w:szCs w:val="22"/>
              </w:rPr>
              <w:t>оизводства, с</w:t>
            </w:r>
            <w:r w:rsidRPr="003E58CC">
              <w:rPr>
                <w:sz w:val="22"/>
                <w:szCs w:val="22"/>
              </w:rPr>
              <w:t>о</w:t>
            </w:r>
            <w:r w:rsidRPr="003E58CC">
              <w:rPr>
                <w:sz w:val="22"/>
                <w:szCs w:val="22"/>
              </w:rPr>
              <w:t>владельцам, труж</w:t>
            </w:r>
            <w:r w:rsidRPr="003E58CC">
              <w:rPr>
                <w:sz w:val="22"/>
                <w:szCs w:val="22"/>
              </w:rPr>
              <w:t>е</w:t>
            </w:r>
            <w:r w:rsidRPr="003E58CC">
              <w:rPr>
                <w:sz w:val="22"/>
                <w:szCs w:val="22"/>
              </w:rPr>
              <w:t>никам данного пр</w:t>
            </w:r>
            <w:r w:rsidRPr="003E58CC">
              <w:rPr>
                <w:sz w:val="22"/>
                <w:szCs w:val="22"/>
              </w:rPr>
              <w:t>о</w:t>
            </w:r>
            <w:r w:rsidRPr="003E58CC">
              <w:rPr>
                <w:sz w:val="22"/>
                <w:szCs w:val="22"/>
              </w:rPr>
              <w:t>изводства</w:t>
            </w:r>
          </w:p>
        </w:tc>
      </w:tr>
      <w:tr w:rsidR="00BB2F94" w:rsidRPr="003E58CC">
        <w:tc>
          <w:tcPr>
            <w:tcW w:w="1578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Что общего у различных видов това</w:t>
            </w:r>
            <w:r w:rsidRPr="003E58CC">
              <w:rPr>
                <w:sz w:val="22"/>
                <w:szCs w:val="22"/>
              </w:rPr>
              <w:t>р</w:t>
            </w:r>
            <w:r w:rsidRPr="003E58CC">
              <w:rPr>
                <w:sz w:val="22"/>
                <w:szCs w:val="22"/>
              </w:rPr>
              <w:t>ного прои</w:t>
            </w:r>
            <w:r w:rsidRPr="003E58CC">
              <w:rPr>
                <w:sz w:val="22"/>
                <w:szCs w:val="22"/>
              </w:rPr>
              <w:t>з</w:t>
            </w:r>
            <w:r w:rsidRPr="003E58CC">
              <w:rPr>
                <w:sz w:val="22"/>
                <w:szCs w:val="22"/>
              </w:rPr>
              <w:t>водства?</w:t>
            </w:r>
          </w:p>
        </w:tc>
        <w:tc>
          <w:tcPr>
            <w:tcW w:w="7059" w:type="dxa"/>
            <w:gridSpan w:val="3"/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Производство товаров</w:t>
            </w:r>
          </w:p>
        </w:tc>
      </w:tr>
    </w:tbl>
    <w:p w:rsidR="00BB2F94" w:rsidRPr="003E58CC" w:rsidRDefault="00BB2F94">
      <w:pPr>
        <w:spacing w:line="456" w:lineRule="exact"/>
        <w:ind w:firstLine="454"/>
        <w:jc w:val="both"/>
      </w:pPr>
    </w:p>
    <w:p w:rsidR="00BB2F94" w:rsidRPr="003E58CC" w:rsidRDefault="00BB2F94">
      <w:pPr>
        <w:spacing w:line="456" w:lineRule="exact"/>
        <w:ind w:firstLine="454"/>
        <w:jc w:val="both"/>
      </w:pPr>
      <w:r w:rsidRPr="003E58CC">
        <w:br w:type="page"/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268"/>
        <w:gridCol w:w="567"/>
        <w:gridCol w:w="2268"/>
        <w:gridCol w:w="567"/>
        <w:gridCol w:w="2268"/>
      </w:tblGrid>
      <w:tr w:rsidR="003E58CC" w:rsidRPr="003E58CC">
        <w:trPr>
          <w:jc w:val="center"/>
        </w:trPr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mallCaps/>
              </w:rPr>
            </w:pPr>
            <w:r w:rsidRPr="003E58CC">
              <w:rPr>
                <w:smallCaps/>
              </w:rPr>
              <w:lastRenderedPageBreak/>
              <w:t>Условия возникновения рынка</w:t>
            </w: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3E58CC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noProof/>
                <w:sz w:val="20"/>
                <w:szCs w:val="20"/>
              </w:rPr>
              <w:pict>
                <v:group id="_x0000_s2308" style="position:absolute;margin-left:-25.45pt;margin-top:-.15pt;width:428.4pt;height:559.3pt;z-index:251691008;mso-position-horizontal-relative:text;mso-position-vertical-relative:text" coordorigin="1866,2534" coordsize="8568,11186">
                  <v:line id="_x0000_s2276" style="position:absolute" from="3532,2891" to="9125,2891"/>
                  <v:line id="_x0000_s2277" style="position:absolute" from="9125,2891" to="9125,3248"/>
                  <v:line id="_x0000_s2278" style="position:absolute" from="3532,2891" to="3532,3248"/>
                  <v:line id="_x0000_s2279" style="position:absolute" from="6269,2534" to="6269,3248"/>
                  <v:line id="_x0000_s2280" style="position:absolute;flip:x" from="3770,7175" to="4841,7532"/>
                  <v:line id="_x0000_s2281" style="position:absolute" from="7459,7175" to="8887,7651"/>
                  <v:line id="_x0000_s2282" style="position:absolute;flip:x" from="1866,7889" to="2223,7889"/>
                  <v:line id="_x0000_s2283" style="position:absolute" from="1866,7889" to="1866,13720"/>
                  <v:line id="_x0000_s2284" style="position:absolute" from="1866,13720" to="2223,13720"/>
                  <v:line id="_x0000_s2285" style="position:absolute" from="1866,8841" to="2223,8841"/>
                  <v:line id="_x0000_s2286" style="position:absolute" from="1866,10150" to="2223,10150"/>
                  <v:line id="_x0000_s2287" style="position:absolute" from="5069,8481" to="5069,9195"/>
                  <v:line id="_x0000_s2288" style="position:absolute" from="5079,9198" to="5555,9198"/>
                  <v:line id="_x0000_s2289" style="position:absolute" from="5079,8523" to="5555,8523"/>
                  <v:line id="_x0000_s2290" style="position:absolute;flip:x" from="4841,9674" to="5555,9674"/>
                  <v:line id="_x0000_s2291" style="position:absolute;flip:x" from="4841,13006" to="5555,13006"/>
                  <v:line id="_x0000_s2292" style="position:absolute" from="4841,9674" to="4841,13006"/>
                  <v:line id="_x0000_s2293" style="position:absolute" from="10196,7889" to="10434,7889"/>
                  <v:line id="_x0000_s2294" style="position:absolute" from="10434,7889" to="10434,12054"/>
                  <v:line id="_x0000_s2295" style="position:absolute;flip:x" from="10196,12054" to="10434,12054"/>
                  <v:line id="_x0000_s2296" style="position:absolute;flip:x" from="10196,8841" to="10434,8841"/>
                  <v:line id="_x0000_s2297" style="position:absolute;flip:x" from="10196,9674" to="10434,9674"/>
                  <v:line id="_x0000_s2298" style="position:absolute;flip:x" from="10196,10507" to="10434,10507"/>
                  <v:line id="_x0000_s2301" style="position:absolute;flip:x" from="10196,11221" to="10434,11221"/>
                  <v:line id="_x0000_s2302" style="position:absolute" from="3532,3962" to="3532,4557">
                    <v:stroke endarrow="block"/>
                  </v:line>
                  <v:line id="_x0000_s2303" style="position:absolute" from="6388,3962" to="6388,4557">
                    <v:stroke endarrow="block"/>
                  </v:line>
                  <v:line id="_x0000_s2304" style="position:absolute" from="9125,3962" to="9125,4557">
                    <v:stroke endarrow="block"/>
                  </v:line>
                  <v:line id="_x0000_s2305" style="position:absolute" from="4603,8841" to="4841,8841">
                    <v:stroke endarrow="block"/>
                  </v:line>
                  <v:line id="_x0000_s2306" style="position:absolute" from="4603,10150" to="4722,10150">
                    <v:stroke endarrow="block"/>
                  </v:line>
                  <v:line id="_x0000_s2307" style="position:absolute" from="4484,13720" to="5079,13720">
                    <v:stroke endarrow="block"/>
                  </v:line>
                </v:group>
              </w:pic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 xml:space="preserve">общественное </w:t>
            </w:r>
            <w:r w:rsidRPr="003E58CC">
              <w:rPr>
                <w:sz w:val="20"/>
                <w:szCs w:val="20"/>
              </w:rPr>
              <w:br/>
              <w:t>разделение труда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 xml:space="preserve">экономическая </w:t>
            </w:r>
            <w:r w:rsidRPr="003E58CC">
              <w:rPr>
                <w:sz w:val="20"/>
                <w:szCs w:val="20"/>
              </w:rPr>
              <w:br/>
              <w:t xml:space="preserve">обособленность </w:t>
            </w:r>
            <w:r w:rsidRPr="003E58CC">
              <w:rPr>
                <w:sz w:val="20"/>
                <w:szCs w:val="20"/>
              </w:rPr>
              <w:br/>
              <w:t>производителей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самостоятельность производителя</w:t>
            </w: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pacing w:val="-6"/>
              </w:rPr>
            </w:pPr>
            <w:r w:rsidRPr="003E58CC">
              <w:rPr>
                <w:spacing w:val="-6"/>
                <w:u w:val="single"/>
              </w:rPr>
              <w:t>Рынок</w:t>
            </w:r>
            <w:r w:rsidRPr="003E58CC">
              <w:rPr>
                <w:spacing w:val="-6"/>
              </w:rPr>
              <w:t xml:space="preserve"> – совокупность всех отношений, а также форм и организаций сотру</w:t>
            </w:r>
            <w:r w:rsidRPr="003E58CC">
              <w:rPr>
                <w:spacing w:val="-6"/>
              </w:rPr>
              <w:t>д</w:t>
            </w:r>
            <w:r w:rsidRPr="003E58CC">
              <w:rPr>
                <w:spacing w:val="-6"/>
              </w:rPr>
              <w:t>ничества людей друг с другом, касающихся купли-продажи товаров и услуг</w:t>
            </w:r>
          </w:p>
        </w:tc>
      </w:tr>
      <w:tr w:rsidR="003E58CC" w:rsidRPr="003E58CC">
        <w:trPr>
          <w:jc w:val="center"/>
        </w:trPr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t>Признаки рынка</w:t>
            </w:r>
          </w:p>
        </w:tc>
      </w:tr>
      <w:tr w:rsidR="003E58CC" w:rsidRPr="003E58CC">
        <w:trPr>
          <w:jc w:val="center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нерегулируемое</w:t>
            </w:r>
            <w:r w:rsidRPr="003E58CC">
              <w:rPr>
                <w:sz w:val="20"/>
                <w:szCs w:val="20"/>
              </w:rPr>
              <w:br/>
              <w:t>предложение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нерегулируемый</w:t>
            </w:r>
            <w:r w:rsidRPr="003E58CC">
              <w:rPr>
                <w:sz w:val="20"/>
                <w:szCs w:val="20"/>
              </w:rPr>
              <w:br/>
              <w:t>спрос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нерегулируемая</w:t>
            </w:r>
            <w:r w:rsidRPr="003E58CC">
              <w:rPr>
                <w:sz w:val="20"/>
                <w:szCs w:val="20"/>
              </w:rPr>
              <w:br/>
              <w:t>цена</w:t>
            </w:r>
          </w:p>
        </w:tc>
      </w:tr>
      <w:tr w:rsidR="003E58CC" w:rsidRPr="003E58CC">
        <w:trPr>
          <w:jc w:val="center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0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производитель сам решает, что, как, сколько и для кого производить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0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потребитель сам определяет, что, где, как и сколько пок</w:t>
            </w:r>
            <w:r w:rsidRPr="003E58CC">
              <w:rPr>
                <w:sz w:val="20"/>
                <w:szCs w:val="20"/>
              </w:rPr>
              <w:t>у</w:t>
            </w:r>
            <w:r w:rsidRPr="003E58CC">
              <w:rPr>
                <w:sz w:val="20"/>
                <w:szCs w:val="20"/>
              </w:rPr>
              <w:t>пать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0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цены определяются на рынке, зависят от спр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са и предложения</w:t>
            </w: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t>виды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t>функции</w:t>
            </w: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 xml:space="preserve">с </w:t>
            </w:r>
            <w:proofErr w:type="spellStart"/>
            <w:r w:rsidRPr="003E58CC">
              <w:rPr>
                <w:sz w:val="20"/>
                <w:szCs w:val="20"/>
              </w:rPr>
              <w:t>т.з</w:t>
            </w:r>
            <w:proofErr w:type="spellEnd"/>
            <w:r w:rsidRPr="003E58CC">
              <w:rPr>
                <w:sz w:val="20"/>
                <w:szCs w:val="20"/>
              </w:rPr>
              <w:t>. действующего</w:t>
            </w:r>
            <w:r w:rsidRPr="003E58CC">
              <w:rPr>
                <w:sz w:val="20"/>
                <w:szCs w:val="20"/>
              </w:rPr>
              <w:br/>
              <w:t>законодательства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pacing w:val="-8"/>
                <w:sz w:val="20"/>
                <w:szCs w:val="20"/>
              </w:rPr>
            </w:pPr>
            <w:r w:rsidRPr="003E58CC">
              <w:rPr>
                <w:spacing w:val="-8"/>
                <w:sz w:val="20"/>
                <w:szCs w:val="20"/>
              </w:rPr>
              <w:t>– легальный (законный);</w:t>
            </w:r>
            <w:r w:rsidRPr="003E58CC">
              <w:rPr>
                <w:spacing w:val="-8"/>
                <w:sz w:val="20"/>
                <w:szCs w:val="20"/>
              </w:rPr>
              <w:br/>
              <w:t>– нелегальный (теневой)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информационная</w:t>
            </w: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посредническая</w:t>
            </w: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по товарам и услугам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line="20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потребительских т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варов и услуг;</w:t>
            </w: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line="20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сре</w:t>
            </w:r>
            <w:proofErr w:type="gramStart"/>
            <w:r w:rsidRPr="003E58CC">
              <w:rPr>
                <w:sz w:val="20"/>
                <w:szCs w:val="20"/>
              </w:rPr>
              <w:t>дств пр</w:t>
            </w:r>
            <w:proofErr w:type="gramEnd"/>
            <w:r w:rsidRPr="003E58CC">
              <w:rPr>
                <w:sz w:val="20"/>
                <w:szCs w:val="20"/>
              </w:rPr>
              <w:t>оизво</w:t>
            </w:r>
            <w:r w:rsidRPr="003E58CC">
              <w:rPr>
                <w:sz w:val="20"/>
                <w:szCs w:val="20"/>
              </w:rPr>
              <w:t>д</w:t>
            </w:r>
            <w:r w:rsidRPr="003E58CC">
              <w:rPr>
                <w:sz w:val="20"/>
                <w:szCs w:val="20"/>
              </w:rPr>
              <w:t>ства;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регулирующая</w:t>
            </w:r>
          </w:p>
        </w:tc>
      </w:tr>
      <w:tr w:rsidR="003E58CC" w:rsidRPr="003E58CC">
        <w:trPr>
          <w:jc w:val="center"/>
        </w:trPr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line="20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рабочей силы;</w:t>
            </w: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line="20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инвестиций, т.е. до</w:t>
            </w:r>
            <w:r w:rsidRPr="003E58CC">
              <w:rPr>
                <w:sz w:val="20"/>
                <w:szCs w:val="20"/>
              </w:rPr>
              <w:t>л</w:t>
            </w:r>
            <w:r w:rsidRPr="003E58CC">
              <w:rPr>
                <w:sz w:val="20"/>
                <w:szCs w:val="20"/>
              </w:rPr>
              <w:t>госрочных вложений;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санирующая</w:t>
            </w:r>
          </w:p>
        </w:tc>
      </w:tr>
      <w:tr w:rsidR="003E58CC" w:rsidRPr="003E58CC">
        <w:trPr>
          <w:jc w:val="center"/>
        </w:trPr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line="20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иностранных валют</w:t>
            </w: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line="20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ценных бумаг;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3E58CC">
              <w:rPr>
                <w:sz w:val="20"/>
                <w:szCs w:val="20"/>
              </w:rPr>
              <w:t>ценообразующая</w:t>
            </w:r>
            <w:proofErr w:type="spellEnd"/>
          </w:p>
        </w:tc>
      </w:tr>
      <w:tr w:rsidR="003E58CC" w:rsidRPr="003E58CC">
        <w:trPr>
          <w:jc w:val="center"/>
        </w:trPr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line="200" w:lineRule="exact"/>
              <w:rPr>
                <w:spacing w:val="-8"/>
                <w:sz w:val="20"/>
                <w:szCs w:val="20"/>
              </w:rPr>
            </w:pPr>
            <w:r w:rsidRPr="003E58CC">
              <w:rPr>
                <w:spacing w:val="-8"/>
                <w:sz w:val="20"/>
                <w:szCs w:val="20"/>
              </w:rPr>
              <w:t>– научно-технических разработок и инноваций;</w:t>
            </w: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line="20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информации</w:t>
            </w: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по пространственному признаку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line="20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мировой;</w:t>
            </w:r>
          </w:p>
          <w:p w:rsidR="00BB2F94" w:rsidRPr="003E58CC" w:rsidRDefault="00BB2F94">
            <w:pPr>
              <w:spacing w:line="20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региональный;</w:t>
            </w:r>
          </w:p>
          <w:p w:rsidR="00BB2F94" w:rsidRPr="003E58CC" w:rsidRDefault="00BB2F94">
            <w:pPr>
              <w:spacing w:line="20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национальный;</w:t>
            </w:r>
          </w:p>
          <w:p w:rsidR="00BB2F94" w:rsidRPr="003E58CC" w:rsidRDefault="00BB2F94">
            <w:pPr>
              <w:spacing w:line="20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местный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BB2F94" w:rsidRPr="003E58CC">
        <w:trPr>
          <w:jc w:val="center"/>
        </w:trPr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</w:tbl>
    <w:p w:rsidR="00BB2F94" w:rsidRPr="003E58CC" w:rsidRDefault="00BB2F94">
      <w:pPr>
        <w:spacing w:line="456" w:lineRule="exact"/>
        <w:ind w:firstLine="454"/>
        <w:jc w:val="both"/>
      </w:pPr>
    </w:p>
    <w:p w:rsidR="00BB2F94" w:rsidRPr="003E58CC" w:rsidRDefault="00BB2F94">
      <w:pPr>
        <w:spacing w:line="240" w:lineRule="exact"/>
        <w:ind w:firstLine="454"/>
        <w:jc w:val="both"/>
      </w:pPr>
      <w:r w:rsidRPr="003E58CC">
        <w:br w:type="page"/>
      </w:r>
    </w:p>
    <w:p w:rsidR="00BB2F94" w:rsidRPr="003E58CC" w:rsidRDefault="00BB2F94">
      <w:pPr>
        <w:spacing w:line="240" w:lineRule="exact"/>
        <w:ind w:firstLine="454"/>
        <w:jc w:val="both"/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701"/>
        <w:gridCol w:w="284"/>
        <w:gridCol w:w="1050"/>
        <w:gridCol w:w="651"/>
        <w:gridCol w:w="284"/>
        <w:gridCol w:w="720"/>
        <w:gridCol w:w="981"/>
        <w:gridCol w:w="284"/>
        <w:gridCol w:w="1701"/>
      </w:tblGrid>
      <w:tr w:rsidR="003E58CC" w:rsidRPr="003E58CC">
        <w:trPr>
          <w:jc w:val="center"/>
        </w:trPr>
        <w:tc>
          <w:tcPr>
            <w:tcW w:w="1701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делимость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узнаваемость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способность</w:t>
            </w:r>
            <w:r w:rsidRPr="003E58CC">
              <w:rPr>
                <w:sz w:val="20"/>
                <w:szCs w:val="20"/>
              </w:rPr>
              <w:br/>
              <w:t>делиться</w:t>
            </w:r>
            <w:r w:rsidRPr="003E58CC">
              <w:rPr>
                <w:sz w:val="20"/>
                <w:szCs w:val="20"/>
              </w:rPr>
              <w:br/>
              <w:t>на части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 xml:space="preserve">легко </w:t>
            </w:r>
            <w:proofErr w:type="gramStart"/>
            <w:r w:rsidRPr="003E58CC">
              <w:rPr>
                <w:sz w:val="20"/>
                <w:szCs w:val="20"/>
              </w:rPr>
              <w:t>узнаваемы</w:t>
            </w:r>
            <w:proofErr w:type="gramEnd"/>
            <w:r w:rsidRPr="003E58CC">
              <w:rPr>
                <w:sz w:val="20"/>
                <w:szCs w:val="20"/>
              </w:rPr>
              <w:t>,</w:t>
            </w:r>
            <w:r w:rsidRPr="003E58CC">
              <w:rPr>
                <w:sz w:val="20"/>
                <w:szCs w:val="20"/>
              </w:rPr>
              <w:br/>
              <w:t xml:space="preserve">тяжелы </w:t>
            </w:r>
            <w:r w:rsidRPr="003E58CC">
              <w:rPr>
                <w:sz w:val="20"/>
                <w:szCs w:val="20"/>
              </w:rPr>
              <w:br/>
              <w:t>в подделке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3E58CC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noProof/>
                <w:sz w:val="20"/>
                <w:szCs w:val="20"/>
              </w:rPr>
              <w:pict>
                <v:group id="_x0000_s2321" style="position:absolute;left:0;text-align:left;margin-left:35.5pt;margin-top:1.8pt;width:303.45pt;height:410.55pt;z-index:251692032;mso-position-horizontal-relative:text;mso-position-vertical-relative:text" coordorigin="3175,3367" coordsize="6069,8211">
                  <v:line id="_x0000_s2309" style="position:absolute" from="3175,5747" to="9244,5747"/>
                  <v:line id="_x0000_s2310" style="position:absolute;flip:y" from="3175,5390" to="3175,5747"/>
                  <v:line id="_x0000_s2311" style="position:absolute;flip:y" from="4246,3367" to="4246,5747"/>
                  <v:line id="_x0000_s2312" style="position:absolute;flip:y" from="5317,5390" to="5317,5747"/>
                  <v:line id="_x0000_s2313" style="position:absolute;flip:y" from="7340,5390" to="7340,5747"/>
                  <v:line id="_x0000_s2314" style="position:absolute;flip:y" from="8173,3367" to="8173,5747"/>
                  <v:line id="_x0000_s2315" style="position:absolute;flip:y" from="9244,5390" to="9244,5747"/>
                  <v:line id="_x0000_s2316" style="position:absolute" from="6269,5747" to="6269,5985"/>
                  <v:line id="_x0000_s2317" style="position:absolute" from="6269,8603" to="6269,11578"/>
                  <v:line id="_x0000_s2318" style="position:absolute" from="5436,10031" to="7102,10031"/>
                  <v:line id="_x0000_s2319" style="position:absolute;flip:y" from="6269,6580" to="6269,7056">
                    <v:stroke endarrow="block"/>
                  </v:line>
                  <v:line id="_x0000_s2320" style="position:absolute" from="6269,7889" to="6269,8246">
                    <v:stroke endarrow="block"/>
                  </v:line>
                </v:group>
              </w:pict>
            </w: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стабильность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портативность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износостойкость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однородность</w:t>
            </w:r>
          </w:p>
        </w:tc>
      </w:tr>
      <w:tr w:rsidR="003E58CC" w:rsidRPr="003E58CC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более или менее одинаковая сто</w:t>
            </w:r>
            <w:r w:rsidRPr="003E58CC">
              <w:rPr>
                <w:sz w:val="20"/>
                <w:szCs w:val="20"/>
              </w:rPr>
              <w:t>и</w:t>
            </w:r>
            <w:r w:rsidRPr="003E58CC">
              <w:rPr>
                <w:sz w:val="20"/>
                <w:szCs w:val="20"/>
              </w:rPr>
              <w:t>мость денег сег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дня и завтра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малы, легки, удобны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имеют продолж</w:t>
            </w:r>
            <w:r w:rsidRPr="003E58CC">
              <w:rPr>
                <w:sz w:val="20"/>
                <w:szCs w:val="20"/>
              </w:rPr>
              <w:t>и</w:t>
            </w:r>
            <w:r w:rsidRPr="003E58CC">
              <w:rPr>
                <w:sz w:val="20"/>
                <w:szCs w:val="20"/>
              </w:rPr>
              <w:t>тельность жизни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равные колич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>ства денег имеют равную стоимость</w:t>
            </w:r>
          </w:p>
        </w:tc>
      </w:tr>
      <w:tr w:rsidR="003E58CC" w:rsidRPr="003E58CC">
        <w:trPr>
          <w:jc w:val="center"/>
        </w:trPr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</w:pPr>
            <w:r w:rsidRPr="003E58CC">
              <w:t>качества денег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4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</w:pPr>
            <w:r w:rsidRPr="003E58CC">
              <w:rPr>
                <w:u w:val="single"/>
              </w:rPr>
              <w:t>Деньги</w:t>
            </w:r>
            <w:r w:rsidRPr="003E58CC">
              <w:t xml:space="preserve"> – это особый товар, выполня</w:t>
            </w:r>
            <w:r w:rsidRPr="003E58CC">
              <w:t>ю</w:t>
            </w:r>
            <w:r w:rsidRPr="003E58CC">
              <w:t>щий роль всеобщего эквивалента при обмене товаров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</w:pPr>
            <w:r w:rsidRPr="003E58CC">
              <w:t>Функции денег*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3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средства обращения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мера стоимость</w:t>
            </w:r>
          </w:p>
        </w:tc>
      </w:tr>
      <w:tr w:rsidR="003E58CC" w:rsidRPr="003E58CC">
        <w:trPr>
          <w:jc w:val="center"/>
        </w:trPr>
        <w:tc>
          <w:tcPr>
            <w:tcW w:w="3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в денежной экономике каждый может продать то, что у него есть любому, а затем использовать вырученные деньги для покупки необходимого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деньги дают возможность в</w:t>
            </w:r>
            <w:r w:rsidRPr="003E58CC">
              <w:rPr>
                <w:sz w:val="20"/>
                <w:szCs w:val="20"/>
              </w:rPr>
              <w:t>ы</w:t>
            </w:r>
            <w:r w:rsidRPr="003E58CC">
              <w:rPr>
                <w:sz w:val="20"/>
                <w:szCs w:val="20"/>
              </w:rPr>
              <w:t>разить стоимость чего-либо в терминах, которые каждому понятны</w:t>
            </w:r>
          </w:p>
        </w:tc>
      </w:tr>
      <w:tr w:rsidR="003E58CC" w:rsidRPr="003E58CC">
        <w:trPr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средство платежа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деньги позволяют человеку использовать стоимость того, что продали сегодня для покупки чего-либо в будущем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</w:tbl>
    <w:p w:rsidR="00BB2F94" w:rsidRPr="003E58CC" w:rsidRDefault="00BB2F94">
      <w:pPr>
        <w:spacing w:line="240" w:lineRule="exact"/>
        <w:ind w:firstLine="454"/>
        <w:jc w:val="both"/>
      </w:pPr>
    </w:p>
    <w:p w:rsidR="00BB2F94" w:rsidRPr="003E58CC" w:rsidRDefault="00BB2F94">
      <w:pPr>
        <w:spacing w:line="240" w:lineRule="exact"/>
        <w:ind w:firstLine="454"/>
        <w:jc w:val="both"/>
      </w:pPr>
      <w:r w:rsidRPr="003E58CC">
        <w:t>*Некоторые экономисты (К. Маркс и его последователи), наряду с указанн</w:t>
      </w:r>
      <w:r w:rsidRPr="003E58CC">
        <w:t>ы</w:t>
      </w:r>
      <w:r w:rsidRPr="003E58CC">
        <w:t>ми функциями денег выделяют еще три: средство обращения, средство накопл</w:t>
      </w:r>
      <w:r w:rsidRPr="003E58CC">
        <w:t>е</w:t>
      </w:r>
      <w:r w:rsidRPr="003E58CC">
        <w:t>ния сокровищ, мировые деньги.</w:t>
      </w:r>
    </w:p>
    <w:p w:rsidR="00BB2F94" w:rsidRPr="003E58CC" w:rsidRDefault="00BB2F94">
      <w:pPr>
        <w:spacing w:line="240" w:lineRule="exact"/>
        <w:ind w:firstLine="454"/>
        <w:jc w:val="both"/>
      </w:pPr>
      <w:r w:rsidRPr="003E58CC">
        <w:br w:type="page"/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701"/>
        <w:gridCol w:w="284"/>
        <w:gridCol w:w="1701"/>
        <w:gridCol w:w="284"/>
        <w:gridCol w:w="1701"/>
        <w:gridCol w:w="284"/>
        <w:gridCol w:w="1701"/>
      </w:tblGrid>
      <w:tr w:rsidR="003E58CC" w:rsidRPr="003E58CC">
        <w:trPr>
          <w:jc w:val="center"/>
        </w:trPr>
        <w:tc>
          <w:tcPr>
            <w:tcW w:w="1701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4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mallCaps/>
              </w:rPr>
            </w:pPr>
            <w:r w:rsidRPr="003E58CC">
              <w:rPr>
                <w:smallCaps/>
              </w:rPr>
              <w:t>Денежная масса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3E58CC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noProof/>
                <w:sz w:val="20"/>
                <w:szCs w:val="20"/>
              </w:rPr>
              <w:pict>
                <v:group id="_x0000_s2333" style="position:absolute;left:0;text-align:left;margin-left:29.55pt;margin-top:-.25pt;width:261.8pt;height:238pt;z-index:251693056;mso-position-horizontal-relative:text;mso-position-vertical-relative:text" coordorigin="3056,2296" coordsize="5236,4760">
                  <v:line id="_x0000_s2322" style="position:absolute" from="4127,2772" to="8292,2772"/>
                  <v:line id="_x0000_s2323" style="position:absolute" from="8292,2772" to="8292,3248"/>
                  <v:line id="_x0000_s2324" style="position:absolute" from="4127,2772" to="4127,3248"/>
                  <v:line id="_x0000_s2325" style="position:absolute" from="6269,2296" to="6269,2772"/>
                  <v:line id="_x0000_s2326" style="position:absolute;flip:x" from="3413,5152" to="4246,5628"/>
                  <v:line id="_x0000_s2327" style="position:absolute" from="4246,5152" to="4960,5628"/>
                  <v:line id="_x0000_s2328" style="position:absolute" from="8173,5152" to="8173,5747"/>
                  <v:line id="_x0000_s2329" style="position:absolute" from="3056,6699" to="5079,6699"/>
                  <v:line id="_x0000_s2330" style="position:absolute" from="3413,6342" to="3413,6699"/>
                  <v:line id="_x0000_s2331" style="position:absolute" from="3056,6699" to="3056,7056"/>
                  <v:line id="_x0000_s2332" style="position:absolute" from="5079,6699" to="5079,7056"/>
                </v:group>
              </w:pict>
            </w: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</w:pPr>
            <w:r w:rsidRPr="003E58CC">
              <w:t>Наличные денежные</w:t>
            </w:r>
            <w:r w:rsidRPr="003E58CC">
              <w:br/>
              <w:t>средства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</w:pPr>
            <w:r w:rsidRPr="003E58CC">
              <w:t>Безналичные денежные</w:t>
            </w:r>
            <w:r w:rsidRPr="003E58CC">
              <w:br/>
              <w:t>средства</w:t>
            </w:r>
          </w:p>
        </w:tc>
      </w:tr>
      <w:tr w:rsidR="003E58CC" w:rsidRPr="003E58CC">
        <w:trPr>
          <w:jc w:val="center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Форма осуществления денежных плат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 xml:space="preserve">жей и расчетов, при </w:t>
            </w:r>
            <w:proofErr w:type="gramStart"/>
            <w:r w:rsidRPr="003E58CC">
              <w:rPr>
                <w:sz w:val="20"/>
                <w:szCs w:val="20"/>
              </w:rPr>
              <w:t>которой</w:t>
            </w:r>
            <w:proofErr w:type="gramEnd"/>
            <w:r w:rsidRPr="003E58CC">
              <w:rPr>
                <w:sz w:val="20"/>
                <w:szCs w:val="20"/>
              </w:rPr>
              <w:t xml:space="preserve"> денежные знаки физически переходят от покупат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>ля к продавцу при расчете за товар или при осуществлении иных платежей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Форма осуществления денежных плат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>жей и расчетов, при которой физической передачи денежных знаков не происх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дит, осуществляются соответствующие записи в специальных документах</w:t>
            </w:r>
          </w:p>
        </w:tc>
      </w:tr>
      <w:tr w:rsidR="003E58CC" w:rsidRPr="003E58CC">
        <w:trPr>
          <w:jc w:val="center"/>
        </w:trPr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Бумажные</w:t>
            </w:r>
            <w:r w:rsidRPr="003E58CC">
              <w:rPr>
                <w:sz w:val="20"/>
                <w:szCs w:val="20"/>
              </w:rPr>
              <w:br/>
              <w:t>деньги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Разменная</w:t>
            </w:r>
            <w:r w:rsidRPr="003E58CC">
              <w:rPr>
                <w:sz w:val="20"/>
                <w:szCs w:val="20"/>
              </w:rPr>
              <w:br/>
              <w:t>монета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Чековые вклады</w:t>
            </w:r>
          </w:p>
        </w:tc>
      </w:tr>
      <w:tr w:rsidR="003E58CC" w:rsidRPr="003E58CC">
        <w:trPr>
          <w:jc w:val="center"/>
        </w:trPr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записи в бухгалтерской книге</w:t>
            </w:r>
          </w:p>
        </w:tc>
      </w:tr>
      <w:tr w:rsidR="003E58CC" w:rsidRPr="003E58CC">
        <w:trPr>
          <w:jc w:val="center"/>
        </w:trPr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казначейские</w:t>
            </w:r>
            <w:r w:rsidRPr="003E58CC">
              <w:rPr>
                <w:sz w:val="20"/>
                <w:szCs w:val="20"/>
              </w:rPr>
              <w:br/>
              <w:t>билеты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банковские</w:t>
            </w:r>
            <w:r w:rsidRPr="003E58CC">
              <w:rPr>
                <w:sz w:val="20"/>
                <w:szCs w:val="20"/>
              </w:rPr>
              <w:br/>
              <w:t>билеты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</w:tbl>
    <w:p w:rsidR="00BB2F94" w:rsidRPr="003E58CC" w:rsidRDefault="00BB2F94">
      <w:pPr>
        <w:spacing w:line="240" w:lineRule="exact"/>
        <w:ind w:firstLine="454"/>
        <w:jc w:val="both"/>
      </w:pPr>
    </w:p>
    <w:p w:rsidR="00BB2F94" w:rsidRPr="003E58CC" w:rsidRDefault="00BB2F94">
      <w:pPr>
        <w:spacing w:line="240" w:lineRule="exact"/>
        <w:ind w:firstLine="454"/>
        <w:jc w:val="both"/>
      </w:pPr>
      <w:r w:rsidRPr="003E58CC">
        <w:br w:type="page"/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035"/>
        <w:gridCol w:w="1233"/>
        <w:gridCol w:w="567"/>
        <w:gridCol w:w="930"/>
        <w:gridCol w:w="360"/>
        <w:gridCol w:w="978"/>
        <w:gridCol w:w="567"/>
        <w:gridCol w:w="1425"/>
        <w:gridCol w:w="843"/>
      </w:tblGrid>
      <w:tr w:rsidR="003E58CC" w:rsidRPr="003E58CC">
        <w:trPr>
          <w:jc w:val="center"/>
        </w:trPr>
        <w:tc>
          <w:tcPr>
            <w:tcW w:w="2268" w:type="dxa"/>
            <w:gridSpan w:val="2"/>
          </w:tcPr>
          <w:p w:rsidR="00BB2F94" w:rsidRPr="003E58CC" w:rsidRDefault="003E58CC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noProof/>
                <w:sz w:val="20"/>
                <w:szCs w:val="20"/>
              </w:rPr>
              <w:lastRenderedPageBreak/>
              <w:pict>
                <v:group id="_x0000_s2358" style="position:absolute;margin-left:-19.5pt;margin-top:5.35pt;width:422.45pt;height:493.85pt;z-index:251694080" coordorigin="1985,2058" coordsize="8449,9877">
                  <v:line id="_x0000_s2334" style="position:absolute;flip:x" from="4484,2058" to="5079,2058"/>
                  <v:line id="_x0000_s2335" style="position:absolute" from="7340,2058" to="7935,2058"/>
                  <v:line id="_x0000_s2336" style="position:absolute" from="7935,2058" to="7935,3010"/>
                  <v:line id="_x0000_s2337" style="position:absolute" from="4484,2058" to="4484,3010"/>
                  <v:line id="_x0000_s2338" style="position:absolute;flip:x" from="1985,5747" to="3294,5747"/>
                  <v:line id="_x0000_s2339" style="position:absolute" from="9363,5747" to="10434,5747"/>
                  <v:line id="_x0000_s2340" style="position:absolute" from="10434,5747" to="10434,10983"/>
                  <v:line id="_x0000_s2341" style="position:absolute" from="1985,5747" to="1985,10983"/>
                  <v:line id="_x0000_s2342" style="position:absolute" from="3532,7532" to="9006,7532"/>
                  <v:line id="_x0000_s2343" style="position:absolute" from="9006,7532" to="9006,7889"/>
                  <v:line id="_x0000_s2344" style="position:absolute" from="6269,7175" to="6269,7889"/>
                  <v:line id="_x0000_s2345" style="position:absolute" from="3532,7532" to="3532,7889"/>
                  <v:line id="_x0000_s2346" style="position:absolute" from="3651,11578" to="8649,11578"/>
                  <v:line id="_x0000_s2347" style="position:absolute" from="6269,11221" to="6269,11578"/>
                  <v:line id="_x0000_s2348" style="position:absolute" from="4484,4795" to="5079,5390">
                    <v:stroke endarrow="block"/>
                  </v:line>
                  <v:line id="_x0000_s2349" style="position:absolute;flip:x" from="7459,4795" to="7935,5390">
                    <v:stroke endarrow="block"/>
                  </v:line>
                  <v:line id="_x0000_s2350" style="position:absolute" from="6269,6104" to="6269,6818">
                    <v:stroke endarrow="block"/>
                  </v:line>
                  <v:line id="_x0000_s2351" style="position:absolute" from="3413,8484" to="3413,9198">
                    <v:stroke endarrow="block"/>
                  </v:line>
                  <v:line id="_x0000_s2352" style="position:absolute" from="6269,8484" to="6269,9198">
                    <v:stroke endarrow="block"/>
                  </v:line>
                  <v:line id="_x0000_s2353" style="position:absolute" from="9125,8484" to="9125,9198">
                    <v:stroke endarrow="block"/>
                  </v:line>
                  <v:line id="_x0000_s2354" style="position:absolute" from="1985,10983" to="4841,10983">
                    <v:stroke endarrow="block"/>
                  </v:line>
                  <v:line id="_x0000_s2355" style="position:absolute;flip:x" from="7697,10983" to="10434,10983">
                    <v:stroke endarrow="block"/>
                  </v:line>
                  <v:line id="_x0000_s2356" style="position:absolute" from="3651,11578" to="3651,11816">
                    <v:stroke endarrow="block"/>
                  </v:line>
                  <v:line id="_x0000_s2357" style="position:absolute" from="8610,11578" to="8610,11935">
                    <v:stroke endarrow="block"/>
                  </v:line>
                </v:group>
              </w:pic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t>Причины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2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t>инфляционный спрос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t>рост издержек</w:t>
            </w:r>
          </w:p>
        </w:tc>
      </w:tr>
      <w:tr w:rsidR="003E58CC" w:rsidRPr="003E58CC">
        <w:trPr>
          <w:jc w:val="center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 xml:space="preserve">В наличии много денег, но малое количество товаров </w:t>
            </w:r>
            <w:r w:rsidRPr="003E58CC">
              <w:rPr>
                <w:sz w:val="20"/>
                <w:szCs w:val="20"/>
              </w:rPr>
              <w:sym w:font="Symbol" w:char="F0AE"/>
            </w:r>
            <w:r w:rsidRPr="003E58CC">
              <w:rPr>
                <w:sz w:val="20"/>
                <w:szCs w:val="20"/>
              </w:rPr>
              <w:t xml:space="preserve"> спрос растет быстрее предл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 xml:space="preserve">жения </w:t>
            </w:r>
            <w:r w:rsidRPr="003E58CC">
              <w:rPr>
                <w:sz w:val="20"/>
                <w:szCs w:val="20"/>
              </w:rPr>
              <w:sym w:font="Symbol" w:char="F0AE"/>
            </w:r>
            <w:r w:rsidRPr="003E58CC">
              <w:rPr>
                <w:sz w:val="20"/>
                <w:szCs w:val="20"/>
              </w:rPr>
              <w:t xml:space="preserve"> рост цен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Цены в силу повышения з</w:t>
            </w:r>
            <w:r w:rsidRPr="003E58CC">
              <w:rPr>
                <w:sz w:val="20"/>
                <w:szCs w:val="20"/>
              </w:rPr>
              <w:t>а</w:t>
            </w:r>
            <w:r w:rsidRPr="003E58CC">
              <w:rPr>
                <w:sz w:val="20"/>
                <w:szCs w:val="20"/>
              </w:rPr>
              <w:t>трат на производство растут. Рост заработной платы, оп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>режающий рост производ</w:t>
            </w:r>
            <w:r w:rsidRPr="003E58CC">
              <w:rPr>
                <w:sz w:val="20"/>
                <w:szCs w:val="20"/>
              </w:rPr>
              <w:t>и</w:t>
            </w:r>
            <w:r w:rsidRPr="003E58CC">
              <w:rPr>
                <w:sz w:val="20"/>
                <w:szCs w:val="20"/>
              </w:rPr>
              <w:t>тельности труда</w:t>
            </w: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2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035" w:type="dxa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606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</w:pPr>
            <w:r w:rsidRPr="003E58CC">
              <w:rPr>
                <w:u w:val="single"/>
              </w:rPr>
              <w:t>Инфляция</w:t>
            </w:r>
            <w:r w:rsidRPr="003E58CC">
              <w:t xml:space="preserve"> – процесс повышения общего уровня цен в стране</w:t>
            </w: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2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2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2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t>виды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2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 xml:space="preserve">умеренная </w:t>
            </w:r>
            <w:r w:rsidRPr="003E58CC">
              <w:rPr>
                <w:sz w:val="20"/>
                <w:szCs w:val="20"/>
              </w:rPr>
              <w:br/>
              <w:t>(ползучая инфляция)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 xml:space="preserve">галопирующая </w:t>
            </w:r>
            <w:r w:rsidRPr="003E58CC">
              <w:rPr>
                <w:sz w:val="20"/>
                <w:szCs w:val="20"/>
              </w:rPr>
              <w:br/>
              <w:t>инфляция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гиперинфляция</w:t>
            </w: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pacing w:val="-8"/>
                <w:sz w:val="20"/>
                <w:szCs w:val="20"/>
              </w:rPr>
            </w:pPr>
            <w:r w:rsidRPr="003E58CC">
              <w:rPr>
                <w:spacing w:val="-8"/>
                <w:sz w:val="20"/>
                <w:szCs w:val="20"/>
              </w:rPr>
              <w:t>цены поднимаются в умеренном темпе и п</w:t>
            </w:r>
            <w:r w:rsidRPr="003E58CC">
              <w:rPr>
                <w:spacing w:val="-8"/>
                <w:sz w:val="20"/>
                <w:szCs w:val="20"/>
              </w:rPr>
              <w:t>о</w:t>
            </w:r>
            <w:r w:rsidRPr="003E58CC">
              <w:rPr>
                <w:spacing w:val="-8"/>
                <w:sz w:val="20"/>
                <w:szCs w:val="20"/>
              </w:rPr>
              <w:t>степенно (на 10% в год)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быстрый рост цен (примерно 100-150% в год)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сверхвысокий рост цен (до 1000% в год)</w:t>
            </w: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2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2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t>Последствия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2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3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перераспределение доходов в обществе в пользу отдельных лиц или структур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3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разрушение нормальных социально-экономических отношений</w:t>
            </w: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BB2F94" w:rsidRPr="003E58CC">
        <w:trPr>
          <w:jc w:val="center"/>
        </w:trPr>
        <w:tc>
          <w:tcPr>
            <w:tcW w:w="2268" w:type="dxa"/>
            <w:gridSpan w:val="2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</w:tbl>
    <w:p w:rsidR="00BB2F94" w:rsidRPr="003E58CC" w:rsidRDefault="00BB2F94">
      <w:pPr>
        <w:spacing w:line="240" w:lineRule="exact"/>
        <w:ind w:firstLine="454"/>
        <w:jc w:val="both"/>
      </w:pPr>
    </w:p>
    <w:p w:rsidR="00BB2F94" w:rsidRPr="003E58CC" w:rsidRDefault="00BB2F94">
      <w:pPr>
        <w:spacing w:line="240" w:lineRule="exact"/>
        <w:ind w:firstLine="454"/>
        <w:jc w:val="both"/>
      </w:pPr>
    </w:p>
    <w:p w:rsidR="00BB2F94" w:rsidRPr="003E58CC" w:rsidRDefault="00BB2F94">
      <w:pPr>
        <w:spacing w:line="240" w:lineRule="exact"/>
        <w:ind w:firstLine="454"/>
        <w:jc w:val="both"/>
      </w:pPr>
      <w:r w:rsidRPr="003E58CC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9"/>
        <w:gridCol w:w="4360"/>
      </w:tblGrid>
      <w:tr w:rsidR="003E58CC" w:rsidRPr="003E58CC">
        <w:tc>
          <w:tcPr>
            <w:tcW w:w="4359" w:type="dxa"/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lastRenderedPageBreak/>
              <w:t>Страдают от инфляции</w:t>
            </w:r>
          </w:p>
        </w:tc>
        <w:tc>
          <w:tcPr>
            <w:tcW w:w="4360" w:type="dxa"/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t>Приобретают от инфляции</w:t>
            </w:r>
          </w:p>
        </w:tc>
      </w:tr>
      <w:tr w:rsidR="00BB2F94" w:rsidRPr="003E58CC">
        <w:tc>
          <w:tcPr>
            <w:tcW w:w="4359" w:type="dxa"/>
          </w:tcPr>
          <w:p w:rsidR="00BB2F94" w:rsidRPr="003E58CC" w:rsidRDefault="00BB2F94">
            <w:pPr>
              <w:spacing w:before="60" w:after="60" w:line="240" w:lineRule="exact"/>
            </w:pPr>
            <w:r w:rsidRPr="003E58CC">
              <w:t>Вкладчики</w:t>
            </w:r>
          </w:p>
          <w:p w:rsidR="00BB2F94" w:rsidRPr="003E58CC" w:rsidRDefault="00BB2F94">
            <w:pPr>
              <w:spacing w:before="60" w:after="60" w:line="240" w:lineRule="exact"/>
            </w:pPr>
            <w:r w:rsidRPr="003E58CC">
              <w:t>Кредиторы</w:t>
            </w:r>
          </w:p>
          <w:p w:rsidR="00BB2F94" w:rsidRPr="003E58CC" w:rsidRDefault="00BB2F94">
            <w:pPr>
              <w:spacing w:before="60" w:after="60" w:line="240" w:lineRule="exact"/>
            </w:pPr>
            <w:r w:rsidRPr="003E58CC">
              <w:t>Люди с фиксированным доходом</w:t>
            </w:r>
          </w:p>
          <w:p w:rsidR="00BB2F94" w:rsidRPr="003E58CC" w:rsidRDefault="00BB2F94">
            <w:pPr>
              <w:spacing w:before="60" w:after="60" w:line="240" w:lineRule="exact"/>
            </w:pPr>
            <w:r w:rsidRPr="003E58CC">
              <w:t>Сфера предпринимательства</w:t>
            </w:r>
          </w:p>
        </w:tc>
        <w:tc>
          <w:tcPr>
            <w:tcW w:w="4360" w:type="dxa"/>
          </w:tcPr>
          <w:p w:rsidR="00BB2F94" w:rsidRPr="003E58CC" w:rsidRDefault="00BB2F94">
            <w:pPr>
              <w:spacing w:before="60" w:after="60" w:line="240" w:lineRule="exact"/>
            </w:pPr>
            <w:r w:rsidRPr="003E58CC">
              <w:t>Люди, которые с легкостью могут ув</w:t>
            </w:r>
            <w:r w:rsidRPr="003E58CC">
              <w:t>е</w:t>
            </w:r>
            <w:r w:rsidRPr="003E58CC">
              <w:t>личить свой доход</w:t>
            </w:r>
          </w:p>
          <w:p w:rsidR="00BB2F94" w:rsidRPr="003E58CC" w:rsidRDefault="00BB2F94">
            <w:pPr>
              <w:spacing w:before="60" w:after="60" w:line="240" w:lineRule="exact"/>
            </w:pPr>
            <w:r w:rsidRPr="003E58CC">
              <w:t>Заемщики</w:t>
            </w:r>
          </w:p>
          <w:p w:rsidR="00BB2F94" w:rsidRPr="003E58CC" w:rsidRDefault="00BB2F94">
            <w:pPr>
              <w:spacing w:before="60" w:after="60" w:line="240" w:lineRule="exact"/>
            </w:pPr>
            <w:r w:rsidRPr="003E58CC">
              <w:t>Государство</w:t>
            </w:r>
          </w:p>
        </w:tc>
      </w:tr>
    </w:tbl>
    <w:p w:rsidR="00BB2F94" w:rsidRPr="003E58CC" w:rsidRDefault="00BB2F94">
      <w:pPr>
        <w:spacing w:line="240" w:lineRule="exact"/>
        <w:ind w:firstLine="454"/>
        <w:jc w:val="both"/>
      </w:pPr>
    </w:p>
    <w:p w:rsidR="00BB2F94" w:rsidRPr="003E58CC" w:rsidRDefault="00BB2F94">
      <w:pPr>
        <w:spacing w:line="240" w:lineRule="exact"/>
        <w:ind w:firstLine="454"/>
        <w:jc w:val="both"/>
      </w:pPr>
    </w:p>
    <w:p w:rsidR="00BB2F94" w:rsidRPr="003E58CC" w:rsidRDefault="00BB2F94">
      <w:pPr>
        <w:spacing w:line="240" w:lineRule="exact"/>
        <w:ind w:firstLine="454"/>
        <w:jc w:val="both"/>
      </w:pPr>
    </w:p>
    <w:p w:rsidR="00BB2F94" w:rsidRPr="003E58CC" w:rsidRDefault="00BB2F94">
      <w:pPr>
        <w:spacing w:line="240" w:lineRule="exact"/>
        <w:ind w:firstLine="454"/>
        <w:jc w:val="both"/>
      </w:pPr>
    </w:p>
    <w:p w:rsidR="00BB2F94" w:rsidRPr="003E58CC" w:rsidRDefault="00BB2F94">
      <w:pPr>
        <w:spacing w:line="240" w:lineRule="exact"/>
        <w:ind w:firstLine="454"/>
        <w:jc w:val="both"/>
      </w:pPr>
    </w:p>
    <w:p w:rsidR="00BB2F94" w:rsidRPr="003E58CC" w:rsidRDefault="00BB2F94">
      <w:pPr>
        <w:spacing w:line="240" w:lineRule="exact"/>
        <w:ind w:firstLine="454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9"/>
        <w:gridCol w:w="4360"/>
      </w:tblGrid>
      <w:tr w:rsidR="003E58CC" w:rsidRPr="003E58CC">
        <w:tc>
          <w:tcPr>
            <w:tcW w:w="4359" w:type="dxa"/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t>Законы товарного производства</w:t>
            </w:r>
          </w:p>
        </w:tc>
        <w:tc>
          <w:tcPr>
            <w:tcW w:w="4360" w:type="dxa"/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t>Сущность закона</w:t>
            </w:r>
          </w:p>
        </w:tc>
      </w:tr>
      <w:tr w:rsidR="003E58CC" w:rsidRPr="003E58CC">
        <w:tc>
          <w:tcPr>
            <w:tcW w:w="4359" w:type="dxa"/>
            <w:vAlign w:val="center"/>
          </w:tcPr>
          <w:p w:rsidR="00BB2F94" w:rsidRPr="003E58CC" w:rsidRDefault="00BB2F94">
            <w:pPr>
              <w:spacing w:before="60" w:after="60" w:line="240" w:lineRule="exact"/>
            </w:pPr>
            <w:r w:rsidRPr="003E58CC">
              <w:t>Закон стоимости</w:t>
            </w:r>
          </w:p>
        </w:tc>
        <w:tc>
          <w:tcPr>
            <w:tcW w:w="4360" w:type="dxa"/>
          </w:tcPr>
          <w:p w:rsidR="00BB2F94" w:rsidRPr="003E58CC" w:rsidRDefault="00BB2F94">
            <w:pPr>
              <w:spacing w:before="60" w:after="60" w:line="240" w:lineRule="exact"/>
            </w:pPr>
            <w:r w:rsidRPr="003E58CC">
              <w:t>Основной закон товарного произво</w:t>
            </w:r>
            <w:r w:rsidRPr="003E58CC">
              <w:t>д</w:t>
            </w:r>
            <w:r w:rsidRPr="003E58CC">
              <w:t>ства. Выражает причинно-следственные связи между общественным трудом, стоимостью и ценами</w:t>
            </w:r>
          </w:p>
        </w:tc>
      </w:tr>
      <w:tr w:rsidR="003E58CC" w:rsidRPr="003E58CC">
        <w:tc>
          <w:tcPr>
            <w:tcW w:w="4359" w:type="dxa"/>
            <w:vAlign w:val="center"/>
          </w:tcPr>
          <w:p w:rsidR="00BB2F94" w:rsidRPr="003E58CC" w:rsidRDefault="00BB2F94">
            <w:pPr>
              <w:spacing w:before="60" w:after="60" w:line="240" w:lineRule="exact"/>
            </w:pPr>
            <w:r w:rsidRPr="003E58CC">
              <w:t>Закон спроса</w:t>
            </w:r>
          </w:p>
        </w:tc>
        <w:tc>
          <w:tcPr>
            <w:tcW w:w="4360" w:type="dxa"/>
          </w:tcPr>
          <w:p w:rsidR="00BB2F94" w:rsidRPr="003E58CC" w:rsidRDefault="00BB2F94">
            <w:pPr>
              <w:spacing w:before="60" w:after="60" w:line="240" w:lineRule="exact"/>
            </w:pPr>
            <w:r w:rsidRPr="003E58CC">
              <w:t>Определяет связь между ценами и к</w:t>
            </w:r>
            <w:r w:rsidRPr="003E58CC">
              <w:t>о</w:t>
            </w:r>
            <w:r w:rsidRPr="003E58CC">
              <w:t>личеством товаров и услуг, которые б</w:t>
            </w:r>
            <w:r w:rsidRPr="003E58CC">
              <w:t>у</w:t>
            </w:r>
            <w:r w:rsidRPr="003E58CC">
              <w:t xml:space="preserve">дут куплены при каждой цене. При прочих равных условиях по низкой цене удается продать больше товаров, чем </w:t>
            </w:r>
            <w:proofErr w:type="gramStart"/>
            <w:r w:rsidRPr="003E58CC">
              <w:t>по</w:t>
            </w:r>
            <w:proofErr w:type="gramEnd"/>
            <w:r w:rsidRPr="003E58CC">
              <w:t xml:space="preserve"> высокой</w:t>
            </w:r>
          </w:p>
        </w:tc>
      </w:tr>
      <w:tr w:rsidR="00BB2F94" w:rsidRPr="003E58CC">
        <w:tc>
          <w:tcPr>
            <w:tcW w:w="4359" w:type="dxa"/>
            <w:vAlign w:val="center"/>
          </w:tcPr>
          <w:p w:rsidR="00BB2F94" w:rsidRPr="003E58CC" w:rsidRDefault="00BB2F94">
            <w:pPr>
              <w:spacing w:before="60" w:after="60" w:line="240" w:lineRule="exact"/>
            </w:pPr>
            <w:r w:rsidRPr="003E58CC">
              <w:t>Закон предложения</w:t>
            </w:r>
          </w:p>
        </w:tc>
        <w:tc>
          <w:tcPr>
            <w:tcW w:w="4360" w:type="dxa"/>
          </w:tcPr>
          <w:p w:rsidR="00BB2F94" w:rsidRPr="003E58CC" w:rsidRDefault="00BB2F94">
            <w:pPr>
              <w:spacing w:before="60" w:after="60" w:line="240" w:lineRule="exact"/>
            </w:pPr>
            <w:r w:rsidRPr="003E58CC">
              <w:t>Характеризует количественную вза</w:t>
            </w:r>
            <w:r w:rsidRPr="003E58CC">
              <w:t>и</w:t>
            </w:r>
            <w:r w:rsidRPr="003E58CC">
              <w:t>мосвязь предложения и рыночной цены. Выражает функциональную завис</w:t>
            </w:r>
            <w:r w:rsidRPr="003E58CC">
              <w:t>и</w:t>
            </w:r>
            <w:r w:rsidRPr="003E58CC">
              <w:t>мость: количество предлагаемых тов</w:t>
            </w:r>
            <w:r w:rsidRPr="003E58CC">
              <w:t>а</w:t>
            </w:r>
            <w:r w:rsidRPr="003E58CC">
              <w:t>ров зависит от цены на них</w:t>
            </w:r>
          </w:p>
        </w:tc>
      </w:tr>
    </w:tbl>
    <w:p w:rsidR="00BB2F94" w:rsidRPr="003E58CC" w:rsidRDefault="00BB2F94">
      <w:pPr>
        <w:spacing w:line="240" w:lineRule="exact"/>
        <w:ind w:firstLine="454"/>
        <w:jc w:val="both"/>
      </w:pPr>
    </w:p>
    <w:p w:rsidR="00BB2F94" w:rsidRPr="003E58CC" w:rsidRDefault="00BB2F94">
      <w:pPr>
        <w:spacing w:line="240" w:lineRule="exact"/>
        <w:ind w:firstLine="454"/>
        <w:jc w:val="both"/>
      </w:pPr>
      <w:r w:rsidRPr="003E58CC">
        <w:br w:type="page"/>
      </w:r>
    </w:p>
    <w:p w:rsidR="00BB2F94" w:rsidRPr="003E58CC" w:rsidRDefault="00BB2F94">
      <w:pPr>
        <w:spacing w:line="240" w:lineRule="exact"/>
        <w:ind w:firstLine="454"/>
        <w:jc w:val="both"/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402"/>
        <w:gridCol w:w="567"/>
        <w:gridCol w:w="3402"/>
      </w:tblGrid>
      <w:tr w:rsidR="003E58CC" w:rsidRPr="003E58CC">
        <w:trPr>
          <w:jc w:val="center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3E58CC">
            <w:pPr>
              <w:spacing w:before="60" w:after="60" w:line="240" w:lineRule="exact"/>
              <w:jc w:val="both"/>
            </w:pPr>
            <w:r w:rsidRPr="003E58CC">
              <w:rPr>
                <w:noProof/>
                <w:u w:val="single"/>
              </w:rPr>
              <w:pict>
                <v:group id="_x0000_s2370" style="position:absolute;left:0;text-align:left;margin-left:61.5pt;margin-top:52.85pt;width:303.45pt;height:232.05pt;z-index:251695104" coordorigin="3889,3248" coordsize="6069,4641">
                  <v:line id="_x0000_s2359" style="position:absolute" from="3889,3605" to="8054,3605"/>
                  <v:line id="_x0000_s2360" style="position:absolute" from="6150,3248" to="6150,3605"/>
                  <v:line id="_x0000_s2361" style="position:absolute" from="3889,3605" to="3889,3962"/>
                  <v:line id="_x0000_s2362" style="position:absolute" from="8054,3605" to="8054,4081"/>
                  <v:line id="_x0000_s2363" style="position:absolute" from="6507,5509" to="6507,5985"/>
                  <v:line id="_x0000_s2364" style="position:absolute" from="6507,5985" to="9958,5985"/>
                  <v:line id="_x0000_s2365" style="position:absolute;flip:y" from="9958,5509" to="9958,5985"/>
                  <v:line id="_x0000_s2366" style="position:absolute" from="4246,4557" to="4246,5033">
                    <v:stroke endarrow="block"/>
                  </v:line>
                  <v:line id="_x0000_s2367" style="position:absolute" from="8292,4557" to="8292,5033">
                    <v:stroke endarrow="block"/>
                  </v:line>
                  <v:line id="_x0000_s2368" style="position:absolute" from="8292,6104" to="8292,6818">
                    <v:stroke endarrow="block"/>
                  </v:line>
                  <v:line id="_x0000_s2369" style="position:absolute" from="6269,7413" to="6269,7889">
                    <v:stroke endarrow="block"/>
                  </v:line>
                </v:group>
              </w:pict>
            </w:r>
            <w:r w:rsidR="00BB2F94" w:rsidRPr="003E58CC">
              <w:rPr>
                <w:u w:val="single"/>
              </w:rPr>
              <w:t>Монополия</w:t>
            </w:r>
            <w:r w:rsidR="00BB2F94" w:rsidRPr="003E58CC">
              <w:t xml:space="preserve"> (от греч. </w:t>
            </w:r>
            <w:proofErr w:type="spellStart"/>
            <w:r w:rsidR="00BB2F94" w:rsidRPr="003E58CC">
              <w:rPr>
                <w:lang w:val="en-US"/>
              </w:rPr>
              <w:t>monos</w:t>
            </w:r>
            <w:proofErr w:type="spellEnd"/>
            <w:r w:rsidR="00BB2F94" w:rsidRPr="003E58CC">
              <w:t xml:space="preserve"> – один, единственный и </w:t>
            </w:r>
            <w:r w:rsidR="00BB2F94" w:rsidRPr="003E58CC">
              <w:rPr>
                <w:lang w:val="en-US"/>
              </w:rPr>
              <w:t>polo</w:t>
            </w:r>
            <w:r w:rsidR="00BB2F94" w:rsidRPr="003E58CC">
              <w:t xml:space="preserve"> – продаю) – исключительное право на осуществление какого-либо вида деятел</w:t>
            </w:r>
            <w:r w:rsidR="00BB2F94" w:rsidRPr="003E58CC">
              <w:t>ь</w:t>
            </w:r>
            <w:r w:rsidR="00BB2F94" w:rsidRPr="003E58CC">
              <w:t>ности, предоставляемое определенному лицу, группе лиц или гос</w:t>
            </w:r>
            <w:r w:rsidR="00BB2F94" w:rsidRPr="003E58CC">
              <w:t>у</w:t>
            </w:r>
            <w:r w:rsidR="00BB2F94" w:rsidRPr="003E58CC">
              <w:t>дарству</w:t>
            </w:r>
          </w:p>
        </w:tc>
      </w:tr>
      <w:tr w:rsidR="003E58CC" w:rsidRPr="003E58CC">
        <w:trPr>
          <w:jc w:val="center"/>
        </w:trPr>
        <w:tc>
          <w:tcPr>
            <w:tcW w:w="3402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3402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t>естественные монополии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t>искусственные монополии</w:t>
            </w:r>
          </w:p>
        </w:tc>
      </w:tr>
      <w:tr w:rsidR="003E58CC" w:rsidRPr="003E58CC">
        <w:trPr>
          <w:jc w:val="center"/>
        </w:trPr>
        <w:tc>
          <w:tcPr>
            <w:tcW w:w="3402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3402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3402" w:type="dxa"/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pacing w:val="-8"/>
                <w:sz w:val="20"/>
                <w:szCs w:val="20"/>
              </w:rPr>
            </w:pPr>
            <w:r w:rsidRPr="003E58CC">
              <w:rPr>
                <w:spacing w:val="-8"/>
                <w:sz w:val="20"/>
                <w:szCs w:val="20"/>
              </w:rPr>
              <w:t>право на владение целыми отраслями инфраструктуры (например, железные дороги), либо на не воспроизводимые элементы производства (например, ре</w:t>
            </w:r>
            <w:r w:rsidRPr="003E58CC">
              <w:rPr>
                <w:spacing w:val="-8"/>
                <w:sz w:val="20"/>
                <w:szCs w:val="20"/>
              </w:rPr>
              <w:t>д</w:t>
            </w:r>
            <w:r w:rsidRPr="003E58CC">
              <w:rPr>
                <w:spacing w:val="-8"/>
                <w:sz w:val="20"/>
                <w:szCs w:val="20"/>
              </w:rPr>
              <w:t>кие полезные ископаемые)</w:t>
            </w: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объединение нескольких предпри</w:t>
            </w:r>
            <w:r w:rsidRPr="003E58CC">
              <w:rPr>
                <w:sz w:val="20"/>
                <w:szCs w:val="20"/>
              </w:rPr>
              <w:t>я</w:t>
            </w:r>
            <w:r w:rsidRPr="003E58CC">
              <w:rPr>
                <w:sz w:val="20"/>
                <w:szCs w:val="20"/>
              </w:rPr>
              <w:t>тий, создаваемых для получения сверхприбыли</w:t>
            </w:r>
          </w:p>
        </w:tc>
      </w:tr>
      <w:tr w:rsidR="003E58CC" w:rsidRPr="003E58CC">
        <w:trPr>
          <w:jc w:val="center"/>
        </w:trPr>
        <w:tc>
          <w:tcPr>
            <w:tcW w:w="3402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3402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t>Формы монополий и их основные признаки</w:t>
            </w:r>
          </w:p>
        </w:tc>
      </w:tr>
    </w:tbl>
    <w:p w:rsidR="00BB2F94" w:rsidRPr="003E58CC" w:rsidRDefault="00BB2F94">
      <w:pPr>
        <w:spacing w:line="240" w:lineRule="exact"/>
        <w:ind w:firstLine="454"/>
        <w:jc w:val="both"/>
      </w:pPr>
    </w:p>
    <w:p w:rsidR="00BB2F94" w:rsidRPr="003E58CC" w:rsidRDefault="00BB2F94">
      <w:pPr>
        <w:spacing w:line="240" w:lineRule="exact"/>
        <w:ind w:firstLine="454"/>
        <w:jc w:val="both"/>
      </w:pPr>
    </w:p>
    <w:p w:rsidR="00BB2F94" w:rsidRPr="003E58CC" w:rsidRDefault="00BB2F94">
      <w:pPr>
        <w:spacing w:line="240" w:lineRule="exact"/>
        <w:ind w:firstLine="454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5"/>
        <w:gridCol w:w="5712"/>
      </w:tblGrid>
      <w:tr w:rsidR="003E58CC" w:rsidRPr="003E58CC">
        <w:tc>
          <w:tcPr>
            <w:tcW w:w="2845" w:type="dxa"/>
          </w:tcPr>
          <w:p w:rsidR="00BB2F94" w:rsidRPr="003E58CC" w:rsidRDefault="00BB2F94">
            <w:pPr>
              <w:spacing w:before="120" w:after="120" w:line="240" w:lineRule="exact"/>
              <w:jc w:val="center"/>
            </w:pPr>
            <w:r w:rsidRPr="003E58CC">
              <w:t>Формы монополий</w:t>
            </w:r>
          </w:p>
        </w:tc>
        <w:tc>
          <w:tcPr>
            <w:tcW w:w="5712" w:type="dxa"/>
          </w:tcPr>
          <w:p w:rsidR="00BB2F94" w:rsidRPr="003E58CC" w:rsidRDefault="00BB2F94">
            <w:pPr>
              <w:spacing w:before="120" w:after="120" w:line="240" w:lineRule="exact"/>
              <w:jc w:val="center"/>
            </w:pPr>
            <w:r w:rsidRPr="003E58CC">
              <w:t>Признаки</w:t>
            </w:r>
          </w:p>
        </w:tc>
      </w:tr>
      <w:tr w:rsidR="003E58CC" w:rsidRPr="003E58CC">
        <w:tc>
          <w:tcPr>
            <w:tcW w:w="2845" w:type="dxa"/>
            <w:vAlign w:val="center"/>
          </w:tcPr>
          <w:p w:rsidR="00BB2F94" w:rsidRPr="003E58CC" w:rsidRDefault="00BB2F94">
            <w:pPr>
              <w:spacing w:before="120" w:after="120" w:line="240" w:lineRule="exact"/>
            </w:pPr>
            <w:r w:rsidRPr="003E58CC">
              <w:t>Картель</w:t>
            </w:r>
          </w:p>
        </w:tc>
        <w:tc>
          <w:tcPr>
            <w:tcW w:w="5712" w:type="dxa"/>
          </w:tcPr>
          <w:p w:rsidR="00BB2F94" w:rsidRPr="003E58CC" w:rsidRDefault="00BB2F94">
            <w:pPr>
              <w:spacing w:before="120" w:after="120" w:line="240" w:lineRule="exact"/>
            </w:pPr>
            <w:r w:rsidRPr="003E58CC">
              <w:t>Соглашение о ценах, распределении рынков, прои</w:t>
            </w:r>
            <w:r w:rsidRPr="003E58CC">
              <w:t>з</w:t>
            </w:r>
            <w:r w:rsidRPr="003E58CC">
              <w:t>водственных и сбытовых квотах</w:t>
            </w:r>
          </w:p>
        </w:tc>
      </w:tr>
      <w:tr w:rsidR="003E58CC" w:rsidRPr="003E58CC">
        <w:tc>
          <w:tcPr>
            <w:tcW w:w="2845" w:type="dxa"/>
            <w:vAlign w:val="center"/>
          </w:tcPr>
          <w:p w:rsidR="00BB2F94" w:rsidRPr="003E58CC" w:rsidRDefault="00BB2F94">
            <w:pPr>
              <w:spacing w:before="120" w:after="120" w:line="240" w:lineRule="exact"/>
            </w:pPr>
            <w:r w:rsidRPr="003E58CC">
              <w:t>Синдикат</w:t>
            </w:r>
          </w:p>
        </w:tc>
        <w:tc>
          <w:tcPr>
            <w:tcW w:w="5712" w:type="dxa"/>
          </w:tcPr>
          <w:p w:rsidR="00BB2F94" w:rsidRPr="003E58CC" w:rsidRDefault="00BB2F94">
            <w:pPr>
              <w:spacing w:before="120" w:after="120" w:line="240" w:lineRule="exact"/>
            </w:pPr>
            <w:r w:rsidRPr="003E58CC">
              <w:t>Объединение, в котором участники сохраняют пр</w:t>
            </w:r>
            <w:r w:rsidRPr="003E58CC">
              <w:t>о</w:t>
            </w:r>
            <w:r w:rsidRPr="003E58CC">
              <w:t>изводственную, но теряют торговую самостоятел</w:t>
            </w:r>
            <w:r w:rsidRPr="003E58CC">
              <w:t>ь</w:t>
            </w:r>
            <w:r w:rsidRPr="003E58CC">
              <w:t>ность</w:t>
            </w:r>
          </w:p>
        </w:tc>
      </w:tr>
      <w:tr w:rsidR="003E58CC" w:rsidRPr="003E58CC">
        <w:tc>
          <w:tcPr>
            <w:tcW w:w="2845" w:type="dxa"/>
            <w:vAlign w:val="center"/>
          </w:tcPr>
          <w:p w:rsidR="00BB2F94" w:rsidRPr="003E58CC" w:rsidRDefault="00BB2F94">
            <w:pPr>
              <w:spacing w:before="120" w:after="120" w:line="240" w:lineRule="exact"/>
            </w:pPr>
            <w:r w:rsidRPr="003E58CC">
              <w:t>Трест</w:t>
            </w:r>
          </w:p>
        </w:tc>
        <w:tc>
          <w:tcPr>
            <w:tcW w:w="5712" w:type="dxa"/>
          </w:tcPr>
          <w:p w:rsidR="00BB2F94" w:rsidRPr="003E58CC" w:rsidRDefault="00BB2F94">
            <w:pPr>
              <w:spacing w:before="120" w:after="120" w:line="240" w:lineRule="exact"/>
            </w:pPr>
            <w:r w:rsidRPr="003E58CC">
              <w:t>Полное объединение предприятий с потерей и то</w:t>
            </w:r>
            <w:r w:rsidRPr="003E58CC">
              <w:t>р</w:t>
            </w:r>
            <w:r w:rsidRPr="003E58CC">
              <w:t>говой, и производственной самостоятельности</w:t>
            </w:r>
          </w:p>
        </w:tc>
      </w:tr>
      <w:tr w:rsidR="003E58CC" w:rsidRPr="003E58CC">
        <w:tc>
          <w:tcPr>
            <w:tcW w:w="2845" w:type="dxa"/>
            <w:vAlign w:val="center"/>
          </w:tcPr>
          <w:p w:rsidR="00BB2F94" w:rsidRPr="003E58CC" w:rsidRDefault="00BB2F94">
            <w:pPr>
              <w:spacing w:before="120" w:after="120" w:line="240" w:lineRule="exact"/>
            </w:pPr>
            <w:r w:rsidRPr="003E58CC">
              <w:t>Концерн</w:t>
            </w:r>
          </w:p>
        </w:tc>
        <w:tc>
          <w:tcPr>
            <w:tcW w:w="5712" w:type="dxa"/>
          </w:tcPr>
          <w:p w:rsidR="00BB2F94" w:rsidRPr="003E58CC" w:rsidRDefault="00BB2F94">
            <w:pPr>
              <w:spacing w:before="120" w:after="120" w:line="240" w:lineRule="exact"/>
            </w:pPr>
            <w:r w:rsidRPr="003E58CC">
              <w:t>Объединение предприятий разных отраслей, торг</w:t>
            </w:r>
            <w:r w:rsidRPr="003E58CC">
              <w:t>о</w:t>
            </w:r>
            <w:r w:rsidRPr="003E58CC">
              <w:t>вых фирм, банков на основе общей финансовой з</w:t>
            </w:r>
            <w:r w:rsidRPr="003E58CC">
              <w:t>а</w:t>
            </w:r>
            <w:r w:rsidRPr="003E58CC">
              <w:t>висимости</w:t>
            </w:r>
          </w:p>
        </w:tc>
      </w:tr>
      <w:tr w:rsidR="003E58CC" w:rsidRPr="003E58CC">
        <w:tc>
          <w:tcPr>
            <w:tcW w:w="2845" w:type="dxa"/>
            <w:vAlign w:val="center"/>
          </w:tcPr>
          <w:p w:rsidR="00BB2F94" w:rsidRPr="003E58CC" w:rsidRDefault="00BB2F94">
            <w:pPr>
              <w:spacing w:before="120" w:after="120" w:line="240" w:lineRule="exact"/>
            </w:pPr>
            <w:r w:rsidRPr="003E58CC">
              <w:t>Консорциум</w:t>
            </w:r>
          </w:p>
        </w:tc>
        <w:tc>
          <w:tcPr>
            <w:tcW w:w="5712" w:type="dxa"/>
          </w:tcPr>
          <w:p w:rsidR="00BB2F94" w:rsidRPr="003E58CC" w:rsidRDefault="00BB2F94">
            <w:pPr>
              <w:spacing w:before="120" w:after="120" w:line="240" w:lineRule="exact"/>
            </w:pPr>
            <w:r w:rsidRPr="003E58CC">
              <w:t>Объединение монополий</w:t>
            </w:r>
          </w:p>
        </w:tc>
      </w:tr>
      <w:tr w:rsidR="00BB2F94" w:rsidRPr="003E58CC">
        <w:tc>
          <w:tcPr>
            <w:tcW w:w="2845" w:type="dxa"/>
            <w:vAlign w:val="center"/>
          </w:tcPr>
          <w:p w:rsidR="00BB2F94" w:rsidRPr="003E58CC" w:rsidRDefault="00BB2F94">
            <w:pPr>
              <w:spacing w:before="120" w:after="120" w:line="240" w:lineRule="exact"/>
            </w:pPr>
            <w:r w:rsidRPr="003E58CC">
              <w:t>Конгломерат</w:t>
            </w:r>
          </w:p>
        </w:tc>
        <w:tc>
          <w:tcPr>
            <w:tcW w:w="5712" w:type="dxa"/>
          </w:tcPr>
          <w:p w:rsidR="00BB2F94" w:rsidRPr="003E58CC" w:rsidRDefault="00BB2F94">
            <w:pPr>
              <w:spacing w:before="120" w:after="120" w:line="240" w:lineRule="exact"/>
            </w:pPr>
            <w:r w:rsidRPr="003E58CC">
              <w:t>Гигантский промышленный комплекс со значител</w:t>
            </w:r>
            <w:r w:rsidRPr="003E58CC">
              <w:t>ь</w:t>
            </w:r>
            <w:r w:rsidRPr="003E58CC">
              <w:t>ной децентрализацией управления</w:t>
            </w:r>
          </w:p>
        </w:tc>
      </w:tr>
    </w:tbl>
    <w:p w:rsidR="00BB2F94" w:rsidRPr="003E58CC" w:rsidRDefault="00BB2F94">
      <w:pPr>
        <w:spacing w:line="240" w:lineRule="exact"/>
        <w:ind w:firstLine="454"/>
        <w:jc w:val="both"/>
      </w:pPr>
    </w:p>
    <w:p w:rsidR="00BB2F94" w:rsidRPr="003E58CC" w:rsidRDefault="00BB2F94">
      <w:pPr>
        <w:spacing w:line="240" w:lineRule="exact"/>
        <w:ind w:firstLine="454"/>
        <w:jc w:val="both"/>
      </w:pPr>
      <w:r w:rsidRPr="003E58CC">
        <w:br w:type="page"/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418"/>
        <w:gridCol w:w="284"/>
        <w:gridCol w:w="1418"/>
        <w:gridCol w:w="284"/>
        <w:gridCol w:w="1418"/>
        <w:gridCol w:w="284"/>
        <w:gridCol w:w="1418"/>
        <w:gridCol w:w="284"/>
        <w:gridCol w:w="1418"/>
      </w:tblGrid>
      <w:tr w:rsidR="003E58CC" w:rsidRPr="003E58CC">
        <w:trPr>
          <w:jc w:val="center"/>
        </w:trPr>
        <w:tc>
          <w:tcPr>
            <w:tcW w:w="82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3E58CC">
            <w:pPr>
              <w:spacing w:before="240" w:after="60" w:line="200" w:lineRule="exact"/>
              <w:jc w:val="both"/>
            </w:pPr>
            <w:r w:rsidRPr="003E58CC">
              <w:rPr>
                <w:noProof/>
                <w:u w:val="single"/>
              </w:rPr>
              <w:lastRenderedPageBreak/>
              <w:pict>
                <v:group id="_x0000_s2393" style="position:absolute;left:0;text-align:left;margin-left:-8.3pt;margin-top:28.4pt;width:423.9pt;height:238.75pt;z-index:251696128" coordorigin="1985,2519" coordsize="8478,4775">
                  <v:line id="_x0000_s2375" style="position:absolute;flip:x" from="1985,2653" to="2104,2653"/>
                  <v:line id="_x0000_s2376" style="position:absolute" from="1985,2653" to="1985,6461"/>
                  <v:line id="_x0000_s2377" style="position:absolute" from="10315,2534" to="10434,2534"/>
                  <v:line id="_x0000_s2378" style="position:absolute" from="10463,2519" to="10463,6446"/>
                  <v:line id="_x0000_s2379" style="position:absolute" from="6164,3129" to="6164,3724"/>
                  <v:line id="_x0000_s2380" style="position:absolute" from="3056,4676" to="9363,4676"/>
                  <v:line id="_x0000_s2381" style="position:absolute" from="3056,4676" to="3056,4914"/>
                  <v:line id="_x0000_s2382" style="position:absolute" from="4603,4676" to="4603,4914"/>
                  <v:line id="_x0000_s2383" style="position:absolute" from="6150,4319" to="6150,4557"/>
                  <v:line id="_x0000_s2384" style="position:absolute" from="6150,4557" to="6150,4914"/>
                  <v:line id="_x0000_s2385" style="position:absolute" from="7935,4676" to="7935,4914"/>
                  <v:line id="_x0000_s2386" style="position:absolute" from="9363,4676" to="9363,4914"/>
                  <v:line id="_x0000_s2387" style="position:absolute" from="4365,6937" to="8054,6937"/>
                  <v:line id="_x0000_s2388" style="position:absolute" from="4365,6937" to="4365,7294"/>
                  <v:line id="_x0000_s2389" style="position:absolute" from="6150,6699" to="6150,7294"/>
                  <v:line id="_x0000_s2390" style="position:absolute" from="8054,6937" to="8054,7294"/>
                  <v:line id="_x0000_s2391" style="position:absolute" from="1985,6461" to="3651,6461">
                    <v:stroke endarrow="block"/>
                  </v:line>
                  <v:line id="_x0000_s2392" style="position:absolute;flip:x" from="8768,6461" to="10434,6461">
                    <v:stroke endarrow="block"/>
                  </v:line>
                </v:group>
              </w:pict>
            </w:r>
            <w:r w:rsidR="00BB2F94" w:rsidRPr="003E58CC">
              <w:rPr>
                <w:u w:val="single"/>
              </w:rPr>
              <w:t>Конкуренция (</w:t>
            </w:r>
            <w:proofErr w:type="spellStart"/>
            <w:r w:rsidR="00BB2F94" w:rsidRPr="003E58CC">
              <w:rPr>
                <w:u w:val="single"/>
              </w:rPr>
              <w:t>позднелат</w:t>
            </w:r>
            <w:proofErr w:type="spellEnd"/>
            <w:r w:rsidR="00BB2F94" w:rsidRPr="003E58CC">
              <w:rPr>
                <w:u w:val="single"/>
              </w:rPr>
              <w:t xml:space="preserve">. – </w:t>
            </w:r>
            <w:proofErr w:type="spellStart"/>
            <w:r w:rsidR="00BB2F94" w:rsidRPr="003E58CC">
              <w:rPr>
                <w:u w:val="single"/>
                <w:lang w:val="en-US"/>
              </w:rPr>
              <w:t>concurentia</w:t>
            </w:r>
            <w:proofErr w:type="spellEnd"/>
            <w:r w:rsidR="00BB2F94" w:rsidRPr="003E58CC">
              <w:rPr>
                <w:u w:val="single"/>
              </w:rPr>
              <w:t xml:space="preserve">, от </w:t>
            </w:r>
            <w:proofErr w:type="spellStart"/>
            <w:r w:rsidR="00BB2F94" w:rsidRPr="003E58CC">
              <w:rPr>
                <w:u w:val="single"/>
                <w:lang w:val="en-US"/>
              </w:rPr>
              <w:t>concurrere</w:t>
            </w:r>
            <w:proofErr w:type="spellEnd"/>
            <w:r w:rsidR="00BB2F94" w:rsidRPr="003E58CC">
              <w:rPr>
                <w:u w:val="single"/>
              </w:rPr>
              <w:t xml:space="preserve"> – сталкиваться)</w:t>
            </w:r>
            <w:r w:rsidR="00BB2F94" w:rsidRPr="003E58CC">
              <w:t xml:space="preserve"> – состяз</w:t>
            </w:r>
            <w:r w:rsidR="00BB2F94" w:rsidRPr="003E58CC">
              <w:t>а</w:t>
            </w:r>
            <w:r w:rsidR="00BB2F94" w:rsidRPr="003E58CC">
              <w:t>ние, соревнование между производителями (продавцами) товаров за лучшие результаты, в общем случае – между любыми экономическими субъектами, борьба за рынки сбыта, товаров с целью получения более высоких доходов</w:t>
            </w:r>
          </w:p>
        </w:tc>
      </w:tr>
      <w:tr w:rsidR="003E58CC" w:rsidRPr="003E58CC">
        <w:trPr>
          <w:jc w:val="center"/>
        </w:trPr>
        <w:tc>
          <w:tcPr>
            <w:tcW w:w="141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418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418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4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center"/>
            </w:pPr>
            <w:r w:rsidRPr="003E58CC">
              <w:t>Типы конкуренций,</w:t>
            </w:r>
          </w:p>
          <w:p w:rsidR="00BB2F94" w:rsidRPr="003E58CC" w:rsidRDefault="00BB2F94">
            <w:pPr>
              <w:spacing w:before="60" w:after="60" w:line="200" w:lineRule="exact"/>
              <w:jc w:val="center"/>
            </w:pPr>
            <w:proofErr w:type="gramStart"/>
            <w:r w:rsidRPr="003E58CC">
              <w:t>основанные на частной собственности</w:t>
            </w:r>
            <w:proofErr w:type="gramEnd"/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418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41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простых</w:t>
            </w:r>
            <w:r w:rsidRPr="003E58CC">
              <w:rPr>
                <w:sz w:val="20"/>
                <w:szCs w:val="20"/>
              </w:rPr>
              <w:br/>
              <w:t>товаропроизв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дителей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единичных</w:t>
            </w:r>
            <w:r w:rsidRPr="003E58CC">
              <w:rPr>
                <w:sz w:val="20"/>
                <w:szCs w:val="20"/>
              </w:rPr>
              <w:br/>
              <w:t>капиталов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монополий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национальных</w:t>
            </w:r>
            <w:r w:rsidRPr="003E58CC">
              <w:rPr>
                <w:sz w:val="20"/>
                <w:szCs w:val="20"/>
              </w:rPr>
              <w:br/>
              <w:t>капиталов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интернаци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нальных кап</w:t>
            </w:r>
            <w:r w:rsidRPr="003E58CC">
              <w:rPr>
                <w:sz w:val="20"/>
                <w:szCs w:val="20"/>
              </w:rPr>
              <w:t>и</w:t>
            </w:r>
            <w:r w:rsidRPr="003E58CC">
              <w:rPr>
                <w:sz w:val="20"/>
                <w:szCs w:val="20"/>
              </w:rPr>
              <w:t>талов</w:t>
            </w:r>
          </w:p>
        </w:tc>
      </w:tr>
      <w:tr w:rsidR="003E58CC" w:rsidRPr="003E58CC">
        <w:trPr>
          <w:jc w:val="center"/>
        </w:trPr>
        <w:tc>
          <w:tcPr>
            <w:tcW w:w="141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418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418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4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center"/>
            </w:pPr>
            <w:r w:rsidRPr="003E58CC">
              <w:t>Как "война всех против всех"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418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418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конкуренция среди прода</w:t>
            </w:r>
            <w:r w:rsidRPr="003E58CC">
              <w:rPr>
                <w:sz w:val="20"/>
                <w:szCs w:val="20"/>
              </w:rPr>
              <w:t>в</w:t>
            </w:r>
            <w:r w:rsidRPr="003E58CC">
              <w:rPr>
                <w:sz w:val="20"/>
                <w:szCs w:val="20"/>
              </w:rPr>
              <w:t>цов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конкуренция среди покуп</w:t>
            </w:r>
            <w:r w:rsidRPr="003E58CC">
              <w:rPr>
                <w:sz w:val="20"/>
                <w:szCs w:val="20"/>
              </w:rPr>
              <w:t>а</w:t>
            </w:r>
            <w:r w:rsidRPr="003E58CC">
              <w:rPr>
                <w:sz w:val="20"/>
                <w:szCs w:val="20"/>
              </w:rPr>
              <w:t>телей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конкуренция между прода</w:t>
            </w:r>
            <w:r w:rsidRPr="003E58CC">
              <w:rPr>
                <w:sz w:val="20"/>
                <w:szCs w:val="20"/>
              </w:rPr>
              <w:t>в</w:t>
            </w:r>
            <w:r w:rsidRPr="003E58CC">
              <w:rPr>
                <w:sz w:val="20"/>
                <w:szCs w:val="20"/>
              </w:rPr>
              <w:t>цами и покуп</w:t>
            </w:r>
            <w:r w:rsidRPr="003E58CC">
              <w:rPr>
                <w:sz w:val="20"/>
                <w:szCs w:val="20"/>
              </w:rPr>
              <w:t>а</w:t>
            </w:r>
            <w:r w:rsidRPr="003E58CC">
              <w:rPr>
                <w:sz w:val="20"/>
                <w:szCs w:val="20"/>
              </w:rPr>
              <w:t>телями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418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</w:tr>
    </w:tbl>
    <w:p w:rsidR="00BB2F94" w:rsidRPr="003E58CC" w:rsidRDefault="00BB2F94">
      <w:pPr>
        <w:spacing w:line="240" w:lineRule="exact"/>
        <w:ind w:firstLine="454"/>
        <w:jc w:val="both"/>
      </w:pPr>
    </w:p>
    <w:p w:rsidR="00BB2F94" w:rsidRPr="003E58CC" w:rsidRDefault="00BB2F94">
      <w:pPr>
        <w:spacing w:line="240" w:lineRule="exact"/>
        <w:jc w:val="center"/>
        <w:rPr>
          <w:smallCaps/>
        </w:rPr>
      </w:pPr>
      <w:r w:rsidRPr="003E58CC">
        <w:rPr>
          <w:smallCaps/>
        </w:rPr>
        <w:t>Модели рынка</w:t>
      </w:r>
    </w:p>
    <w:p w:rsidR="00BB2F94" w:rsidRPr="003E58CC" w:rsidRDefault="00BB2F94">
      <w:pPr>
        <w:spacing w:line="240" w:lineRule="exact"/>
        <w:ind w:firstLine="454"/>
        <w:jc w:val="both"/>
      </w:pPr>
    </w:p>
    <w:tbl>
      <w:tblPr>
        <w:tblW w:w="8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94"/>
        <w:gridCol w:w="1904"/>
        <w:gridCol w:w="2023"/>
        <w:gridCol w:w="1785"/>
      </w:tblGrid>
      <w:tr w:rsidR="003E58CC" w:rsidRPr="003E58CC">
        <w:tc>
          <w:tcPr>
            <w:tcW w:w="2794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Чистая (свободная конк</w:t>
            </w:r>
            <w:r w:rsidRPr="003E58CC">
              <w:rPr>
                <w:sz w:val="22"/>
                <w:szCs w:val="22"/>
              </w:rPr>
              <w:t>у</w:t>
            </w:r>
            <w:r w:rsidRPr="003E58CC">
              <w:rPr>
                <w:sz w:val="22"/>
                <w:szCs w:val="22"/>
              </w:rPr>
              <w:t>ренция)</w:t>
            </w:r>
          </w:p>
        </w:tc>
        <w:tc>
          <w:tcPr>
            <w:tcW w:w="1904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Чистая</w:t>
            </w:r>
            <w:r w:rsidRPr="003E58CC">
              <w:rPr>
                <w:sz w:val="22"/>
                <w:szCs w:val="22"/>
              </w:rPr>
              <w:br/>
              <w:t>монополия</w:t>
            </w:r>
          </w:p>
        </w:tc>
        <w:tc>
          <w:tcPr>
            <w:tcW w:w="2023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Монополистич</w:t>
            </w:r>
            <w:r w:rsidRPr="003E58CC">
              <w:rPr>
                <w:sz w:val="22"/>
                <w:szCs w:val="22"/>
              </w:rPr>
              <w:t>е</w:t>
            </w:r>
            <w:r w:rsidRPr="003E58CC">
              <w:rPr>
                <w:sz w:val="22"/>
                <w:szCs w:val="22"/>
              </w:rPr>
              <w:t>ская конкуренция</w:t>
            </w:r>
          </w:p>
        </w:tc>
        <w:tc>
          <w:tcPr>
            <w:tcW w:w="1785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Олигополия</w:t>
            </w:r>
          </w:p>
        </w:tc>
      </w:tr>
      <w:tr w:rsidR="00BB2F94" w:rsidRPr="003E58CC">
        <w:tc>
          <w:tcPr>
            <w:tcW w:w="2794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pacing w:val="-6"/>
                <w:sz w:val="22"/>
                <w:szCs w:val="22"/>
              </w:rPr>
            </w:pPr>
            <w:r w:rsidRPr="003E58CC">
              <w:rPr>
                <w:spacing w:val="-6"/>
                <w:sz w:val="22"/>
                <w:szCs w:val="22"/>
              </w:rPr>
              <w:t>Существует множество ме</w:t>
            </w:r>
            <w:r w:rsidRPr="003E58CC">
              <w:rPr>
                <w:spacing w:val="-6"/>
                <w:sz w:val="22"/>
                <w:szCs w:val="22"/>
              </w:rPr>
              <w:t>л</w:t>
            </w:r>
            <w:r w:rsidRPr="003E58CC">
              <w:rPr>
                <w:spacing w:val="-6"/>
                <w:sz w:val="22"/>
                <w:szCs w:val="22"/>
              </w:rPr>
              <w:t>ких фирм, предлагающих на рынок однородную проду</w:t>
            </w:r>
            <w:r w:rsidRPr="003E58CC">
              <w:rPr>
                <w:spacing w:val="-6"/>
                <w:sz w:val="22"/>
                <w:szCs w:val="22"/>
              </w:rPr>
              <w:t>к</w:t>
            </w:r>
            <w:r w:rsidRPr="003E58CC">
              <w:rPr>
                <w:spacing w:val="-6"/>
                <w:sz w:val="22"/>
                <w:szCs w:val="22"/>
              </w:rPr>
              <w:t>цию.</w:t>
            </w:r>
          </w:p>
          <w:p w:rsidR="00BB2F94" w:rsidRPr="003E58CC" w:rsidRDefault="00BB2F94">
            <w:pPr>
              <w:spacing w:before="60" w:after="60" w:line="240" w:lineRule="exact"/>
              <w:jc w:val="both"/>
              <w:rPr>
                <w:spacing w:val="-6"/>
                <w:sz w:val="22"/>
                <w:szCs w:val="22"/>
              </w:rPr>
            </w:pPr>
            <w:r w:rsidRPr="003E58CC">
              <w:rPr>
                <w:spacing w:val="-6"/>
                <w:sz w:val="22"/>
                <w:szCs w:val="22"/>
              </w:rPr>
              <w:t>Нет ограничений на доступ той или другой фирмы к и</w:t>
            </w:r>
            <w:r w:rsidRPr="003E58CC">
              <w:rPr>
                <w:spacing w:val="-6"/>
                <w:sz w:val="22"/>
                <w:szCs w:val="22"/>
              </w:rPr>
              <w:t>н</w:t>
            </w:r>
            <w:r w:rsidRPr="003E58CC">
              <w:rPr>
                <w:spacing w:val="-6"/>
                <w:sz w:val="22"/>
                <w:szCs w:val="22"/>
              </w:rPr>
              <w:t>формации о состоянии рынка, о ценах на товары (услуги), ресурсы, о затратах и т.д.</w:t>
            </w:r>
          </w:p>
          <w:p w:rsidR="00BB2F94" w:rsidRPr="003E58CC" w:rsidRDefault="00BB2F94">
            <w:pPr>
              <w:spacing w:before="60" w:after="60" w:line="240" w:lineRule="exact"/>
              <w:jc w:val="both"/>
              <w:rPr>
                <w:spacing w:val="-6"/>
                <w:sz w:val="22"/>
                <w:szCs w:val="22"/>
              </w:rPr>
            </w:pPr>
            <w:r w:rsidRPr="003E58CC">
              <w:rPr>
                <w:spacing w:val="-6"/>
                <w:sz w:val="22"/>
                <w:szCs w:val="22"/>
              </w:rPr>
              <w:t>Нет ограничений на вступл</w:t>
            </w:r>
            <w:r w:rsidRPr="003E58CC">
              <w:rPr>
                <w:spacing w:val="-6"/>
                <w:sz w:val="22"/>
                <w:szCs w:val="22"/>
              </w:rPr>
              <w:t>е</w:t>
            </w:r>
            <w:r w:rsidRPr="003E58CC">
              <w:rPr>
                <w:spacing w:val="-6"/>
                <w:sz w:val="22"/>
                <w:szCs w:val="22"/>
              </w:rPr>
              <w:t>ние новых фирм в отрасль, вход и выход из отрасли св</w:t>
            </w:r>
            <w:r w:rsidRPr="003E58CC">
              <w:rPr>
                <w:spacing w:val="-6"/>
                <w:sz w:val="22"/>
                <w:szCs w:val="22"/>
              </w:rPr>
              <w:t>о</w:t>
            </w:r>
            <w:r w:rsidRPr="003E58CC">
              <w:rPr>
                <w:spacing w:val="-6"/>
                <w:sz w:val="22"/>
                <w:szCs w:val="22"/>
              </w:rPr>
              <w:t>боден.</w:t>
            </w:r>
          </w:p>
          <w:p w:rsidR="00BB2F94" w:rsidRPr="003E58CC" w:rsidRDefault="00BB2F94">
            <w:pPr>
              <w:spacing w:before="60" w:after="60" w:line="240" w:lineRule="exact"/>
              <w:jc w:val="both"/>
              <w:rPr>
                <w:spacing w:val="-6"/>
                <w:sz w:val="22"/>
                <w:szCs w:val="22"/>
              </w:rPr>
            </w:pPr>
            <w:r w:rsidRPr="003E58CC">
              <w:rPr>
                <w:spacing w:val="-6"/>
                <w:sz w:val="22"/>
                <w:szCs w:val="22"/>
              </w:rPr>
              <w:t>Продавец не может осущ</w:t>
            </w:r>
            <w:r w:rsidRPr="003E58CC">
              <w:rPr>
                <w:spacing w:val="-6"/>
                <w:sz w:val="22"/>
                <w:szCs w:val="22"/>
              </w:rPr>
              <w:t>е</w:t>
            </w:r>
            <w:r w:rsidRPr="003E58CC">
              <w:rPr>
                <w:spacing w:val="-6"/>
                <w:sz w:val="22"/>
                <w:szCs w:val="22"/>
              </w:rPr>
              <w:t>ствить контроль над ценами, конкурентная фирма не м</w:t>
            </w:r>
            <w:r w:rsidRPr="003E58CC">
              <w:rPr>
                <w:spacing w:val="-6"/>
                <w:sz w:val="22"/>
                <w:szCs w:val="22"/>
              </w:rPr>
              <w:t>о</w:t>
            </w:r>
            <w:r w:rsidRPr="003E58CC">
              <w:rPr>
                <w:spacing w:val="-6"/>
                <w:sz w:val="22"/>
                <w:szCs w:val="22"/>
              </w:rPr>
              <w:t>жет установить рыночную цену.</w:t>
            </w:r>
          </w:p>
        </w:tc>
        <w:tc>
          <w:tcPr>
            <w:tcW w:w="1904" w:type="dxa"/>
          </w:tcPr>
          <w:p w:rsidR="00BB2F94" w:rsidRPr="003E58CC" w:rsidRDefault="00BB2F94">
            <w:pPr>
              <w:spacing w:before="60" w:after="60" w:line="240" w:lineRule="exact"/>
              <w:rPr>
                <w:spacing w:val="-6"/>
                <w:sz w:val="22"/>
                <w:szCs w:val="22"/>
              </w:rPr>
            </w:pPr>
            <w:r w:rsidRPr="003E58CC">
              <w:rPr>
                <w:spacing w:val="-6"/>
                <w:sz w:val="22"/>
                <w:szCs w:val="22"/>
              </w:rPr>
              <w:t>Отрасль, состоящая из одной фирмы. Она является еди</w:t>
            </w:r>
            <w:r w:rsidRPr="003E58CC">
              <w:rPr>
                <w:spacing w:val="-6"/>
                <w:sz w:val="22"/>
                <w:szCs w:val="22"/>
              </w:rPr>
              <w:t>н</w:t>
            </w:r>
            <w:r w:rsidRPr="003E58CC">
              <w:rPr>
                <w:spacing w:val="-6"/>
                <w:sz w:val="22"/>
                <w:szCs w:val="22"/>
              </w:rPr>
              <w:t>ственным прода</w:t>
            </w:r>
            <w:r w:rsidRPr="003E58CC">
              <w:rPr>
                <w:spacing w:val="-6"/>
                <w:sz w:val="22"/>
                <w:szCs w:val="22"/>
              </w:rPr>
              <w:t>в</w:t>
            </w:r>
            <w:r w:rsidRPr="003E58CC">
              <w:rPr>
                <w:spacing w:val="-6"/>
                <w:sz w:val="22"/>
                <w:szCs w:val="22"/>
              </w:rPr>
              <w:t>цом данной пр</w:t>
            </w:r>
            <w:r w:rsidRPr="003E58CC">
              <w:rPr>
                <w:spacing w:val="-6"/>
                <w:sz w:val="22"/>
                <w:szCs w:val="22"/>
              </w:rPr>
              <w:t>о</w:t>
            </w:r>
            <w:r w:rsidRPr="003E58CC">
              <w:rPr>
                <w:spacing w:val="-6"/>
                <w:sz w:val="22"/>
                <w:szCs w:val="22"/>
              </w:rPr>
              <w:t>дукции, который уникален. Моноп</w:t>
            </w:r>
            <w:r w:rsidRPr="003E58CC">
              <w:rPr>
                <w:spacing w:val="-6"/>
                <w:sz w:val="22"/>
                <w:szCs w:val="22"/>
              </w:rPr>
              <w:t>о</w:t>
            </w:r>
            <w:r w:rsidRPr="003E58CC">
              <w:rPr>
                <w:spacing w:val="-6"/>
                <w:sz w:val="22"/>
                <w:szCs w:val="22"/>
              </w:rPr>
              <w:t>лист диктует цену. Фирма осуществл</w:t>
            </w:r>
            <w:r w:rsidRPr="003E58CC">
              <w:rPr>
                <w:spacing w:val="-6"/>
                <w:sz w:val="22"/>
                <w:szCs w:val="22"/>
              </w:rPr>
              <w:t>я</w:t>
            </w:r>
            <w:r w:rsidRPr="003E58CC">
              <w:rPr>
                <w:spacing w:val="-6"/>
                <w:sz w:val="22"/>
                <w:szCs w:val="22"/>
              </w:rPr>
              <w:t>ет контроль над ценой, т.к. контр</w:t>
            </w:r>
            <w:r w:rsidRPr="003E58CC">
              <w:rPr>
                <w:spacing w:val="-6"/>
                <w:sz w:val="22"/>
                <w:szCs w:val="22"/>
              </w:rPr>
              <w:t>о</w:t>
            </w:r>
            <w:r w:rsidRPr="003E58CC">
              <w:rPr>
                <w:spacing w:val="-6"/>
                <w:sz w:val="22"/>
                <w:szCs w:val="22"/>
              </w:rPr>
              <w:t>лирует все предл</w:t>
            </w:r>
            <w:r w:rsidRPr="003E58CC">
              <w:rPr>
                <w:spacing w:val="-6"/>
                <w:sz w:val="22"/>
                <w:szCs w:val="22"/>
              </w:rPr>
              <w:t>о</w:t>
            </w:r>
            <w:r w:rsidRPr="003E58CC">
              <w:rPr>
                <w:spacing w:val="-6"/>
                <w:sz w:val="22"/>
                <w:szCs w:val="22"/>
              </w:rPr>
              <w:t>жения.</w:t>
            </w:r>
          </w:p>
          <w:p w:rsidR="00BB2F94" w:rsidRPr="003E58CC" w:rsidRDefault="00BB2F94">
            <w:pPr>
              <w:spacing w:before="60" w:after="60" w:line="240" w:lineRule="exact"/>
              <w:jc w:val="both"/>
              <w:rPr>
                <w:spacing w:val="-6"/>
                <w:sz w:val="22"/>
                <w:szCs w:val="22"/>
              </w:rPr>
            </w:pPr>
            <w:r w:rsidRPr="003E58CC">
              <w:rPr>
                <w:spacing w:val="-6"/>
                <w:sz w:val="22"/>
                <w:szCs w:val="22"/>
              </w:rPr>
              <w:t>Для вступления других фирм в о</w:t>
            </w:r>
            <w:r w:rsidRPr="003E58CC">
              <w:rPr>
                <w:spacing w:val="-6"/>
                <w:sz w:val="22"/>
                <w:szCs w:val="22"/>
              </w:rPr>
              <w:t>т</w:t>
            </w:r>
            <w:r w:rsidRPr="003E58CC">
              <w:rPr>
                <w:spacing w:val="-6"/>
                <w:sz w:val="22"/>
                <w:szCs w:val="22"/>
              </w:rPr>
              <w:t>расль существуют значительные бар</w:t>
            </w:r>
            <w:r w:rsidRPr="003E58CC">
              <w:rPr>
                <w:spacing w:val="-6"/>
                <w:sz w:val="22"/>
                <w:szCs w:val="22"/>
              </w:rPr>
              <w:t>ь</w:t>
            </w:r>
            <w:r w:rsidRPr="003E58CC">
              <w:rPr>
                <w:spacing w:val="-6"/>
                <w:sz w:val="22"/>
                <w:szCs w:val="22"/>
              </w:rPr>
              <w:t>еры.</w:t>
            </w:r>
          </w:p>
        </w:tc>
        <w:tc>
          <w:tcPr>
            <w:tcW w:w="2023" w:type="dxa"/>
          </w:tcPr>
          <w:p w:rsidR="00BB2F94" w:rsidRPr="003E58CC" w:rsidRDefault="00BB2F94">
            <w:pPr>
              <w:spacing w:before="60" w:after="60" w:line="240" w:lineRule="exact"/>
              <w:rPr>
                <w:spacing w:val="-6"/>
                <w:sz w:val="22"/>
                <w:szCs w:val="22"/>
              </w:rPr>
            </w:pPr>
            <w:r w:rsidRPr="003E58CC">
              <w:rPr>
                <w:spacing w:val="-6"/>
                <w:sz w:val="22"/>
                <w:szCs w:val="22"/>
              </w:rPr>
              <w:t>Большое количество мелких фирм пре</w:t>
            </w:r>
            <w:r w:rsidRPr="003E58CC">
              <w:rPr>
                <w:spacing w:val="-6"/>
                <w:sz w:val="22"/>
                <w:szCs w:val="22"/>
              </w:rPr>
              <w:t>д</w:t>
            </w:r>
            <w:r w:rsidRPr="003E58CC">
              <w:rPr>
                <w:spacing w:val="-6"/>
                <w:sz w:val="22"/>
                <w:szCs w:val="22"/>
              </w:rPr>
              <w:t>лагает разнородную продукцию. Огран</w:t>
            </w:r>
            <w:r w:rsidRPr="003E58CC">
              <w:rPr>
                <w:spacing w:val="-6"/>
                <w:sz w:val="22"/>
                <w:szCs w:val="22"/>
              </w:rPr>
              <w:t>и</w:t>
            </w:r>
            <w:r w:rsidRPr="003E58CC">
              <w:rPr>
                <w:spacing w:val="-6"/>
                <w:sz w:val="22"/>
                <w:szCs w:val="22"/>
              </w:rPr>
              <w:t>ченный контроль над рыночными ценами. Вход и выход с ры</w:t>
            </w:r>
            <w:r w:rsidRPr="003E58CC">
              <w:rPr>
                <w:spacing w:val="-6"/>
                <w:sz w:val="22"/>
                <w:szCs w:val="22"/>
              </w:rPr>
              <w:t>н</w:t>
            </w:r>
            <w:r w:rsidRPr="003E58CC">
              <w:rPr>
                <w:spacing w:val="-6"/>
                <w:sz w:val="22"/>
                <w:szCs w:val="22"/>
              </w:rPr>
              <w:t>ка свободен. Каждая фирма стремится сделать свой товар уникальным. Но т</w:t>
            </w:r>
            <w:r w:rsidRPr="003E58CC">
              <w:rPr>
                <w:spacing w:val="-6"/>
                <w:sz w:val="22"/>
                <w:szCs w:val="22"/>
              </w:rPr>
              <w:t>о</w:t>
            </w:r>
            <w:r w:rsidRPr="003E58CC">
              <w:rPr>
                <w:spacing w:val="-6"/>
                <w:sz w:val="22"/>
                <w:szCs w:val="22"/>
              </w:rPr>
              <w:t>вары взаимозамен</w:t>
            </w:r>
            <w:r w:rsidRPr="003E58CC">
              <w:rPr>
                <w:spacing w:val="-6"/>
                <w:sz w:val="22"/>
                <w:szCs w:val="22"/>
              </w:rPr>
              <w:t>я</w:t>
            </w:r>
            <w:r w:rsidRPr="003E58CC">
              <w:rPr>
                <w:spacing w:val="-6"/>
                <w:sz w:val="22"/>
                <w:szCs w:val="22"/>
              </w:rPr>
              <w:t>емы. Экономическое соперничество осн</w:t>
            </w:r>
            <w:r w:rsidRPr="003E58CC">
              <w:rPr>
                <w:spacing w:val="-6"/>
                <w:sz w:val="22"/>
                <w:szCs w:val="22"/>
              </w:rPr>
              <w:t>о</w:t>
            </w:r>
            <w:r w:rsidRPr="003E58CC">
              <w:rPr>
                <w:spacing w:val="-6"/>
                <w:sz w:val="22"/>
                <w:szCs w:val="22"/>
              </w:rPr>
              <w:t>вано не только на цене, но и на нецен</w:t>
            </w:r>
            <w:r w:rsidRPr="003E58CC">
              <w:rPr>
                <w:spacing w:val="-6"/>
                <w:sz w:val="22"/>
                <w:szCs w:val="22"/>
              </w:rPr>
              <w:t>о</w:t>
            </w:r>
            <w:r w:rsidRPr="003E58CC">
              <w:rPr>
                <w:spacing w:val="-6"/>
                <w:sz w:val="22"/>
                <w:szCs w:val="22"/>
              </w:rPr>
              <w:t>вой конкуренции.</w:t>
            </w:r>
          </w:p>
        </w:tc>
        <w:tc>
          <w:tcPr>
            <w:tcW w:w="1785" w:type="dxa"/>
          </w:tcPr>
          <w:p w:rsidR="00BB2F94" w:rsidRPr="003E58CC" w:rsidRDefault="00BB2F94">
            <w:pPr>
              <w:spacing w:before="60" w:after="60" w:line="240" w:lineRule="exact"/>
              <w:rPr>
                <w:spacing w:val="-6"/>
                <w:sz w:val="22"/>
                <w:szCs w:val="22"/>
              </w:rPr>
            </w:pPr>
            <w:r w:rsidRPr="003E58CC">
              <w:rPr>
                <w:spacing w:val="-6"/>
                <w:sz w:val="22"/>
                <w:szCs w:val="22"/>
              </w:rPr>
              <w:t>Существование на рынке малого числа крупных фирм, которые контролируют его основную часть. Продукция может быть как одн</w:t>
            </w:r>
            <w:r w:rsidRPr="003E58CC">
              <w:rPr>
                <w:spacing w:val="-6"/>
                <w:sz w:val="22"/>
                <w:szCs w:val="22"/>
              </w:rPr>
              <w:t>о</w:t>
            </w:r>
            <w:r w:rsidRPr="003E58CC">
              <w:rPr>
                <w:spacing w:val="-6"/>
                <w:sz w:val="22"/>
                <w:szCs w:val="22"/>
              </w:rPr>
              <w:t>родной, так и ра</w:t>
            </w:r>
            <w:r w:rsidRPr="003E58CC">
              <w:rPr>
                <w:spacing w:val="-6"/>
                <w:sz w:val="22"/>
                <w:szCs w:val="22"/>
              </w:rPr>
              <w:t>з</w:t>
            </w:r>
            <w:r w:rsidRPr="003E58CC">
              <w:rPr>
                <w:spacing w:val="-6"/>
                <w:sz w:val="22"/>
                <w:szCs w:val="22"/>
              </w:rPr>
              <w:t>нородной. Всту</w:t>
            </w:r>
            <w:r w:rsidRPr="003E58CC">
              <w:rPr>
                <w:spacing w:val="-6"/>
                <w:sz w:val="22"/>
                <w:szCs w:val="22"/>
              </w:rPr>
              <w:t>п</w:t>
            </w:r>
            <w:r w:rsidRPr="003E58CC">
              <w:rPr>
                <w:spacing w:val="-6"/>
                <w:sz w:val="22"/>
                <w:szCs w:val="22"/>
              </w:rPr>
              <w:t>ление новых фирм в отрасль затру</w:t>
            </w:r>
            <w:r w:rsidRPr="003E58CC">
              <w:rPr>
                <w:spacing w:val="-6"/>
                <w:sz w:val="22"/>
                <w:szCs w:val="22"/>
              </w:rPr>
              <w:t>д</w:t>
            </w:r>
            <w:r w:rsidRPr="003E58CC">
              <w:rPr>
                <w:spacing w:val="-6"/>
                <w:sz w:val="22"/>
                <w:szCs w:val="22"/>
              </w:rPr>
              <w:t>нено. Взаимозав</w:t>
            </w:r>
            <w:r w:rsidRPr="003E58CC">
              <w:rPr>
                <w:spacing w:val="-6"/>
                <w:sz w:val="22"/>
                <w:szCs w:val="22"/>
              </w:rPr>
              <w:t>и</w:t>
            </w:r>
            <w:r w:rsidRPr="003E58CC">
              <w:rPr>
                <w:spacing w:val="-6"/>
                <w:sz w:val="22"/>
                <w:szCs w:val="22"/>
              </w:rPr>
              <w:t>симость фирм в принятии решения о ценах на свою продукцию.</w:t>
            </w:r>
          </w:p>
        </w:tc>
      </w:tr>
    </w:tbl>
    <w:p w:rsidR="00BB2F94" w:rsidRPr="003E58CC" w:rsidRDefault="00BB2F94">
      <w:pPr>
        <w:spacing w:line="240" w:lineRule="exact"/>
        <w:ind w:firstLine="454"/>
        <w:jc w:val="both"/>
      </w:pPr>
    </w:p>
    <w:p w:rsidR="00BB2F94" w:rsidRPr="003E58CC" w:rsidRDefault="00BB2F94">
      <w:pPr>
        <w:spacing w:line="240" w:lineRule="exact"/>
        <w:ind w:firstLine="454"/>
        <w:jc w:val="both"/>
      </w:pPr>
      <w:r w:rsidRPr="003E58CC">
        <w:br w:type="page"/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268"/>
        <w:gridCol w:w="567"/>
        <w:gridCol w:w="2268"/>
        <w:gridCol w:w="567"/>
        <w:gridCol w:w="2268"/>
      </w:tblGrid>
      <w:tr w:rsidR="003E58CC" w:rsidRPr="003E58CC">
        <w:trPr>
          <w:jc w:val="center"/>
        </w:trPr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3E58CC">
            <w:pPr>
              <w:spacing w:before="60" w:after="60" w:line="240" w:lineRule="exact"/>
            </w:pPr>
            <w:r w:rsidRPr="003E58CC">
              <w:rPr>
                <w:noProof/>
                <w:u w:val="single"/>
              </w:rPr>
              <w:lastRenderedPageBreak/>
              <w:pict>
                <v:group id="_x0000_s2410" style="position:absolute;margin-left:22.15pt;margin-top:29.15pt;width:380.8pt;height:297.5pt;z-index:251697152" coordorigin="2818,2534" coordsize="7616,5950">
                  <v:line id="_x0000_s2394" style="position:absolute" from="3413,2534" to="3413,2891"/>
                  <v:line id="_x0000_s2395" style="position:absolute" from="9006,2534" to="9006,2891"/>
                  <v:line id="_x0000_s2396" style="position:absolute" from="2818,3724" to="5793,3724"/>
                  <v:line id="_x0000_s2397" style="position:absolute" from="5793,3724" to="5793,3962"/>
                  <v:line id="_x0000_s2398" style="position:absolute" from="2818,3724" to="2818,3962"/>
                  <v:line id="_x0000_s2399" style="position:absolute" from="3770,3367" to="3770,3724"/>
                  <v:line id="_x0000_s2400" style="position:absolute;flip:x" from="4841,5271" to="5079,5271"/>
                  <v:line id="_x0000_s2401" style="position:absolute" from="4841,5271" to="4841,8365"/>
                  <v:line id="_x0000_s2402" style="position:absolute" from="4841,8365" to="5079,8365"/>
                  <v:line id="_x0000_s2403" style="position:absolute" from="4841,7175" to="5079,7175"/>
                  <v:line id="_x0000_s2404" style="position:absolute" from="4841,6223" to="5079,6223"/>
                  <v:line id="_x0000_s2405" style="position:absolute" from="10196,3129" to="10434,3129"/>
                  <v:line id="_x0000_s2406" style="position:absolute" from="10434,3129" to="10434,8484"/>
                  <v:line id="_x0000_s2407" style="position:absolute;flip:x" from="10196,8484" to="10434,8484"/>
                  <v:line id="_x0000_s2408" style="position:absolute;flip:x" from="10196,6342" to="10434,6342"/>
                  <v:line id="_x0000_s2409" style="position:absolute;flip:x" from="10196,4557" to="10434,4557"/>
                </v:group>
              </w:pict>
            </w:r>
            <w:r w:rsidR="00BB2F94" w:rsidRPr="003E58CC">
              <w:rPr>
                <w:u w:val="single"/>
              </w:rPr>
              <w:t>Предпринимательство</w:t>
            </w:r>
            <w:r w:rsidR="00BB2F94" w:rsidRPr="003E58CC">
              <w:t xml:space="preserve"> – способ хозяйствования, утвердившийся в экон</w:t>
            </w:r>
            <w:r w:rsidR="00BB2F94" w:rsidRPr="003E58CC">
              <w:t>о</w:t>
            </w:r>
            <w:r w:rsidR="00BB2F94" w:rsidRPr="003E58CC">
              <w:t>мике развитых стран в результате многовековой эволюции</w:t>
            </w: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t>виды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t>функции</w:t>
            </w: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cantSplit/>
          <w:trHeight w:val="42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t>индивидуальное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t>коллективное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proofErr w:type="gramStart"/>
            <w:r w:rsidRPr="003E58CC">
              <w:rPr>
                <w:sz w:val="20"/>
                <w:szCs w:val="20"/>
                <w:u w:val="single"/>
              </w:rPr>
              <w:t>ресурсная</w:t>
            </w:r>
            <w:proofErr w:type="gramEnd"/>
            <w:r w:rsidRPr="003E58CC">
              <w:rPr>
                <w:sz w:val="20"/>
                <w:szCs w:val="20"/>
              </w:rPr>
              <w:t xml:space="preserve"> – соединение естественных, инвест</w:t>
            </w:r>
            <w:r w:rsidRPr="003E58CC">
              <w:rPr>
                <w:sz w:val="20"/>
                <w:szCs w:val="20"/>
              </w:rPr>
              <w:t>и</w:t>
            </w:r>
            <w:r w:rsidRPr="003E58CC">
              <w:rPr>
                <w:sz w:val="20"/>
                <w:szCs w:val="20"/>
              </w:rPr>
              <w:t>ционных, трудовых ресурсов в единое ц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>лое</w:t>
            </w:r>
          </w:p>
        </w:tc>
      </w:tr>
      <w:tr w:rsidR="003E58CC" w:rsidRPr="003E58CC">
        <w:trPr>
          <w:cantSplit/>
          <w:trHeight w:val="9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</w:pPr>
            <w:r w:rsidRPr="003E58CC">
              <w:t>любая созидател</w:t>
            </w:r>
            <w:r w:rsidRPr="003E58CC">
              <w:t>ь</w:t>
            </w:r>
            <w:r w:rsidRPr="003E58CC">
              <w:t>ная деятельность одного человека и его семьи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</w:pPr>
            <w:r w:rsidRPr="003E58CC">
              <w:t>некоторое дело, к</w:t>
            </w:r>
            <w:r w:rsidRPr="003E58CC">
              <w:t>о</w:t>
            </w:r>
            <w:r w:rsidRPr="003E58CC">
              <w:t>торым занят целый коллектив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  <w:u w:val="single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cantSplit/>
          <w:trHeight w:val="555"/>
          <w:jc w:val="center"/>
        </w:trPr>
        <w:tc>
          <w:tcPr>
            <w:tcW w:w="2268" w:type="dxa"/>
            <w:vMerge w:val="restart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мелкий бизнес (до 50 чел.)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proofErr w:type="gramStart"/>
            <w:r w:rsidRPr="003E58CC">
              <w:rPr>
                <w:sz w:val="20"/>
                <w:szCs w:val="20"/>
                <w:u w:val="single"/>
              </w:rPr>
              <w:t>организационная</w:t>
            </w:r>
            <w:proofErr w:type="gramEnd"/>
            <w:r w:rsidRPr="003E58CC">
              <w:rPr>
                <w:sz w:val="20"/>
                <w:szCs w:val="20"/>
              </w:rPr>
              <w:t xml:space="preserve"> – и</w:t>
            </w:r>
            <w:r w:rsidRPr="003E58CC">
              <w:rPr>
                <w:sz w:val="20"/>
                <w:szCs w:val="20"/>
              </w:rPr>
              <w:t>с</w:t>
            </w:r>
            <w:r w:rsidRPr="003E58CC">
              <w:rPr>
                <w:sz w:val="20"/>
                <w:szCs w:val="20"/>
              </w:rPr>
              <w:t>пользование своих сп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собностей для получ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>ния высокого дохода</w:t>
            </w:r>
          </w:p>
        </w:tc>
      </w:tr>
      <w:tr w:rsidR="003E58CC" w:rsidRPr="003E58CC">
        <w:trPr>
          <w:cantSplit/>
          <w:trHeight w:val="345"/>
          <w:jc w:val="center"/>
        </w:trPr>
        <w:tc>
          <w:tcPr>
            <w:tcW w:w="2268" w:type="dxa"/>
            <w:vMerge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  <w:u w:val="single"/>
              </w:rPr>
            </w:pPr>
          </w:p>
        </w:tc>
      </w:tr>
      <w:tr w:rsidR="003E58CC" w:rsidRPr="003E58CC">
        <w:trPr>
          <w:cantSplit/>
          <w:trHeight w:val="405"/>
          <w:jc w:val="center"/>
        </w:trPr>
        <w:tc>
          <w:tcPr>
            <w:tcW w:w="2268" w:type="dxa"/>
            <w:vMerge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средний бизнес (до 500 чел.)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  <w:u w:val="single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cantSplit/>
          <w:trHeight w:val="850"/>
          <w:jc w:val="center"/>
        </w:trPr>
        <w:tc>
          <w:tcPr>
            <w:tcW w:w="2268" w:type="dxa"/>
            <w:vMerge w:val="restart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крупный бизнес (до нескольких тысяч чел.)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proofErr w:type="gramStart"/>
            <w:r w:rsidRPr="003E58CC">
              <w:rPr>
                <w:sz w:val="20"/>
                <w:szCs w:val="20"/>
                <w:u w:val="single"/>
              </w:rPr>
              <w:t>творческая</w:t>
            </w:r>
            <w:proofErr w:type="gramEnd"/>
            <w:r w:rsidRPr="003E58CC">
              <w:rPr>
                <w:sz w:val="20"/>
                <w:szCs w:val="20"/>
              </w:rPr>
              <w:t xml:space="preserve"> – связана с новаторством в пре</w:t>
            </w:r>
            <w:r w:rsidRPr="003E58CC">
              <w:rPr>
                <w:sz w:val="20"/>
                <w:szCs w:val="20"/>
              </w:rPr>
              <w:t>д</w:t>
            </w:r>
            <w:r w:rsidRPr="003E58CC">
              <w:rPr>
                <w:sz w:val="20"/>
                <w:szCs w:val="20"/>
              </w:rPr>
              <w:t>принимательской де</w:t>
            </w:r>
            <w:r w:rsidRPr="003E58CC">
              <w:rPr>
                <w:sz w:val="20"/>
                <w:szCs w:val="20"/>
              </w:rPr>
              <w:t>я</w:t>
            </w:r>
            <w:r w:rsidRPr="003E58CC">
              <w:rPr>
                <w:sz w:val="20"/>
                <w:szCs w:val="20"/>
              </w:rPr>
              <w:t>тельности</w:t>
            </w:r>
          </w:p>
        </w:tc>
      </w:tr>
      <w:tr w:rsidR="00BB2F94" w:rsidRPr="003E58CC">
        <w:trPr>
          <w:cantSplit/>
          <w:trHeight w:val="225"/>
          <w:jc w:val="center"/>
        </w:trPr>
        <w:tc>
          <w:tcPr>
            <w:tcW w:w="2268" w:type="dxa"/>
            <w:vMerge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  <w:u w:val="single"/>
              </w:rPr>
            </w:pPr>
          </w:p>
        </w:tc>
      </w:tr>
    </w:tbl>
    <w:p w:rsidR="00BB2F94" w:rsidRPr="003E58CC" w:rsidRDefault="00BB2F94">
      <w:pPr>
        <w:spacing w:line="240" w:lineRule="exact"/>
        <w:ind w:firstLine="454"/>
        <w:jc w:val="both"/>
      </w:pPr>
    </w:p>
    <w:p w:rsidR="00BB2F94" w:rsidRPr="003E58CC" w:rsidRDefault="00BB2F94">
      <w:pPr>
        <w:spacing w:line="240" w:lineRule="exact"/>
        <w:ind w:firstLine="454"/>
        <w:jc w:val="both"/>
      </w:pPr>
    </w:p>
    <w:p w:rsidR="00BB2F94" w:rsidRPr="003E58CC" w:rsidRDefault="00BB2F94">
      <w:pPr>
        <w:spacing w:line="240" w:lineRule="exact"/>
        <w:ind w:firstLine="454"/>
        <w:jc w:val="center"/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418"/>
        <w:gridCol w:w="284"/>
        <w:gridCol w:w="1418"/>
        <w:gridCol w:w="284"/>
        <w:gridCol w:w="1418"/>
        <w:gridCol w:w="284"/>
        <w:gridCol w:w="1418"/>
        <w:gridCol w:w="284"/>
        <w:gridCol w:w="1418"/>
      </w:tblGrid>
      <w:tr w:rsidR="003E58CC" w:rsidRPr="003E58CC">
        <w:trPr>
          <w:jc w:val="center"/>
        </w:trPr>
        <w:tc>
          <w:tcPr>
            <w:tcW w:w="1418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center"/>
            </w:pPr>
            <w:r w:rsidRPr="003E58CC">
              <w:t>Средства государственного регулирования</w:t>
            </w:r>
            <w:r w:rsidRPr="003E58CC">
              <w:br/>
              <w:t>экономики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418" w:type="dxa"/>
            <w:tcMar>
              <w:left w:w="28" w:type="dxa"/>
              <w:right w:w="28" w:type="dxa"/>
            </w:tcMar>
          </w:tcPr>
          <w:p w:rsidR="00BB2F94" w:rsidRPr="003E58CC" w:rsidRDefault="003E58CC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  <w:r w:rsidRPr="003E58CC">
              <w:rPr>
                <w:noProof/>
                <w:sz w:val="20"/>
                <w:szCs w:val="20"/>
              </w:rPr>
              <w:pict>
                <v:group id="_x0000_s2424" style="position:absolute;left:0;text-align:left;margin-left:27.4pt;margin-top:.85pt;width:357pt;height:136.85pt;z-index:251698176;mso-position-horizontal-relative:text;mso-position-vertical-relative:text" coordorigin="2699,10388" coordsize="7140,2737">
                  <v:line id="_x0000_s2411" style="position:absolute" from="3770,10745" to="8649,10745"/>
                  <v:line id="_x0000_s2412" style="position:absolute" from="8649,10745" to="8649,10983"/>
                  <v:line id="_x0000_s2413" style="position:absolute" from="3770,10745" to="3770,10983"/>
                  <v:line id="_x0000_s2414" style="position:absolute;flip:y" from="6269,10388" to="6269,10745"/>
                  <v:line id="_x0000_s2415" style="position:absolute" from="2699,12887" to="6388,12887"/>
                  <v:line id="_x0000_s2416" style="position:absolute" from="7816,11697" to="9839,11697"/>
                  <v:line id="_x0000_s2417" style="position:absolute" from="7816,11697" to="7816,11935"/>
                  <v:line id="_x0000_s2418" style="position:absolute" from="9839,11697" to="9839,11935"/>
                  <v:line id="_x0000_s2419" style="position:absolute" from="8768,11340" to="8768,11697"/>
                  <v:line id="_x0000_s2420" style="position:absolute" from="4365,11340" to="4365,11935">
                    <v:stroke endarrow="block"/>
                  </v:line>
                  <v:line id="_x0000_s2421" style="position:absolute" from="4365,12530" to="4365,13125">
                    <v:stroke endarrow="block"/>
                  </v:line>
                  <v:line id="_x0000_s2422" style="position:absolute" from="2699,12887" to="2699,13125">
                    <v:stroke endarrow="block"/>
                  </v:line>
                  <v:line id="_x0000_s2423" style="position:absolute" from="6388,12887" to="6388,13125">
                    <v:stroke endarrow="block"/>
                  </v:line>
                </v:group>
              </w:pict>
            </w: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41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center"/>
            </w:pPr>
            <w:r w:rsidRPr="003E58CC">
              <w:t>Административные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center"/>
            </w:pP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center"/>
            </w:pPr>
            <w:r w:rsidRPr="003E58CC">
              <w:t>Экономические</w:t>
            </w:r>
          </w:p>
        </w:tc>
      </w:tr>
      <w:tr w:rsidR="003E58CC" w:rsidRPr="003E58CC">
        <w:trPr>
          <w:jc w:val="center"/>
        </w:trPr>
        <w:tc>
          <w:tcPr>
            <w:tcW w:w="141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418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418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00" w:lineRule="exact"/>
              <w:jc w:val="center"/>
            </w:pPr>
            <w:r w:rsidRPr="003E58CC">
              <w:t>меры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денежно-</w:t>
            </w:r>
            <w:r w:rsidRPr="003E58CC">
              <w:rPr>
                <w:sz w:val="20"/>
                <w:szCs w:val="20"/>
              </w:rPr>
              <w:br/>
              <w:t>кредитные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бюджетная</w:t>
            </w:r>
            <w:r w:rsidRPr="003E58CC">
              <w:rPr>
                <w:sz w:val="20"/>
                <w:szCs w:val="20"/>
              </w:rPr>
              <w:br/>
              <w:t>политика</w:t>
            </w:r>
          </w:p>
        </w:tc>
      </w:tr>
      <w:tr w:rsidR="003E58CC" w:rsidRPr="003E58CC">
        <w:trPr>
          <w:jc w:val="center"/>
        </w:trPr>
        <w:tc>
          <w:tcPr>
            <w:tcW w:w="1418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41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запрета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разрешения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принуждения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</w:tr>
    </w:tbl>
    <w:p w:rsidR="00BB2F94" w:rsidRPr="003E58CC" w:rsidRDefault="00BB2F94">
      <w:pPr>
        <w:spacing w:line="240" w:lineRule="exact"/>
        <w:ind w:firstLine="454"/>
        <w:jc w:val="both"/>
      </w:pPr>
    </w:p>
    <w:p w:rsidR="00BB2F94" w:rsidRPr="003E58CC" w:rsidRDefault="00BB2F94">
      <w:pPr>
        <w:spacing w:line="240" w:lineRule="exact"/>
        <w:ind w:firstLine="454"/>
        <w:jc w:val="both"/>
      </w:pPr>
      <w:r w:rsidRPr="003E58CC">
        <w:br w:type="page"/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701"/>
        <w:gridCol w:w="284"/>
        <w:gridCol w:w="1701"/>
        <w:gridCol w:w="284"/>
        <w:gridCol w:w="1701"/>
        <w:gridCol w:w="284"/>
        <w:gridCol w:w="1701"/>
      </w:tblGrid>
      <w:tr w:rsidR="003E58CC" w:rsidRPr="003E58CC">
        <w:trPr>
          <w:jc w:val="center"/>
        </w:trPr>
        <w:tc>
          <w:tcPr>
            <w:tcW w:w="7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</w:pPr>
            <w:r w:rsidRPr="003E58CC">
              <w:rPr>
                <w:u w:val="single"/>
              </w:rPr>
              <w:lastRenderedPageBreak/>
              <w:t>Государственный бюджет</w:t>
            </w:r>
            <w:r w:rsidRPr="003E58CC">
              <w:t xml:space="preserve"> (от англ. кошелек) – это баланс доходов и ра</w:t>
            </w:r>
            <w:r w:rsidRPr="003E58CC">
              <w:t>с</w:t>
            </w:r>
            <w:r w:rsidRPr="003E58CC">
              <w:t>ходов органов власти</w:t>
            </w:r>
          </w:p>
        </w:tc>
      </w:tr>
      <w:tr w:rsidR="003E58CC" w:rsidRPr="003E58CC">
        <w:trPr>
          <w:jc w:val="center"/>
        </w:trPr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3E58CC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noProof/>
                <w:sz w:val="20"/>
                <w:szCs w:val="20"/>
              </w:rPr>
              <w:pict>
                <v:group id="_x0000_s2439" style="position:absolute;left:0;text-align:left;margin-left:-18.05pt;margin-top:.65pt;width:410.55pt;height:178.5pt;z-index:251699200;mso-position-horizontal-relative:text;mso-position-vertical-relative:text" coordorigin="2104,2534" coordsize="8211,3570">
                  <v:line id="_x0000_s2425" style="position:absolute;flip:x" from="5317,2534" to="6031,3129">
                    <v:stroke endarrow="block"/>
                  </v:line>
                  <v:line id="_x0000_s2427" style="position:absolute" from="6388,2534" to="7221,3129">
                    <v:stroke endarrow="block"/>
                  </v:line>
                  <v:line id="_x0000_s2428" style="position:absolute;flip:y" from="6269,4676" to="6269,5033">
                    <v:stroke endarrow="block"/>
                  </v:line>
                  <v:line id="_x0000_s2429" style="position:absolute" from="2223,4557" to="10196,4557"/>
                  <v:line id="_x0000_s2431" style="position:absolute;flip:y" from="10196,4319" to="10315,4557"/>
                  <v:line id="_x0000_s2432" style="position:absolute;flip:x y" from="2104,4438" to="2223,4557"/>
                  <v:line id="_x0000_s2433" style="position:absolute" from="3294,5747" to="9363,5747"/>
                  <v:line id="_x0000_s2434" style="position:absolute;flip:y" from="6269,5390" to="6269,5747"/>
                  <v:line id="_x0000_s2435" style="position:absolute" from="3294,5747" to="3294,6104"/>
                  <v:line id="_x0000_s2436" style="position:absolute" from="5317,5747" to="5317,6104"/>
                  <v:line id="_x0000_s2437" style="position:absolute" from="7340,5747" to="7340,6104"/>
                  <v:line id="_x0000_s2438" style="position:absolute" from="9363,5747" to="9363,6104"/>
                </v:group>
              </w:pict>
            </w: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</w:pPr>
            <w:r w:rsidRPr="003E58CC">
              <w:t>Доходная часть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</w:pPr>
            <w:r w:rsidRPr="003E58CC">
              <w:t>Расходная часть</w:t>
            </w:r>
          </w:p>
        </w:tc>
      </w:tr>
      <w:tr w:rsidR="003E58CC" w:rsidRPr="003E58CC">
        <w:trPr>
          <w:jc w:val="center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показывает, откуда поступают денежные средства для финансирования всех сфер жизни общества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показывает, на какие цели направляются аккумулированные государством сре</w:t>
            </w:r>
            <w:r w:rsidRPr="003E58CC">
              <w:rPr>
                <w:sz w:val="20"/>
                <w:szCs w:val="20"/>
              </w:rPr>
              <w:t>д</w:t>
            </w:r>
            <w:r w:rsidRPr="003E58CC">
              <w:rPr>
                <w:sz w:val="20"/>
                <w:szCs w:val="20"/>
              </w:rPr>
              <w:t>ства</w:t>
            </w:r>
          </w:p>
        </w:tc>
      </w:tr>
      <w:tr w:rsidR="003E58CC" w:rsidRPr="003E58CC">
        <w:trPr>
          <w:jc w:val="center"/>
        </w:trPr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</w:pPr>
            <w:r w:rsidRPr="003E58CC">
              <w:t>Источники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Налоги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pacing w:val="-6"/>
                <w:sz w:val="20"/>
                <w:szCs w:val="20"/>
              </w:rPr>
            </w:pPr>
            <w:r w:rsidRPr="003E58CC">
              <w:rPr>
                <w:spacing w:val="-6"/>
                <w:sz w:val="20"/>
                <w:szCs w:val="20"/>
              </w:rPr>
              <w:t>Государственные займы (ценные бумаги, казначе</w:t>
            </w:r>
            <w:r w:rsidRPr="003E58CC">
              <w:rPr>
                <w:spacing w:val="-6"/>
                <w:sz w:val="20"/>
                <w:szCs w:val="20"/>
              </w:rPr>
              <w:t>й</w:t>
            </w:r>
            <w:r w:rsidRPr="003E58CC">
              <w:rPr>
                <w:spacing w:val="-6"/>
                <w:sz w:val="20"/>
                <w:szCs w:val="20"/>
              </w:rPr>
              <w:t>ские векселя и др.)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Эмиссия (допо</w:t>
            </w:r>
            <w:r w:rsidRPr="003E58CC">
              <w:rPr>
                <w:sz w:val="20"/>
                <w:szCs w:val="20"/>
              </w:rPr>
              <w:t>л</w:t>
            </w:r>
            <w:r w:rsidRPr="003E58CC">
              <w:rPr>
                <w:sz w:val="20"/>
                <w:szCs w:val="20"/>
              </w:rPr>
              <w:t>нительный в</w:t>
            </w:r>
            <w:r w:rsidRPr="003E58CC">
              <w:rPr>
                <w:sz w:val="20"/>
                <w:szCs w:val="20"/>
              </w:rPr>
              <w:t>ы</w:t>
            </w:r>
            <w:r w:rsidRPr="003E58CC">
              <w:rPr>
                <w:sz w:val="20"/>
                <w:szCs w:val="20"/>
              </w:rPr>
              <w:t>пуск) бумажных и кредитных денег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Займы у межд</w:t>
            </w:r>
            <w:r w:rsidRPr="003E58CC">
              <w:rPr>
                <w:sz w:val="20"/>
                <w:szCs w:val="20"/>
              </w:rPr>
              <w:t>у</w:t>
            </w:r>
            <w:r w:rsidRPr="003E58CC">
              <w:rPr>
                <w:sz w:val="20"/>
                <w:szCs w:val="20"/>
              </w:rPr>
              <w:t>народных орган</w:t>
            </w:r>
            <w:r w:rsidRPr="003E58CC">
              <w:rPr>
                <w:sz w:val="20"/>
                <w:szCs w:val="20"/>
              </w:rPr>
              <w:t>и</w:t>
            </w:r>
            <w:r w:rsidRPr="003E58CC">
              <w:rPr>
                <w:sz w:val="20"/>
                <w:szCs w:val="20"/>
              </w:rPr>
              <w:t>заций</w:t>
            </w:r>
          </w:p>
        </w:tc>
      </w:tr>
    </w:tbl>
    <w:p w:rsidR="00BB2F94" w:rsidRPr="003E58CC" w:rsidRDefault="00BB2F94">
      <w:pPr>
        <w:spacing w:line="240" w:lineRule="exact"/>
        <w:ind w:firstLine="454"/>
        <w:jc w:val="both"/>
      </w:pPr>
    </w:p>
    <w:p w:rsidR="00BB2F94" w:rsidRPr="003E58CC" w:rsidRDefault="00BB2F94">
      <w:pPr>
        <w:spacing w:line="240" w:lineRule="exact"/>
        <w:ind w:firstLine="454"/>
        <w:jc w:val="both"/>
      </w:pPr>
    </w:p>
    <w:p w:rsidR="00BB2F94" w:rsidRPr="003E58CC" w:rsidRDefault="00BB2F94">
      <w:pPr>
        <w:spacing w:line="240" w:lineRule="exact"/>
        <w:ind w:firstLine="454"/>
        <w:jc w:val="both"/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935"/>
        <w:gridCol w:w="1467"/>
        <w:gridCol w:w="567"/>
        <w:gridCol w:w="1290"/>
        <w:gridCol w:w="2112"/>
      </w:tblGrid>
      <w:tr w:rsidR="003E58CC" w:rsidRPr="003E58CC">
        <w:trPr>
          <w:jc w:val="center"/>
        </w:trPr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</w:pPr>
            <w:r w:rsidRPr="003E58CC">
              <w:rPr>
                <w:u w:val="single"/>
              </w:rPr>
              <w:t>Банк</w:t>
            </w:r>
            <w:r w:rsidRPr="003E58CC">
              <w:t xml:space="preserve"> – это финансовое предприятие, которое:</w:t>
            </w:r>
          </w:p>
          <w:p w:rsidR="00BB2F94" w:rsidRPr="003E58CC" w:rsidRDefault="00BB2F94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накапливает и хранит денежные средства;</w:t>
            </w:r>
          </w:p>
          <w:p w:rsidR="00BB2F94" w:rsidRPr="003E58CC" w:rsidRDefault="00BB2F94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проводит денежные операции и расчеты;</w:t>
            </w:r>
          </w:p>
          <w:p w:rsidR="00BB2F94" w:rsidRPr="003E58CC" w:rsidRDefault="00BB2F94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контролирует движение денежных средств;</w:t>
            </w:r>
          </w:p>
          <w:p w:rsidR="00BB2F94" w:rsidRPr="003E58CC" w:rsidRDefault="00BB2F94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предоставляет кредиты;</w:t>
            </w:r>
          </w:p>
          <w:p w:rsidR="00BB2F94" w:rsidRPr="003E58CC" w:rsidRDefault="00BB2F94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выпускает в обращение деньги и ценные бумаги.</w:t>
            </w:r>
          </w:p>
        </w:tc>
      </w:tr>
      <w:tr w:rsidR="003E58CC" w:rsidRPr="003E58CC">
        <w:trPr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BB2F94" w:rsidRPr="003E58CC" w:rsidRDefault="003E58CC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  <w:r w:rsidRPr="003E58CC">
              <w:rPr>
                <w:noProof/>
                <w:sz w:val="20"/>
                <w:szCs w:val="20"/>
              </w:rPr>
              <w:pict>
                <v:group id="_x0000_s2445" style="position:absolute;left:0;text-align:left;margin-left:162.65pt;margin-top:.35pt;width:29.8pt;height:249.9pt;z-index:251700224;mso-position-horizontal-relative:text;mso-position-vertical-relative:text" coordorigin="5912,9198" coordsize="596,4998">
                  <v:line id="_x0000_s2440" style="position:absolute" from="6269,9198" to="6269,9555">
                    <v:stroke endarrow="block"/>
                  </v:line>
                  <v:line id="_x0000_s2441" style="position:absolute" from="6269,10031" to="6269,14196"/>
                  <v:line id="_x0000_s2442" style="position:absolute" from="5912,14196" to="6507,14196"/>
                  <v:line id="_x0000_s2443" style="position:absolute" from="5913,12642" to="6508,12642"/>
                  <v:line id="_x0000_s2444" style="position:absolute" from="5912,10864" to="6507,10864"/>
                </v:group>
              </w:pic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935" w:type="dxa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t>Банковская система</w:t>
            </w:r>
          </w:p>
        </w:tc>
        <w:tc>
          <w:tcPr>
            <w:tcW w:w="2112" w:type="dxa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935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Центральный государственный банк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Коммерческие банки</w:t>
            </w:r>
          </w:p>
        </w:tc>
      </w:tr>
      <w:tr w:rsidR="003E58CC" w:rsidRPr="003E58CC">
        <w:trPr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проводит государственную полит</w:t>
            </w:r>
            <w:r w:rsidRPr="003E58CC">
              <w:rPr>
                <w:sz w:val="20"/>
                <w:szCs w:val="20"/>
              </w:rPr>
              <w:t>и</w:t>
            </w:r>
            <w:r w:rsidRPr="003E58CC">
              <w:rPr>
                <w:sz w:val="20"/>
                <w:szCs w:val="20"/>
              </w:rPr>
              <w:t>ку в области эмиссии, кредита, д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>нежного обращения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выполняют финансово-кредитные операции на коммерческих началах</w:t>
            </w:r>
          </w:p>
        </w:tc>
      </w:tr>
      <w:tr w:rsidR="003E58CC" w:rsidRPr="003E58CC">
        <w:trPr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Инвестиционные банки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Сберегательные банки</w:t>
            </w:r>
          </w:p>
        </w:tc>
      </w:tr>
      <w:tr w:rsidR="003E58CC" w:rsidRPr="003E58CC">
        <w:trPr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специализируются на финансиров</w:t>
            </w:r>
            <w:r w:rsidRPr="003E58CC">
              <w:rPr>
                <w:sz w:val="20"/>
                <w:szCs w:val="20"/>
              </w:rPr>
              <w:t>а</w:t>
            </w:r>
            <w:r w:rsidRPr="003E58CC">
              <w:rPr>
                <w:sz w:val="20"/>
                <w:szCs w:val="20"/>
              </w:rPr>
              <w:t>нии и долгосрочном кредитовании, вкладывая капитал в промышле</w:t>
            </w:r>
            <w:r w:rsidRPr="003E58CC">
              <w:rPr>
                <w:sz w:val="20"/>
                <w:szCs w:val="20"/>
              </w:rPr>
              <w:t>н</w:t>
            </w:r>
            <w:r w:rsidRPr="003E58CC">
              <w:rPr>
                <w:sz w:val="20"/>
                <w:szCs w:val="20"/>
              </w:rPr>
              <w:t>ность, строительство и др. отрасли, а также в ценные бумаги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pacing w:val="-6"/>
                <w:sz w:val="20"/>
                <w:szCs w:val="20"/>
              </w:rPr>
            </w:pPr>
            <w:r w:rsidRPr="003E58CC">
              <w:rPr>
                <w:spacing w:val="-6"/>
                <w:sz w:val="20"/>
                <w:szCs w:val="20"/>
              </w:rPr>
              <w:t>привлекают и хранят свободные д</w:t>
            </w:r>
            <w:r w:rsidRPr="003E58CC">
              <w:rPr>
                <w:spacing w:val="-6"/>
                <w:sz w:val="20"/>
                <w:szCs w:val="20"/>
              </w:rPr>
              <w:t>е</w:t>
            </w:r>
            <w:r w:rsidRPr="003E58CC">
              <w:rPr>
                <w:spacing w:val="-6"/>
                <w:sz w:val="20"/>
                <w:szCs w:val="20"/>
              </w:rPr>
              <w:t>нежные средства, денежные сбереж</w:t>
            </w:r>
            <w:r w:rsidRPr="003E58CC">
              <w:rPr>
                <w:spacing w:val="-6"/>
                <w:sz w:val="20"/>
                <w:szCs w:val="20"/>
              </w:rPr>
              <w:t>е</w:t>
            </w:r>
            <w:r w:rsidRPr="003E58CC">
              <w:rPr>
                <w:spacing w:val="-6"/>
                <w:sz w:val="20"/>
                <w:szCs w:val="20"/>
              </w:rPr>
              <w:t>ния населения, выплачивая вкладчикам фиксированный процент, возраста</w:t>
            </w:r>
            <w:r w:rsidRPr="003E58CC">
              <w:rPr>
                <w:spacing w:val="-6"/>
                <w:sz w:val="20"/>
                <w:szCs w:val="20"/>
              </w:rPr>
              <w:t>ю</w:t>
            </w:r>
            <w:r w:rsidRPr="003E58CC">
              <w:rPr>
                <w:spacing w:val="-6"/>
                <w:sz w:val="20"/>
                <w:szCs w:val="20"/>
              </w:rPr>
              <w:t>щий с увеличением срока хранения</w:t>
            </w:r>
          </w:p>
        </w:tc>
      </w:tr>
      <w:tr w:rsidR="003E58CC" w:rsidRPr="003E58CC">
        <w:trPr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Ипотечные банки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Инновационные банки</w:t>
            </w:r>
          </w:p>
        </w:tc>
      </w:tr>
      <w:tr w:rsidR="00BB2F94" w:rsidRPr="003E58CC">
        <w:trPr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предоставляют ссуды под имущ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>ственный залог, чаще всего под н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>движимое имущество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pacing w:val="-6"/>
                <w:sz w:val="20"/>
                <w:szCs w:val="20"/>
              </w:rPr>
            </w:pPr>
            <w:r w:rsidRPr="003E58CC">
              <w:rPr>
                <w:spacing w:val="-6"/>
                <w:sz w:val="20"/>
                <w:szCs w:val="20"/>
              </w:rPr>
              <w:t>кредитуют инновации, т.е. обеспеч</w:t>
            </w:r>
            <w:r w:rsidRPr="003E58CC">
              <w:rPr>
                <w:spacing w:val="-6"/>
                <w:sz w:val="20"/>
                <w:szCs w:val="20"/>
              </w:rPr>
              <w:t>и</w:t>
            </w:r>
            <w:r w:rsidRPr="003E58CC">
              <w:rPr>
                <w:spacing w:val="-6"/>
                <w:sz w:val="20"/>
                <w:szCs w:val="20"/>
              </w:rPr>
              <w:t>вают освоение нововведений, внедр</w:t>
            </w:r>
            <w:r w:rsidRPr="003E58CC">
              <w:rPr>
                <w:spacing w:val="-6"/>
                <w:sz w:val="20"/>
                <w:szCs w:val="20"/>
              </w:rPr>
              <w:t>е</w:t>
            </w:r>
            <w:r w:rsidRPr="003E58CC">
              <w:rPr>
                <w:spacing w:val="-6"/>
                <w:sz w:val="20"/>
                <w:szCs w:val="20"/>
              </w:rPr>
              <w:t>ние научно-технических достижений</w:t>
            </w:r>
          </w:p>
        </w:tc>
      </w:tr>
    </w:tbl>
    <w:p w:rsidR="00BB2F94" w:rsidRPr="003E58CC" w:rsidRDefault="00BB2F94">
      <w:pPr>
        <w:spacing w:line="240" w:lineRule="exact"/>
        <w:ind w:firstLine="454"/>
        <w:jc w:val="both"/>
      </w:pPr>
    </w:p>
    <w:p w:rsidR="00BB2F94" w:rsidRPr="003E58CC" w:rsidRDefault="00BB2F94">
      <w:pPr>
        <w:spacing w:line="240" w:lineRule="exact"/>
        <w:ind w:firstLine="454"/>
        <w:jc w:val="both"/>
      </w:pPr>
      <w:r w:rsidRPr="003E58CC">
        <w:br w:type="page"/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701"/>
        <w:gridCol w:w="284"/>
        <w:gridCol w:w="1701"/>
        <w:gridCol w:w="284"/>
        <w:gridCol w:w="1701"/>
        <w:gridCol w:w="284"/>
        <w:gridCol w:w="1701"/>
      </w:tblGrid>
      <w:tr w:rsidR="003E58CC" w:rsidRPr="003E58CC">
        <w:trPr>
          <w:jc w:val="center"/>
        </w:trPr>
        <w:tc>
          <w:tcPr>
            <w:tcW w:w="7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</w:pPr>
            <w:r w:rsidRPr="003E58CC">
              <w:rPr>
                <w:u w:val="single"/>
              </w:rPr>
              <w:lastRenderedPageBreak/>
              <w:t>Кредит</w:t>
            </w:r>
            <w:r w:rsidRPr="003E58CC">
              <w:t xml:space="preserve"> – предоставление лицу (или организации), нуждающемуся в деньгах, права осуществлять свои расходы за счет банка при условии гарантированного возмещения банку израсходованных сумм и внесения платы за пользование банковскими средствами</w:t>
            </w:r>
          </w:p>
        </w:tc>
      </w:tr>
      <w:tr w:rsidR="003E58CC" w:rsidRPr="003E58CC">
        <w:trPr>
          <w:jc w:val="center"/>
        </w:trPr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3E58CC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noProof/>
                <w:sz w:val="20"/>
                <w:szCs w:val="20"/>
              </w:rPr>
              <w:pict>
                <v:group id="_x0000_s2457" style="position:absolute;left:0;text-align:left;margin-left:41.45pt;margin-top:2.45pt;width:297.5pt;height:113.05pt;z-index:251701248;mso-position-horizontal-relative:text;mso-position-vertical-relative:text" coordorigin="3294,3010" coordsize="5950,2261">
                  <v:line id="_x0000_s2446" style="position:absolute" from="6269,3010" to="6269,3248">
                    <v:stroke endarrow="block"/>
                  </v:line>
                  <v:line id="_x0000_s2447" style="position:absolute" from="3532,3962" to="8768,3962"/>
                  <v:line id="_x0000_s2448" style="position:absolute" from="6269,3605" to="6269,3962"/>
                  <v:line id="_x0000_s2449" style="position:absolute" from="3532,3962" to="3532,4319"/>
                  <v:line id="_x0000_s2450" style="position:absolute" from="5317,3962" to="5317,4319"/>
                  <v:line id="_x0000_s2451" style="position:absolute" from="7221,3962" to="7221,4319"/>
                  <v:line id="_x0000_s2452" style="position:absolute" from="8768,3962" to="8768,4319"/>
                  <v:line id="_x0000_s2453" style="position:absolute" from="3294,5033" to="3294,5271">
                    <v:stroke endarrow="block"/>
                  </v:line>
                  <v:line id="_x0000_s2454" style="position:absolute" from="5317,5033" to="5317,5271">
                    <v:stroke endarrow="block"/>
                  </v:line>
                  <v:line id="_x0000_s2455" style="position:absolute" from="7221,5033" to="7221,5271">
                    <v:stroke endarrow="block"/>
                  </v:line>
                  <v:line id="_x0000_s2456" style="position:absolute" from="9244,5033" to="9244,5271">
                    <v:stroke endarrow="block"/>
                  </v:line>
                </v:group>
              </w:pict>
            </w: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</w:pPr>
            <w:r w:rsidRPr="003E58CC">
              <w:t>Принципы кредитования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</w:pPr>
            <w:r w:rsidRPr="003E58CC">
              <w:t>срочность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</w:pPr>
            <w:r w:rsidRPr="003E58CC">
              <w:t>платность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</w:pPr>
            <w:r w:rsidRPr="003E58CC">
              <w:t>возвратность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</w:pPr>
            <w:r w:rsidRPr="003E58CC">
              <w:t>гарантирова</w:t>
            </w:r>
            <w:r w:rsidRPr="003E58CC">
              <w:t>н</w:t>
            </w:r>
            <w:r w:rsidRPr="003E58CC">
              <w:t>ность</w:t>
            </w:r>
          </w:p>
        </w:tc>
      </w:tr>
      <w:tr w:rsidR="003E58CC" w:rsidRPr="003E58CC">
        <w:trPr>
          <w:jc w:val="center"/>
        </w:trPr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0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банк предоставл</w:t>
            </w:r>
            <w:r w:rsidRPr="003E58CC">
              <w:rPr>
                <w:sz w:val="20"/>
                <w:szCs w:val="20"/>
              </w:rPr>
              <w:t>я</w:t>
            </w:r>
            <w:r w:rsidRPr="003E58CC">
              <w:rPr>
                <w:sz w:val="20"/>
                <w:szCs w:val="20"/>
              </w:rPr>
              <w:t>ет заемщику деньги на опред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>ленный срок</w:t>
            </w: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0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0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банк предоставл</w:t>
            </w:r>
            <w:r w:rsidRPr="003E58CC">
              <w:rPr>
                <w:sz w:val="20"/>
                <w:szCs w:val="20"/>
              </w:rPr>
              <w:t>я</w:t>
            </w:r>
            <w:r w:rsidRPr="003E58CC">
              <w:rPr>
                <w:sz w:val="20"/>
                <w:szCs w:val="20"/>
              </w:rPr>
              <w:t>ет деньги во вр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>менное пользов</w:t>
            </w:r>
            <w:r w:rsidRPr="003E58CC">
              <w:rPr>
                <w:sz w:val="20"/>
                <w:szCs w:val="20"/>
              </w:rPr>
              <w:t>а</w:t>
            </w:r>
            <w:r w:rsidRPr="003E58CC">
              <w:rPr>
                <w:sz w:val="20"/>
                <w:szCs w:val="20"/>
              </w:rPr>
              <w:t>ние только за пл</w:t>
            </w:r>
            <w:r w:rsidRPr="003E58CC">
              <w:rPr>
                <w:sz w:val="20"/>
                <w:szCs w:val="20"/>
              </w:rPr>
              <w:t>а</w:t>
            </w:r>
            <w:r w:rsidRPr="003E58CC">
              <w:rPr>
                <w:sz w:val="20"/>
                <w:szCs w:val="20"/>
              </w:rPr>
              <w:t>ту (процент на кредит)</w:t>
            </w: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0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0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банк проводит работу по оценке кредитоспособн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сти – наличию у заемщика во</w:t>
            </w:r>
            <w:r w:rsidRPr="003E58CC">
              <w:rPr>
                <w:sz w:val="20"/>
                <w:szCs w:val="20"/>
              </w:rPr>
              <w:t>з</w:t>
            </w:r>
            <w:r w:rsidRPr="003E58CC">
              <w:rPr>
                <w:sz w:val="20"/>
                <w:szCs w:val="20"/>
              </w:rPr>
              <w:t>можности вовр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>мя вернуть деньги</w:t>
            </w: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0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0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банк, оценивая кредитоспосо</w:t>
            </w:r>
            <w:r w:rsidRPr="003E58CC">
              <w:rPr>
                <w:sz w:val="20"/>
                <w:szCs w:val="20"/>
              </w:rPr>
              <w:t>б</w:t>
            </w:r>
            <w:r w:rsidRPr="003E58CC">
              <w:rPr>
                <w:sz w:val="20"/>
                <w:szCs w:val="20"/>
              </w:rPr>
              <w:t>ность заемщика, требует у него залог</w:t>
            </w:r>
          </w:p>
        </w:tc>
      </w:tr>
    </w:tbl>
    <w:p w:rsidR="00BB2F94" w:rsidRPr="003E58CC" w:rsidRDefault="00BB2F94">
      <w:pPr>
        <w:spacing w:line="240" w:lineRule="exact"/>
        <w:ind w:firstLine="454"/>
        <w:jc w:val="both"/>
      </w:pPr>
    </w:p>
    <w:p w:rsidR="00BB2F94" w:rsidRPr="003E58CC" w:rsidRDefault="00BB2F94">
      <w:pPr>
        <w:spacing w:line="240" w:lineRule="exact"/>
        <w:ind w:firstLine="454"/>
        <w:jc w:val="both"/>
      </w:pPr>
    </w:p>
    <w:p w:rsidR="00BB2F94" w:rsidRPr="003E58CC" w:rsidRDefault="00BB2F94">
      <w:pPr>
        <w:spacing w:line="240" w:lineRule="exact"/>
        <w:ind w:firstLine="454"/>
        <w:jc w:val="both"/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900"/>
        <w:gridCol w:w="801"/>
        <w:gridCol w:w="284"/>
        <w:gridCol w:w="465"/>
        <w:gridCol w:w="360"/>
        <w:gridCol w:w="105"/>
        <w:gridCol w:w="771"/>
        <w:gridCol w:w="284"/>
        <w:gridCol w:w="840"/>
        <w:gridCol w:w="120"/>
        <w:gridCol w:w="741"/>
        <w:gridCol w:w="284"/>
        <w:gridCol w:w="645"/>
        <w:gridCol w:w="1056"/>
      </w:tblGrid>
      <w:tr w:rsidR="003E58CC" w:rsidRPr="003E58CC">
        <w:trPr>
          <w:jc w:val="center"/>
        </w:trPr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Обязательные платежи, взимаемые гос</w:t>
            </w:r>
            <w:r w:rsidRPr="003E58CC">
              <w:rPr>
                <w:sz w:val="20"/>
                <w:szCs w:val="20"/>
              </w:rPr>
              <w:t>у</w:t>
            </w:r>
            <w:r w:rsidRPr="003E58CC">
              <w:rPr>
                <w:sz w:val="20"/>
                <w:szCs w:val="20"/>
              </w:rPr>
              <w:t>дарством с доходов или имущества юр</w:t>
            </w:r>
            <w:r w:rsidRPr="003E58CC">
              <w:rPr>
                <w:sz w:val="20"/>
                <w:szCs w:val="20"/>
              </w:rPr>
              <w:t>и</w:t>
            </w:r>
            <w:r w:rsidRPr="003E58CC">
              <w:rPr>
                <w:sz w:val="20"/>
                <w:szCs w:val="20"/>
              </w:rPr>
              <w:t>дических и физических лиц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Устанавливаются в виде надбавок к цене товара и услуг</w:t>
            </w:r>
          </w:p>
        </w:tc>
      </w:tr>
      <w:tr w:rsidR="003E58CC" w:rsidRPr="003E58CC">
        <w:trPr>
          <w:jc w:val="center"/>
        </w:trPr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прямые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косвенные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3E58CC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noProof/>
                <w:sz w:val="20"/>
                <w:szCs w:val="20"/>
              </w:rPr>
              <w:pict>
                <v:group id="_x0000_s2473" style="position:absolute;left:0;text-align:left;margin-left:65.25pt;margin-top:3.55pt;width:339.15pt;height:190.4pt;z-index:251705344;mso-position-horizontal-relative:text;mso-position-vertical-relative:text" coordorigin="3770,8722" coordsize="6783,3808">
                  <v:line id="_x0000_s2458" style="position:absolute" from="4365,8722" to="4365,8960"/>
                  <v:line id="_x0000_s2459" style="position:absolute" from="8411,8722" to="8411,8960"/>
                  <v:line id="_x0000_s2460" style="position:absolute" from="4127,9317" to="4127,9674"/>
                  <v:line id="_x0000_s2461" style="position:absolute" from="6269,9317" to="6269,9674"/>
                  <v:line id="_x0000_s2462" style="position:absolute" from="9006,9317" to="9006,9674"/>
                  <v:line id="_x0000_s2466" style="position:absolute" from="10077,9198" to="10553,9198"/>
                  <v:line id="_x0000_s2467" style="position:absolute" from="10553,9198" to="10553,12054"/>
                  <v:line id="_x0000_s2468" style="position:absolute;flip:x" from="8411,12054" to="10553,12054"/>
                  <v:line id="_x0000_s2469" style="position:absolute;flip:x" from="3770,12173" to="4365,12411">
                    <v:stroke endarrow="block"/>
                  </v:line>
                  <v:line id="_x0000_s2470" style="position:absolute" from="5198,12173" to="5198,12411">
                    <v:stroke endarrow="block"/>
                  </v:line>
                  <v:line id="_x0000_s2471" style="position:absolute" from="7221,12173" to="7221,12530">
                    <v:stroke endarrow="block"/>
                  </v:line>
                  <v:line id="_x0000_s2472" style="position:absolute" from="8173,12173" to="8768,12411">
                    <v:stroke endarrow="block"/>
                  </v:line>
                </v:group>
              </w:pict>
            </w: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76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3E58CC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  <w:r w:rsidRPr="003E58CC">
              <w:rPr>
                <w:noProof/>
                <w:u w:val="single"/>
              </w:rPr>
              <w:pict>
                <v:line id="_x0000_s2464" style="position:absolute;left:0;text-align:left;z-index:251703296;mso-position-horizontal-relative:text;mso-position-vertical-relative:text" from="-24pt,9.85pt" to="-24pt,152.65pt"/>
              </w:pict>
            </w:r>
            <w:r w:rsidRPr="003E58CC">
              <w:rPr>
                <w:noProof/>
                <w:u w:val="single"/>
              </w:rPr>
              <w:pict>
                <v:line id="_x0000_s2463" style="position:absolute;left:0;text-align:left;flip:x;z-index:251702272;mso-position-horizontal-relative:text;mso-position-vertical-relative:text" from="-24pt,9.85pt" to="-6.15pt,9.85pt"/>
              </w:pict>
            </w:r>
            <w:r w:rsidR="00BB2F94" w:rsidRPr="003E58CC">
              <w:rPr>
                <w:u w:val="single"/>
              </w:rPr>
              <w:t>Налоги</w:t>
            </w:r>
            <w:r w:rsidR="00BB2F94" w:rsidRPr="003E58CC">
              <w:t xml:space="preserve"> – это государственные сборы с населения и предприятий</w:t>
            </w:r>
          </w:p>
        </w:tc>
      </w:tr>
      <w:tr w:rsidR="003E58CC" w:rsidRPr="003E58CC">
        <w:trPr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федеральные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местные</w:t>
            </w:r>
          </w:p>
        </w:tc>
      </w:tr>
      <w:tr w:rsidR="003E58CC" w:rsidRPr="003E58CC">
        <w:trPr>
          <w:jc w:val="center"/>
        </w:trPr>
        <w:tc>
          <w:tcPr>
            <w:tcW w:w="2450" w:type="dxa"/>
            <w:gridSpan w:val="4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line="200" w:lineRule="exact"/>
              <w:rPr>
                <w:spacing w:val="-6"/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</w:t>
            </w:r>
            <w:r w:rsidRPr="003E58CC">
              <w:rPr>
                <w:spacing w:val="-6"/>
                <w:sz w:val="20"/>
                <w:szCs w:val="20"/>
              </w:rPr>
              <w:t xml:space="preserve"> налог на добавленную стоимость (НДС);</w:t>
            </w:r>
          </w:p>
          <w:p w:rsidR="00BB2F94" w:rsidRPr="003E58CC" w:rsidRDefault="00BB2F94">
            <w:pPr>
              <w:spacing w:line="200" w:lineRule="exact"/>
              <w:rPr>
                <w:spacing w:val="-6"/>
                <w:sz w:val="20"/>
                <w:szCs w:val="20"/>
              </w:rPr>
            </w:pPr>
            <w:r w:rsidRPr="003E58CC">
              <w:rPr>
                <w:spacing w:val="-6"/>
                <w:sz w:val="20"/>
                <w:szCs w:val="20"/>
              </w:rPr>
              <w:t>– акцизы;</w:t>
            </w:r>
          </w:p>
          <w:p w:rsidR="00BB2F94" w:rsidRPr="003E58CC" w:rsidRDefault="00BB2F94">
            <w:pPr>
              <w:spacing w:line="200" w:lineRule="exact"/>
              <w:rPr>
                <w:spacing w:val="-6"/>
                <w:sz w:val="20"/>
                <w:szCs w:val="20"/>
              </w:rPr>
            </w:pPr>
            <w:r w:rsidRPr="003E58CC">
              <w:rPr>
                <w:spacing w:val="-6"/>
                <w:sz w:val="20"/>
                <w:szCs w:val="20"/>
              </w:rPr>
              <w:t>– таможенная пошлина;</w:t>
            </w:r>
          </w:p>
          <w:p w:rsidR="00BB2F94" w:rsidRPr="003E58CC" w:rsidRDefault="00BB2F94">
            <w:pPr>
              <w:spacing w:line="200" w:lineRule="exact"/>
              <w:rPr>
                <w:spacing w:val="-6"/>
                <w:sz w:val="20"/>
                <w:szCs w:val="20"/>
              </w:rPr>
            </w:pPr>
            <w:r w:rsidRPr="003E58CC">
              <w:rPr>
                <w:spacing w:val="-6"/>
                <w:sz w:val="20"/>
                <w:szCs w:val="20"/>
              </w:rPr>
              <w:t>– подоходный налог;</w:t>
            </w:r>
          </w:p>
          <w:p w:rsidR="00BB2F94" w:rsidRPr="003E58CC" w:rsidRDefault="00BB2F94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3E58CC">
              <w:rPr>
                <w:spacing w:val="-6"/>
                <w:sz w:val="20"/>
                <w:szCs w:val="20"/>
              </w:rPr>
              <w:t>– налог на покупку валюты и др.</w:t>
            </w:r>
          </w:p>
        </w:tc>
        <w:tc>
          <w:tcPr>
            <w:tcW w:w="360" w:type="dxa"/>
            <w:tcBorders>
              <w:left w:val="nil"/>
            </w:tcBorders>
          </w:tcPr>
          <w:p w:rsidR="00BB2F94" w:rsidRPr="003E58CC" w:rsidRDefault="00BB2F94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5"/>
          </w:tcPr>
          <w:p w:rsidR="00BB2F94" w:rsidRPr="003E58CC" w:rsidRDefault="00BB2F94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налог на имущество предприятий;</w:t>
            </w:r>
          </w:p>
          <w:p w:rsidR="00BB2F94" w:rsidRPr="003E58CC" w:rsidRDefault="00BB2F94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лесной налог;</w:t>
            </w:r>
          </w:p>
          <w:p w:rsidR="00BB2F94" w:rsidRPr="003E58CC" w:rsidRDefault="00BB2F94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плата за воду и др.</w:t>
            </w:r>
          </w:p>
        </w:tc>
        <w:tc>
          <w:tcPr>
            <w:tcW w:w="741" w:type="dxa"/>
            <w:tcBorders>
              <w:left w:val="nil"/>
            </w:tcBorders>
          </w:tcPr>
          <w:p w:rsidR="00BB2F94" w:rsidRPr="003E58CC" w:rsidRDefault="00BB2F94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земельный налог;</w:t>
            </w:r>
          </w:p>
          <w:p w:rsidR="00BB2F94" w:rsidRPr="003E58CC" w:rsidRDefault="00BB2F94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курортный сбор;</w:t>
            </w:r>
          </w:p>
          <w:p w:rsidR="00BB2F94" w:rsidRPr="003E58CC" w:rsidRDefault="00BB2F94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налог на рекламу;</w:t>
            </w:r>
          </w:p>
          <w:p w:rsidR="00BB2F94" w:rsidRPr="003E58CC" w:rsidRDefault="00BB2F94">
            <w:pPr>
              <w:spacing w:line="200" w:lineRule="exact"/>
              <w:jc w:val="both"/>
              <w:rPr>
                <w:spacing w:val="-6"/>
                <w:sz w:val="20"/>
                <w:szCs w:val="20"/>
              </w:rPr>
            </w:pPr>
            <w:r w:rsidRPr="003E58CC">
              <w:rPr>
                <w:spacing w:val="-6"/>
                <w:sz w:val="20"/>
                <w:szCs w:val="20"/>
              </w:rPr>
              <w:t>– налог на содержание жилого фонда и др.</w:t>
            </w:r>
          </w:p>
        </w:tc>
      </w:tr>
      <w:tr w:rsidR="003E58CC" w:rsidRPr="003E58CC">
        <w:trPr>
          <w:jc w:val="center"/>
        </w:trPr>
        <w:tc>
          <w:tcPr>
            <w:tcW w:w="1701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gridSpan w:val="2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3E58CC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noProof/>
                <w:sz w:val="20"/>
                <w:szCs w:val="20"/>
              </w:rPr>
              <w:pict>
                <v:line id="_x0000_s2465" style="position:absolute;left:0;text-align:left;flip:y;z-index:251704320;mso-position-horizontal-relative:text;mso-position-vertical-relative:text" from="-24pt,12.65pt" to="83.1pt,12.65pt"/>
              </w:pict>
            </w:r>
          </w:p>
        </w:tc>
        <w:tc>
          <w:tcPr>
            <w:tcW w:w="42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</w:pPr>
            <w:r w:rsidRPr="003E58CC">
              <w:t>Основные принципы налогообложения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Налогообложение должно быть справедливым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Налогоплател</w:t>
            </w:r>
            <w:r w:rsidRPr="003E58CC">
              <w:rPr>
                <w:sz w:val="20"/>
                <w:szCs w:val="20"/>
              </w:rPr>
              <w:t>ь</w:t>
            </w:r>
            <w:r w:rsidRPr="003E58CC">
              <w:rPr>
                <w:sz w:val="20"/>
                <w:szCs w:val="20"/>
              </w:rPr>
              <w:t>щик должен знать время, место, сп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соб и размер пл</w:t>
            </w:r>
            <w:r w:rsidRPr="003E58CC">
              <w:rPr>
                <w:sz w:val="20"/>
                <w:szCs w:val="20"/>
              </w:rPr>
              <w:t>а</w:t>
            </w:r>
            <w:r w:rsidRPr="003E58CC">
              <w:rPr>
                <w:sz w:val="20"/>
                <w:szCs w:val="20"/>
              </w:rPr>
              <w:t>тежа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Налог должен взиматься удо</w:t>
            </w:r>
            <w:r w:rsidRPr="003E58CC">
              <w:rPr>
                <w:sz w:val="20"/>
                <w:szCs w:val="20"/>
              </w:rPr>
              <w:t>б</w:t>
            </w:r>
            <w:r w:rsidRPr="003E58CC">
              <w:rPr>
                <w:sz w:val="20"/>
                <w:szCs w:val="20"/>
              </w:rPr>
              <w:t>ным для плател</w:t>
            </w:r>
            <w:r w:rsidRPr="003E58CC">
              <w:rPr>
                <w:sz w:val="20"/>
                <w:szCs w:val="20"/>
              </w:rPr>
              <w:t>ь</w:t>
            </w:r>
            <w:r w:rsidRPr="003E58CC">
              <w:rPr>
                <w:sz w:val="20"/>
                <w:szCs w:val="20"/>
              </w:rPr>
              <w:t>щика способом и в удобное для него время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Каждый должен участвовать в поддержке гос</w:t>
            </w:r>
            <w:r w:rsidRPr="003E58CC">
              <w:rPr>
                <w:sz w:val="20"/>
                <w:szCs w:val="20"/>
              </w:rPr>
              <w:t>у</w:t>
            </w:r>
            <w:r w:rsidRPr="003E58CC">
              <w:rPr>
                <w:sz w:val="20"/>
                <w:szCs w:val="20"/>
              </w:rPr>
              <w:t>дарства соразме</w:t>
            </w:r>
            <w:r w:rsidRPr="003E58CC">
              <w:rPr>
                <w:sz w:val="20"/>
                <w:szCs w:val="20"/>
              </w:rPr>
              <w:t>р</w:t>
            </w:r>
            <w:r w:rsidRPr="003E58CC">
              <w:rPr>
                <w:sz w:val="20"/>
                <w:szCs w:val="20"/>
              </w:rPr>
              <w:t>но своей плате</w:t>
            </w:r>
            <w:r w:rsidRPr="003E58CC">
              <w:rPr>
                <w:sz w:val="20"/>
                <w:szCs w:val="20"/>
              </w:rPr>
              <w:t>ж</w:t>
            </w:r>
            <w:r w:rsidRPr="003E58CC">
              <w:rPr>
                <w:sz w:val="20"/>
                <w:szCs w:val="20"/>
              </w:rPr>
              <w:t>ной способности</w:t>
            </w:r>
          </w:p>
        </w:tc>
      </w:tr>
    </w:tbl>
    <w:p w:rsidR="00BB2F94" w:rsidRPr="003E58CC" w:rsidRDefault="00BB2F94">
      <w:pPr>
        <w:spacing w:line="240" w:lineRule="exact"/>
        <w:ind w:firstLine="454"/>
        <w:jc w:val="both"/>
      </w:pPr>
    </w:p>
    <w:p w:rsidR="00BB2F94" w:rsidRPr="003E58CC" w:rsidRDefault="00BB2F94">
      <w:pPr>
        <w:spacing w:line="240" w:lineRule="exact"/>
        <w:ind w:firstLine="454"/>
        <w:jc w:val="both"/>
      </w:pPr>
      <w:r w:rsidRPr="003E58CC">
        <w:br w:type="page"/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134"/>
        <w:gridCol w:w="236"/>
        <w:gridCol w:w="1134"/>
        <w:gridCol w:w="113"/>
        <w:gridCol w:w="1134"/>
        <w:gridCol w:w="113"/>
        <w:gridCol w:w="1134"/>
        <w:gridCol w:w="113"/>
        <w:gridCol w:w="1134"/>
        <w:gridCol w:w="113"/>
        <w:gridCol w:w="1696"/>
      </w:tblGrid>
      <w:tr w:rsidR="003E58CC" w:rsidRPr="003E58CC">
        <w:trPr>
          <w:jc w:val="center"/>
        </w:trPr>
        <w:tc>
          <w:tcPr>
            <w:tcW w:w="80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3E58CC">
            <w:pPr>
              <w:spacing w:before="60" w:after="60" w:line="240" w:lineRule="exact"/>
              <w:jc w:val="both"/>
            </w:pPr>
            <w:r w:rsidRPr="003E58CC">
              <w:rPr>
                <w:noProof/>
                <w:u w:val="single"/>
              </w:rPr>
              <w:lastRenderedPageBreak/>
              <w:pict>
                <v:group id="_x0000_s2490" style="position:absolute;left:0;text-align:left;margin-left:29.05pt;margin-top:41.05pt;width:333.2pt;height:214.2pt;z-index:251706368" coordorigin="2818,2772" coordsize="6664,4284">
                  <v:line id="_x0000_s2474" style="position:absolute" from="3889,3724" to="8768,3724"/>
                  <v:line id="_x0000_s2475" style="position:absolute" from="3889,3724" to="3889,3962"/>
                  <v:line id="_x0000_s2476" style="position:absolute" from="8768,3724" to="8768,3843"/>
                  <v:line id="_x0000_s2477" style="position:absolute" from="6031,3605" to="6031,3724"/>
                  <v:line id="_x0000_s2478" style="position:absolute" from="2818,4676" to="7935,4676"/>
                  <v:line id="_x0000_s2479" style="position:absolute" from="3532,4319" to="3532,4676"/>
                  <v:line id="_x0000_s2480" style="position:absolute" from="6031,2772" to="6031,3129">
                    <v:stroke endarrow="block"/>
                  </v:line>
                  <v:line id="_x0000_s2481" style="position:absolute" from="9363,4319" to="9363,4795">
                    <v:stroke endarrow="block"/>
                  </v:line>
                  <v:line id="_x0000_s2482" style="position:absolute" from="2818,4676" to="2818,4914">
                    <v:stroke endarrow="block"/>
                  </v:line>
                  <v:line id="_x0000_s2483" style="position:absolute" from="4127,4676" to="4127,4914">
                    <v:stroke endarrow="block"/>
                  </v:line>
                  <v:line id="_x0000_s2484" style="position:absolute" from="5436,4676" to="5436,4914">
                    <v:stroke endarrow="block"/>
                  </v:line>
                  <v:line id="_x0000_s2485" style="position:absolute" from="6626,4676" to="6626,4914">
                    <v:stroke endarrow="block"/>
                  </v:line>
                  <v:line id="_x0000_s2486" style="position:absolute" from="7935,4676" to="7935,4914">
                    <v:stroke endarrow="block"/>
                  </v:line>
                  <v:line id="_x0000_s2487" style="position:absolute" from="9482,5628" to="9482,5866">
                    <v:stroke endarrow="block"/>
                  </v:line>
                  <v:line id="_x0000_s2488" style="position:absolute" from="9482,6223" to="9482,6461">
                    <v:stroke endarrow="block"/>
                  </v:line>
                  <v:line id="_x0000_s2489" style="position:absolute" from="9482,6818" to="9482,7056">
                    <v:stroke endarrow="block"/>
                  </v:line>
                </v:group>
              </w:pict>
            </w:r>
            <w:r w:rsidR="00BB2F94" w:rsidRPr="003E58CC">
              <w:rPr>
                <w:u w:val="single"/>
              </w:rPr>
              <w:t>Доход</w:t>
            </w:r>
            <w:r w:rsidR="00BB2F94" w:rsidRPr="003E58CC">
              <w:t xml:space="preserve"> – средства в денежной или натуральной форме, полученные в резул</w:t>
            </w:r>
            <w:r w:rsidR="00BB2F94" w:rsidRPr="003E58CC">
              <w:t>ь</w:t>
            </w:r>
            <w:r w:rsidR="00BB2F94" w:rsidRPr="003E58CC">
              <w:t>тате хозяйственной и финансовой деятельности отдельных лиц, предприятий и государства</w:t>
            </w:r>
          </w:p>
        </w:tc>
      </w:tr>
      <w:tr w:rsidR="003E58CC" w:rsidRPr="003E58CC">
        <w:trPr>
          <w:jc w:val="center"/>
        </w:trPr>
        <w:tc>
          <w:tcPr>
            <w:tcW w:w="113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13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t>виды доходов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696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1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t>первичные</w:t>
            </w:r>
          </w:p>
        </w:tc>
        <w:tc>
          <w:tcPr>
            <w:tcW w:w="113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t>вторичные</w:t>
            </w:r>
          </w:p>
        </w:tc>
      </w:tr>
      <w:tr w:rsidR="003E58CC" w:rsidRPr="003E58CC">
        <w:trPr>
          <w:jc w:val="center"/>
        </w:trPr>
        <w:tc>
          <w:tcPr>
            <w:tcW w:w="113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696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1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cantSplit/>
          <w:trHeight w:val="63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ссудный процент</w:t>
            </w: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личный д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ход</w:t>
            </w: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рента</w:t>
            </w: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прибыль</w:t>
            </w:r>
          </w:p>
        </w:tc>
        <w:tc>
          <w:tcPr>
            <w:tcW w:w="11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pacing w:val="-8"/>
                <w:sz w:val="20"/>
                <w:szCs w:val="20"/>
              </w:rPr>
            </w:pPr>
            <w:r w:rsidRPr="003E58CC">
              <w:rPr>
                <w:spacing w:val="-8"/>
                <w:sz w:val="20"/>
                <w:szCs w:val="20"/>
              </w:rPr>
              <w:t>перераспределение первичных доходов</w:t>
            </w:r>
          </w:p>
          <w:p w:rsidR="00BB2F94" w:rsidRPr="003E58CC" w:rsidRDefault="00BB2F94">
            <w:pPr>
              <w:spacing w:before="60" w:after="60" w:line="240" w:lineRule="exact"/>
              <w:jc w:val="center"/>
              <w:rPr>
                <w:spacing w:val="-8"/>
                <w:sz w:val="20"/>
                <w:szCs w:val="20"/>
              </w:rPr>
            </w:pPr>
          </w:p>
          <w:p w:rsidR="00BB2F94" w:rsidRPr="003E58CC" w:rsidRDefault="00BB2F94">
            <w:pPr>
              <w:spacing w:before="60" w:after="60" w:line="240" w:lineRule="exact"/>
              <w:jc w:val="center"/>
              <w:rPr>
                <w:spacing w:val="-8"/>
                <w:sz w:val="20"/>
                <w:szCs w:val="20"/>
              </w:rPr>
            </w:pPr>
            <w:r w:rsidRPr="003E58CC">
              <w:rPr>
                <w:spacing w:val="-8"/>
                <w:sz w:val="20"/>
                <w:szCs w:val="20"/>
              </w:rPr>
              <w:t>доходы государства</w:t>
            </w:r>
          </w:p>
          <w:p w:rsidR="00BB2F94" w:rsidRPr="003E58CC" w:rsidRDefault="00BB2F94">
            <w:pPr>
              <w:spacing w:before="60" w:after="60" w:line="240" w:lineRule="exact"/>
              <w:jc w:val="center"/>
              <w:rPr>
                <w:spacing w:val="-8"/>
                <w:sz w:val="20"/>
                <w:szCs w:val="20"/>
              </w:rPr>
            </w:pPr>
          </w:p>
          <w:p w:rsidR="00BB2F94" w:rsidRPr="003E58CC" w:rsidRDefault="00BB2F94">
            <w:pPr>
              <w:spacing w:before="60" w:after="60" w:line="240" w:lineRule="exact"/>
              <w:jc w:val="center"/>
              <w:rPr>
                <w:spacing w:val="-8"/>
                <w:sz w:val="20"/>
                <w:szCs w:val="20"/>
              </w:rPr>
            </w:pPr>
            <w:r w:rsidRPr="003E58CC">
              <w:rPr>
                <w:spacing w:val="-8"/>
                <w:sz w:val="20"/>
                <w:szCs w:val="20"/>
              </w:rPr>
              <w:t>налоги</w:t>
            </w:r>
          </w:p>
          <w:p w:rsidR="00BB2F94" w:rsidRPr="003E58CC" w:rsidRDefault="00BB2F94">
            <w:pPr>
              <w:spacing w:before="60" w:after="60" w:line="240" w:lineRule="exact"/>
              <w:jc w:val="center"/>
              <w:rPr>
                <w:spacing w:val="-8"/>
                <w:sz w:val="20"/>
                <w:szCs w:val="20"/>
              </w:rPr>
            </w:pPr>
          </w:p>
          <w:p w:rsidR="00BB2F94" w:rsidRPr="003E58CC" w:rsidRDefault="00BB2F94">
            <w:pPr>
              <w:spacing w:before="60" w:after="60" w:line="240" w:lineRule="exact"/>
              <w:jc w:val="center"/>
              <w:rPr>
                <w:spacing w:val="-8"/>
                <w:sz w:val="20"/>
                <w:szCs w:val="20"/>
              </w:rPr>
            </w:pPr>
            <w:r w:rsidRPr="003E58CC">
              <w:rPr>
                <w:spacing w:val="-8"/>
                <w:sz w:val="20"/>
                <w:szCs w:val="20"/>
              </w:rPr>
              <w:t>доходная часть бюджета</w:t>
            </w:r>
          </w:p>
        </w:tc>
      </w:tr>
      <w:tr w:rsidR="003E58CC" w:rsidRPr="003E58CC">
        <w:trPr>
          <w:cantSplit/>
          <w:trHeight w:val="2490"/>
          <w:jc w:val="center"/>
        </w:trPr>
        <w:tc>
          <w:tcPr>
            <w:tcW w:w="113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</w:tbl>
    <w:p w:rsidR="00BB2F94" w:rsidRPr="003E58CC" w:rsidRDefault="00BB2F94">
      <w:pPr>
        <w:spacing w:line="240" w:lineRule="exact"/>
        <w:ind w:firstLine="454"/>
        <w:jc w:val="both"/>
      </w:pPr>
    </w:p>
    <w:p w:rsidR="00BB2F94" w:rsidRPr="003E58CC" w:rsidRDefault="00BB2F94">
      <w:pPr>
        <w:spacing w:line="240" w:lineRule="exact"/>
        <w:ind w:firstLine="454"/>
        <w:jc w:val="both"/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418"/>
        <w:gridCol w:w="284"/>
        <w:gridCol w:w="1418"/>
        <w:gridCol w:w="284"/>
        <w:gridCol w:w="1418"/>
        <w:gridCol w:w="284"/>
        <w:gridCol w:w="720"/>
        <w:gridCol w:w="698"/>
        <w:gridCol w:w="284"/>
        <w:gridCol w:w="1418"/>
      </w:tblGrid>
      <w:tr w:rsidR="003E58CC" w:rsidRPr="003E58CC">
        <w:trPr>
          <w:jc w:val="center"/>
        </w:trPr>
        <w:tc>
          <w:tcPr>
            <w:tcW w:w="82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3E58CC">
            <w:pPr>
              <w:spacing w:before="60" w:after="60" w:line="200" w:lineRule="exact"/>
              <w:jc w:val="both"/>
            </w:pPr>
            <w:r w:rsidRPr="003E58CC">
              <w:rPr>
                <w:noProof/>
                <w:u w:val="single"/>
              </w:rPr>
              <w:pict>
                <v:group id="_x0000_s2510" style="position:absolute;left:0;text-align:left;margin-left:-8.3pt;margin-top:15.95pt;width:422.45pt;height:196.35pt;z-index:251707392" coordorigin="1985,8960" coordsize="8449,3927">
                  <v:line id="_x0000_s2491" style="position:absolute" from="2937,9674" to="9601,9674"/>
                  <v:line id="_x0000_s2492" style="position:absolute" from="2937,9674" to="2937,10031"/>
                  <v:line id="_x0000_s2493" style="position:absolute" from="4603,9674" to="4603,10031"/>
                  <v:line id="_x0000_s2494" style="position:absolute" from="6269,9317" to="6269,10031"/>
                  <v:line id="_x0000_s2495" style="position:absolute" from="7935,9674" to="7935,10031"/>
                  <v:line id="_x0000_s2496" style="position:absolute" from="9601,9674" to="9601,10031"/>
                  <v:line id="_x0000_s2497" style="position:absolute;flip:x" from="1985,9079" to="2104,9079"/>
                  <v:line id="_x0000_s2498" style="position:absolute" from="1985,9079" to="1985,11221"/>
                  <v:line id="_x0000_s2499" style="position:absolute" from="10315,8960" to="10434,8960"/>
                  <v:line id="_x0000_s2500" style="position:absolute" from="10434,8960" to="10434,11221"/>
                  <v:line id="_x0000_s2501" style="position:absolute" from="1985,11221" to="3651,11221">
                    <v:stroke endarrow="block"/>
                  </v:line>
                  <v:line id="_x0000_s2502" style="position:absolute;flip:x" from="8768,11221" to="10434,11221">
                    <v:stroke endarrow="block"/>
                  </v:line>
                  <v:line id="_x0000_s2503" style="position:absolute" from="2937,11697" to="9482,11697"/>
                  <v:line id="_x0000_s2504" style="position:absolute" from="6269,11340" to="6269,11935"/>
                  <v:line id="_x0000_s2505" style="position:absolute" from="2937,11697" to="2937,11935"/>
                  <v:line id="_x0000_s2506" style="position:absolute" from="9482,11697" to="9482,11935"/>
                  <v:line id="_x0000_s2507" style="position:absolute" from="2937,12411" to="2937,12887">
                    <v:stroke endarrow="block"/>
                  </v:line>
                  <v:line id="_x0000_s2508" style="position:absolute" from="6269,12411" to="6269,12887">
                    <v:stroke endarrow="block"/>
                  </v:line>
                  <v:line id="_x0000_s2509" style="position:absolute" from="9244,12411" to="9244,12887">
                    <v:stroke endarrow="block"/>
                  </v:line>
                </v:group>
              </w:pict>
            </w:r>
            <w:r w:rsidR="00BB2F94" w:rsidRPr="003E58CC">
              <w:rPr>
                <w:u w:val="single"/>
              </w:rPr>
              <w:t>Биржа</w:t>
            </w:r>
            <w:r w:rsidR="00BB2F94" w:rsidRPr="003E58CC">
              <w:t xml:space="preserve"> (фр. кошелек) – организационно оформленный, регулярно функцион</w:t>
            </w:r>
            <w:r w:rsidR="00BB2F94" w:rsidRPr="003E58CC">
              <w:t>и</w:t>
            </w:r>
            <w:r w:rsidR="00BB2F94" w:rsidRPr="003E58CC">
              <w:t>рующий рынок оптовой торговли товарами стандартных параметров, валюты, ценных бумаг и рабочей силы</w:t>
            </w:r>
          </w:p>
        </w:tc>
      </w:tr>
      <w:tr w:rsidR="003E58CC" w:rsidRPr="003E58CC">
        <w:trPr>
          <w:jc w:val="center"/>
        </w:trPr>
        <w:tc>
          <w:tcPr>
            <w:tcW w:w="141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41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товарная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труда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фондовая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валюты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ценных бумаг</w:t>
            </w:r>
          </w:p>
        </w:tc>
      </w:tr>
      <w:tr w:rsidR="003E58CC" w:rsidRPr="003E58CC">
        <w:trPr>
          <w:jc w:val="center"/>
        </w:trPr>
        <w:tc>
          <w:tcPr>
            <w:tcW w:w="141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418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418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4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center"/>
            </w:pPr>
            <w:r w:rsidRPr="003E58CC">
              <w:t>на бирже функционируют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418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41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маклер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брокер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дилер</w:t>
            </w:r>
          </w:p>
        </w:tc>
      </w:tr>
      <w:tr w:rsidR="003E58CC" w:rsidRPr="003E58CC">
        <w:trPr>
          <w:jc w:val="center"/>
        </w:trPr>
        <w:tc>
          <w:tcPr>
            <w:tcW w:w="141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8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418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8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418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line="20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Лицо, облад</w:t>
            </w:r>
            <w:r w:rsidRPr="003E58CC">
              <w:rPr>
                <w:sz w:val="20"/>
                <w:szCs w:val="20"/>
              </w:rPr>
              <w:t>а</w:t>
            </w:r>
            <w:r w:rsidRPr="003E58CC">
              <w:rPr>
                <w:sz w:val="20"/>
                <w:szCs w:val="20"/>
              </w:rPr>
              <w:t>ющее местом на бирже и осуществля</w:t>
            </w:r>
            <w:r w:rsidRPr="003E58CC">
              <w:rPr>
                <w:sz w:val="20"/>
                <w:szCs w:val="20"/>
              </w:rPr>
              <w:t>ю</w:t>
            </w:r>
            <w:r w:rsidRPr="003E58CC">
              <w:rPr>
                <w:sz w:val="20"/>
                <w:szCs w:val="20"/>
              </w:rPr>
              <w:t>щее сделки от своего имени и за свой счет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line="20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официальный посредник, о</w:t>
            </w:r>
            <w:r w:rsidRPr="003E58CC">
              <w:rPr>
                <w:sz w:val="20"/>
                <w:szCs w:val="20"/>
              </w:rPr>
              <w:t>б</w:t>
            </w:r>
            <w:r w:rsidRPr="003E58CC">
              <w:rPr>
                <w:sz w:val="20"/>
                <w:szCs w:val="20"/>
              </w:rPr>
              <w:t>ладающий м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>стом на бирже и заключа</w:t>
            </w:r>
            <w:r w:rsidRPr="003E58CC">
              <w:rPr>
                <w:sz w:val="20"/>
                <w:szCs w:val="20"/>
              </w:rPr>
              <w:t>ю</w:t>
            </w:r>
            <w:r w:rsidRPr="003E58CC">
              <w:rPr>
                <w:sz w:val="20"/>
                <w:szCs w:val="20"/>
              </w:rPr>
              <w:t>щий сделки от своего имени и за счет клиента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3"/>
          </w:tcPr>
          <w:p w:rsidR="00BB2F94" w:rsidRPr="003E58CC" w:rsidRDefault="00BB2F94">
            <w:pPr>
              <w:spacing w:line="200" w:lineRule="exact"/>
              <w:rPr>
                <w:spacing w:val="-8"/>
                <w:sz w:val="20"/>
                <w:szCs w:val="20"/>
              </w:rPr>
            </w:pPr>
            <w:r w:rsidRPr="003E58CC">
              <w:rPr>
                <w:spacing w:val="-8"/>
                <w:sz w:val="20"/>
                <w:szCs w:val="20"/>
              </w:rPr>
              <w:t>лицо, обладающее местом на бирже, заключающее сделки от своего имени и за свой счет, а также пров</w:t>
            </w:r>
            <w:r w:rsidRPr="003E58CC">
              <w:rPr>
                <w:spacing w:val="-8"/>
                <w:sz w:val="20"/>
                <w:szCs w:val="20"/>
              </w:rPr>
              <w:t>о</w:t>
            </w:r>
            <w:r w:rsidRPr="003E58CC">
              <w:rPr>
                <w:spacing w:val="-8"/>
                <w:sz w:val="20"/>
                <w:szCs w:val="20"/>
              </w:rPr>
              <w:t>дящее котировку, т.е. уст</w:t>
            </w:r>
            <w:r w:rsidRPr="003E58CC">
              <w:rPr>
                <w:spacing w:val="-8"/>
                <w:sz w:val="20"/>
                <w:szCs w:val="20"/>
              </w:rPr>
              <w:t>а</w:t>
            </w:r>
            <w:r w:rsidRPr="003E58CC">
              <w:rPr>
                <w:spacing w:val="-8"/>
                <w:sz w:val="20"/>
                <w:szCs w:val="20"/>
              </w:rPr>
              <w:t>новление цены продавца и цены покупателя на товары и ценные бумаги</w:t>
            </w:r>
          </w:p>
        </w:tc>
      </w:tr>
    </w:tbl>
    <w:p w:rsidR="00BB2F94" w:rsidRPr="003E58CC" w:rsidRDefault="00BB2F94">
      <w:pPr>
        <w:spacing w:line="240" w:lineRule="exact"/>
        <w:ind w:firstLine="454"/>
        <w:jc w:val="both"/>
      </w:pPr>
    </w:p>
    <w:p w:rsidR="00BB2F94" w:rsidRPr="003E58CC" w:rsidRDefault="00BB2F94">
      <w:pPr>
        <w:spacing w:line="240" w:lineRule="exact"/>
        <w:ind w:firstLine="454"/>
        <w:jc w:val="both"/>
      </w:pPr>
      <w:r w:rsidRPr="003E58CC">
        <w:br w:type="page"/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418"/>
        <w:gridCol w:w="284"/>
        <w:gridCol w:w="1418"/>
        <w:gridCol w:w="284"/>
        <w:gridCol w:w="1418"/>
        <w:gridCol w:w="284"/>
        <w:gridCol w:w="360"/>
        <w:gridCol w:w="1058"/>
        <w:gridCol w:w="284"/>
        <w:gridCol w:w="1418"/>
      </w:tblGrid>
      <w:tr w:rsidR="003E58CC" w:rsidRPr="003E58CC">
        <w:trPr>
          <w:jc w:val="center"/>
        </w:trPr>
        <w:tc>
          <w:tcPr>
            <w:tcW w:w="82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</w:pPr>
            <w:r w:rsidRPr="003E58CC">
              <w:rPr>
                <w:u w:val="single"/>
              </w:rPr>
              <w:lastRenderedPageBreak/>
              <w:t>Международные экономические отношения</w:t>
            </w:r>
            <w:r w:rsidRPr="003E58CC">
              <w:t xml:space="preserve"> – это торговые, финансовые и другие отношения между правительствами и экономическими субъектами национальных экономик</w:t>
            </w:r>
          </w:p>
        </w:tc>
      </w:tr>
      <w:tr w:rsidR="003E58CC" w:rsidRPr="003E58CC">
        <w:trPr>
          <w:jc w:val="center"/>
        </w:trPr>
        <w:tc>
          <w:tcPr>
            <w:tcW w:w="141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3E58CC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  <w:r w:rsidRPr="003E58CC">
              <w:rPr>
                <w:noProof/>
                <w:sz w:val="20"/>
                <w:szCs w:val="20"/>
              </w:rPr>
              <w:pict>
                <v:group id="_x0000_s2974" style="position:absolute;left:0;text-align:left;margin-left:3.6pt;margin-top:1.4pt;width:398.65pt;height:520.8pt;z-index:251750400;mso-position-horizontal-relative:text;mso-position-vertical-relative:text" coordorigin="2223,2709" coordsize="7973,10416">
                  <v:line id="_x0000_s2511" style="position:absolute" from="6238,2709" to="6238,3304" o:regroupid="24">
                    <v:stroke endarrow="block"/>
                  </v:line>
                  <v:group id="_x0000_s2538" style="position:absolute;left:2223;top:6937;width:7973;height:6188" coordorigin="2223,6937" coordsize="7973,6188">
                    <v:line id="_x0000_s2520" style="position:absolute" from="2223,6937" to="2223,8246"/>
                    <v:line id="_x0000_s2521" style="position:absolute" from="2223,8246" to="2461,8246"/>
                    <v:line id="_x0000_s2522" style="position:absolute" from="9958,7056" to="10196,7056"/>
                    <v:line id="_x0000_s2523" style="position:absolute" from="10196,7056" to="10196,8246"/>
                    <v:line id="_x0000_s2524" style="position:absolute" from="2223,6937" to="2461,6937">
                      <v:stroke endarrow="block"/>
                    </v:line>
                    <v:line id="_x0000_s2525" style="position:absolute;flip:x" from="9958,8246" to="10196,8246">
                      <v:stroke endarrow="block"/>
                    </v:line>
                    <v:line id="_x0000_s2526" style="position:absolute;flip:x" from="2223,8484" to="2461,8484"/>
                    <v:line id="_x0000_s2527" style="position:absolute" from="2223,8484" to="2223,13125"/>
                    <v:line id="_x0000_s2528" style="position:absolute" from="2223,13125" to="2461,13125"/>
                    <v:line id="_x0000_s2529" style="position:absolute" from="2223,12292" to="2461,12292"/>
                    <v:line id="_x0000_s2530" style="position:absolute" from="2223,11459" to="2461,11459"/>
                    <v:line id="_x0000_s2531" style="position:absolute" from="2223,10507" to="2461,10507"/>
                    <v:line id="_x0000_s2532" style="position:absolute" from="2223,9317" to="2461,9317"/>
                    <v:line id="_x0000_s2533" style="position:absolute" from="9958,8365" to="10196,8365"/>
                    <v:line id="_x0000_s2534" style="position:absolute" from="10196,8365" to="10196,12054"/>
                    <v:line id="_x0000_s2535" style="position:absolute;flip:x" from="9958,12054" to="10196,12054"/>
                    <v:line id="_x0000_s2536" style="position:absolute;flip:x" from="9958,10388" to="10196,10388"/>
                    <v:line id="_x0000_s2537" style="position:absolute;flip:x" from="9958,9198" to="10196,9198"/>
                  </v:group>
                  <v:line id="_x0000_s2963" style="position:absolute" from="7221,3724" to="8649,3724"/>
                  <v:line id="_x0000_s2968" style="position:absolute" from="3770,3724" to="5198,3724"/>
                  <v:line id="_x0000_s2969" style="position:absolute;flip:x" from="3175,4081" to="6150,4676"/>
                  <v:line id="_x0000_s2970" style="position:absolute;flip:x" from="5079,4081" to="6150,4676"/>
                  <v:line id="_x0000_s2971" style="position:absolute" from="6150,4081" to="6269,4676"/>
                  <v:line id="_x0000_s2972" style="position:absolute" from="6150,4081" to="8292,4557"/>
                </v:group>
              </w:pict>
            </w: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41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Международная торговля товарами и услугами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00" w:lineRule="exact"/>
              <w:jc w:val="center"/>
            </w:pPr>
            <w:r w:rsidRPr="003E58CC">
              <w:t>Формы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Валютно-кредитные отн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шения</w:t>
            </w:r>
          </w:p>
        </w:tc>
      </w:tr>
      <w:tr w:rsidR="003E58CC" w:rsidRPr="003E58CC">
        <w:trPr>
          <w:jc w:val="center"/>
        </w:trPr>
        <w:tc>
          <w:tcPr>
            <w:tcW w:w="141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41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Движение к</w:t>
            </w:r>
            <w:r w:rsidRPr="003E58CC">
              <w:rPr>
                <w:sz w:val="20"/>
                <w:szCs w:val="20"/>
              </w:rPr>
              <w:t>а</w:t>
            </w:r>
            <w:r w:rsidRPr="003E58CC">
              <w:rPr>
                <w:sz w:val="20"/>
                <w:szCs w:val="20"/>
              </w:rPr>
              <w:t>питалов и зар</w:t>
            </w:r>
            <w:r w:rsidRPr="003E58CC">
              <w:rPr>
                <w:sz w:val="20"/>
                <w:szCs w:val="20"/>
              </w:rPr>
              <w:t>у</w:t>
            </w:r>
            <w:r w:rsidRPr="003E58CC">
              <w:rPr>
                <w:sz w:val="20"/>
                <w:szCs w:val="20"/>
              </w:rPr>
              <w:t>бежных инв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>стиций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Миграция</w:t>
            </w:r>
            <w:r w:rsidRPr="003E58CC">
              <w:rPr>
                <w:sz w:val="20"/>
                <w:szCs w:val="20"/>
              </w:rPr>
              <w:br/>
              <w:t>труда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Межотраслевая кооперация прои</w:t>
            </w:r>
            <w:r w:rsidRPr="003E58CC">
              <w:rPr>
                <w:sz w:val="20"/>
                <w:szCs w:val="20"/>
              </w:rPr>
              <w:t>з</w:t>
            </w:r>
            <w:r w:rsidRPr="003E58CC">
              <w:rPr>
                <w:sz w:val="20"/>
                <w:szCs w:val="20"/>
              </w:rPr>
              <w:t>водства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Обмен в области науки и техники</w:t>
            </w:r>
          </w:p>
        </w:tc>
      </w:tr>
      <w:tr w:rsidR="003E58CC" w:rsidRPr="003E58CC">
        <w:trPr>
          <w:jc w:val="center"/>
        </w:trPr>
        <w:tc>
          <w:tcPr>
            <w:tcW w:w="1418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</w:tr>
    </w:tbl>
    <w:p w:rsidR="00BB2F94" w:rsidRPr="003E58CC" w:rsidRDefault="00BB2F94">
      <w:pPr>
        <w:spacing w:line="240" w:lineRule="exact"/>
        <w:ind w:firstLine="454"/>
        <w:jc w:val="both"/>
      </w:pPr>
    </w:p>
    <w:p w:rsidR="00BB2F94" w:rsidRPr="003E58CC" w:rsidRDefault="00BB2F94">
      <w:pPr>
        <w:spacing w:line="240" w:lineRule="exact"/>
        <w:ind w:firstLine="454"/>
        <w:jc w:val="both"/>
      </w:pPr>
    </w:p>
    <w:p w:rsidR="00BB2F94" w:rsidRPr="003E58CC" w:rsidRDefault="00BB2F94">
      <w:pPr>
        <w:spacing w:line="240" w:lineRule="exact"/>
        <w:ind w:firstLine="454"/>
        <w:jc w:val="both"/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402"/>
        <w:gridCol w:w="567"/>
        <w:gridCol w:w="3402"/>
      </w:tblGrid>
      <w:tr w:rsidR="003E58CC" w:rsidRPr="003E58CC">
        <w:trPr>
          <w:jc w:val="center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u w:val="single"/>
              </w:rPr>
            </w:pPr>
            <w:r w:rsidRPr="003E58CC">
              <w:rPr>
                <w:u w:val="single"/>
              </w:rPr>
              <w:t>Заработная плата</w:t>
            </w:r>
            <w:r w:rsidRPr="003E58CC">
              <w:t xml:space="preserve"> – форма материального вознаграждения за труд (часть стоимости, созданной и реализованной продукции, услуг), п</w:t>
            </w:r>
            <w:r w:rsidRPr="003E58CC">
              <w:t>о</w:t>
            </w:r>
            <w:r w:rsidRPr="003E58CC">
              <w:t>ступающего наемным работникам предприятий и учреждений</w:t>
            </w:r>
          </w:p>
        </w:tc>
      </w:tr>
      <w:tr w:rsidR="003E58CC" w:rsidRPr="003E58CC">
        <w:trPr>
          <w:jc w:val="center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Факторы, влияющие на величину заработной платы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Формы заработной платы</w:t>
            </w:r>
          </w:p>
        </w:tc>
      </w:tr>
      <w:tr w:rsidR="003E58CC" w:rsidRPr="003E58CC">
        <w:trPr>
          <w:jc w:val="center"/>
        </w:trPr>
        <w:tc>
          <w:tcPr>
            <w:tcW w:w="3402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3402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стоимость жизненных благ, необх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димых для воспроизводства рабочей силы</w:t>
            </w: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  <w:proofErr w:type="gramStart"/>
            <w:r w:rsidRPr="003E58CC">
              <w:rPr>
                <w:sz w:val="20"/>
                <w:szCs w:val="20"/>
                <w:u w:val="single"/>
              </w:rPr>
              <w:t>повременная</w:t>
            </w:r>
            <w:proofErr w:type="gramEnd"/>
            <w:r w:rsidRPr="003E58CC">
              <w:rPr>
                <w:sz w:val="20"/>
                <w:szCs w:val="20"/>
              </w:rPr>
              <w:t xml:space="preserve"> – вознаграждение за труд в зависимости от проработа</w:t>
            </w:r>
            <w:r w:rsidRPr="003E58CC">
              <w:rPr>
                <w:sz w:val="20"/>
                <w:szCs w:val="20"/>
              </w:rPr>
              <w:t>н</w:t>
            </w:r>
            <w:r w:rsidRPr="003E58CC">
              <w:rPr>
                <w:sz w:val="20"/>
                <w:szCs w:val="20"/>
              </w:rPr>
              <w:t>ного времени</w:t>
            </w:r>
          </w:p>
        </w:tc>
      </w:tr>
      <w:tr w:rsidR="003E58CC" w:rsidRPr="003E58CC">
        <w:trPr>
          <w:jc w:val="center"/>
        </w:trPr>
        <w:tc>
          <w:tcPr>
            <w:tcW w:w="3402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3402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минимальный уровень оплаты труда работников, соответствующий пр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житочному уровню</w:t>
            </w: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  <w:proofErr w:type="gramStart"/>
            <w:r w:rsidRPr="003E58CC">
              <w:rPr>
                <w:sz w:val="20"/>
                <w:szCs w:val="20"/>
                <w:u w:val="single"/>
              </w:rPr>
              <w:t>сдельная</w:t>
            </w:r>
            <w:proofErr w:type="gramEnd"/>
            <w:r w:rsidRPr="003E58CC">
              <w:rPr>
                <w:sz w:val="20"/>
                <w:szCs w:val="20"/>
              </w:rPr>
              <w:t xml:space="preserve"> – вознаграждение за труд в зависимости от количества изгото</w:t>
            </w:r>
            <w:r w:rsidRPr="003E58CC">
              <w:rPr>
                <w:sz w:val="20"/>
                <w:szCs w:val="20"/>
              </w:rPr>
              <w:t>в</w:t>
            </w:r>
            <w:r w:rsidRPr="003E58CC">
              <w:rPr>
                <w:sz w:val="20"/>
                <w:szCs w:val="20"/>
              </w:rPr>
              <w:t>ленных изделий</w:t>
            </w:r>
          </w:p>
        </w:tc>
      </w:tr>
      <w:tr w:rsidR="003E58CC" w:rsidRPr="003E58CC">
        <w:trPr>
          <w:jc w:val="center"/>
        </w:trPr>
        <w:tc>
          <w:tcPr>
            <w:tcW w:w="3402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cantSplit/>
          <w:jc w:val="center"/>
        </w:trPr>
        <w:tc>
          <w:tcPr>
            <w:tcW w:w="3402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уровень квалификации работников</w:t>
            </w: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  <w:u w:val="single"/>
              </w:rPr>
              <w:t>современные формы оплаты</w:t>
            </w:r>
            <w:r w:rsidRPr="003E58CC">
              <w:rPr>
                <w:sz w:val="20"/>
                <w:szCs w:val="20"/>
              </w:rPr>
              <w:t xml:space="preserve"> – возн</w:t>
            </w:r>
            <w:r w:rsidRPr="003E58CC">
              <w:rPr>
                <w:sz w:val="20"/>
                <w:szCs w:val="20"/>
              </w:rPr>
              <w:t>а</w:t>
            </w:r>
            <w:r w:rsidRPr="003E58CC">
              <w:rPr>
                <w:sz w:val="20"/>
                <w:szCs w:val="20"/>
              </w:rPr>
              <w:t>граждение за труд в зависимости от финансового положения предпри</w:t>
            </w:r>
            <w:r w:rsidRPr="003E58CC">
              <w:rPr>
                <w:sz w:val="20"/>
                <w:szCs w:val="20"/>
              </w:rPr>
              <w:t>я</w:t>
            </w:r>
            <w:r w:rsidRPr="003E58CC">
              <w:rPr>
                <w:sz w:val="20"/>
                <w:szCs w:val="20"/>
              </w:rPr>
              <w:t>тия, итогов работы каждого рабо</w:t>
            </w:r>
            <w:r w:rsidRPr="003E58CC">
              <w:rPr>
                <w:sz w:val="20"/>
                <w:szCs w:val="20"/>
              </w:rPr>
              <w:t>т</w:t>
            </w:r>
            <w:r w:rsidRPr="003E58CC">
              <w:rPr>
                <w:sz w:val="20"/>
                <w:szCs w:val="20"/>
              </w:rPr>
              <w:t>ника и фирмы в целом</w:t>
            </w:r>
          </w:p>
        </w:tc>
      </w:tr>
      <w:tr w:rsidR="003E58CC" w:rsidRPr="003E58CC">
        <w:trPr>
          <w:cantSplit/>
          <w:jc w:val="center"/>
        </w:trPr>
        <w:tc>
          <w:tcPr>
            <w:tcW w:w="3402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cantSplit/>
          <w:jc w:val="center"/>
        </w:trPr>
        <w:tc>
          <w:tcPr>
            <w:tcW w:w="3402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развитость экономических и соц</w:t>
            </w:r>
            <w:r w:rsidRPr="003E58CC">
              <w:rPr>
                <w:sz w:val="20"/>
                <w:szCs w:val="20"/>
              </w:rPr>
              <w:t>и</w:t>
            </w:r>
            <w:r w:rsidRPr="003E58CC">
              <w:rPr>
                <w:sz w:val="20"/>
                <w:szCs w:val="20"/>
              </w:rPr>
              <w:t>альных условий жизни населения</w:t>
            </w: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3402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BB2F94" w:rsidRPr="003E58CC">
        <w:trPr>
          <w:jc w:val="center"/>
        </w:trPr>
        <w:tc>
          <w:tcPr>
            <w:tcW w:w="3402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спрос и предложение на рынке труда</w:t>
            </w: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</w:tbl>
    <w:p w:rsidR="00BB2F94" w:rsidRPr="003E58CC" w:rsidRDefault="00BB2F94">
      <w:pPr>
        <w:spacing w:line="240" w:lineRule="exact"/>
        <w:ind w:firstLine="454"/>
        <w:jc w:val="both"/>
      </w:pPr>
    </w:p>
    <w:p w:rsidR="00BB2F94" w:rsidRPr="003E58CC" w:rsidRDefault="00BB2F94">
      <w:pPr>
        <w:spacing w:line="240" w:lineRule="exact"/>
        <w:ind w:firstLine="454"/>
        <w:jc w:val="both"/>
      </w:pPr>
      <w:r w:rsidRPr="003E58CC">
        <w:br w:type="page"/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268"/>
        <w:gridCol w:w="567"/>
        <w:gridCol w:w="2268"/>
        <w:gridCol w:w="567"/>
        <w:gridCol w:w="2268"/>
      </w:tblGrid>
      <w:tr w:rsidR="003E58CC" w:rsidRPr="003E58CC">
        <w:trPr>
          <w:jc w:val="center"/>
        </w:trPr>
        <w:tc>
          <w:tcPr>
            <w:tcW w:w="2268" w:type="dxa"/>
            <w:tcBorders>
              <w:right w:val="single" w:sz="4" w:space="0" w:color="auto"/>
            </w:tcBorders>
          </w:tcPr>
          <w:p w:rsidR="00BB2F94" w:rsidRPr="003E58CC" w:rsidRDefault="003E58CC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noProof/>
                <w:sz w:val="20"/>
                <w:szCs w:val="20"/>
              </w:rPr>
              <w:lastRenderedPageBreak/>
              <w:pict>
                <v:group id="_x0000_s2551" style="position:absolute;margin-left:57.85pt;margin-top:17.25pt;width:279.65pt;height:214.2pt;z-index:251708416" coordorigin="3532,2296" coordsize="5593,4284">
                  <v:line id="_x0000_s2539" style="position:absolute" from="4127,2534" to="8292,2534"/>
                  <v:line id="_x0000_s2540" style="position:absolute" from="6269,2296" to="6269,2534"/>
                  <v:line id="_x0000_s2541" style="position:absolute" from="4127,2534" to="4127,2653"/>
                  <v:line id="_x0000_s2542" style="position:absolute" from="8292,2534" to="8292,2653"/>
                  <v:line id="_x0000_s2543" style="position:absolute" from="3770,6223" to="9125,6223"/>
                  <v:line id="_x0000_s2544" style="position:absolute" from="3770,6223" to="3770,6580"/>
                  <v:line id="_x0000_s2545" style="position:absolute" from="9125,6223" to="9125,6580"/>
                  <v:line id="_x0000_s2546" style="position:absolute" from="6626,5866" to="6626,6580"/>
                  <v:line id="_x0000_s2548" style="position:absolute" from="3532,3129" to="3532,3367">
                    <v:stroke endarrow="block"/>
                  </v:line>
                  <v:line id="_x0000_s2549" style="position:absolute" from="8887,3129" to="8887,3367">
                    <v:stroke endarrow="block"/>
                  </v:line>
                  <v:line id="_x0000_s2550" style="position:absolute;flip:y" from="8173,4676" to="8173,5152">
                    <v:stroke endarrow="block"/>
                  </v:line>
                </v:group>
              </w:pic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mallCaps/>
              </w:rPr>
            </w:pPr>
            <w:r w:rsidRPr="003E58CC">
              <w:rPr>
                <w:smallCaps/>
              </w:rPr>
              <w:t>Заработная плата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t>номинальная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t>реальная</w:t>
            </w: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835" w:type="dxa"/>
            <w:gridSpan w:val="2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это то вознаграждение за труд, которое назначается работнику в виде определе</w:t>
            </w:r>
            <w:r w:rsidRPr="003E58CC">
              <w:rPr>
                <w:sz w:val="20"/>
                <w:szCs w:val="20"/>
              </w:rPr>
              <w:t>н</w:t>
            </w:r>
            <w:r w:rsidRPr="003E58CC">
              <w:rPr>
                <w:sz w:val="20"/>
                <w:szCs w:val="20"/>
              </w:rPr>
              <w:t>ной суммы денег</w:t>
            </w: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BB2F94" w:rsidRPr="003E58CC" w:rsidRDefault="00BB2F94">
            <w:pPr>
              <w:spacing w:before="60" w:after="60" w:line="240" w:lineRule="exact"/>
              <w:rPr>
                <w:spacing w:val="-6"/>
                <w:sz w:val="20"/>
                <w:szCs w:val="20"/>
              </w:rPr>
            </w:pPr>
            <w:r w:rsidRPr="003E58CC">
              <w:rPr>
                <w:spacing w:val="-6"/>
                <w:sz w:val="20"/>
                <w:szCs w:val="20"/>
              </w:rPr>
              <w:t>это сумма жизненных благ, к</w:t>
            </w:r>
            <w:r w:rsidRPr="003E58CC">
              <w:rPr>
                <w:spacing w:val="-6"/>
                <w:sz w:val="20"/>
                <w:szCs w:val="20"/>
              </w:rPr>
              <w:t>о</w:t>
            </w:r>
            <w:r w:rsidRPr="003E58CC">
              <w:rPr>
                <w:spacing w:val="-6"/>
                <w:sz w:val="20"/>
                <w:szCs w:val="20"/>
              </w:rPr>
              <w:t>торую можно приобрести за номинальную плату при данном уровне цен на товары и услуги</w:t>
            </w:r>
          </w:p>
        </w:tc>
      </w:tr>
      <w:tr w:rsidR="003E58CC" w:rsidRPr="003E58CC">
        <w:trPr>
          <w:jc w:val="center"/>
        </w:trPr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</w:pPr>
            <w:r w:rsidRPr="003E58CC">
              <w:t>Основные факторы, определяющие уровень реальной заработной платы</w:t>
            </w:r>
          </w:p>
        </w:tc>
      </w:tr>
      <w:tr w:rsidR="003E58CC" w:rsidRPr="003E58CC">
        <w:trPr>
          <w:jc w:val="center"/>
        </w:trPr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BB2F94" w:rsidRPr="003E58CC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величина номинальной заработной платы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pacing w:val="-6"/>
                <w:sz w:val="20"/>
                <w:szCs w:val="20"/>
              </w:rPr>
            </w:pPr>
            <w:r w:rsidRPr="003E58CC">
              <w:rPr>
                <w:spacing w:val="-6"/>
                <w:sz w:val="20"/>
                <w:szCs w:val="20"/>
              </w:rPr>
              <w:t>уровень цен на предметы потребления и услуги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размеры налогового обложения</w:t>
            </w:r>
          </w:p>
        </w:tc>
      </w:tr>
    </w:tbl>
    <w:p w:rsidR="00BB2F94" w:rsidRPr="003E58CC" w:rsidRDefault="00BB2F94">
      <w:pPr>
        <w:spacing w:line="240" w:lineRule="exact"/>
        <w:ind w:firstLine="454"/>
        <w:jc w:val="both"/>
      </w:pPr>
    </w:p>
    <w:p w:rsidR="00BB2F94" w:rsidRPr="003E58CC" w:rsidRDefault="00BB2F94">
      <w:pPr>
        <w:spacing w:line="240" w:lineRule="exact"/>
        <w:ind w:firstLine="454"/>
        <w:jc w:val="both"/>
      </w:pPr>
    </w:p>
    <w:p w:rsidR="00BB2F94" w:rsidRPr="003E58CC" w:rsidRDefault="00BB2F94">
      <w:pPr>
        <w:spacing w:line="240" w:lineRule="exact"/>
        <w:ind w:firstLine="454"/>
        <w:jc w:val="both"/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268"/>
        <w:gridCol w:w="567"/>
        <w:gridCol w:w="2268"/>
        <w:gridCol w:w="567"/>
        <w:gridCol w:w="2268"/>
      </w:tblGrid>
      <w:tr w:rsidR="003E58CC" w:rsidRPr="003E58CC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3E58CC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noProof/>
                <w:sz w:val="20"/>
                <w:szCs w:val="20"/>
              </w:rPr>
              <w:pict>
                <v:group id="_x0000_s2562" style="position:absolute;left:0;text-align:left;margin-left:42.55pt;margin-top:28.65pt;width:303.45pt;height:196.35pt;z-index:251709440" coordorigin="3175,8484" coordsize="6069,3927">
                  <v:line id="_x0000_s2552" style="position:absolute" from="3767,8606" to="5909,9201">
                    <v:stroke endarrow="block"/>
                  </v:line>
                  <v:line id="_x0000_s2553" style="position:absolute;flip:x" from="6388,8484" to="6388,9201">
                    <v:stroke endarrow="block"/>
                  </v:line>
                  <v:line id="_x0000_s2554" style="position:absolute;flip:x" from="7221,8603" to="9006,9198">
                    <v:stroke endarrow="block"/>
                  </v:line>
                  <v:line id="_x0000_s2555" style="position:absolute" from="6388,9674" to="6388,10150">
                    <v:stroke endarrow="block"/>
                  </v:line>
                  <v:line id="_x0000_s2556" style="position:absolute" from="6388,10983" to="6388,11459">
                    <v:stroke endarrow="block"/>
                  </v:line>
                  <v:line id="_x0000_s2557" style="position:absolute;flip:x" from="3175,11935" to="6269,12411">
                    <v:stroke endarrow="block"/>
                  </v:line>
                  <v:line id="_x0000_s2558" style="position:absolute;flip:x" from="4722,11935" to="6269,12411">
                    <v:stroke endarrow="block"/>
                  </v:line>
                  <v:line id="_x0000_s2559" style="position:absolute" from="6269,11935" to="6269,12411">
                    <v:stroke endarrow="block"/>
                  </v:line>
                  <v:line id="_x0000_s2560" style="position:absolute" from="6269,11935" to="7578,12411">
                    <v:stroke endarrow="block"/>
                  </v:line>
                  <v:line id="_x0000_s2561" style="position:absolute" from="6269,11935" to="9244,12411">
                    <v:stroke endarrow="block"/>
                  </v:line>
                </v:group>
              </w:pict>
            </w:r>
            <w:r w:rsidR="00BB2F94" w:rsidRPr="003E58CC">
              <w:rPr>
                <w:sz w:val="20"/>
                <w:szCs w:val="20"/>
              </w:rPr>
              <w:t>Слишком высокая зар</w:t>
            </w:r>
            <w:r w:rsidR="00BB2F94" w:rsidRPr="003E58CC">
              <w:rPr>
                <w:sz w:val="20"/>
                <w:szCs w:val="20"/>
              </w:rPr>
              <w:t>а</w:t>
            </w:r>
            <w:r w:rsidR="00BB2F94" w:rsidRPr="003E58CC">
              <w:rPr>
                <w:sz w:val="20"/>
                <w:szCs w:val="20"/>
              </w:rPr>
              <w:t>ботная плата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Слишком низкий спрос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Негибкость, характерная для рынка труда</w:t>
            </w: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pacing w:val="-6"/>
                <w:sz w:val="20"/>
                <w:szCs w:val="20"/>
              </w:rPr>
            </w:pPr>
            <w:r w:rsidRPr="003E58CC">
              <w:rPr>
                <w:spacing w:val="-6"/>
                <w:sz w:val="20"/>
                <w:szCs w:val="20"/>
              </w:rPr>
              <w:t>Точки зрения на причину безработицы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</w:tbl>
    <w:p w:rsidR="00BB2F94" w:rsidRPr="003E58CC" w:rsidRDefault="00BB2F94">
      <w:pPr>
        <w:spacing w:line="240" w:lineRule="exact"/>
        <w:ind w:firstLine="454"/>
        <w:jc w:val="both"/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418"/>
        <w:gridCol w:w="284"/>
        <w:gridCol w:w="1418"/>
        <w:gridCol w:w="284"/>
        <w:gridCol w:w="1418"/>
        <w:gridCol w:w="284"/>
        <w:gridCol w:w="1418"/>
        <w:gridCol w:w="284"/>
        <w:gridCol w:w="1418"/>
      </w:tblGrid>
      <w:tr w:rsidR="003E58CC" w:rsidRPr="003E58CC">
        <w:trPr>
          <w:jc w:val="center"/>
        </w:trPr>
        <w:tc>
          <w:tcPr>
            <w:tcW w:w="141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82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</w:pPr>
            <w:r w:rsidRPr="003E58CC">
              <w:rPr>
                <w:u w:val="single"/>
              </w:rPr>
              <w:t>Безработица</w:t>
            </w:r>
            <w:r w:rsidRPr="003E58CC">
              <w:t xml:space="preserve"> – это социально-экономическое явление, при котором часть раб</w:t>
            </w:r>
            <w:r w:rsidRPr="003E58CC">
              <w:t>о</w:t>
            </w:r>
            <w:r w:rsidRPr="003E58CC">
              <w:t>тоспособного населения не может найти себе работу и становится резервной армией труда</w:t>
            </w:r>
          </w:p>
        </w:tc>
      </w:tr>
      <w:tr w:rsidR="003E58CC" w:rsidRPr="003E58CC">
        <w:trPr>
          <w:jc w:val="center"/>
        </w:trPr>
        <w:tc>
          <w:tcPr>
            <w:tcW w:w="141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418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418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4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center"/>
            </w:pPr>
            <w:r w:rsidRPr="003E58CC">
              <w:t>Основные виды безработицы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418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41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структурная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фрикционная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застойная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скрытая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циклическая</w:t>
            </w:r>
          </w:p>
        </w:tc>
      </w:tr>
      <w:tr w:rsidR="003E58CC" w:rsidRPr="003E58CC">
        <w:trPr>
          <w:jc w:val="center"/>
        </w:trPr>
        <w:tc>
          <w:tcPr>
            <w:tcW w:w="141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line="20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невозможность трудоустро</w:t>
            </w:r>
            <w:r w:rsidRPr="003E58CC">
              <w:rPr>
                <w:sz w:val="20"/>
                <w:szCs w:val="20"/>
              </w:rPr>
              <w:t>й</w:t>
            </w:r>
            <w:r w:rsidRPr="003E58CC">
              <w:rPr>
                <w:sz w:val="20"/>
                <w:szCs w:val="20"/>
              </w:rPr>
              <w:t>ства из-за ра</w:t>
            </w:r>
            <w:r w:rsidRPr="003E58CC">
              <w:rPr>
                <w:sz w:val="20"/>
                <w:szCs w:val="20"/>
              </w:rPr>
              <w:t>з</w:t>
            </w:r>
            <w:r w:rsidRPr="003E58CC">
              <w:rPr>
                <w:sz w:val="20"/>
                <w:szCs w:val="20"/>
              </w:rPr>
              <w:t>личий в стру</w:t>
            </w:r>
            <w:r w:rsidRPr="003E58CC">
              <w:rPr>
                <w:sz w:val="20"/>
                <w:szCs w:val="20"/>
              </w:rPr>
              <w:t>к</w:t>
            </w:r>
            <w:r w:rsidRPr="003E58CC">
              <w:rPr>
                <w:sz w:val="20"/>
                <w:szCs w:val="20"/>
              </w:rPr>
              <w:t>туре спроса и предложения рабочей силы разной квал</w:t>
            </w:r>
            <w:r w:rsidRPr="003E58CC">
              <w:rPr>
                <w:sz w:val="20"/>
                <w:szCs w:val="20"/>
              </w:rPr>
              <w:t>и</w:t>
            </w:r>
            <w:r w:rsidRPr="003E58CC">
              <w:rPr>
                <w:sz w:val="20"/>
                <w:szCs w:val="20"/>
              </w:rPr>
              <w:t>фикации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line="20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невозможность для уволенного работника найти свобо</w:t>
            </w:r>
            <w:r w:rsidRPr="003E58CC">
              <w:rPr>
                <w:sz w:val="20"/>
                <w:szCs w:val="20"/>
              </w:rPr>
              <w:t>д</w:t>
            </w:r>
            <w:r w:rsidRPr="003E58CC">
              <w:rPr>
                <w:sz w:val="20"/>
                <w:szCs w:val="20"/>
              </w:rPr>
              <w:t>ное место по своей спец</w:t>
            </w:r>
            <w:r w:rsidRPr="003E58CC">
              <w:rPr>
                <w:sz w:val="20"/>
                <w:szCs w:val="20"/>
              </w:rPr>
              <w:t>и</w:t>
            </w:r>
            <w:r w:rsidRPr="003E58CC">
              <w:rPr>
                <w:sz w:val="20"/>
                <w:szCs w:val="20"/>
              </w:rPr>
              <w:t>альности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line="200" w:lineRule="exact"/>
              <w:rPr>
                <w:sz w:val="20"/>
                <w:szCs w:val="20"/>
              </w:rPr>
            </w:pPr>
            <w:proofErr w:type="gramStart"/>
            <w:r w:rsidRPr="003E58CC">
              <w:rPr>
                <w:sz w:val="20"/>
                <w:szCs w:val="20"/>
              </w:rPr>
              <w:t>включает не только работ</w:t>
            </w:r>
            <w:r w:rsidRPr="003E58CC">
              <w:rPr>
                <w:sz w:val="20"/>
                <w:szCs w:val="20"/>
              </w:rPr>
              <w:t>а</w:t>
            </w:r>
            <w:r w:rsidRPr="003E58CC">
              <w:rPr>
                <w:sz w:val="20"/>
                <w:szCs w:val="20"/>
              </w:rPr>
              <w:t>ющих на пре</w:t>
            </w:r>
            <w:r w:rsidRPr="003E58CC">
              <w:rPr>
                <w:sz w:val="20"/>
                <w:szCs w:val="20"/>
              </w:rPr>
              <w:t>д</w:t>
            </w:r>
            <w:r w:rsidRPr="003E58CC">
              <w:rPr>
                <w:sz w:val="20"/>
                <w:szCs w:val="20"/>
              </w:rPr>
              <w:t>приятиях, но и на дому, кот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рые заняты только в опр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>деленное время</w:t>
            </w:r>
            <w:proofErr w:type="gramEnd"/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line="20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работник дает согласие на неполный р</w:t>
            </w:r>
            <w:r w:rsidRPr="003E58CC">
              <w:rPr>
                <w:sz w:val="20"/>
                <w:szCs w:val="20"/>
              </w:rPr>
              <w:t>а</w:t>
            </w:r>
            <w:r w:rsidRPr="003E58CC">
              <w:rPr>
                <w:sz w:val="20"/>
                <w:szCs w:val="20"/>
              </w:rPr>
              <w:t>бочий день или неполную р</w:t>
            </w:r>
            <w:r w:rsidRPr="003E58CC">
              <w:rPr>
                <w:sz w:val="20"/>
                <w:szCs w:val="20"/>
              </w:rPr>
              <w:t>а</w:t>
            </w:r>
            <w:r w:rsidRPr="003E58CC">
              <w:rPr>
                <w:sz w:val="20"/>
                <w:szCs w:val="20"/>
              </w:rPr>
              <w:t>бочую неделю из-за нево</w:t>
            </w:r>
            <w:r w:rsidRPr="003E58CC">
              <w:rPr>
                <w:sz w:val="20"/>
                <w:szCs w:val="20"/>
              </w:rPr>
              <w:t>з</w:t>
            </w:r>
            <w:r w:rsidRPr="003E58CC">
              <w:rPr>
                <w:sz w:val="20"/>
                <w:szCs w:val="20"/>
              </w:rPr>
              <w:t>можности ин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го труд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устройства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line="200" w:lineRule="exact"/>
              <w:rPr>
                <w:sz w:val="20"/>
                <w:szCs w:val="20"/>
              </w:rPr>
            </w:pPr>
            <w:proofErr w:type="gramStart"/>
            <w:r w:rsidRPr="003E58CC">
              <w:rPr>
                <w:sz w:val="20"/>
                <w:szCs w:val="20"/>
              </w:rPr>
              <w:t>характерна</w:t>
            </w:r>
            <w:proofErr w:type="gramEnd"/>
            <w:r w:rsidRPr="003E58CC">
              <w:rPr>
                <w:sz w:val="20"/>
                <w:szCs w:val="20"/>
              </w:rPr>
              <w:t xml:space="preserve"> для экономическ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го кризиса, возникает в результате сп</w:t>
            </w:r>
            <w:r w:rsidRPr="003E58CC">
              <w:rPr>
                <w:sz w:val="20"/>
                <w:szCs w:val="20"/>
              </w:rPr>
              <w:t>а</w:t>
            </w:r>
            <w:r w:rsidRPr="003E58CC">
              <w:rPr>
                <w:sz w:val="20"/>
                <w:szCs w:val="20"/>
              </w:rPr>
              <w:t>да произво</w:t>
            </w:r>
            <w:r w:rsidRPr="003E58CC">
              <w:rPr>
                <w:sz w:val="20"/>
                <w:szCs w:val="20"/>
              </w:rPr>
              <w:t>д</w:t>
            </w:r>
            <w:r w:rsidRPr="003E58CC">
              <w:rPr>
                <w:sz w:val="20"/>
                <w:szCs w:val="20"/>
              </w:rPr>
              <w:t>ства</w:t>
            </w:r>
          </w:p>
        </w:tc>
      </w:tr>
    </w:tbl>
    <w:p w:rsidR="00BB2F94" w:rsidRPr="003E58CC" w:rsidRDefault="00BB2F94">
      <w:pPr>
        <w:spacing w:line="240" w:lineRule="exact"/>
        <w:ind w:firstLine="454"/>
        <w:jc w:val="both"/>
      </w:pPr>
    </w:p>
    <w:p w:rsidR="00BB2F94" w:rsidRPr="003E58CC" w:rsidRDefault="00BB2F94">
      <w:pPr>
        <w:spacing w:line="240" w:lineRule="exact"/>
        <w:ind w:firstLine="454"/>
        <w:jc w:val="both"/>
      </w:pPr>
      <w:r w:rsidRPr="003E58CC">
        <w:br w:type="page"/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95"/>
        <w:gridCol w:w="360"/>
        <w:gridCol w:w="1113"/>
        <w:gridCol w:w="567"/>
        <w:gridCol w:w="570"/>
        <w:gridCol w:w="1080"/>
        <w:gridCol w:w="618"/>
        <w:gridCol w:w="567"/>
        <w:gridCol w:w="1545"/>
        <w:gridCol w:w="723"/>
      </w:tblGrid>
      <w:tr w:rsidR="003E58CC" w:rsidRPr="003E58CC">
        <w:trPr>
          <w:jc w:val="center"/>
        </w:trPr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BB2F94" w:rsidRPr="003E58CC" w:rsidRDefault="003E58CC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noProof/>
                <w:sz w:val="20"/>
                <w:szCs w:val="20"/>
              </w:rPr>
              <w:lastRenderedPageBreak/>
              <w:pict>
                <v:group id="_x0000_s2584" style="position:absolute;margin-left:-19.5pt;margin-top:11.3pt;width:428.4pt;height:535.5pt;z-index:251710464" coordorigin="1985,2177" coordsize="8568,10710">
                  <v:line id="_x0000_s2563" style="position:absolute;flip:x" from="3413,2177" to="4484,2177"/>
                  <v:line id="_x0000_s2564" style="position:absolute" from="3413,2177" to="3413,3010"/>
                  <v:line id="_x0000_s2565" style="position:absolute" from="7935,2177" to="9244,2177"/>
                  <v:line id="_x0000_s2566" style="position:absolute" from="9244,2177" to="9244,3010"/>
                  <v:line id="_x0000_s2567" style="position:absolute;flip:x" from="1985,3248" to="2223,3248"/>
                  <v:line id="_x0000_s2568" style="position:absolute" from="1985,3248" to="1985,6699"/>
                  <v:line id="_x0000_s2569" style="position:absolute" from="10196,3248" to="10434,3248"/>
                  <v:line id="_x0000_s2570" style="position:absolute" from="10553,3248" to="10553,6699"/>
                  <v:line id="_x0000_s2571" style="position:absolute" from="4008,7056" to="4008,7770"/>
                  <v:line id="_x0000_s2572" style="position:absolute" from="8530,7056" to="8530,7770"/>
                  <v:line id="_x0000_s2573" style="position:absolute" from="3413,3486" to="3413,4081">
                    <v:stroke endarrow="block"/>
                  </v:line>
                  <v:line id="_x0000_s2574" style="position:absolute" from="9244,3486" to="9244,4081">
                    <v:stroke endarrow="block"/>
                  </v:line>
                  <v:line id="_x0000_s2575" style="position:absolute" from="1985,6699" to="2937,6699">
                    <v:stroke endarrow="block"/>
                  </v:line>
                  <v:line id="_x0000_s2576" style="position:absolute;flip:x" from="9601,6699" to="10553,6699">
                    <v:stroke endarrow="block"/>
                  </v:line>
                  <v:line id="_x0000_s2577" style="position:absolute" from="4008,8246" to="4008,8841">
                    <v:stroke endarrow="block"/>
                  </v:line>
                  <v:line id="_x0000_s2578" style="position:absolute;flip:x" from="6390,8009" to="7342,8009"/>
                  <v:line id="_x0000_s2579" style="position:absolute" from="6388,8008" to="6388,12887"/>
                  <v:line id="_x0000_s2580" style="position:absolute" from="6388,12887" to="6626,12887"/>
                  <v:line id="_x0000_s2581" style="position:absolute" from="6388,11697" to="6745,11697"/>
                  <v:line id="_x0000_s2582" style="position:absolute" from="6388,10864" to="6745,10864"/>
                  <v:line id="_x0000_s2583" style="position:absolute" from="6388,9317" to="6745,9317"/>
                </v:group>
              </w:pic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t>Формы НТП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3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t>эволюционная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</w:p>
        </w:tc>
        <w:tc>
          <w:tcPr>
            <w:tcW w:w="2268" w:type="dxa"/>
            <w:gridSpan w:val="3"/>
          </w:tcPr>
          <w:p w:rsidR="00BB2F94" w:rsidRPr="003E58CC" w:rsidRDefault="00BB2F94">
            <w:pPr>
              <w:spacing w:before="60" w:after="60" w:line="240" w:lineRule="exact"/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t>революционная</w:t>
            </w: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насыщение производства тр</w:t>
            </w:r>
            <w:r w:rsidRPr="003E58CC">
              <w:rPr>
                <w:sz w:val="20"/>
                <w:szCs w:val="20"/>
              </w:rPr>
              <w:t>а</w:t>
            </w:r>
            <w:r w:rsidRPr="003E58CC">
              <w:rPr>
                <w:sz w:val="20"/>
                <w:szCs w:val="20"/>
              </w:rPr>
              <w:t>диционной, постепенно с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вершенствующейся техникой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технологические прорывы, характеризующиеся сове</w:t>
            </w:r>
            <w:r w:rsidRPr="003E58CC">
              <w:rPr>
                <w:sz w:val="20"/>
                <w:szCs w:val="20"/>
              </w:rPr>
              <w:t>р</w:t>
            </w:r>
            <w:r w:rsidRPr="003E58CC">
              <w:rPr>
                <w:sz w:val="20"/>
                <w:szCs w:val="20"/>
              </w:rPr>
              <w:t>шенно новыми технологич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>скими процессами и принц</w:t>
            </w:r>
            <w:r w:rsidRPr="003E58CC">
              <w:rPr>
                <w:sz w:val="20"/>
                <w:szCs w:val="20"/>
              </w:rPr>
              <w:t>и</w:t>
            </w:r>
            <w:r w:rsidRPr="003E58CC">
              <w:rPr>
                <w:sz w:val="20"/>
                <w:szCs w:val="20"/>
              </w:rPr>
              <w:t>пами работы машин</w:t>
            </w: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3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795" w:type="dxa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</w:pPr>
            <w:r w:rsidRPr="003E58CC">
              <w:rPr>
                <w:u w:val="single"/>
              </w:rPr>
              <w:t>Научно-технический прогресс (НТП)</w:t>
            </w:r>
            <w:r w:rsidRPr="003E58CC">
              <w:t xml:space="preserve"> – взаимообусловле</w:t>
            </w:r>
            <w:r w:rsidRPr="003E58CC">
              <w:t>н</w:t>
            </w:r>
            <w:r w:rsidRPr="003E58CC">
              <w:t>ное, поступательное развитие науки и техники, произво</w:t>
            </w:r>
            <w:r w:rsidRPr="003E58CC">
              <w:t>д</w:t>
            </w:r>
            <w:r w:rsidRPr="003E58CC">
              <w:t>ства и сферы потребления</w:t>
            </w: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795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795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795" w:type="dxa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t>периодизация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t>признаки</w:t>
            </w: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3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gridSpan w:val="3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cantSplit/>
          <w:jc w:val="center"/>
        </w:trPr>
        <w:tc>
          <w:tcPr>
            <w:tcW w:w="340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line="200" w:lineRule="exact"/>
              <w:ind w:firstLine="205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 xml:space="preserve">1. (До </w:t>
            </w:r>
            <w:r w:rsidRPr="003E58CC">
              <w:rPr>
                <w:sz w:val="20"/>
                <w:szCs w:val="20"/>
                <w:lang w:val="en-US"/>
              </w:rPr>
              <w:t>XVI</w:t>
            </w:r>
            <w:r w:rsidRPr="003E58CC">
              <w:rPr>
                <w:sz w:val="20"/>
                <w:szCs w:val="20"/>
              </w:rPr>
              <w:t xml:space="preserve"> в.) – существуют лишь разрозненные элементы научного и технического знаний, накапливаю</w:t>
            </w:r>
            <w:r w:rsidRPr="003E58CC">
              <w:rPr>
                <w:sz w:val="20"/>
                <w:szCs w:val="20"/>
              </w:rPr>
              <w:t>т</w:t>
            </w:r>
            <w:r w:rsidRPr="003E58CC">
              <w:rPr>
                <w:sz w:val="20"/>
                <w:szCs w:val="20"/>
              </w:rPr>
              <w:t>ся производственные навыки и опыт в отдельных отраслях.</w:t>
            </w:r>
          </w:p>
          <w:p w:rsidR="00BB2F94" w:rsidRPr="003E58CC" w:rsidRDefault="00BB2F94">
            <w:pPr>
              <w:spacing w:line="200" w:lineRule="exact"/>
              <w:ind w:firstLine="205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2. (</w:t>
            </w:r>
            <w:r w:rsidRPr="003E58CC">
              <w:rPr>
                <w:sz w:val="20"/>
                <w:szCs w:val="20"/>
                <w:lang w:val="en-US"/>
              </w:rPr>
              <w:t>XVI</w:t>
            </w:r>
            <w:r w:rsidRPr="003E58CC">
              <w:rPr>
                <w:sz w:val="20"/>
                <w:szCs w:val="20"/>
              </w:rPr>
              <w:t>-</w:t>
            </w:r>
            <w:r w:rsidRPr="003E58CC">
              <w:rPr>
                <w:sz w:val="20"/>
                <w:szCs w:val="20"/>
                <w:lang w:val="en-US"/>
              </w:rPr>
              <w:t>XVII</w:t>
            </w:r>
            <w:r w:rsidRPr="003E58CC">
              <w:rPr>
                <w:sz w:val="20"/>
                <w:szCs w:val="20"/>
              </w:rPr>
              <w:t xml:space="preserve"> вв.) – начало союза научной и технической (изобрет</w:t>
            </w:r>
            <w:r w:rsidRPr="003E58CC">
              <w:rPr>
                <w:sz w:val="20"/>
                <w:szCs w:val="20"/>
              </w:rPr>
              <w:t>а</w:t>
            </w:r>
            <w:r w:rsidRPr="003E58CC">
              <w:rPr>
                <w:sz w:val="20"/>
                <w:szCs w:val="20"/>
              </w:rPr>
              <w:t>тельской) деятельности.</w:t>
            </w:r>
          </w:p>
          <w:p w:rsidR="00BB2F94" w:rsidRPr="003E58CC" w:rsidRDefault="00BB2F94">
            <w:pPr>
              <w:spacing w:line="200" w:lineRule="exact"/>
              <w:ind w:firstLine="205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3. (</w:t>
            </w:r>
            <w:r w:rsidRPr="003E58CC">
              <w:rPr>
                <w:sz w:val="20"/>
                <w:szCs w:val="20"/>
                <w:lang w:val="en-US"/>
              </w:rPr>
              <w:t>XVIII</w:t>
            </w:r>
            <w:r w:rsidRPr="003E58CC">
              <w:rPr>
                <w:sz w:val="20"/>
                <w:szCs w:val="20"/>
              </w:rPr>
              <w:t xml:space="preserve"> – </w:t>
            </w:r>
            <w:r w:rsidRPr="003E58CC">
              <w:rPr>
                <w:sz w:val="20"/>
                <w:szCs w:val="20"/>
                <w:lang w:val="en-US"/>
              </w:rPr>
              <w:t>I</w:t>
            </w:r>
            <w:r w:rsidRPr="003E58CC">
              <w:rPr>
                <w:sz w:val="20"/>
                <w:szCs w:val="20"/>
              </w:rPr>
              <w:t xml:space="preserve">-я половина ХХ </w:t>
            </w:r>
            <w:proofErr w:type="gramStart"/>
            <w:r w:rsidRPr="003E58CC">
              <w:rPr>
                <w:sz w:val="20"/>
                <w:szCs w:val="20"/>
              </w:rPr>
              <w:t>в</w:t>
            </w:r>
            <w:proofErr w:type="gramEnd"/>
            <w:r w:rsidRPr="003E58CC">
              <w:rPr>
                <w:sz w:val="20"/>
                <w:szCs w:val="20"/>
              </w:rPr>
              <w:t xml:space="preserve">.) – </w:t>
            </w:r>
            <w:proofErr w:type="gramStart"/>
            <w:r w:rsidRPr="003E58CC">
              <w:rPr>
                <w:sz w:val="20"/>
                <w:szCs w:val="20"/>
              </w:rPr>
              <w:t>промышленная</w:t>
            </w:r>
            <w:proofErr w:type="gramEnd"/>
            <w:r w:rsidRPr="003E58CC">
              <w:rPr>
                <w:sz w:val="20"/>
                <w:szCs w:val="20"/>
              </w:rPr>
              <w:t xml:space="preserve"> революция: создаю</w:t>
            </w:r>
            <w:r w:rsidRPr="003E58CC">
              <w:rPr>
                <w:sz w:val="20"/>
                <w:szCs w:val="20"/>
              </w:rPr>
              <w:t>т</w:t>
            </w:r>
            <w:r w:rsidRPr="003E58CC">
              <w:rPr>
                <w:sz w:val="20"/>
                <w:szCs w:val="20"/>
              </w:rPr>
              <w:t>ся условия для освоения промы</w:t>
            </w:r>
            <w:r w:rsidRPr="003E58CC">
              <w:rPr>
                <w:sz w:val="20"/>
                <w:szCs w:val="20"/>
              </w:rPr>
              <w:t>ш</w:t>
            </w:r>
            <w:r w:rsidRPr="003E58CC">
              <w:rPr>
                <w:sz w:val="20"/>
                <w:szCs w:val="20"/>
              </w:rPr>
              <w:t>ленностью новых технологий, пер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>довых разработок.</w:t>
            </w:r>
          </w:p>
          <w:p w:rsidR="00BB2F94" w:rsidRPr="003E58CC" w:rsidRDefault="00BB2F94">
            <w:pPr>
              <w:spacing w:line="200" w:lineRule="exact"/>
              <w:ind w:firstLine="205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 xml:space="preserve">4. </w:t>
            </w:r>
            <w:proofErr w:type="gramStart"/>
            <w:r w:rsidRPr="003E58CC">
              <w:rPr>
                <w:sz w:val="20"/>
                <w:szCs w:val="20"/>
              </w:rPr>
              <w:t>(Сер.</w:t>
            </w:r>
            <w:proofErr w:type="gramEnd"/>
            <w:r w:rsidRPr="003E58CC">
              <w:rPr>
                <w:sz w:val="20"/>
                <w:szCs w:val="20"/>
              </w:rPr>
              <w:t xml:space="preserve"> </w:t>
            </w:r>
            <w:proofErr w:type="gramStart"/>
            <w:r w:rsidRPr="003E58CC">
              <w:rPr>
                <w:sz w:val="20"/>
                <w:szCs w:val="20"/>
              </w:rPr>
              <w:t>ХХ в. – до наших дней) – научно-техническая революция (НТР): превращение науки в неп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средственную производительную силу.</w:t>
            </w:r>
            <w:proofErr w:type="gramEnd"/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3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line="20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стимулирует качественные преобр</w:t>
            </w:r>
            <w:r w:rsidRPr="003E58CC">
              <w:rPr>
                <w:sz w:val="20"/>
                <w:szCs w:val="20"/>
              </w:rPr>
              <w:t>а</w:t>
            </w:r>
            <w:r w:rsidRPr="003E58CC">
              <w:rPr>
                <w:sz w:val="20"/>
                <w:szCs w:val="20"/>
              </w:rPr>
              <w:t>зования материального производства и непроизводственной сферы</w:t>
            </w:r>
          </w:p>
        </w:tc>
      </w:tr>
      <w:tr w:rsidR="003E58CC" w:rsidRPr="003E58CC">
        <w:trPr>
          <w:cantSplit/>
          <w:jc w:val="center"/>
        </w:trPr>
        <w:tc>
          <w:tcPr>
            <w:tcW w:w="340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cantSplit/>
          <w:jc w:val="center"/>
        </w:trPr>
        <w:tc>
          <w:tcPr>
            <w:tcW w:w="340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3E58CC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noProof/>
                <w:sz w:val="20"/>
                <w:szCs w:val="20"/>
              </w:rPr>
              <w:pict>
                <v:line id="_x0000_s2956" style="position:absolute;z-index:251749376;mso-position-horizontal-relative:text;mso-position-vertical-relative:text" from="30.4pt,8pt" to="48.25pt,8pt"/>
              </w:pict>
            </w:r>
          </w:p>
        </w:tc>
        <w:tc>
          <w:tcPr>
            <w:tcW w:w="3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line="20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ведет к постоянному росту произв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дительности труда</w:t>
            </w:r>
          </w:p>
        </w:tc>
      </w:tr>
      <w:tr w:rsidR="003E58CC" w:rsidRPr="003E58CC">
        <w:trPr>
          <w:cantSplit/>
          <w:jc w:val="center"/>
        </w:trPr>
        <w:tc>
          <w:tcPr>
            <w:tcW w:w="340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cantSplit/>
          <w:jc w:val="center"/>
        </w:trPr>
        <w:tc>
          <w:tcPr>
            <w:tcW w:w="340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3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line="20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оказывает воздействие практически на все стороны жизни общества</w:t>
            </w:r>
          </w:p>
        </w:tc>
      </w:tr>
      <w:tr w:rsidR="003E58CC" w:rsidRPr="003E58CC">
        <w:trPr>
          <w:cantSplit/>
          <w:jc w:val="center"/>
        </w:trPr>
        <w:tc>
          <w:tcPr>
            <w:tcW w:w="340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cantSplit/>
          <w:jc w:val="center"/>
        </w:trPr>
        <w:tc>
          <w:tcPr>
            <w:tcW w:w="340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3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line="20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является неотъемлемой частью соц</w:t>
            </w:r>
            <w:r w:rsidRPr="003E58CC">
              <w:rPr>
                <w:sz w:val="20"/>
                <w:szCs w:val="20"/>
              </w:rPr>
              <w:t>и</w:t>
            </w:r>
            <w:r w:rsidRPr="003E58CC">
              <w:rPr>
                <w:sz w:val="20"/>
                <w:szCs w:val="20"/>
              </w:rPr>
              <w:t>ального прогресса</w:t>
            </w:r>
          </w:p>
        </w:tc>
      </w:tr>
      <w:tr w:rsidR="003E58CC" w:rsidRPr="003E58CC">
        <w:trPr>
          <w:cantSplit/>
          <w:jc w:val="center"/>
        </w:trPr>
        <w:tc>
          <w:tcPr>
            <w:tcW w:w="340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cantSplit/>
          <w:jc w:val="center"/>
        </w:trPr>
        <w:tc>
          <w:tcPr>
            <w:tcW w:w="340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34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line="20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углубляет и ускоряет взаимодействие науки и техники, увеличивая степень "восприимчивости" техники к нау</w:t>
            </w:r>
            <w:r w:rsidRPr="003E58CC">
              <w:rPr>
                <w:sz w:val="20"/>
                <w:szCs w:val="20"/>
              </w:rPr>
              <w:t>ч</w:t>
            </w:r>
            <w:r w:rsidRPr="003E58CC">
              <w:rPr>
                <w:sz w:val="20"/>
                <w:szCs w:val="20"/>
              </w:rPr>
              <w:t>ным инновациям и превращает те</w:t>
            </w:r>
            <w:r w:rsidRPr="003E58CC">
              <w:rPr>
                <w:sz w:val="20"/>
                <w:szCs w:val="20"/>
              </w:rPr>
              <w:t>х</w:t>
            </w:r>
            <w:r w:rsidRPr="003E58CC">
              <w:rPr>
                <w:sz w:val="20"/>
                <w:szCs w:val="20"/>
              </w:rPr>
              <w:t>нические задачи в постоянный ст</w:t>
            </w:r>
            <w:r w:rsidRPr="003E58CC">
              <w:rPr>
                <w:sz w:val="20"/>
                <w:szCs w:val="20"/>
              </w:rPr>
              <w:t>и</w:t>
            </w:r>
            <w:r w:rsidRPr="003E58CC">
              <w:rPr>
                <w:sz w:val="20"/>
                <w:szCs w:val="20"/>
              </w:rPr>
              <w:t>мул роста научного знания</w:t>
            </w:r>
          </w:p>
        </w:tc>
      </w:tr>
      <w:tr w:rsidR="003E58CC" w:rsidRPr="003E58CC">
        <w:trPr>
          <w:cantSplit/>
          <w:jc w:val="center"/>
        </w:trPr>
        <w:tc>
          <w:tcPr>
            <w:tcW w:w="340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345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cantSplit/>
          <w:jc w:val="center"/>
        </w:trPr>
        <w:tc>
          <w:tcPr>
            <w:tcW w:w="340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345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BB2F94" w:rsidRPr="003E58CC">
        <w:trPr>
          <w:cantSplit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345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</w:tbl>
    <w:p w:rsidR="00BB2F94" w:rsidRPr="003E58CC" w:rsidRDefault="00BB2F94">
      <w:pPr>
        <w:spacing w:line="240" w:lineRule="exact"/>
        <w:ind w:firstLine="454"/>
        <w:jc w:val="both"/>
      </w:pPr>
    </w:p>
    <w:p w:rsidR="00BB2F94" w:rsidRPr="003E58CC" w:rsidRDefault="00BB2F94">
      <w:pPr>
        <w:spacing w:line="240" w:lineRule="exact"/>
        <w:ind w:firstLine="454"/>
        <w:jc w:val="both"/>
      </w:pPr>
      <w:r w:rsidRPr="003E58CC">
        <w:br w:type="page"/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095"/>
        <w:gridCol w:w="600"/>
        <w:gridCol w:w="1707"/>
        <w:gridCol w:w="567"/>
        <w:gridCol w:w="1701"/>
        <w:gridCol w:w="309"/>
        <w:gridCol w:w="345"/>
        <w:gridCol w:w="1047"/>
      </w:tblGrid>
      <w:tr w:rsidR="003E58CC" w:rsidRPr="003E58CC">
        <w:trPr>
          <w:jc w:val="center"/>
        </w:trPr>
        <w:tc>
          <w:tcPr>
            <w:tcW w:w="1095" w:type="dxa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3E58CC">
            <w:pPr>
              <w:spacing w:before="60" w:after="60" w:line="240" w:lineRule="exact"/>
              <w:jc w:val="center"/>
            </w:pPr>
            <w:r w:rsidRPr="003E58CC">
              <w:rPr>
                <w:noProof/>
              </w:rPr>
              <w:pict>
                <v:group id="_x0000_s2591" style="position:absolute;left:0;text-align:left;margin-left:107.9pt;margin-top:17.25pt;width:130.9pt;height:368.9pt;z-index:251711488;mso-position-horizontal-relative:text;mso-position-vertical-relative:text" coordorigin="5912,2296" coordsize="2618,7378">
                  <v:line id="_x0000_s2585" style="position:absolute" from="6269,2296" to="6269,9674"/>
                  <v:line id="_x0000_s2586" style="position:absolute;flip:x" from="7578,3734" to="8054,3853">
                    <v:stroke endarrow="block"/>
                  </v:line>
                  <v:line id="_x0000_s2587" style="position:absolute" from="8054,3734" to="8530,3853">
                    <v:stroke endarrow="block"/>
                  </v:line>
                  <v:line id="_x0000_s2588" style="position:absolute" from="5912,4071" to="6507,4071"/>
                  <v:line id="_x0000_s2589" style="position:absolute" from="5913,6241" to="6508,6241"/>
                  <v:line id="_x0000_s2590" style="position:absolute" from="5913,8150" to="6508,8150"/>
                </v:group>
              </w:pict>
            </w:r>
            <w:r w:rsidR="00BB2F94" w:rsidRPr="003E58CC">
              <w:t>Особенности современного этапа НТП</w:t>
            </w: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3402" w:type="dxa"/>
            <w:gridSpan w:val="3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cantSplit/>
          <w:jc w:val="center"/>
        </w:trPr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Интенсификация производства, в</w:t>
            </w:r>
            <w:r w:rsidRPr="003E58CC">
              <w:rPr>
                <w:sz w:val="20"/>
                <w:szCs w:val="20"/>
              </w:rPr>
              <w:t>ы</w:t>
            </w:r>
            <w:r w:rsidRPr="003E58CC">
              <w:rPr>
                <w:sz w:val="20"/>
                <w:szCs w:val="20"/>
              </w:rPr>
              <w:t>званная неуклонным ростом капит</w:t>
            </w:r>
            <w:r w:rsidRPr="003E58CC">
              <w:rPr>
                <w:sz w:val="20"/>
                <w:szCs w:val="20"/>
              </w:rPr>
              <w:t>а</w:t>
            </w:r>
            <w:r w:rsidRPr="003E58CC">
              <w:rPr>
                <w:sz w:val="20"/>
                <w:szCs w:val="20"/>
              </w:rPr>
              <w:t>ловложений в НТП и заключающа</w:t>
            </w:r>
            <w:r w:rsidRPr="003E58CC">
              <w:rPr>
                <w:sz w:val="20"/>
                <w:szCs w:val="20"/>
              </w:rPr>
              <w:t>я</w:t>
            </w:r>
            <w:r w:rsidRPr="003E58CC">
              <w:rPr>
                <w:sz w:val="20"/>
                <w:szCs w:val="20"/>
              </w:rPr>
              <w:t>ся в повышении эффективности и</w:t>
            </w:r>
            <w:r w:rsidRPr="003E58CC">
              <w:rPr>
                <w:sz w:val="20"/>
                <w:szCs w:val="20"/>
              </w:rPr>
              <w:t>с</w:t>
            </w:r>
            <w:r w:rsidRPr="003E58CC">
              <w:rPr>
                <w:sz w:val="20"/>
                <w:szCs w:val="20"/>
              </w:rPr>
              <w:t>пользования уже созданного научно-технического потенциала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Противоречивое воздействие на эк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логические проблемы</w:t>
            </w:r>
          </w:p>
        </w:tc>
      </w:tr>
      <w:tr w:rsidR="003E58CC" w:rsidRPr="003E58CC">
        <w:trPr>
          <w:cantSplit/>
          <w:jc w:val="center"/>
        </w:trPr>
        <w:tc>
          <w:tcPr>
            <w:tcW w:w="34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cantSplit/>
          <w:jc w:val="center"/>
        </w:trPr>
        <w:tc>
          <w:tcPr>
            <w:tcW w:w="34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вызывает обострение (з</w:t>
            </w:r>
            <w:r w:rsidRPr="003E58CC">
              <w:rPr>
                <w:sz w:val="20"/>
                <w:szCs w:val="20"/>
              </w:rPr>
              <w:t>а</w:t>
            </w:r>
            <w:r w:rsidRPr="003E58CC">
              <w:rPr>
                <w:sz w:val="20"/>
                <w:szCs w:val="20"/>
              </w:rPr>
              <w:t>грязнение окр</w:t>
            </w:r>
            <w:r w:rsidRPr="003E58CC">
              <w:rPr>
                <w:sz w:val="20"/>
                <w:szCs w:val="20"/>
              </w:rPr>
              <w:t>у</w:t>
            </w:r>
            <w:r w:rsidRPr="003E58CC">
              <w:rPr>
                <w:sz w:val="20"/>
                <w:szCs w:val="20"/>
              </w:rPr>
              <w:t>жающей среды и т.д.)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line="200" w:lineRule="exact"/>
              <w:jc w:val="both"/>
              <w:rPr>
                <w:spacing w:val="-6"/>
                <w:sz w:val="20"/>
                <w:szCs w:val="20"/>
              </w:rPr>
            </w:pPr>
            <w:r w:rsidRPr="003E58CC">
              <w:rPr>
                <w:spacing w:val="-6"/>
                <w:sz w:val="20"/>
                <w:szCs w:val="20"/>
              </w:rPr>
              <w:t>способствует их разрешению (м</w:t>
            </w:r>
            <w:r w:rsidRPr="003E58CC">
              <w:rPr>
                <w:spacing w:val="-6"/>
                <w:sz w:val="20"/>
                <w:szCs w:val="20"/>
              </w:rPr>
              <w:t>а</w:t>
            </w:r>
            <w:r w:rsidRPr="003E58CC">
              <w:rPr>
                <w:spacing w:val="-6"/>
                <w:sz w:val="20"/>
                <w:szCs w:val="20"/>
              </w:rPr>
              <w:t>лоотходные и безотходные те</w:t>
            </w:r>
            <w:r w:rsidRPr="003E58CC">
              <w:rPr>
                <w:spacing w:val="-6"/>
                <w:sz w:val="20"/>
                <w:szCs w:val="20"/>
              </w:rPr>
              <w:t>х</w:t>
            </w:r>
            <w:r w:rsidRPr="003E58CC">
              <w:rPr>
                <w:spacing w:val="-6"/>
                <w:sz w:val="20"/>
                <w:szCs w:val="20"/>
              </w:rPr>
              <w:t>нологии и т.д.)</w:t>
            </w:r>
          </w:p>
        </w:tc>
      </w:tr>
      <w:tr w:rsidR="003E58CC" w:rsidRPr="003E58CC">
        <w:trPr>
          <w:jc w:val="center"/>
        </w:trPr>
        <w:tc>
          <w:tcPr>
            <w:tcW w:w="3402" w:type="dxa"/>
            <w:gridSpan w:val="3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 xml:space="preserve">Ресурсосбережение, снижение </w:t>
            </w:r>
            <w:proofErr w:type="spellStart"/>
            <w:r w:rsidRPr="003E58CC">
              <w:rPr>
                <w:sz w:val="20"/>
                <w:szCs w:val="20"/>
              </w:rPr>
              <w:t>мат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>риало</w:t>
            </w:r>
            <w:proofErr w:type="spellEnd"/>
            <w:r w:rsidRPr="003E58CC">
              <w:rPr>
                <w:sz w:val="20"/>
                <w:szCs w:val="20"/>
              </w:rPr>
              <w:t>- и энергоемкости продукции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pacing w:val="-6"/>
                <w:sz w:val="20"/>
                <w:szCs w:val="20"/>
              </w:rPr>
            </w:pPr>
            <w:proofErr w:type="spellStart"/>
            <w:r w:rsidRPr="003E58CC">
              <w:rPr>
                <w:spacing w:val="-6"/>
                <w:sz w:val="20"/>
                <w:szCs w:val="20"/>
              </w:rPr>
              <w:t>Культуризация</w:t>
            </w:r>
            <w:proofErr w:type="spellEnd"/>
            <w:r w:rsidRPr="003E58CC">
              <w:rPr>
                <w:spacing w:val="-6"/>
                <w:sz w:val="20"/>
                <w:szCs w:val="20"/>
              </w:rPr>
              <w:t xml:space="preserve"> НТП – превращение развития техники, технологии, науки в возрастающую культурную ценность</w:t>
            </w:r>
          </w:p>
        </w:tc>
      </w:tr>
      <w:tr w:rsidR="003E58CC" w:rsidRPr="003E58CC">
        <w:trPr>
          <w:jc w:val="center"/>
        </w:trPr>
        <w:tc>
          <w:tcPr>
            <w:tcW w:w="3402" w:type="dxa"/>
            <w:gridSpan w:val="3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pacing w:val="-6"/>
                <w:sz w:val="20"/>
                <w:szCs w:val="20"/>
              </w:rPr>
            </w:pPr>
            <w:proofErr w:type="spellStart"/>
            <w:r w:rsidRPr="003E58CC">
              <w:rPr>
                <w:spacing w:val="-6"/>
                <w:sz w:val="20"/>
                <w:szCs w:val="20"/>
              </w:rPr>
              <w:t>Персонизация</w:t>
            </w:r>
            <w:proofErr w:type="spellEnd"/>
            <w:r w:rsidRPr="003E58CC">
              <w:rPr>
                <w:spacing w:val="-6"/>
                <w:sz w:val="20"/>
                <w:szCs w:val="20"/>
              </w:rPr>
              <w:t xml:space="preserve"> НТП – возрастание зн</w:t>
            </w:r>
            <w:r w:rsidRPr="003E58CC">
              <w:rPr>
                <w:spacing w:val="-6"/>
                <w:sz w:val="20"/>
                <w:szCs w:val="20"/>
              </w:rPr>
              <w:t>а</w:t>
            </w:r>
            <w:r w:rsidRPr="003E58CC">
              <w:rPr>
                <w:spacing w:val="-6"/>
                <w:sz w:val="20"/>
                <w:szCs w:val="20"/>
              </w:rPr>
              <w:t>чимости действий отдельного работн</w:t>
            </w:r>
            <w:r w:rsidRPr="003E58CC">
              <w:rPr>
                <w:spacing w:val="-6"/>
                <w:sz w:val="20"/>
                <w:szCs w:val="20"/>
              </w:rPr>
              <w:t>и</w:t>
            </w:r>
            <w:r w:rsidRPr="003E58CC">
              <w:rPr>
                <w:spacing w:val="-6"/>
                <w:sz w:val="20"/>
                <w:szCs w:val="20"/>
              </w:rPr>
              <w:t>ка, необходимость принятия им мног</w:t>
            </w:r>
            <w:r w:rsidRPr="003E58CC">
              <w:rPr>
                <w:spacing w:val="-6"/>
                <w:sz w:val="20"/>
                <w:szCs w:val="20"/>
              </w:rPr>
              <w:t>о</w:t>
            </w:r>
            <w:r w:rsidRPr="003E58CC">
              <w:rPr>
                <w:spacing w:val="-6"/>
                <w:sz w:val="20"/>
                <w:szCs w:val="20"/>
              </w:rPr>
              <w:t>численных решений предполагают расширение кругозора личности, п</w:t>
            </w:r>
            <w:r w:rsidRPr="003E58CC">
              <w:rPr>
                <w:spacing w:val="-6"/>
                <w:sz w:val="20"/>
                <w:szCs w:val="20"/>
              </w:rPr>
              <w:t>о</w:t>
            </w:r>
            <w:r w:rsidRPr="003E58CC">
              <w:rPr>
                <w:spacing w:val="-6"/>
                <w:sz w:val="20"/>
                <w:szCs w:val="20"/>
              </w:rPr>
              <w:t>вышение ответственности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Урбанизация при НТП – иску</w:t>
            </w:r>
            <w:r w:rsidRPr="003E58CC">
              <w:rPr>
                <w:sz w:val="20"/>
                <w:szCs w:val="20"/>
              </w:rPr>
              <w:t>с</w:t>
            </w:r>
            <w:r w:rsidRPr="003E58CC">
              <w:rPr>
                <w:sz w:val="20"/>
                <w:szCs w:val="20"/>
              </w:rPr>
              <w:t>ственно завышенный уровень выс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 xml:space="preserve">кой миграции сельского населения в города, особенно </w:t>
            </w:r>
            <w:proofErr w:type="gramStart"/>
            <w:r w:rsidRPr="003E58CC">
              <w:rPr>
                <w:sz w:val="20"/>
                <w:szCs w:val="20"/>
              </w:rPr>
              <w:t>в</w:t>
            </w:r>
            <w:proofErr w:type="gramEnd"/>
            <w:r w:rsidRPr="003E58CC">
              <w:rPr>
                <w:sz w:val="20"/>
                <w:szCs w:val="20"/>
              </w:rPr>
              <w:t xml:space="preserve"> большие и свер</w:t>
            </w:r>
            <w:r w:rsidRPr="003E58CC">
              <w:rPr>
                <w:sz w:val="20"/>
                <w:szCs w:val="20"/>
              </w:rPr>
              <w:t>х</w:t>
            </w:r>
            <w:r w:rsidRPr="003E58CC">
              <w:rPr>
                <w:sz w:val="20"/>
                <w:szCs w:val="20"/>
              </w:rPr>
              <w:t>большие</w:t>
            </w:r>
          </w:p>
        </w:tc>
      </w:tr>
      <w:tr w:rsidR="003E58CC" w:rsidRPr="003E58CC">
        <w:trPr>
          <w:jc w:val="center"/>
        </w:trPr>
        <w:tc>
          <w:tcPr>
            <w:tcW w:w="3402" w:type="dxa"/>
            <w:gridSpan w:val="3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3402" w:type="dxa"/>
            <w:gridSpan w:val="3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cantSplit/>
          <w:jc w:val="center"/>
        </w:trPr>
        <w:tc>
          <w:tcPr>
            <w:tcW w:w="1695" w:type="dxa"/>
            <w:gridSpan w:val="2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42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 xml:space="preserve">Технологическая безработица, постоянно </w:t>
            </w:r>
            <w:r w:rsidRPr="003E58CC">
              <w:rPr>
                <w:sz w:val="20"/>
                <w:szCs w:val="20"/>
              </w:rPr>
              <w:br/>
              <w:t xml:space="preserve">возрастающая вместе с расширением </w:t>
            </w:r>
            <w:r w:rsidRPr="003E58CC">
              <w:rPr>
                <w:sz w:val="20"/>
                <w:szCs w:val="20"/>
              </w:rPr>
              <w:br/>
              <w:t>процессов автоматизации и электронизации</w:t>
            </w:r>
          </w:p>
        </w:tc>
        <w:tc>
          <w:tcPr>
            <w:tcW w:w="1392" w:type="dxa"/>
            <w:gridSpan w:val="2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cantSplit/>
          <w:jc w:val="center"/>
        </w:trPr>
        <w:tc>
          <w:tcPr>
            <w:tcW w:w="1695" w:type="dxa"/>
            <w:gridSpan w:val="2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428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BB2F94" w:rsidRPr="003E58CC">
        <w:trPr>
          <w:jc w:val="center"/>
        </w:trPr>
        <w:tc>
          <w:tcPr>
            <w:tcW w:w="3402" w:type="dxa"/>
            <w:gridSpan w:val="3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</w:tbl>
    <w:p w:rsidR="00BB2F94" w:rsidRPr="003E58CC" w:rsidRDefault="00BB2F94">
      <w:pPr>
        <w:spacing w:line="240" w:lineRule="exact"/>
        <w:ind w:firstLine="454"/>
        <w:jc w:val="both"/>
      </w:pPr>
    </w:p>
    <w:p w:rsidR="00BB2F94" w:rsidRPr="003E58CC" w:rsidRDefault="00BB2F94">
      <w:pPr>
        <w:spacing w:line="240" w:lineRule="exact"/>
        <w:jc w:val="center"/>
      </w:pPr>
      <w:r w:rsidRPr="003E58CC">
        <w:br w:type="page"/>
      </w:r>
      <w:r w:rsidRPr="003E58CC">
        <w:lastRenderedPageBreak/>
        <w:t>СОЦИАЛЬНАЯ СФЕРА ОБЩЕСТВА</w:t>
      </w:r>
    </w:p>
    <w:p w:rsidR="00BB2F94" w:rsidRPr="003E58CC" w:rsidRDefault="00BB2F94">
      <w:pPr>
        <w:spacing w:line="240" w:lineRule="exact"/>
        <w:ind w:firstLine="454"/>
        <w:jc w:val="both"/>
      </w:pPr>
    </w:p>
    <w:p w:rsidR="00BB2F94" w:rsidRPr="003E58CC" w:rsidRDefault="00BB2F94">
      <w:pPr>
        <w:spacing w:line="240" w:lineRule="exact"/>
        <w:ind w:firstLine="454"/>
        <w:jc w:val="both"/>
      </w:pPr>
    </w:p>
    <w:p w:rsidR="00BB2F94" w:rsidRPr="003E58CC" w:rsidRDefault="00BB2F94">
      <w:pPr>
        <w:spacing w:line="240" w:lineRule="exact"/>
        <w:ind w:firstLine="454"/>
        <w:jc w:val="both"/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701"/>
        <w:gridCol w:w="284"/>
        <w:gridCol w:w="1701"/>
        <w:gridCol w:w="284"/>
        <w:gridCol w:w="1701"/>
        <w:gridCol w:w="284"/>
        <w:gridCol w:w="1701"/>
      </w:tblGrid>
      <w:tr w:rsidR="003E58CC" w:rsidRPr="003E58CC">
        <w:trPr>
          <w:jc w:val="center"/>
        </w:trPr>
        <w:tc>
          <w:tcPr>
            <w:tcW w:w="7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</w:pPr>
            <w:r w:rsidRPr="003E58CC">
              <w:rPr>
                <w:u w:val="single"/>
              </w:rPr>
              <w:t>Социальная система</w:t>
            </w:r>
            <w:r w:rsidRPr="003E58CC">
              <w:t xml:space="preserve"> – множество элементов (индивидов, групп, общн</w:t>
            </w:r>
            <w:r w:rsidRPr="003E58CC">
              <w:t>о</w:t>
            </w:r>
            <w:r w:rsidRPr="003E58CC">
              <w:t>стей), находящихся во взаимодействиях и отношениях и образующих единое целое</w:t>
            </w:r>
          </w:p>
        </w:tc>
      </w:tr>
      <w:tr w:rsidR="003E58CC" w:rsidRPr="003E58CC">
        <w:trPr>
          <w:jc w:val="center"/>
        </w:trPr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3E58CC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noProof/>
                <w:sz w:val="20"/>
                <w:szCs w:val="20"/>
              </w:rPr>
              <w:pict>
                <v:group id="_x0000_s2599" style="position:absolute;left:0;text-align:left;margin-left:35.5pt;margin-top:1.25pt;width:303.45pt;height:374.85pt;z-index:251712512;mso-position-horizontal-relative:text;mso-position-vertical-relative:text" coordorigin="3175,3486" coordsize="6069,7497">
                  <v:line id="_x0000_s2592" style="position:absolute;flip:y" from="6269,3486" to="6269,4081">
                    <v:stroke endarrow="block"/>
                  </v:line>
                  <v:line id="_x0000_s2593" style="position:absolute" from="3294,5628" to="3294,6223">
                    <v:stroke endarrow="block"/>
                  </v:line>
                  <v:line id="_x0000_s2594" style="position:absolute" from="5317,5628" to="5317,6104">
                    <v:stroke endarrow="block"/>
                  </v:line>
                  <v:line id="_x0000_s2595" style="position:absolute" from="7340,5628" to="7340,6104">
                    <v:stroke endarrow="block"/>
                  </v:line>
                  <v:line id="_x0000_s2596" style="position:absolute" from="9244,5628" to="9244,6104">
                    <v:stroke endarrow="block"/>
                  </v:line>
                  <v:line id="_x0000_s2597" style="position:absolute;flip:x y" from="3175,9198" to="4365,10983">
                    <v:stroke endarrow="block"/>
                  </v:line>
                  <v:line id="_x0000_s2598" style="position:absolute;flip:y" from="8173,10507" to="8887,10983">
                    <v:stroke endarrow="block"/>
                  </v:line>
                </v:group>
              </w:pict>
            </w: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7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</w:pPr>
            <w:r w:rsidRPr="003E58CC">
              <w:t>Социальная структура общества</w:t>
            </w:r>
          </w:p>
        </w:tc>
      </w:tr>
      <w:tr w:rsidR="003E58CC" w:rsidRPr="003E58CC">
        <w:trPr>
          <w:jc w:val="center"/>
        </w:trPr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  <w:u w:val="single"/>
              </w:rPr>
              <w:t>Социальная связь</w:t>
            </w:r>
            <w:r w:rsidRPr="003E58CC">
              <w:rPr>
                <w:sz w:val="20"/>
                <w:szCs w:val="20"/>
              </w:rPr>
              <w:t xml:space="preserve"> – набор фактов, обусло</w:t>
            </w:r>
            <w:r w:rsidRPr="003E58CC">
              <w:rPr>
                <w:sz w:val="20"/>
                <w:szCs w:val="20"/>
              </w:rPr>
              <w:t>в</w:t>
            </w:r>
            <w:r w:rsidRPr="003E58CC">
              <w:rPr>
                <w:sz w:val="20"/>
                <w:szCs w:val="20"/>
              </w:rPr>
              <w:t>ливающих совместную деятельность в ко</w:t>
            </w:r>
            <w:r w:rsidRPr="003E58CC">
              <w:rPr>
                <w:sz w:val="20"/>
                <w:szCs w:val="20"/>
              </w:rPr>
              <w:t>н</w:t>
            </w:r>
            <w:r w:rsidRPr="003E58CC">
              <w:rPr>
                <w:sz w:val="20"/>
                <w:szCs w:val="20"/>
              </w:rPr>
              <w:t>кретных общностях, в конкретное время для достижения тех или иных целей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  <w:u w:val="single"/>
              </w:rPr>
              <w:t>Социальный состав</w:t>
            </w:r>
            <w:r w:rsidRPr="003E58CC">
              <w:rPr>
                <w:sz w:val="20"/>
                <w:szCs w:val="20"/>
              </w:rPr>
              <w:t xml:space="preserve"> – набор элементов, составляющих социальную структуру</w:t>
            </w:r>
          </w:p>
        </w:tc>
      </w:tr>
      <w:tr w:rsidR="003E58CC" w:rsidRPr="003E58CC">
        <w:trPr>
          <w:jc w:val="center"/>
        </w:trPr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социальные</w:t>
            </w:r>
            <w:r w:rsidRPr="003E58CC">
              <w:rPr>
                <w:sz w:val="20"/>
                <w:szCs w:val="20"/>
              </w:rPr>
              <w:br/>
              <w:t>группы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социальные</w:t>
            </w:r>
            <w:r w:rsidRPr="003E58CC">
              <w:rPr>
                <w:sz w:val="20"/>
                <w:szCs w:val="20"/>
              </w:rPr>
              <w:br/>
              <w:t>слои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социальные</w:t>
            </w:r>
            <w:r w:rsidRPr="003E58CC">
              <w:rPr>
                <w:sz w:val="20"/>
                <w:szCs w:val="20"/>
              </w:rPr>
              <w:br/>
              <w:t>общности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социальные</w:t>
            </w:r>
            <w:r w:rsidRPr="003E58CC">
              <w:rPr>
                <w:sz w:val="20"/>
                <w:szCs w:val="20"/>
              </w:rPr>
              <w:br/>
              <w:t>институты</w:t>
            </w:r>
          </w:p>
        </w:tc>
      </w:tr>
      <w:tr w:rsidR="003E58CC" w:rsidRPr="003E58CC">
        <w:trPr>
          <w:jc w:val="center"/>
        </w:trPr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устойчивые сов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купности людей, которые имеют отличные, только им присущие пр</w:t>
            </w:r>
            <w:r w:rsidRPr="003E58CC">
              <w:rPr>
                <w:sz w:val="20"/>
                <w:szCs w:val="20"/>
              </w:rPr>
              <w:t>и</w:t>
            </w:r>
            <w:r w:rsidRPr="003E58CC">
              <w:rPr>
                <w:sz w:val="20"/>
                <w:szCs w:val="20"/>
              </w:rPr>
              <w:t>знаки (социальное положение, инт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>ресы, ценностные ориентации)</w:t>
            </w: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группы людей, объединенные каким-либо одним или несколькими близкими соц</w:t>
            </w:r>
            <w:r w:rsidRPr="003E58CC">
              <w:rPr>
                <w:sz w:val="20"/>
                <w:szCs w:val="20"/>
              </w:rPr>
              <w:t>и</w:t>
            </w:r>
            <w:r w:rsidRPr="003E58CC">
              <w:rPr>
                <w:sz w:val="20"/>
                <w:szCs w:val="20"/>
              </w:rPr>
              <w:t>альными призн</w:t>
            </w:r>
            <w:r w:rsidRPr="003E58CC">
              <w:rPr>
                <w:sz w:val="20"/>
                <w:szCs w:val="20"/>
              </w:rPr>
              <w:t>а</w:t>
            </w:r>
            <w:r w:rsidRPr="003E58CC">
              <w:rPr>
                <w:sz w:val="20"/>
                <w:szCs w:val="20"/>
              </w:rPr>
              <w:t>ками (например, по уровню дох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дов, образования, культуры и т.п.)</w:t>
            </w: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реально сущ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>ствующая сов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купность людей, характеризу</w:t>
            </w:r>
            <w:r w:rsidRPr="003E58CC">
              <w:rPr>
                <w:sz w:val="20"/>
                <w:szCs w:val="20"/>
              </w:rPr>
              <w:t>ю</w:t>
            </w:r>
            <w:r w:rsidRPr="003E58CC">
              <w:rPr>
                <w:sz w:val="20"/>
                <w:szCs w:val="20"/>
              </w:rPr>
              <w:t xml:space="preserve">щихся едиными признаками, </w:t>
            </w:r>
            <w:proofErr w:type="gramStart"/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т</w:t>
            </w:r>
            <w:r w:rsidRPr="003E58CC">
              <w:rPr>
                <w:sz w:val="20"/>
                <w:szCs w:val="20"/>
              </w:rPr>
              <w:t>личающиеся</w:t>
            </w:r>
            <w:proofErr w:type="gramEnd"/>
            <w:r w:rsidRPr="003E58CC">
              <w:rPr>
                <w:sz w:val="20"/>
                <w:szCs w:val="20"/>
              </w:rPr>
              <w:t xml:space="preserve"> аморфностью, неустойчивостью, недостаточной определенностью границ и ра</w:t>
            </w:r>
            <w:r w:rsidRPr="003E58CC">
              <w:rPr>
                <w:sz w:val="20"/>
                <w:szCs w:val="20"/>
              </w:rPr>
              <w:t>с</w:t>
            </w:r>
            <w:r w:rsidRPr="003E58CC">
              <w:rPr>
                <w:sz w:val="20"/>
                <w:szCs w:val="20"/>
              </w:rPr>
              <w:t>плывчатостью состава</w:t>
            </w: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исторически сл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жившаяся, усто</w:t>
            </w:r>
            <w:r w:rsidRPr="003E58CC">
              <w:rPr>
                <w:sz w:val="20"/>
                <w:szCs w:val="20"/>
              </w:rPr>
              <w:t>й</w:t>
            </w:r>
            <w:r w:rsidRPr="003E58CC">
              <w:rPr>
                <w:sz w:val="20"/>
                <w:szCs w:val="20"/>
              </w:rPr>
              <w:t>чивая форма о</w:t>
            </w:r>
            <w:r w:rsidRPr="003E58CC">
              <w:rPr>
                <w:sz w:val="20"/>
                <w:szCs w:val="20"/>
              </w:rPr>
              <w:t>р</w:t>
            </w:r>
            <w:r w:rsidRPr="003E58CC">
              <w:rPr>
                <w:sz w:val="20"/>
                <w:szCs w:val="20"/>
              </w:rPr>
              <w:t>ганизации совес</w:t>
            </w:r>
            <w:r w:rsidRPr="003E58CC">
              <w:rPr>
                <w:sz w:val="20"/>
                <w:szCs w:val="20"/>
              </w:rPr>
              <w:t>т</w:t>
            </w:r>
            <w:r w:rsidRPr="003E58CC">
              <w:rPr>
                <w:sz w:val="20"/>
                <w:szCs w:val="20"/>
              </w:rPr>
              <w:t>ной деятельности людей, реализ</w:t>
            </w:r>
            <w:r w:rsidRPr="003E58CC">
              <w:rPr>
                <w:sz w:val="20"/>
                <w:szCs w:val="20"/>
              </w:rPr>
              <w:t>у</w:t>
            </w:r>
            <w:r w:rsidRPr="003E58CC">
              <w:rPr>
                <w:sz w:val="20"/>
                <w:szCs w:val="20"/>
              </w:rPr>
              <w:t>ющих определе</w:t>
            </w:r>
            <w:r w:rsidRPr="003E58CC">
              <w:rPr>
                <w:sz w:val="20"/>
                <w:szCs w:val="20"/>
              </w:rPr>
              <w:t>н</w:t>
            </w:r>
            <w:r w:rsidRPr="003E58CC">
              <w:rPr>
                <w:sz w:val="20"/>
                <w:szCs w:val="20"/>
              </w:rPr>
              <w:t>ные функции в обществе, главная из которых – уд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влетворение с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циальных потре</w:t>
            </w:r>
            <w:r w:rsidRPr="003E58CC">
              <w:rPr>
                <w:sz w:val="20"/>
                <w:szCs w:val="20"/>
              </w:rPr>
              <w:t>б</w:t>
            </w:r>
            <w:r w:rsidRPr="003E58CC">
              <w:rPr>
                <w:sz w:val="20"/>
                <w:szCs w:val="20"/>
              </w:rPr>
              <w:t>ностей (семья, армия, школа, трудовой колле</w:t>
            </w:r>
            <w:r w:rsidRPr="003E58CC">
              <w:rPr>
                <w:sz w:val="20"/>
                <w:szCs w:val="20"/>
              </w:rPr>
              <w:t>к</w:t>
            </w:r>
            <w:r w:rsidRPr="003E58CC">
              <w:rPr>
                <w:sz w:val="20"/>
                <w:szCs w:val="20"/>
              </w:rPr>
              <w:t>тив и т.д.)</w:t>
            </w:r>
          </w:p>
        </w:tc>
      </w:tr>
      <w:tr w:rsidR="003E58CC" w:rsidRPr="003E58CC">
        <w:trPr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4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  <w:u w:val="single"/>
              </w:rPr>
              <w:t>Социальные отношения</w:t>
            </w:r>
            <w:r w:rsidRPr="003E58CC">
              <w:rPr>
                <w:sz w:val="20"/>
                <w:szCs w:val="20"/>
              </w:rPr>
              <w:t xml:space="preserve"> – это отношения между людьми (или группами людей), осуществля</w:t>
            </w:r>
            <w:r w:rsidRPr="003E58CC">
              <w:rPr>
                <w:sz w:val="20"/>
                <w:szCs w:val="20"/>
              </w:rPr>
              <w:t>ю</w:t>
            </w:r>
            <w:r w:rsidRPr="003E58CC">
              <w:rPr>
                <w:sz w:val="20"/>
                <w:szCs w:val="20"/>
              </w:rPr>
              <w:t>щиеся в соответствии с законами социальной организации общества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</w:tbl>
    <w:p w:rsidR="00BB2F94" w:rsidRPr="003E58CC" w:rsidRDefault="00BB2F94">
      <w:pPr>
        <w:spacing w:line="240" w:lineRule="exact"/>
        <w:ind w:firstLine="454"/>
        <w:jc w:val="both"/>
      </w:pPr>
    </w:p>
    <w:p w:rsidR="00BB2F94" w:rsidRPr="003E58CC" w:rsidRDefault="00BB2F94">
      <w:pPr>
        <w:spacing w:line="240" w:lineRule="exact"/>
        <w:ind w:firstLine="454"/>
        <w:jc w:val="both"/>
      </w:pPr>
    </w:p>
    <w:p w:rsidR="00BB2F94" w:rsidRPr="003E58CC" w:rsidRDefault="00BB2F94">
      <w:pPr>
        <w:spacing w:line="240" w:lineRule="exact"/>
        <w:ind w:firstLine="454"/>
        <w:jc w:val="both"/>
      </w:pPr>
      <w:r w:rsidRPr="003E58CC">
        <w:br w:type="page"/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048"/>
        <w:gridCol w:w="184"/>
        <w:gridCol w:w="1263"/>
        <w:gridCol w:w="92"/>
        <w:gridCol w:w="270"/>
        <w:gridCol w:w="1282"/>
        <w:gridCol w:w="101"/>
        <w:gridCol w:w="975"/>
        <w:gridCol w:w="394"/>
        <w:gridCol w:w="99"/>
        <w:gridCol w:w="1544"/>
        <w:gridCol w:w="92"/>
        <w:gridCol w:w="1215"/>
      </w:tblGrid>
      <w:tr w:rsidR="003E58CC" w:rsidRPr="003E58CC">
        <w:trPr>
          <w:jc w:val="center"/>
        </w:trPr>
        <w:tc>
          <w:tcPr>
            <w:tcW w:w="1121" w:type="dxa"/>
            <w:tcMar>
              <w:left w:w="28" w:type="dxa"/>
              <w:right w:w="28" w:type="dxa"/>
            </w:tcMar>
          </w:tcPr>
          <w:p w:rsidR="00BB2F94" w:rsidRPr="003E58CC" w:rsidRDefault="003E58CC">
            <w:pPr>
              <w:spacing w:before="60" w:after="60" w:line="240" w:lineRule="exact"/>
              <w:jc w:val="both"/>
            </w:pPr>
            <w:r w:rsidRPr="003E58CC">
              <w:rPr>
                <w:noProof/>
              </w:rPr>
              <w:lastRenderedPageBreak/>
              <w:pict>
                <v:group id="_x0000_s2611" style="position:absolute;left:0;text-align:left;margin-left:29.5pt;margin-top:17.25pt;width:357pt;height:148.75pt;z-index:251713536" coordorigin="2699,2296" coordsize="7140,2975">
                  <v:line id="_x0000_s2600" style="position:absolute;flip:x" from="3651,2296" to="6388,2891">
                    <v:stroke endarrow="block"/>
                  </v:line>
                  <v:line id="_x0000_s2601" style="position:absolute" from="6388,2296" to="9125,2772">
                    <v:stroke endarrow="block"/>
                  </v:line>
                  <v:line id="_x0000_s2602" style="position:absolute" from="6388,2296" to="6388,4081"/>
                  <v:line id="_x0000_s2603" style="position:absolute" from="2699,4914" to="9839,4914"/>
                  <v:line id="_x0000_s2604" style="position:absolute" from="6388,4557" to="6388,4914"/>
                  <v:line id="_x0000_s2605" style="position:absolute" from="2699,4914" to="2699,5271"/>
                  <v:line id="_x0000_s2606" style="position:absolute" from="4127,4914" to="4127,5152"/>
                  <v:line id="_x0000_s2607" style="position:absolute" from="5555,4914" to="5555,5152"/>
                  <v:line id="_x0000_s2608" style="position:absolute" from="7102,4914" to="7102,5152"/>
                  <v:line id="_x0000_s2609" style="position:absolute" from="8530,4914" to="8530,5152"/>
                  <v:line id="_x0000_s2610" style="position:absolute" from="9839,4914" to="9839,5152"/>
                </v:group>
              </w:pict>
            </w:r>
          </w:p>
        </w:tc>
        <w:tc>
          <w:tcPr>
            <w:tcW w:w="24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</w:pPr>
          </w:p>
        </w:tc>
        <w:tc>
          <w:tcPr>
            <w:tcW w:w="58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mallCaps/>
              </w:rPr>
            </w:pPr>
            <w:r w:rsidRPr="003E58CC">
              <w:rPr>
                <w:smallCaps/>
              </w:rPr>
              <w:t>Социальная общность</w:t>
            </w:r>
          </w:p>
        </w:tc>
        <w:tc>
          <w:tcPr>
            <w:tcW w:w="11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</w:pPr>
          </w:p>
        </w:tc>
      </w:tr>
      <w:tr w:rsidR="003E58CC" w:rsidRPr="003E58CC">
        <w:trPr>
          <w:jc w:val="center"/>
        </w:trPr>
        <w:tc>
          <w:tcPr>
            <w:tcW w:w="1121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45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3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1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12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1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3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устойчивые</w:t>
            </w:r>
          </w:p>
        </w:tc>
        <w:tc>
          <w:tcPr>
            <w:tcW w:w="1552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кратковременные</w:t>
            </w:r>
          </w:p>
        </w:tc>
      </w:tr>
      <w:tr w:rsidR="003E58CC" w:rsidRPr="003E58CC">
        <w:trPr>
          <w:jc w:val="center"/>
        </w:trPr>
        <w:tc>
          <w:tcPr>
            <w:tcW w:w="2632" w:type="dxa"/>
            <w:gridSpan w:val="3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(нации)</w:t>
            </w:r>
          </w:p>
        </w:tc>
        <w:tc>
          <w:tcPr>
            <w:tcW w:w="11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61" w:type="dxa"/>
            <w:gridSpan w:val="3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(пассажиры в автобусе)</w:t>
            </w:r>
          </w:p>
        </w:tc>
      </w:tr>
      <w:tr w:rsidR="003E58CC" w:rsidRPr="003E58CC">
        <w:trPr>
          <w:jc w:val="center"/>
        </w:trPr>
        <w:tc>
          <w:tcPr>
            <w:tcW w:w="1121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45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66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1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3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335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1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121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45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66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1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t>виды</w:t>
            </w:r>
          </w:p>
        </w:tc>
        <w:tc>
          <w:tcPr>
            <w:tcW w:w="123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335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1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121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45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66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1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3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335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1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12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45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1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1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3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1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классовые общности и слои</w:t>
            </w: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исторические формы об</w:t>
            </w:r>
            <w:r w:rsidRPr="003E58CC">
              <w:rPr>
                <w:sz w:val="20"/>
                <w:szCs w:val="20"/>
              </w:rPr>
              <w:t>щ</w:t>
            </w:r>
            <w:r w:rsidRPr="003E58CC">
              <w:rPr>
                <w:sz w:val="20"/>
                <w:szCs w:val="20"/>
              </w:rPr>
              <w:t>ности людей</w:t>
            </w:r>
          </w:p>
        </w:tc>
        <w:tc>
          <w:tcPr>
            <w:tcW w:w="111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социально-демографические общности</w:t>
            </w:r>
          </w:p>
        </w:tc>
        <w:tc>
          <w:tcPr>
            <w:tcW w:w="111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корпоративные общности</w:t>
            </w:r>
          </w:p>
        </w:tc>
        <w:tc>
          <w:tcPr>
            <w:tcW w:w="123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этнические и территориальные общности</w:t>
            </w:r>
          </w:p>
        </w:tc>
        <w:tc>
          <w:tcPr>
            <w:tcW w:w="111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общности, сложившиеся в зависим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сти от инт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>реса</w:t>
            </w:r>
          </w:p>
        </w:tc>
      </w:tr>
      <w:tr w:rsidR="003E58CC" w:rsidRPr="003E58CC">
        <w:trPr>
          <w:jc w:val="center"/>
        </w:trPr>
        <w:tc>
          <w:tcPr>
            <w:tcW w:w="112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45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1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1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3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1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121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45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66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1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1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3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335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1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121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45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66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1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1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3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335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1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121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45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66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1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3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335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1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121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45" w:type="dxa"/>
            <w:tcMar>
              <w:left w:w="28" w:type="dxa"/>
              <w:right w:w="28" w:type="dxa"/>
            </w:tcMar>
          </w:tcPr>
          <w:p w:rsidR="00BB2F94" w:rsidRPr="003E58CC" w:rsidRDefault="003E58CC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  <w:r w:rsidRPr="003E58CC">
              <w:rPr>
                <w:noProof/>
                <w:sz w:val="20"/>
                <w:szCs w:val="20"/>
              </w:rPr>
              <w:pict>
                <v:group id="_x0000_s2628" style="position:absolute;left:0;text-align:left;margin-left:5.4pt;margin-top:10.75pt;width:279.65pt;height:249.9pt;z-index:251714560;mso-position-horizontal-relative:text;mso-position-vertical-relative:text" coordorigin="3294,8246" coordsize="5593,4998">
                  <v:line id="_x0000_s2612" style="position:absolute;flip:x" from="3294,8246" to="4603,8246"/>
                  <v:line id="_x0000_s2613" style="position:absolute" from="3294,8246" to="3294,9079"/>
                  <v:line id="_x0000_s2614" style="position:absolute" from="7697,8246" to="8887,8246"/>
                  <v:line id="_x0000_s2615" style="position:absolute" from="8887,8246" to="8887,9079"/>
                  <v:line id="_x0000_s2617" style="position:absolute" from="3770,9555" to="3770,9793">
                    <v:stroke endarrow="block"/>
                  </v:line>
                  <v:line id="_x0000_s2618" style="position:absolute" from="8530,9555" to="8530,9793">
                    <v:stroke endarrow="block"/>
                  </v:line>
                  <v:line id="_x0000_s2619" style="position:absolute;flip:x" from="4722,9317" to="4960,9317">
                    <v:stroke endarrow="block"/>
                  </v:line>
                  <v:line id="_x0000_s2620" style="position:absolute" from="7340,9317" to="7578,9317">
                    <v:stroke endarrow="block"/>
                  </v:line>
                  <v:line id="_x0000_s2622" style="position:absolute;flip:x" from="4722,10864" to="4960,10864">
                    <v:stroke endarrow="block"/>
                  </v:line>
                  <v:line id="_x0000_s2623" style="position:absolute" from="7340,10864" to="7697,10864">
                    <v:stroke endarrow="block"/>
                  </v:line>
                  <v:line id="_x0000_s2624" style="position:absolute;flip:x" from="4722,12054" to="4960,12054">
                    <v:stroke endarrow="block"/>
                  </v:line>
                  <v:line id="_x0000_s2625" style="position:absolute" from="7340,12054" to="7697,12054">
                    <v:stroke endarrow="block"/>
                  </v:line>
                  <v:line id="_x0000_s2626" style="position:absolute;flip:x" from="4722,13244" to="4960,13244">
                    <v:stroke endarrow="block"/>
                  </v:line>
                  <v:line id="_x0000_s2627" style="position:absolute" from="7340,13244" to="7578,13244">
                    <v:stroke endarrow="block"/>
                  </v:line>
                </v:group>
              </w:pict>
            </w:r>
          </w:p>
        </w:tc>
        <w:tc>
          <w:tcPr>
            <w:tcW w:w="1266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1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t>Социальные группы</w:t>
            </w:r>
          </w:p>
        </w:tc>
        <w:tc>
          <w:tcPr>
            <w:tcW w:w="123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335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1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121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45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66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1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3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335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1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121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1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1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1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121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малые</w:t>
            </w:r>
          </w:p>
        </w:tc>
        <w:tc>
          <w:tcPr>
            <w:tcW w:w="11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68" w:type="dxa"/>
            <w:gridSpan w:val="3"/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по численности</w:t>
            </w:r>
          </w:p>
        </w:tc>
        <w:tc>
          <w:tcPr>
            <w:tcW w:w="394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большие</w:t>
            </w:r>
          </w:p>
        </w:tc>
        <w:tc>
          <w:tcPr>
            <w:tcW w:w="11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121" w:type="dxa"/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1" w:type="dxa"/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70" w:type="dxa"/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82" w:type="dxa"/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1" w:type="dxa"/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1" w:type="dxa"/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121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семья</w:t>
            </w:r>
          </w:p>
        </w:tc>
        <w:tc>
          <w:tcPr>
            <w:tcW w:w="11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68" w:type="dxa"/>
            <w:gridSpan w:val="3"/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класс, нация</w:t>
            </w:r>
          </w:p>
        </w:tc>
        <w:tc>
          <w:tcPr>
            <w:tcW w:w="11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121" w:type="dxa"/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1" w:type="dxa"/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70" w:type="dxa"/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82" w:type="dxa"/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1" w:type="dxa"/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3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1" w:type="dxa"/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121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первичные</w:t>
            </w:r>
          </w:p>
        </w:tc>
        <w:tc>
          <w:tcPr>
            <w:tcW w:w="11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68" w:type="dxa"/>
            <w:gridSpan w:val="3"/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 xml:space="preserve">по характеру </w:t>
            </w:r>
            <w:r w:rsidRPr="003E58CC">
              <w:rPr>
                <w:sz w:val="20"/>
                <w:szCs w:val="20"/>
              </w:rPr>
              <w:br/>
              <w:t>взаимодействия</w:t>
            </w:r>
          </w:p>
        </w:tc>
        <w:tc>
          <w:tcPr>
            <w:tcW w:w="394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вторичные</w:t>
            </w:r>
          </w:p>
        </w:tc>
        <w:tc>
          <w:tcPr>
            <w:tcW w:w="11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121" w:type="dxa"/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1" w:type="dxa"/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70" w:type="dxa"/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82" w:type="dxa"/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1" w:type="dxa"/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1" w:type="dxa"/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121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формальные</w:t>
            </w:r>
          </w:p>
        </w:tc>
        <w:tc>
          <w:tcPr>
            <w:tcW w:w="11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68" w:type="dxa"/>
            <w:gridSpan w:val="3"/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по способу организации и регулирования взаимоде</w:t>
            </w:r>
            <w:r w:rsidRPr="003E58CC">
              <w:rPr>
                <w:sz w:val="20"/>
                <w:szCs w:val="20"/>
              </w:rPr>
              <w:t>й</w:t>
            </w:r>
            <w:r w:rsidRPr="003E58CC">
              <w:rPr>
                <w:sz w:val="20"/>
                <w:szCs w:val="20"/>
              </w:rPr>
              <w:t>ствия</w:t>
            </w:r>
          </w:p>
        </w:tc>
        <w:tc>
          <w:tcPr>
            <w:tcW w:w="394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неформальные</w:t>
            </w:r>
          </w:p>
        </w:tc>
        <w:tc>
          <w:tcPr>
            <w:tcW w:w="11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121" w:type="dxa"/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1" w:type="dxa"/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70" w:type="dxa"/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82" w:type="dxa"/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1" w:type="dxa"/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121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односторонние</w:t>
            </w:r>
          </w:p>
        </w:tc>
        <w:tc>
          <w:tcPr>
            <w:tcW w:w="11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68" w:type="dxa"/>
            <w:gridSpan w:val="3"/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по количеству ценностей, вокруг которых они об</w:t>
            </w:r>
            <w:r w:rsidRPr="003E58CC">
              <w:rPr>
                <w:sz w:val="20"/>
                <w:szCs w:val="20"/>
              </w:rPr>
              <w:t>ъ</w:t>
            </w:r>
            <w:r w:rsidRPr="003E58CC">
              <w:rPr>
                <w:sz w:val="20"/>
                <w:szCs w:val="20"/>
              </w:rPr>
              <w:t>единены</w:t>
            </w:r>
          </w:p>
        </w:tc>
        <w:tc>
          <w:tcPr>
            <w:tcW w:w="394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многосторонние</w:t>
            </w:r>
          </w:p>
        </w:tc>
        <w:tc>
          <w:tcPr>
            <w:tcW w:w="121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121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1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1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3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335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1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</w:tbl>
    <w:p w:rsidR="00BB2F94" w:rsidRPr="003E58CC" w:rsidRDefault="00BB2F94">
      <w:pPr>
        <w:spacing w:line="240" w:lineRule="exact"/>
        <w:ind w:firstLine="454"/>
        <w:jc w:val="both"/>
      </w:pPr>
    </w:p>
    <w:p w:rsidR="00BB2F94" w:rsidRPr="003E58CC" w:rsidRDefault="00BB2F94">
      <w:pPr>
        <w:spacing w:line="240" w:lineRule="exact"/>
        <w:ind w:firstLine="454"/>
        <w:jc w:val="both"/>
      </w:pPr>
      <w:r w:rsidRPr="003E58CC">
        <w:br w:type="page"/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418"/>
        <w:gridCol w:w="284"/>
        <w:gridCol w:w="1418"/>
        <w:gridCol w:w="284"/>
        <w:gridCol w:w="1418"/>
        <w:gridCol w:w="284"/>
        <w:gridCol w:w="1418"/>
        <w:gridCol w:w="284"/>
        <w:gridCol w:w="1418"/>
      </w:tblGrid>
      <w:tr w:rsidR="003E58CC" w:rsidRPr="003E58CC">
        <w:trPr>
          <w:cantSplit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3E58CC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  <w:r w:rsidRPr="003E58CC">
              <w:rPr>
                <w:noProof/>
                <w:sz w:val="20"/>
                <w:szCs w:val="20"/>
                <w:u w:val="single"/>
              </w:rPr>
              <w:lastRenderedPageBreak/>
              <w:pict>
                <v:group id="_x0000_s2650" style="position:absolute;left:0;text-align:left;margin-left:69.05pt;margin-top:35.1pt;width:351.05pt;height:357pt;z-index:251715584" coordorigin="3532,2653" coordsize="7021,7140">
                  <v:line id="_x0000_s2629" style="position:absolute" from="3532,2653" to="3770,2653">
                    <v:stroke endarrow="block"/>
                  </v:line>
                  <v:line id="_x0000_s2630" style="position:absolute" from="8649,2653" to="9006,2653"/>
                  <v:line id="_x0000_s2631" style="position:absolute" from="9006,2653" to="9006,3843">
                    <v:stroke endarrow="block"/>
                  </v:line>
                  <v:line id="_x0000_s2632" style="position:absolute;flip:x" from="4841,4438" to="5436,4795">
                    <v:stroke endarrow="block"/>
                  </v:line>
                  <v:line id="_x0000_s2633" style="position:absolute" from="6269,4438" to="6269,4795">
                    <v:stroke endarrow="block"/>
                  </v:line>
                  <v:line id="_x0000_s2634" style="position:absolute" from="7816,4438" to="7816,4914">
                    <v:stroke endarrow="block"/>
                  </v:line>
                  <v:line id="_x0000_s2635" style="position:absolute" from="8768,4438" to="9482,4795">
                    <v:stroke endarrow="block"/>
                  </v:line>
                  <v:line id="_x0000_s2636" style="position:absolute" from="4484,5390" to="4484,5866">
                    <v:stroke endarrow="block"/>
                  </v:line>
                  <v:line id="_x0000_s2637" style="position:absolute" from="6269,5390" to="6269,5866">
                    <v:stroke endarrow="block"/>
                  </v:line>
                  <v:line id="_x0000_s2638" style="position:absolute" from="7935,5390" to="7935,5866">
                    <v:stroke endarrow="block"/>
                  </v:line>
                  <v:line id="_x0000_s2639" style="position:absolute" from="9720,5390" to="9720,5866">
                    <v:stroke endarrow="block"/>
                  </v:line>
                  <v:line id="_x0000_s2642" style="position:absolute;flip:y" from="8465,8718" to="8584,8837"/>
                  <v:line id="_x0000_s2643" style="position:absolute" from="8887,8841" to="10434,8841"/>
                  <v:line id="_x0000_s2644" style="position:absolute;flip:y" from="10434,8722" to="10553,8841"/>
                  <v:line id="_x0000_s2645" style="position:absolute;flip:x y" from="8768,8722" to="8887,8841"/>
                  <v:line id="_x0000_s2646" style="position:absolute" from="4008,8841" to="8411,8841"/>
                  <v:line id="_x0000_s2647" style="position:absolute;flip:x y" from="3884,8720" to="4003,8839"/>
                  <v:line id="_x0000_s2648" style="position:absolute" from="6269,8960" to="6269,9793">
                    <v:stroke endarrow="block"/>
                  </v:line>
                  <v:line id="_x0000_s2649" style="position:absolute" from="9601,8960" to="9601,9674">
                    <v:stroke endarrow="block"/>
                  </v:line>
                </v:group>
              </w:pict>
            </w:r>
            <w:r w:rsidR="00BB2F94" w:rsidRPr="003E58CC">
              <w:rPr>
                <w:sz w:val="20"/>
                <w:szCs w:val="20"/>
                <w:u w:val="single"/>
              </w:rPr>
              <w:t>Страта</w:t>
            </w:r>
            <w:r w:rsidR="00BB2F94" w:rsidRPr="003E58CC">
              <w:rPr>
                <w:sz w:val="20"/>
                <w:szCs w:val="20"/>
              </w:rPr>
              <w:t xml:space="preserve"> (от лат</w:t>
            </w:r>
            <w:proofErr w:type="gramStart"/>
            <w:r w:rsidR="00BB2F94" w:rsidRPr="003E58CC">
              <w:rPr>
                <w:sz w:val="20"/>
                <w:szCs w:val="20"/>
              </w:rPr>
              <w:t>.</w:t>
            </w:r>
            <w:proofErr w:type="gramEnd"/>
            <w:r w:rsidR="00BB2F94" w:rsidRPr="003E58CC">
              <w:rPr>
                <w:sz w:val="20"/>
                <w:szCs w:val="20"/>
              </w:rPr>
              <w:t xml:space="preserve"> – </w:t>
            </w:r>
            <w:proofErr w:type="gramStart"/>
            <w:r w:rsidR="00BB2F94" w:rsidRPr="003E58CC">
              <w:rPr>
                <w:sz w:val="20"/>
                <w:szCs w:val="20"/>
              </w:rPr>
              <w:t>с</w:t>
            </w:r>
            <w:proofErr w:type="gramEnd"/>
            <w:r w:rsidR="00BB2F94" w:rsidRPr="003E58CC">
              <w:rPr>
                <w:sz w:val="20"/>
                <w:szCs w:val="20"/>
              </w:rPr>
              <w:t>лой, настил) – реальная, эмпирически фиксируемая общность, с</w:t>
            </w:r>
            <w:r w:rsidR="00BB2F94" w:rsidRPr="003E58CC">
              <w:rPr>
                <w:sz w:val="20"/>
                <w:szCs w:val="20"/>
              </w:rPr>
              <w:t>о</w:t>
            </w:r>
            <w:r w:rsidR="00BB2F94" w:rsidRPr="003E58CC">
              <w:rPr>
                <w:sz w:val="20"/>
                <w:szCs w:val="20"/>
              </w:rPr>
              <w:t>циальный слой, группа людей, объединенная каким-либо общим соц</w:t>
            </w:r>
            <w:r w:rsidR="00BB2F94" w:rsidRPr="003E58CC">
              <w:rPr>
                <w:sz w:val="20"/>
                <w:szCs w:val="20"/>
              </w:rPr>
              <w:t>и</w:t>
            </w:r>
            <w:r w:rsidR="00BB2F94" w:rsidRPr="003E58CC">
              <w:rPr>
                <w:sz w:val="20"/>
                <w:szCs w:val="20"/>
              </w:rPr>
              <w:t>альным пр</w:t>
            </w:r>
            <w:r w:rsidR="00BB2F94" w:rsidRPr="003E58CC">
              <w:rPr>
                <w:sz w:val="20"/>
                <w:szCs w:val="20"/>
              </w:rPr>
              <w:t>и</w:t>
            </w:r>
            <w:r w:rsidR="00BB2F94" w:rsidRPr="003E58CC">
              <w:rPr>
                <w:sz w:val="20"/>
                <w:szCs w:val="20"/>
              </w:rPr>
              <w:t>знаком (им</w:t>
            </w:r>
            <w:r w:rsidR="00BB2F94" w:rsidRPr="003E58CC">
              <w:rPr>
                <w:sz w:val="20"/>
                <w:szCs w:val="20"/>
              </w:rPr>
              <w:t>у</w:t>
            </w:r>
            <w:r w:rsidR="00BB2F94" w:rsidRPr="003E58CC">
              <w:rPr>
                <w:sz w:val="20"/>
                <w:szCs w:val="20"/>
              </w:rPr>
              <w:t>щественным, професси</w:t>
            </w:r>
            <w:r w:rsidR="00BB2F94" w:rsidRPr="003E58CC">
              <w:rPr>
                <w:sz w:val="20"/>
                <w:szCs w:val="20"/>
              </w:rPr>
              <w:t>о</w:t>
            </w:r>
            <w:r w:rsidR="00BB2F94" w:rsidRPr="003E58CC">
              <w:rPr>
                <w:sz w:val="20"/>
                <w:szCs w:val="20"/>
              </w:rPr>
              <w:t>нальным, уро</w:t>
            </w:r>
            <w:r w:rsidR="00BB2F94" w:rsidRPr="003E58CC">
              <w:rPr>
                <w:sz w:val="20"/>
                <w:szCs w:val="20"/>
              </w:rPr>
              <w:t>в</w:t>
            </w:r>
            <w:r w:rsidR="00BB2F94" w:rsidRPr="003E58CC">
              <w:rPr>
                <w:sz w:val="20"/>
                <w:szCs w:val="20"/>
              </w:rPr>
              <w:t>нем образов</w:t>
            </w:r>
            <w:r w:rsidR="00BB2F94" w:rsidRPr="003E58CC">
              <w:rPr>
                <w:sz w:val="20"/>
                <w:szCs w:val="20"/>
              </w:rPr>
              <w:t>а</w:t>
            </w:r>
            <w:r w:rsidR="00BB2F94" w:rsidRPr="003E58CC">
              <w:rPr>
                <w:sz w:val="20"/>
                <w:szCs w:val="20"/>
              </w:rPr>
              <w:t>ния, властью, престижем и др.)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4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u w:val="single"/>
              </w:rPr>
            </w:pPr>
            <w:r w:rsidRPr="003E58CC">
              <w:rPr>
                <w:u w:val="single"/>
              </w:rPr>
              <w:t xml:space="preserve">Социальная стратификация </w:t>
            </w:r>
            <w:r w:rsidRPr="003E58CC">
              <w:t>– наличие в том или ином обществе множества социальных образований, представители которых разл</w:t>
            </w:r>
            <w:r w:rsidRPr="003E58CC">
              <w:t>и</w:t>
            </w:r>
            <w:r w:rsidRPr="003E58CC">
              <w:t>чаются между собой неравным объемом вл</w:t>
            </w:r>
            <w:r w:rsidRPr="003E58CC">
              <w:t>а</w:t>
            </w:r>
            <w:r w:rsidRPr="003E58CC">
              <w:t>сти и материального богатства, прав и об</w:t>
            </w:r>
            <w:r w:rsidRPr="003E58CC">
              <w:t>я</w:t>
            </w:r>
            <w:r w:rsidRPr="003E58CC">
              <w:t>занностей, привилегий и престижа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cantSplit/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cantSplit/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cantSplit/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5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center"/>
            </w:pPr>
            <w:r w:rsidRPr="003E58CC">
              <w:t>Исторические типы стратификации</w:t>
            </w:r>
          </w:p>
        </w:tc>
      </w:tr>
      <w:tr w:rsidR="003E58CC" w:rsidRPr="003E58CC">
        <w:trPr>
          <w:cantSplit/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cantSplit/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cantSplit/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рабство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касты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сословия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классы</w:t>
            </w:r>
          </w:p>
        </w:tc>
      </w:tr>
      <w:tr w:rsidR="003E58CC" w:rsidRPr="003E58CC">
        <w:trPr>
          <w:cantSplit/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cantSplit/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cantSplit/>
          <w:trHeight w:val="345"/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единственная в истории форма социальных отношений, когда один ч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>ловек выступ</w:t>
            </w:r>
            <w:r w:rsidRPr="003E58CC">
              <w:rPr>
                <w:sz w:val="20"/>
                <w:szCs w:val="20"/>
              </w:rPr>
              <w:t>а</w:t>
            </w:r>
            <w:r w:rsidRPr="003E58CC">
              <w:rPr>
                <w:sz w:val="20"/>
                <w:szCs w:val="20"/>
              </w:rPr>
              <w:t>ет собственн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стью другого, и когда низший слой лишен всяких прав и свобод</w:t>
            </w:r>
          </w:p>
        </w:tc>
        <w:tc>
          <w:tcPr>
            <w:tcW w:w="284" w:type="dxa"/>
            <w:vMerge w:val="restart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социальная группа, чле</w:t>
            </w:r>
            <w:r w:rsidRPr="003E58CC">
              <w:rPr>
                <w:sz w:val="20"/>
                <w:szCs w:val="20"/>
              </w:rPr>
              <w:t>н</w:t>
            </w:r>
            <w:r w:rsidRPr="003E58CC">
              <w:rPr>
                <w:sz w:val="20"/>
                <w:szCs w:val="20"/>
              </w:rPr>
              <w:t>ством в кот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рой человек обязан искл</w:t>
            </w:r>
            <w:r w:rsidRPr="003E58CC">
              <w:rPr>
                <w:sz w:val="20"/>
                <w:szCs w:val="20"/>
              </w:rPr>
              <w:t>ю</w:t>
            </w:r>
            <w:r w:rsidRPr="003E58CC">
              <w:rPr>
                <w:sz w:val="20"/>
                <w:szCs w:val="20"/>
              </w:rPr>
              <w:t>чительно своим рождением</w:t>
            </w:r>
          </w:p>
        </w:tc>
        <w:tc>
          <w:tcPr>
            <w:tcW w:w="284" w:type="dxa"/>
            <w:vMerge w:val="restart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социальная группа, обл</w:t>
            </w:r>
            <w:r w:rsidRPr="003E58CC">
              <w:rPr>
                <w:sz w:val="20"/>
                <w:szCs w:val="20"/>
              </w:rPr>
              <w:t>а</w:t>
            </w:r>
            <w:r w:rsidRPr="003E58CC">
              <w:rPr>
                <w:sz w:val="20"/>
                <w:szCs w:val="20"/>
              </w:rPr>
              <w:t>дающая з</w:t>
            </w:r>
            <w:r w:rsidRPr="003E58CC">
              <w:rPr>
                <w:sz w:val="20"/>
                <w:szCs w:val="20"/>
              </w:rPr>
              <w:t>а</w:t>
            </w:r>
            <w:r w:rsidRPr="003E58CC">
              <w:rPr>
                <w:sz w:val="20"/>
                <w:szCs w:val="20"/>
              </w:rPr>
              <w:t>крепленным обычаем или юридическим законом и п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>редаваемыми по наследству правами и об</w:t>
            </w:r>
            <w:r w:rsidRPr="003E58CC">
              <w:rPr>
                <w:sz w:val="20"/>
                <w:szCs w:val="20"/>
              </w:rPr>
              <w:t>я</w:t>
            </w:r>
            <w:r w:rsidRPr="003E58CC">
              <w:rPr>
                <w:sz w:val="20"/>
                <w:szCs w:val="20"/>
              </w:rPr>
              <w:t>занностями</w:t>
            </w:r>
          </w:p>
        </w:tc>
        <w:tc>
          <w:tcPr>
            <w:tcW w:w="284" w:type="dxa"/>
            <w:vMerge w:val="restart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большие соц</w:t>
            </w:r>
            <w:r w:rsidRPr="003E58CC">
              <w:rPr>
                <w:sz w:val="20"/>
                <w:szCs w:val="20"/>
              </w:rPr>
              <w:t>и</w:t>
            </w:r>
            <w:r w:rsidRPr="003E58CC">
              <w:rPr>
                <w:sz w:val="20"/>
                <w:szCs w:val="20"/>
              </w:rPr>
              <w:t>альные группы, различающиеся по их роли во всех сферах жизнедеятел</w:t>
            </w:r>
            <w:r w:rsidRPr="003E58CC">
              <w:rPr>
                <w:sz w:val="20"/>
                <w:szCs w:val="20"/>
              </w:rPr>
              <w:t>ь</w:t>
            </w:r>
            <w:r w:rsidRPr="003E58CC">
              <w:rPr>
                <w:sz w:val="20"/>
                <w:szCs w:val="20"/>
              </w:rPr>
              <w:t>ности общ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>ства, которые формируются и функционир</w:t>
            </w:r>
            <w:r w:rsidRPr="003E58CC">
              <w:rPr>
                <w:sz w:val="20"/>
                <w:szCs w:val="20"/>
              </w:rPr>
              <w:t>у</w:t>
            </w:r>
            <w:r w:rsidRPr="003E58CC">
              <w:rPr>
                <w:sz w:val="20"/>
                <w:szCs w:val="20"/>
              </w:rPr>
              <w:t>ют на основе коренных с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циальных и</w:t>
            </w:r>
            <w:r w:rsidRPr="003E58CC">
              <w:rPr>
                <w:sz w:val="20"/>
                <w:szCs w:val="20"/>
              </w:rPr>
              <w:t>н</w:t>
            </w:r>
            <w:r w:rsidRPr="003E58CC">
              <w:rPr>
                <w:sz w:val="20"/>
                <w:szCs w:val="20"/>
              </w:rPr>
              <w:t>тересов</w:t>
            </w:r>
          </w:p>
        </w:tc>
      </w:tr>
      <w:tr w:rsidR="003E58CC" w:rsidRPr="003E58CC">
        <w:trPr>
          <w:cantSplit/>
          <w:trHeight w:val="2580"/>
          <w:jc w:val="center"/>
        </w:trPr>
        <w:tc>
          <w:tcPr>
            <w:tcW w:w="141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418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418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418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418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404" w:type="dxa"/>
            <w:gridSpan w:val="4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  <w:u w:val="single"/>
              </w:rPr>
              <w:t>Закрытое общество</w:t>
            </w:r>
            <w:r w:rsidRPr="003E58CC">
              <w:rPr>
                <w:sz w:val="20"/>
                <w:szCs w:val="20"/>
              </w:rPr>
              <w:t xml:space="preserve"> – социальные п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 xml:space="preserve">ремещения из низших страт </w:t>
            </w:r>
            <w:proofErr w:type="gramStart"/>
            <w:r w:rsidRPr="003E58CC">
              <w:rPr>
                <w:sz w:val="20"/>
                <w:szCs w:val="20"/>
              </w:rPr>
              <w:t>в</w:t>
            </w:r>
            <w:proofErr w:type="gramEnd"/>
            <w:r w:rsidRPr="003E58CC">
              <w:rPr>
                <w:sz w:val="20"/>
                <w:szCs w:val="20"/>
              </w:rPr>
              <w:t xml:space="preserve"> высшие полностью запрещены, либо сущ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>ственно ограничены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  <w:u w:val="single"/>
              </w:rPr>
              <w:t>Открытое о</w:t>
            </w:r>
            <w:r w:rsidRPr="003E58CC">
              <w:rPr>
                <w:sz w:val="20"/>
                <w:szCs w:val="20"/>
                <w:u w:val="single"/>
              </w:rPr>
              <w:t>б</w:t>
            </w:r>
            <w:r w:rsidRPr="003E58CC">
              <w:rPr>
                <w:sz w:val="20"/>
                <w:szCs w:val="20"/>
                <w:u w:val="single"/>
              </w:rPr>
              <w:t>щество</w:t>
            </w:r>
            <w:r w:rsidRPr="003E58CC">
              <w:rPr>
                <w:sz w:val="20"/>
                <w:szCs w:val="20"/>
              </w:rPr>
              <w:t xml:space="preserve"> – пер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>мещение из одной страты в другую не ограничено</w:t>
            </w:r>
          </w:p>
        </w:tc>
      </w:tr>
      <w:tr w:rsidR="003E58CC" w:rsidRPr="003E58CC">
        <w:trPr>
          <w:jc w:val="center"/>
        </w:trPr>
        <w:tc>
          <w:tcPr>
            <w:tcW w:w="1418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</w:tr>
    </w:tbl>
    <w:p w:rsidR="00BB2F94" w:rsidRPr="003E58CC" w:rsidRDefault="00BB2F94">
      <w:pPr>
        <w:spacing w:line="240" w:lineRule="exact"/>
        <w:ind w:firstLine="454"/>
        <w:jc w:val="both"/>
      </w:pPr>
    </w:p>
    <w:p w:rsidR="00BB2F94" w:rsidRPr="003E58CC" w:rsidRDefault="00BB2F94">
      <w:pPr>
        <w:spacing w:line="240" w:lineRule="exact"/>
        <w:ind w:firstLine="454"/>
        <w:jc w:val="both"/>
      </w:pPr>
      <w:r w:rsidRPr="003E58CC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9"/>
        <w:gridCol w:w="4360"/>
      </w:tblGrid>
      <w:tr w:rsidR="003E58CC" w:rsidRPr="003E58CC">
        <w:tc>
          <w:tcPr>
            <w:tcW w:w="4359" w:type="dxa"/>
          </w:tcPr>
          <w:p w:rsidR="00BB2F94" w:rsidRPr="003E58CC" w:rsidRDefault="00BB2F94">
            <w:pPr>
              <w:spacing w:before="120" w:after="120" w:line="240" w:lineRule="exact"/>
              <w:jc w:val="center"/>
            </w:pPr>
            <w:r w:rsidRPr="003E58CC">
              <w:lastRenderedPageBreak/>
              <w:t>Страты</w:t>
            </w:r>
          </w:p>
        </w:tc>
        <w:tc>
          <w:tcPr>
            <w:tcW w:w="4360" w:type="dxa"/>
          </w:tcPr>
          <w:p w:rsidR="00BB2F94" w:rsidRPr="003E58CC" w:rsidRDefault="00BB2F94">
            <w:pPr>
              <w:spacing w:before="120" w:after="120" w:line="240" w:lineRule="exact"/>
              <w:jc w:val="center"/>
            </w:pPr>
            <w:r w:rsidRPr="003E58CC">
              <w:t>Классы</w:t>
            </w:r>
          </w:p>
        </w:tc>
      </w:tr>
      <w:tr w:rsidR="003E58CC" w:rsidRPr="003E58CC">
        <w:tc>
          <w:tcPr>
            <w:tcW w:w="8719" w:type="dxa"/>
            <w:gridSpan w:val="2"/>
          </w:tcPr>
          <w:p w:rsidR="00BB2F94" w:rsidRPr="003E58CC" w:rsidRDefault="00BB2F94">
            <w:pPr>
              <w:spacing w:before="120" w:after="120" w:line="240" w:lineRule="exact"/>
              <w:jc w:val="center"/>
            </w:pPr>
            <w:r w:rsidRPr="003E58CC">
              <w:t>различаются по:</w:t>
            </w:r>
          </w:p>
        </w:tc>
      </w:tr>
      <w:tr w:rsidR="003E58CC" w:rsidRPr="003E58CC">
        <w:tc>
          <w:tcPr>
            <w:tcW w:w="4359" w:type="dxa"/>
            <w:tcBorders>
              <w:bottom w:val="nil"/>
            </w:tcBorders>
          </w:tcPr>
          <w:p w:rsidR="00BB2F94" w:rsidRPr="003E58CC" w:rsidRDefault="00BB2F94">
            <w:pPr>
              <w:spacing w:line="240" w:lineRule="exact"/>
            </w:pPr>
            <w:r w:rsidRPr="003E58CC">
              <w:t>– уровню доходов;</w:t>
            </w:r>
          </w:p>
        </w:tc>
        <w:tc>
          <w:tcPr>
            <w:tcW w:w="4360" w:type="dxa"/>
            <w:tcBorders>
              <w:bottom w:val="nil"/>
            </w:tcBorders>
          </w:tcPr>
          <w:p w:rsidR="00BB2F94" w:rsidRPr="003E58CC" w:rsidRDefault="00BB2F94">
            <w:pPr>
              <w:spacing w:line="240" w:lineRule="exact"/>
            </w:pPr>
            <w:r w:rsidRPr="003E58CC">
              <w:t>– месту в системе общественного пр</w:t>
            </w:r>
            <w:r w:rsidRPr="003E58CC">
              <w:t>о</w:t>
            </w:r>
            <w:r w:rsidRPr="003E58CC">
              <w:t>изводства;</w:t>
            </w:r>
          </w:p>
        </w:tc>
      </w:tr>
      <w:tr w:rsidR="003E58CC" w:rsidRPr="003E58CC">
        <w:tc>
          <w:tcPr>
            <w:tcW w:w="4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2F94" w:rsidRPr="003E58CC" w:rsidRDefault="00BB2F94">
            <w:pPr>
              <w:spacing w:line="240" w:lineRule="exact"/>
            </w:pPr>
            <w:r w:rsidRPr="003E58CC">
              <w:t>– основным чертам образа жизни;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2F94" w:rsidRPr="003E58CC" w:rsidRDefault="00BB2F94">
            <w:pPr>
              <w:spacing w:line="240" w:lineRule="exact"/>
              <w:rPr>
                <w:spacing w:val="-6"/>
              </w:rPr>
            </w:pPr>
            <w:r w:rsidRPr="003E58CC">
              <w:rPr>
                <w:spacing w:val="-6"/>
              </w:rPr>
              <w:t>– отношению к средствам производства;</w:t>
            </w:r>
          </w:p>
        </w:tc>
      </w:tr>
      <w:tr w:rsidR="003E58CC" w:rsidRPr="003E58CC">
        <w:tc>
          <w:tcPr>
            <w:tcW w:w="4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2F94" w:rsidRPr="003E58CC" w:rsidRDefault="00BB2F94">
            <w:pPr>
              <w:spacing w:line="240" w:lineRule="exact"/>
            </w:pPr>
            <w:r w:rsidRPr="003E58CC">
              <w:t>– включенности во властные структ</w:t>
            </w:r>
            <w:r w:rsidRPr="003E58CC">
              <w:t>у</w:t>
            </w:r>
            <w:r w:rsidRPr="003E58CC">
              <w:t>ры;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2F94" w:rsidRPr="003E58CC" w:rsidRDefault="00BB2F94">
            <w:pPr>
              <w:spacing w:line="240" w:lineRule="exact"/>
            </w:pPr>
            <w:r w:rsidRPr="003E58CC">
              <w:t>– роли в общественной организации труда;</w:t>
            </w:r>
          </w:p>
        </w:tc>
      </w:tr>
      <w:tr w:rsidR="003E58CC" w:rsidRPr="003E58CC">
        <w:tc>
          <w:tcPr>
            <w:tcW w:w="4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2F94" w:rsidRPr="003E58CC" w:rsidRDefault="00BB2F94">
            <w:pPr>
              <w:spacing w:line="240" w:lineRule="exact"/>
            </w:pPr>
            <w:r w:rsidRPr="003E58CC">
              <w:t>– отношениям собственности;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2F94" w:rsidRPr="003E58CC" w:rsidRDefault="00BB2F94">
            <w:pPr>
              <w:spacing w:line="240" w:lineRule="exact"/>
            </w:pPr>
            <w:r w:rsidRPr="003E58CC">
              <w:t>– способам и размерам получаемого б</w:t>
            </w:r>
            <w:r w:rsidRPr="003E58CC">
              <w:t>о</w:t>
            </w:r>
            <w:r w:rsidRPr="003E58CC">
              <w:t>гатства</w:t>
            </w:r>
          </w:p>
        </w:tc>
      </w:tr>
      <w:tr w:rsidR="003E58CC" w:rsidRPr="003E58CC">
        <w:tc>
          <w:tcPr>
            <w:tcW w:w="4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2F94" w:rsidRPr="003E58CC" w:rsidRDefault="00BB2F94">
            <w:pPr>
              <w:spacing w:line="240" w:lineRule="exact"/>
            </w:pPr>
            <w:r w:rsidRPr="003E58CC">
              <w:t>– социальному престижу;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2F94" w:rsidRPr="003E58CC" w:rsidRDefault="00BB2F94">
            <w:pPr>
              <w:spacing w:line="240" w:lineRule="exact"/>
            </w:pPr>
          </w:p>
        </w:tc>
      </w:tr>
      <w:tr w:rsidR="00BB2F94" w:rsidRPr="003E58CC"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line="240" w:lineRule="exact"/>
            </w:pPr>
            <w:r w:rsidRPr="003E58CC">
              <w:t>– самооценке своей позиции в обществе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line="240" w:lineRule="exact"/>
            </w:pPr>
          </w:p>
        </w:tc>
      </w:tr>
    </w:tbl>
    <w:p w:rsidR="00BB2F94" w:rsidRPr="003E58CC" w:rsidRDefault="00BB2F94">
      <w:pPr>
        <w:spacing w:line="240" w:lineRule="exact"/>
        <w:ind w:firstLine="454"/>
        <w:jc w:val="both"/>
      </w:pPr>
    </w:p>
    <w:p w:rsidR="00BB2F94" w:rsidRPr="003E58CC" w:rsidRDefault="00BB2F94">
      <w:pPr>
        <w:spacing w:line="240" w:lineRule="exact"/>
        <w:ind w:firstLine="454"/>
        <w:jc w:val="both"/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402"/>
        <w:gridCol w:w="567"/>
        <w:gridCol w:w="3402"/>
      </w:tblGrid>
      <w:tr w:rsidR="003E58CC" w:rsidRPr="003E58CC">
        <w:trPr>
          <w:jc w:val="center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</w:pPr>
            <w:r w:rsidRPr="003E58CC">
              <w:rPr>
                <w:u w:val="single"/>
              </w:rPr>
              <w:t>Социальная мобильность</w:t>
            </w:r>
            <w:r w:rsidRPr="003E58CC">
              <w:t xml:space="preserve"> – переход людей из одних общественных гру</w:t>
            </w:r>
            <w:proofErr w:type="gramStart"/>
            <w:r w:rsidRPr="003E58CC">
              <w:t>пп в др</w:t>
            </w:r>
            <w:proofErr w:type="gramEnd"/>
            <w:r w:rsidRPr="003E58CC">
              <w:t>угие</w:t>
            </w:r>
          </w:p>
        </w:tc>
      </w:tr>
      <w:tr w:rsidR="003E58CC" w:rsidRPr="003E58CC">
        <w:trPr>
          <w:jc w:val="center"/>
        </w:trPr>
        <w:tc>
          <w:tcPr>
            <w:tcW w:w="3402" w:type="dxa"/>
            <w:tcBorders>
              <w:top w:val="single" w:sz="4" w:space="0" w:color="auto"/>
            </w:tcBorders>
          </w:tcPr>
          <w:p w:rsidR="00BB2F94" w:rsidRPr="003E58CC" w:rsidRDefault="003E58CC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  <w:r w:rsidRPr="003E58CC">
              <w:rPr>
                <w:noProof/>
                <w:sz w:val="20"/>
                <w:szCs w:val="20"/>
              </w:rPr>
              <w:pict>
                <v:group id="_x0000_s2653" style="position:absolute;left:0;text-align:left;margin-left:132.9pt;margin-top:1pt;width:101.15pt;height:29.75pt;z-index:251716608;mso-position-horizontal-relative:text;mso-position-vertical-relative:text" coordorigin="5317,6461" coordsize="2023,595">
                  <v:line id="_x0000_s2651" style="position:absolute;flip:x" from="5317,6461" to="6269,7056">
                    <v:stroke endarrow="block"/>
                  </v:line>
                  <v:line id="_x0000_s2652" style="position:absolute" from="6269,6461" to="7340,7056">
                    <v:stroke endarrow="block"/>
                  </v:line>
                </v:group>
              </w:pic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3402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t>вертикальная</w:t>
            </w:r>
            <w:r w:rsidRPr="003E58CC">
              <w:br/>
              <w:t>мобильность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t>горизонтальная</w:t>
            </w:r>
            <w:r w:rsidRPr="003E58CC">
              <w:br/>
              <w:t>мобильность</w:t>
            </w:r>
          </w:p>
        </w:tc>
      </w:tr>
      <w:tr w:rsidR="003E58CC" w:rsidRPr="003E58CC">
        <w:trPr>
          <w:jc w:val="center"/>
        </w:trPr>
        <w:tc>
          <w:tcPr>
            <w:tcW w:w="3402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3402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BB2F94" w:rsidRPr="003E58CC">
        <w:trPr>
          <w:jc w:val="center"/>
        </w:trPr>
        <w:tc>
          <w:tcPr>
            <w:tcW w:w="3402" w:type="dxa"/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движение вверх ("социальный кар</w:t>
            </w:r>
            <w:r w:rsidRPr="003E58CC">
              <w:rPr>
                <w:sz w:val="20"/>
                <w:szCs w:val="20"/>
              </w:rPr>
              <w:t>ь</w:t>
            </w:r>
            <w:r w:rsidRPr="003E58CC">
              <w:rPr>
                <w:sz w:val="20"/>
                <w:szCs w:val="20"/>
              </w:rPr>
              <w:t xml:space="preserve">еризм) или вниз (форма </w:t>
            </w:r>
            <w:proofErr w:type="spellStart"/>
            <w:r w:rsidRPr="003E58CC">
              <w:rPr>
                <w:sz w:val="20"/>
                <w:szCs w:val="20"/>
              </w:rPr>
              <w:t>деклассир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вания</w:t>
            </w:r>
            <w:proofErr w:type="spellEnd"/>
            <w:r w:rsidRPr="003E58CC">
              <w:rPr>
                <w:sz w:val="20"/>
                <w:szCs w:val="20"/>
              </w:rPr>
              <w:t xml:space="preserve"> – люмпены) по социально-экономической шкале</w:t>
            </w: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BB2F94" w:rsidRPr="003E58CC" w:rsidRDefault="00BB2F94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географическое перемещение между районами, городами и т.д. или смена позиций на одном социально-экономическом уровне, т.е. без и</w:t>
            </w:r>
            <w:r w:rsidRPr="003E58CC">
              <w:rPr>
                <w:sz w:val="20"/>
                <w:szCs w:val="20"/>
              </w:rPr>
              <w:t>з</w:t>
            </w:r>
            <w:r w:rsidRPr="003E58CC">
              <w:rPr>
                <w:sz w:val="20"/>
                <w:szCs w:val="20"/>
              </w:rPr>
              <w:t>менения статуса  ("профессионал</w:t>
            </w:r>
            <w:r w:rsidRPr="003E58CC">
              <w:rPr>
                <w:sz w:val="20"/>
                <w:szCs w:val="20"/>
              </w:rPr>
              <w:t>ь</w:t>
            </w:r>
            <w:r w:rsidRPr="003E58CC">
              <w:rPr>
                <w:sz w:val="20"/>
                <w:szCs w:val="20"/>
              </w:rPr>
              <w:t>ный карьеризм")</w:t>
            </w:r>
          </w:p>
        </w:tc>
      </w:tr>
    </w:tbl>
    <w:p w:rsidR="00BB2F94" w:rsidRPr="003E58CC" w:rsidRDefault="00BB2F94">
      <w:pPr>
        <w:spacing w:line="240" w:lineRule="exact"/>
        <w:ind w:firstLine="454"/>
        <w:jc w:val="both"/>
      </w:pPr>
    </w:p>
    <w:p w:rsidR="00BB2F94" w:rsidRPr="003E58CC" w:rsidRDefault="00BB2F94">
      <w:pPr>
        <w:spacing w:line="240" w:lineRule="exact"/>
        <w:ind w:firstLine="454"/>
        <w:jc w:val="both"/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402"/>
        <w:gridCol w:w="567"/>
        <w:gridCol w:w="3402"/>
      </w:tblGrid>
      <w:tr w:rsidR="003E58CC" w:rsidRPr="003E58CC">
        <w:trPr>
          <w:jc w:val="center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u w:val="single"/>
              </w:rPr>
            </w:pPr>
            <w:r w:rsidRPr="003E58CC">
              <w:rPr>
                <w:u w:val="single"/>
              </w:rPr>
              <w:t>Семья</w:t>
            </w:r>
            <w:r w:rsidRPr="003E58CC">
              <w:t xml:space="preserve"> – основанная на браке и кровном родстве объединение людей, связанное общностью быта и взаимной ответственностью</w:t>
            </w:r>
          </w:p>
        </w:tc>
      </w:tr>
      <w:tr w:rsidR="003E58CC" w:rsidRPr="003E58CC">
        <w:trPr>
          <w:jc w:val="center"/>
        </w:trPr>
        <w:tc>
          <w:tcPr>
            <w:tcW w:w="3402" w:type="dxa"/>
            <w:tcBorders>
              <w:bottom w:val="single" w:sz="4" w:space="0" w:color="auto"/>
            </w:tcBorders>
          </w:tcPr>
          <w:p w:rsidR="00BB2F94" w:rsidRPr="003E58CC" w:rsidRDefault="003E58CC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  <w:r w:rsidRPr="003E58CC">
              <w:rPr>
                <w:noProof/>
                <w:sz w:val="20"/>
                <w:szCs w:val="20"/>
              </w:rPr>
              <w:pict>
                <v:group id="_x0000_s2664" style="position:absolute;left:0;text-align:left;margin-left:-15.85pt;margin-top:3.2pt;width:297.5pt;height:208.75pt;z-index:251717632;mso-position-horizontal-relative:text;mso-position-vertical-relative:text" coordorigin="2342,10745" coordsize="5950,4175">
                  <v:line id="_x0000_s2654" style="position:absolute" from="4246,10745" to="4246,10983">
                    <v:stroke endarrow="block"/>
                  </v:line>
                  <v:line id="_x0000_s2655" style="position:absolute" from="8292,10745" to="8292,10983">
                    <v:stroke endarrow="block"/>
                  </v:line>
                  <v:line id="_x0000_s2656" style="position:absolute;flip:x" from="2342,11221" to="2461,11221"/>
                  <v:line id="_x0000_s2657" style="position:absolute" from="2342,11221" to="2342,14910"/>
                  <v:line id="_x0000_s2658" style="position:absolute" from="2342,14920" to="2580,14920"/>
                  <v:line id="_x0000_s2659" style="position:absolute;flip:x" from="6269,11221" to="6507,11221"/>
                  <v:line id="_x0000_s2660" style="position:absolute" from="6269,11221" to="6269,14434"/>
                  <v:line id="_x0000_s2661" style="position:absolute" from="6269,14444" to="6507,14444"/>
                </v:group>
              </w:pict>
            </w: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t>функции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t>сферы семейной деятельности</w:t>
            </w:r>
          </w:p>
        </w:tc>
      </w:tr>
      <w:tr w:rsidR="003E58CC" w:rsidRPr="003E58CC">
        <w:trPr>
          <w:jc w:val="center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BB2F94" w:rsidRPr="003E58CC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40" w:after="40" w:line="20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 xml:space="preserve">– </w:t>
            </w:r>
            <w:proofErr w:type="gramStart"/>
            <w:r w:rsidRPr="003E58CC">
              <w:rPr>
                <w:sz w:val="20"/>
                <w:szCs w:val="20"/>
              </w:rPr>
              <w:t>репродуктивная</w:t>
            </w:r>
            <w:proofErr w:type="gramEnd"/>
            <w:r w:rsidRPr="003E58CC">
              <w:rPr>
                <w:sz w:val="20"/>
                <w:szCs w:val="20"/>
              </w:rPr>
              <w:t xml:space="preserve"> – воспроизводство новых членов общества</w:t>
            </w:r>
          </w:p>
          <w:p w:rsidR="00BB2F94" w:rsidRPr="003E58CC" w:rsidRDefault="00BB2F94">
            <w:pPr>
              <w:spacing w:before="40" w:after="40" w:line="20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социализации – формирование индивида как личности</w:t>
            </w:r>
          </w:p>
          <w:p w:rsidR="00BB2F94" w:rsidRPr="003E58CC" w:rsidRDefault="00BB2F94">
            <w:pPr>
              <w:spacing w:before="40" w:after="40" w:line="20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экономическая – общее хозяйство, помощь, поддержка</w:t>
            </w:r>
          </w:p>
          <w:p w:rsidR="00BB2F94" w:rsidRPr="003E58CC" w:rsidRDefault="00BB2F94">
            <w:pPr>
              <w:spacing w:before="40" w:after="40" w:line="20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защитная – физическая, эконом</w:t>
            </w:r>
            <w:r w:rsidRPr="003E58CC">
              <w:rPr>
                <w:sz w:val="20"/>
                <w:szCs w:val="20"/>
              </w:rPr>
              <w:t>и</w:t>
            </w:r>
            <w:r w:rsidRPr="003E58CC">
              <w:rPr>
                <w:sz w:val="20"/>
                <w:szCs w:val="20"/>
              </w:rPr>
              <w:t>ческая, психологическая защита</w:t>
            </w:r>
          </w:p>
          <w:p w:rsidR="00BB2F94" w:rsidRPr="003E58CC" w:rsidRDefault="00BB2F94">
            <w:pPr>
              <w:spacing w:before="40" w:after="40" w:line="20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статусная – принадлежность к определенному социальному слою, национальность и т.д.</w:t>
            </w:r>
          </w:p>
          <w:p w:rsidR="00BB2F94" w:rsidRPr="003E58CC" w:rsidRDefault="00BB2F94">
            <w:pPr>
              <w:spacing w:before="40" w:after="40" w:line="20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эмоционального удовлетворения – доверительное общение, эмоци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нальное выражение чувств, забота, ласка, любовь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репродуктивная</w:t>
            </w:r>
          </w:p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хозяйственно-бытовая</w:t>
            </w:r>
          </w:p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экономическая</w:t>
            </w:r>
          </w:p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воспитательная</w:t>
            </w:r>
          </w:p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досуговая</w:t>
            </w:r>
          </w:p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эмоциональная</w:t>
            </w:r>
          </w:p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духовное общение</w:t>
            </w:r>
          </w:p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социально-статусная</w:t>
            </w:r>
          </w:p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первичный социальный контроль</w:t>
            </w:r>
          </w:p>
        </w:tc>
      </w:tr>
    </w:tbl>
    <w:p w:rsidR="00BB2F94" w:rsidRPr="003E58CC" w:rsidRDefault="00BB2F94">
      <w:pPr>
        <w:spacing w:line="240" w:lineRule="exact"/>
        <w:ind w:firstLine="454"/>
        <w:jc w:val="both"/>
      </w:pPr>
    </w:p>
    <w:p w:rsidR="00BB2F94" w:rsidRPr="003E58CC" w:rsidRDefault="00BB2F94">
      <w:pPr>
        <w:spacing w:line="240" w:lineRule="exact"/>
        <w:ind w:firstLine="454"/>
        <w:jc w:val="both"/>
      </w:pPr>
      <w:r w:rsidRPr="003E58CC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1"/>
        <w:gridCol w:w="2380"/>
        <w:gridCol w:w="1245"/>
        <w:gridCol w:w="1254"/>
        <w:gridCol w:w="2180"/>
      </w:tblGrid>
      <w:tr w:rsidR="003E58CC" w:rsidRPr="003E58CC">
        <w:tc>
          <w:tcPr>
            <w:tcW w:w="1601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lastRenderedPageBreak/>
              <w:t>Линии</w:t>
            </w:r>
            <w:r w:rsidRPr="003E58CC">
              <w:rPr>
                <w:sz w:val="22"/>
                <w:szCs w:val="22"/>
              </w:rPr>
              <w:br/>
              <w:t>сравнения</w:t>
            </w:r>
          </w:p>
        </w:tc>
        <w:tc>
          <w:tcPr>
            <w:tcW w:w="7059" w:type="dxa"/>
            <w:gridSpan w:val="4"/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Виды семьи</w:t>
            </w:r>
          </w:p>
        </w:tc>
      </w:tr>
      <w:tr w:rsidR="003E58CC" w:rsidRPr="003E58CC">
        <w:tc>
          <w:tcPr>
            <w:tcW w:w="1601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По числу д</w:t>
            </w:r>
            <w:r w:rsidRPr="003E58CC">
              <w:rPr>
                <w:sz w:val="22"/>
                <w:szCs w:val="22"/>
              </w:rPr>
              <w:t>е</w:t>
            </w:r>
            <w:r w:rsidRPr="003E58CC">
              <w:rPr>
                <w:sz w:val="22"/>
                <w:szCs w:val="22"/>
              </w:rPr>
              <w:t>тей</w:t>
            </w:r>
          </w:p>
        </w:tc>
        <w:tc>
          <w:tcPr>
            <w:tcW w:w="2380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Многодетные</w:t>
            </w:r>
          </w:p>
        </w:tc>
        <w:tc>
          <w:tcPr>
            <w:tcW w:w="2499" w:type="dxa"/>
            <w:gridSpan w:val="2"/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proofErr w:type="spellStart"/>
            <w:r w:rsidRPr="003E58CC">
              <w:rPr>
                <w:sz w:val="22"/>
                <w:szCs w:val="22"/>
              </w:rPr>
              <w:t>Малодетные</w:t>
            </w:r>
            <w:proofErr w:type="spellEnd"/>
          </w:p>
        </w:tc>
        <w:tc>
          <w:tcPr>
            <w:tcW w:w="2180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Бездетные</w:t>
            </w:r>
          </w:p>
        </w:tc>
      </w:tr>
      <w:tr w:rsidR="003E58CC" w:rsidRPr="003E58CC">
        <w:tc>
          <w:tcPr>
            <w:tcW w:w="1601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По характеру распределения домашних обязанностей</w:t>
            </w:r>
          </w:p>
        </w:tc>
        <w:tc>
          <w:tcPr>
            <w:tcW w:w="3625" w:type="dxa"/>
            <w:gridSpan w:val="2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Традиционная</w:t>
            </w:r>
          </w:p>
          <w:p w:rsidR="00BB2F94" w:rsidRPr="003E58CC" w:rsidRDefault="003E58CC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noProof/>
                <w:sz w:val="22"/>
                <w:szCs w:val="22"/>
              </w:rPr>
              <w:pict>
                <v:group id="_x0000_s2683" style="position:absolute;left:0;text-align:left;margin-left:44.9pt;margin-top:3.7pt;width:238pt;height:279.65pt;z-index:251718656" coordorigin="4484,3605" coordsize="4760,5593">
                  <v:line id="_x0000_s2675" style="position:absolute" from="5079,3605" to="5079,4319">
                    <v:stroke endarrow="block"/>
                  </v:line>
                  <v:line id="_x0000_s2676" style="position:absolute" from="8768,3605" to="8768,4319">
                    <v:stroke endarrow="block"/>
                  </v:line>
                  <v:line id="_x0000_s2677" style="position:absolute" from="4484,6104" to="4484,6937">
                    <v:stroke endarrow="block"/>
                  </v:line>
                  <v:line id="_x0000_s2678" style="position:absolute" from="6983,6104" to="6983,6818">
                    <v:stroke endarrow="block"/>
                  </v:line>
                  <v:line id="_x0000_s2679" style="position:absolute" from="9244,6104" to="9244,6818">
                    <v:stroke endarrow="block"/>
                  </v:line>
                  <v:line id="_x0000_s2680" style="position:absolute" from="4484,8365" to="4484,9198">
                    <v:stroke endarrow="block"/>
                  </v:line>
                  <v:line id="_x0000_s2681" style="position:absolute" from="6864,8365" to="6864,9198">
                    <v:stroke endarrow="block"/>
                  </v:line>
                  <v:line id="_x0000_s2682" style="position:absolute" from="9244,8365" to="9244,9198">
                    <v:stroke endarrow="block"/>
                  </v:line>
                </v:group>
              </w:pict>
            </w:r>
          </w:p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домашние обязанности выполняет в основном женщина, но ответстве</w:t>
            </w:r>
            <w:r w:rsidRPr="003E58CC">
              <w:rPr>
                <w:sz w:val="22"/>
                <w:szCs w:val="22"/>
              </w:rPr>
              <w:t>н</w:t>
            </w:r>
            <w:r w:rsidRPr="003E58CC">
              <w:rPr>
                <w:sz w:val="22"/>
                <w:szCs w:val="22"/>
              </w:rPr>
              <w:t>ность за семью перед обществом и основная власть принадлежит му</w:t>
            </w:r>
            <w:r w:rsidRPr="003E58CC">
              <w:rPr>
                <w:sz w:val="22"/>
                <w:szCs w:val="22"/>
              </w:rPr>
              <w:t>ж</w:t>
            </w:r>
            <w:r w:rsidRPr="003E58CC">
              <w:rPr>
                <w:sz w:val="22"/>
                <w:szCs w:val="22"/>
              </w:rPr>
              <w:t>чине</w:t>
            </w:r>
          </w:p>
        </w:tc>
        <w:tc>
          <w:tcPr>
            <w:tcW w:w="3434" w:type="dxa"/>
            <w:gridSpan w:val="2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Коллективистская</w:t>
            </w:r>
          </w:p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обязанности выполняются со</w:t>
            </w:r>
            <w:r w:rsidRPr="003E58CC">
              <w:rPr>
                <w:sz w:val="22"/>
                <w:szCs w:val="22"/>
              </w:rPr>
              <w:t>в</w:t>
            </w:r>
            <w:r w:rsidRPr="003E58CC">
              <w:rPr>
                <w:sz w:val="22"/>
                <w:szCs w:val="22"/>
              </w:rPr>
              <w:t>местно или по очереди</w:t>
            </w:r>
          </w:p>
        </w:tc>
      </w:tr>
      <w:tr w:rsidR="003E58CC" w:rsidRPr="003E58CC">
        <w:tc>
          <w:tcPr>
            <w:tcW w:w="1601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По родстве</w:t>
            </w:r>
            <w:r w:rsidRPr="003E58CC">
              <w:rPr>
                <w:sz w:val="22"/>
                <w:szCs w:val="22"/>
              </w:rPr>
              <w:t>н</w:t>
            </w:r>
            <w:r w:rsidRPr="003E58CC">
              <w:rPr>
                <w:sz w:val="22"/>
                <w:szCs w:val="22"/>
              </w:rPr>
              <w:t>ной структуре</w:t>
            </w:r>
          </w:p>
        </w:tc>
        <w:tc>
          <w:tcPr>
            <w:tcW w:w="2380" w:type="dxa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proofErr w:type="spellStart"/>
            <w:r w:rsidRPr="003E58CC">
              <w:rPr>
                <w:sz w:val="22"/>
                <w:szCs w:val="22"/>
              </w:rPr>
              <w:t>Нуклеарная</w:t>
            </w:r>
            <w:proofErr w:type="spellEnd"/>
          </w:p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супружеская пара</w:t>
            </w:r>
            <w:r w:rsidRPr="003E58CC">
              <w:rPr>
                <w:sz w:val="22"/>
                <w:szCs w:val="22"/>
              </w:rPr>
              <w:br/>
              <w:t>с детьми</w:t>
            </w:r>
          </w:p>
        </w:tc>
        <w:tc>
          <w:tcPr>
            <w:tcW w:w="2499" w:type="dxa"/>
            <w:gridSpan w:val="2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Расширенная</w:t>
            </w:r>
          </w:p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супружеская пара с детьми и кто-то из ро</w:t>
            </w:r>
            <w:r w:rsidRPr="003E58CC">
              <w:rPr>
                <w:sz w:val="22"/>
                <w:szCs w:val="22"/>
              </w:rPr>
              <w:t>д</w:t>
            </w:r>
            <w:r w:rsidRPr="003E58CC">
              <w:rPr>
                <w:sz w:val="22"/>
                <w:szCs w:val="22"/>
              </w:rPr>
              <w:t>ственников, прожив</w:t>
            </w:r>
            <w:r w:rsidRPr="003E58CC">
              <w:rPr>
                <w:sz w:val="22"/>
                <w:szCs w:val="22"/>
              </w:rPr>
              <w:t>а</w:t>
            </w:r>
            <w:r w:rsidRPr="003E58CC">
              <w:rPr>
                <w:sz w:val="22"/>
                <w:szCs w:val="22"/>
              </w:rPr>
              <w:t>ющих с ними</w:t>
            </w:r>
          </w:p>
        </w:tc>
        <w:tc>
          <w:tcPr>
            <w:tcW w:w="2180" w:type="dxa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Полигамная</w:t>
            </w:r>
          </w:p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жена с мужьями или муж с женами</w:t>
            </w:r>
          </w:p>
        </w:tc>
      </w:tr>
      <w:tr w:rsidR="00BB2F94" w:rsidRPr="003E58CC">
        <w:tc>
          <w:tcPr>
            <w:tcW w:w="1601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По типу во</w:t>
            </w:r>
            <w:r w:rsidRPr="003E58CC">
              <w:rPr>
                <w:sz w:val="22"/>
                <w:szCs w:val="22"/>
              </w:rPr>
              <w:t>с</w:t>
            </w:r>
            <w:r w:rsidRPr="003E58CC">
              <w:rPr>
                <w:sz w:val="22"/>
                <w:szCs w:val="22"/>
              </w:rPr>
              <w:t>питания</w:t>
            </w:r>
          </w:p>
        </w:tc>
        <w:tc>
          <w:tcPr>
            <w:tcW w:w="2380" w:type="dxa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Авторитарная</w:t>
            </w:r>
          </w:p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основывается на авт</w:t>
            </w:r>
            <w:r w:rsidRPr="003E58CC">
              <w:rPr>
                <w:sz w:val="22"/>
                <w:szCs w:val="22"/>
              </w:rPr>
              <w:t>о</w:t>
            </w:r>
            <w:r w:rsidRPr="003E58CC">
              <w:rPr>
                <w:sz w:val="22"/>
                <w:szCs w:val="22"/>
              </w:rPr>
              <w:t>ритете родителей</w:t>
            </w:r>
          </w:p>
        </w:tc>
        <w:tc>
          <w:tcPr>
            <w:tcW w:w="2499" w:type="dxa"/>
            <w:gridSpan w:val="2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Либеральная</w:t>
            </w:r>
          </w:p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строится на самоопр</w:t>
            </w:r>
            <w:r w:rsidRPr="003E58CC">
              <w:rPr>
                <w:sz w:val="22"/>
                <w:szCs w:val="22"/>
              </w:rPr>
              <w:t>е</w:t>
            </w:r>
            <w:r w:rsidRPr="003E58CC">
              <w:rPr>
                <w:sz w:val="22"/>
                <w:szCs w:val="22"/>
              </w:rPr>
              <w:t>делении личности нез</w:t>
            </w:r>
            <w:r w:rsidRPr="003E58CC">
              <w:rPr>
                <w:sz w:val="22"/>
                <w:szCs w:val="22"/>
              </w:rPr>
              <w:t>а</w:t>
            </w:r>
            <w:r w:rsidRPr="003E58CC">
              <w:rPr>
                <w:sz w:val="22"/>
                <w:szCs w:val="22"/>
              </w:rPr>
              <w:t>висимо от традиций, привычек</w:t>
            </w:r>
          </w:p>
        </w:tc>
        <w:tc>
          <w:tcPr>
            <w:tcW w:w="2180" w:type="dxa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Демократическая</w:t>
            </w:r>
          </w:p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  <w:p w:rsidR="00BB2F94" w:rsidRPr="003E58CC" w:rsidRDefault="00BB2F94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3E58CC">
              <w:rPr>
                <w:sz w:val="22"/>
                <w:szCs w:val="22"/>
              </w:rPr>
              <w:t>характеризует п</w:t>
            </w:r>
            <w:r w:rsidRPr="003E58CC">
              <w:rPr>
                <w:sz w:val="22"/>
                <w:szCs w:val="22"/>
              </w:rPr>
              <w:t>о</w:t>
            </w:r>
            <w:r w:rsidRPr="003E58CC">
              <w:rPr>
                <w:sz w:val="22"/>
                <w:szCs w:val="22"/>
              </w:rPr>
              <w:t>степенное привитие ребенку таких черт, как сопричастность к судьбам других людей</w:t>
            </w:r>
          </w:p>
        </w:tc>
      </w:tr>
    </w:tbl>
    <w:p w:rsidR="00BB2F94" w:rsidRPr="003E58CC" w:rsidRDefault="00BB2F94">
      <w:pPr>
        <w:spacing w:line="240" w:lineRule="exact"/>
        <w:ind w:firstLine="454"/>
        <w:jc w:val="both"/>
      </w:pPr>
    </w:p>
    <w:p w:rsidR="00BB2F94" w:rsidRPr="003E58CC" w:rsidRDefault="00BB2F94">
      <w:pPr>
        <w:spacing w:line="240" w:lineRule="exact"/>
        <w:ind w:firstLine="454"/>
        <w:jc w:val="both"/>
      </w:pPr>
      <w:r w:rsidRPr="003E58CC">
        <w:br w:type="page"/>
      </w:r>
    </w:p>
    <w:p w:rsidR="00BB2F94" w:rsidRPr="003E58CC" w:rsidRDefault="00BB2F94">
      <w:pPr>
        <w:spacing w:line="240" w:lineRule="exact"/>
        <w:ind w:firstLine="454"/>
        <w:jc w:val="both"/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701"/>
        <w:gridCol w:w="567"/>
        <w:gridCol w:w="1701"/>
        <w:gridCol w:w="567"/>
        <w:gridCol w:w="1701"/>
        <w:gridCol w:w="567"/>
        <w:gridCol w:w="1701"/>
      </w:tblGrid>
      <w:tr w:rsidR="003E58CC" w:rsidRPr="003E58CC">
        <w:trPr>
          <w:jc w:val="center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</w:pPr>
            <w:r w:rsidRPr="003E58CC">
              <w:rPr>
                <w:u w:val="single"/>
              </w:rPr>
              <w:t>Этническая общность</w:t>
            </w:r>
            <w:r w:rsidRPr="003E58CC">
              <w:t xml:space="preserve"> – это исторически сложившаяся на определенной террит</w:t>
            </w:r>
            <w:r w:rsidRPr="003E58CC">
              <w:t>о</w:t>
            </w:r>
            <w:r w:rsidRPr="003E58CC">
              <w:t>рии устойчивая совокупность людей (племя, народность, нация, народ), облад</w:t>
            </w:r>
            <w:r w:rsidRPr="003E58CC">
              <w:t>а</w:t>
            </w:r>
            <w:r w:rsidRPr="003E58CC">
              <w:t>ющих общими чертами и стабильными особенностями культуры, языка, псих</w:t>
            </w:r>
            <w:r w:rsidRPr="003E58CC">
              <w:t>и</w:t>
            </w:r>
            <w:r w:rsidRPr="003E58CC">
              <w:t>ческого склада, самосознанием и исторической памятью, а также осознанием своих интересов и целей, своего единства, отличия от других подробных образ</w:t>
            </w:r>
            <w:r w:rsidRPr="003E58CC">
              <w:t>о</w:t>
            </w:r>
            <w:r w:rsidRPr="003E58CC">
              <w:t>ваний</w:t>
            </w:r>
          </w:p>
        </w:tc>
      </w:tr>
      <w:tr w:rsidR="003E58CC" w:rsidRPr="003E58CC">
        <w:trPr>
          <w:jc w:val="center"/>
        </w:trPr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3E58CC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  <w:r w:rsidRPr="003E58CC">
              <w:rPr>
                <w:noProof/>
                <w:sz w:val="20"/>
                <w:szCs w:val="20"/>
              </w:rPr>
              <w:pict>
                <v:group id="_x0000_s2700" style="position:absolute;left:0;text-align:left;margin-left:38.85pt;margin-top:4.1pt;width:345.1pt;height:136.85pt;z-index:251719680;mso-position-horizontal-relative:text;mso-position-vertical-relative:text" coordorigin="2818,3843" coordsize="6902,2737">
                  <v:line id="_x0000_s2685" style="position:absolute" from="6269,3843" to="6269,4438">
                    <v:stroke endarrow="block"/>
                  </v:line>
                  <v:line id="_x0000_s2686" style="position:absolute" from="3770,5747" to="4127,5747">
                    <v:stroke endarrow="block"/>
                  </v:line>
                  <v:line id="_x0000_s2687" style="position:absolute" from="6031,5747" to="6388,5747">
                    <v:stroke endarrow="block"/>
                  </v:line>
                  <v:line id="_x0000_s2688" style="position:absolute" from="8292,5747" to="8649,5747">
                    <v:stroke endarrow="block"/>
                  </v:line>
                  <v:line id="_x0000_s2689" style="position:absolute" from="2818,6104" to="2818,6580">
                    <v:stroke endarrow="block"/>
                  </v:line>
                  <v:line id="_x0000_s2690" style="position:absolute" from="5198,6104" to="5198,6580">
                    <v:stroke endarrow="block"/>
                  </v:line>
                  <v:line id="_x0000_s2691" style="position:absolute" from="7459,6104" to="7459,6580">
                    <v:stroke endarrow="block"/>
                  </v:line>
                  <v:line id="_x0000_s2692" style="position:absolute" from="9720,6104" to="9720,6580">
                    <v:stroke endarrow="block"/>
                  </v:line>
                  <v:line id="_x0000_s2693" style="position:absolute" from="3056,5271" to="9482,5271"/>
                  <v:line id="_x0000_s2695" style="position:absolute" from="6269,4914" to="6269,5271"/>
                  <v:line id="_x0000_s2696" style="position:absolute" from="3056,5271" to="3056,5509"/>
                  <v:line id="_x0000_s2697" style="position:absolute" from="5198,5271" to="5198,5509"/>
                  <v:line id="_x0000_s2698" style="position:absolute" from="7459,5271" to="7459,5509"/>
                  <v:line id="_x0000_s2699" style="position:absolute" from="9482,5271" to="9482,5509"/>
                </v:group>
              </w:pict>
            </w: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t>Виды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mallCaps/>
              </w:rPr>
            </w:pPr>
            <w:r w:rsidRPr="003E58CC">
              <w:rPr>
                <w:smallCaps/>
              </w:rPr>
              <w:t>Род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mallCap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mallCaps/>
              </w:rPr>
            </w:pPr>
            <w:r w:rsidRPr="003E58CC">
              <w:rPr>
                <w:smallCaps/>
              </w:rPr>
              <w:t>Племя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mallCap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mallCaps/>
              </w:rPr>
            </w:pPr>
            <w:r w:rsidRPr="003E58CC">
              <w:rPr>
                <w:smallCaps/>
              </w:rPr>
              <w:t>Народность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mallCap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mallCaps/>
              </w:rPr>
            </w:pPr>
            <w:r w:rsidRPr="003E58CC">
              <w:rPr>
                <w:smallCaps/>
              </w:rPr>
              <w:t>Нация</w:t>
            </w:r>
          </w:p>
        </w:tc>
      </w:tr>
      <w:tr w:rsidR="003E58CC" w:rsidRPr="003E58CC">
        <w:trPr>
          <w:jc w:val="center"/>
        </w:trPr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Группа кровных родственников, ведущих свое происхождение по одной линии (материнской или отцовской)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Совокупность родов, связанных между собой о</w:t>
            </w:r>
            <w:r w:rsidRPr="003E58CC">
              <w:rPr>
                <w:sz w:val="20"/>
                <w:szCs w:val="20"/>
              </w:rPr>
              <w:t>б</w:t>
            </w:r>
            <w:r w:rsidRPr="003E58CC">
              <w:rPr>
                <w:sz w:val="20"/>
                <w:szCs w:val="20"/>
              </w:rPr>
              <w:t>щими чертами культуры, созн</w:t>
            </w:r>
            <w:r w:rsidRPr="003E58CC">
              <w:rPr>
                <w:sz w:val="20"/>
                <w:szCs w:val="20"/>
              </w:rPr>
              <w:t>а</w:t>
            </w:r>
            <w:r w:rsidRPr="003E58CC">
              <w:rPr>
                <w:sz w:val="20"/>
                <w:szCs w:val="20"/>
              </w:rPr>
              <w:t>нием общего пр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исхождения, а также общностью диалекта, еди</w:t>
            </w:r>
            <w:r w:rsidRPr="003E58CC">
              <w:rPr>
                <w:sz w:val="20"/>
                <w:szCs w:val="20"/>
              </w:rPr>
              <w:t>н</w:t>
            </w:r>
            <w:r w:rsidRPr="003E58CC">
              <w:rPr>
                <w:sz w:val="20"/>
                <w:szCs w:val="20"/>
              </w:rPr>
              <w:t>ством религио</w:t>
            </w:r>
            <w:r w:rsidRPr="003E58CC">
              <w:rPr>
                <w:sz w:val="20"/>
                <w:szCs w:val="20"/>
              </w:rPr>
              <w:t>з</w:t>
            </w:r>
            <w:r w:rsidRPr="003E58CC">
              <w:rPr>
                <w:sz w:val="20"/>
                <w:szCs w:val="20"/>
              </w:rPr>
              <w:t>ных представл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>ний, обрядов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Исторически сл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жившаяся об</w:t>
            </w:r>
            <w:r w:rsidRPr="003E58CC">
              <w:rPr>
                <w:sz w:val="20"/>
                <w:szCs w:val="20"/>
              </w:rPr>
              <w:t>щ</w:t>
            </w:r>
            <w:r w:rsidRPr="003E58CC">
              <w:rPr>
                <w:sz w:val="20"/>
                <w:szCs w:val="20"/>
              </w:rPr>
              <w:t>ность людей, об</w:t>
            </w:r>
            <w:r w:rsidRPr="003E58CC">
              <w:rPr>
                <w:sz w:val="20"/>
                <w:szCs w:val="20"/>
              </w:rPr>
              <w:t>ъ</w:t>
            </w:r>
            <w:r w:rsidRPr="003E58CC">
              <w:rPr>
                <w:sz w:val="20"/>
                <w:szCs w:val="20"/>
              </w:rPr>
              <w:t>единяемая общей территорией, яз</w:t>
            </w:r>
            <w:r w:rsidRPr="003E58CC">
              <w:rPr>
                <w:sz w:val="20"/>
                <w:szCs w:val="20"/>
              </w:rPr>
              <w:t>ы</w:t>
            </w:r>
            <w:r w:rsidRPr="003E58CC">
              <w:rPr>
                <w:sz w:val="20"/>
                <w:szCs w:val="20"/>
              </w:rPr>
              <w:t>ком, психическим складом, культ</w:t>
            </w:r>
            <w:r w:rsidRPr="003E58CC">
              <w:rPr>
                <w:sz w:val="20"/>
                <w:szCs w:val="20"/>
              </w:rPr>
              <w:t>у</w:t>
            </w:r>
            <w:r w:rsidRPr="003E58CC">
              <w:rPr>
                <w:sz w:val="20"/>
                <w:szCs w:val="20"/>
              </w:rPr>
              <w:t>рой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Исторически сл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жившаяся об</w:t>
            </w:r>
            <w:r w:rsidRPr="003E58CC">
              <w:rPr>
                <w:sz w:val="20"/>
                <w:szCs w:val="20"/>
              </w:rPr>
              <w:t>щ</w:t>
            </w:r>
            <w:r w:rsidRPr="003E58CC">
              <w:rPr>
                <w:sz w:val="20"/>
                <w:szCs w:val="20"/>
              </w:rPr>
              <w:t>ность людей, х</w:t>
            </w:r>
            <w:r w:rsidRPr="003E58CC">
              <w:rPr>
                <w:sz w:val="20"/>
                <w:szCs w:val="20"/>
              </w:rPr>
              <w:t>а</w:t>
            </w:r>
            <w:r w:rsidRPr="003E58CC">
              <w:rPr>
                <w:sz w:val="20"/>
                <w:szCs w:val="20"/>
              </w:rPr>
              <w:t>рактеризующаяся развитыми эк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номическими св</w:t>
            </w:r>
            <w:r w:rsidRPr="003E58CC">
              <w:rPr>
                <w:sz w:val="20"/>
                <w:szCs w:val="20"/>
              </w:rPr>
              <w:t>я</w:t>
            </w:r>
            <w:r w:rsidRPr="003E58CC">
              <w:rPr>
                <w:sz w:val="20"/>
                <w:szCs w:val="20"/>
              </w:rPr>
              <w:t>зями, общей те</w:t>
            </w:r>
            <w:r w:rsidRPr="003E58CC">
              <w:rPr>
                <w:sz w:val="20"/>
                <w:szCs w:val="20"/>
              </w:rPr>
              <w:t>р</w:t>
            </w:r>
            <w:r w:rsidRPr="003E58CC">
              <w:rPr>
                <w:sz w:val="20"/>
                <w:szCs w:val="20"/>
              </w:rPr>
              <w:t>риторией и об</w:t>
            </w:r>
            <w:r w:rsidRPr="003E58CC">
              <w:rPr>
                <w:sz w:val="20"/>
                <w:szCs w:val="20"/>
              </w:rPr>
              <w:t>щ</w:t>
            </w:r>
            <w:r w:rsidRPr="003E58CC">
              <w:rPr>
                <w:sz w:val="20"/>
                <w:szCs w:val="20"/>
              </w:rPr>
              <w:t>ностью языка, культуры, этнич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>ского самосозн</w:t>
            </w:r>
            <w:r w:rsidRPr="003E58CC">
              <w:rPr>
                <w:sz w:val="20"/>
                <w:szCs w:val="20"/>
              </w:rPr>
              <w:t>а</w:t>
            </w:r>
            <w:r w:rsidRPr="003E58CC">
              <w:rPr>
                <w:sz w:val="20"/>
                <w:szCs w:val="20"/>
              </w:rPr>
              <w:t>ния</w:t>
            </w:r>
          </w:p>
        </w:tc>
      </w:tr>
    </w:tbl>
    <w:p w:rsidR="00BB2F94" w:rsidRPr="003E58CC" w:rsidRDefault="00BB2F94">
      <w:pPr>
        <w:spacing w:line="240" w:lineRule="exact"/>
        <w:ind w:firstLine="454"/>
        <w:jc w:val="both"/>
      </w:pPr>
    </w:p>
    <w:p w:rsidR="00BB2F94" w:rsidRPr="003E58CC" w:rsidRDefault="00BB2F94">
      <w:pPr>
        <w:spacing w:line="240" w:lineRule="exact"/>
        <w:ind w:firstLine="454"/>
        <w:jc w:val="both"/>
      </w:pPr>
      <w:r w:rsidRPr="003E58CC">
        <w:br w:type="page"/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655"/>
        <w:gridCol w:w="236"/>
        <w:gridCol w:w="240"/>
        <w:gridCol w:w="271"/>
        <w:gridCol w:w="11"/>
        <w:gridCol w:w="556"/>
        <w:gridCol w:w="11"/>
        <w:gridCol w:w="345"/>
        <w:gridCol w:w="236"/>
        <w:gridCol w:w="240"/>
        <w:gridCol w:w="2570"/>
        <w:gridCol w:w="22"/>
      </w:tblGrid>
      <w:tr w:rsidR="003E58CC" w:rsidRPr="003E58CC">
        <w:trPr>
          <w:gridAfter w:val="1"/>
          <w:wAfter w:w="22" w:type="dxa"/>
          <w:jc w:val="center"/>
        </w:trPr>
        <w:tc>
          <w:tcPr>
            <w:tcW w:w="73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lastRenderedPageBreak/>
              <w:t>Основные тенденции развития наций</w:t>
            </w:r>
          </w:p>
        </w:tc>
      </w:tr>
      <w:tr w:rsidR="003E58CC" w:rsidRPr="003E58CC">
        <w:trPr>
          <w:gridAfter w:val="1"/>
          <w:wAfter w:w="22" w:type="dxa"/>
          <w:jc w:val="center"/>
        </w:trPr>
        <w:tc>
          <w:tcPr>
            <w:tcW w:w="3402" w:type="dxa"/>
            <w:gridSpan w:val="4"/>
            <w:tcBorders>
              <w:top w:val="single" w:sz="4" w:space="0" w:color="auto"/>
            </w:tcBorders>
          </w:tcPr>
          <w:p w:rsidR="00BB2F94" w:rsidRPr="003E58CC" w:rsidRDefault="003E58CC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  <w:r w:rsidRPr="003E58CC">
              <w:rPr>
                <w:noProof/>
                <w:sz w:val="20"/>
                <w:szCs w:val="20"/>
              </w:rPr>
              <w:pict>
                <v:group id="_x0000_s2714" style="position:absolute;left:0;text-align:left;margin-left:-15.3pt;margin-top:4.7pt;width:386.75pt;height:309.4pt;z-index:251720704;mso-position-horizontal-relative:text;mso-position-vertical-relative:text" coordorigin="2342,2415" coordsize="7735,6188">
                  <v:line id="_x0000_s2701" style="position:absolute;flip:x" from="5317,2415" to="6269,2891">
                    <v:stroke endarrow="block"/>
                  </v:line>
                  <v:line id="_x0000_s2702" style="position:absolute" from="6269,2415" to="7221,2891">
                    <v:stroke endarrow="block"/>
                  </v:line>
                  <v:line id="_x0000_s2703" style="position:absolute" from="4246,4795" to="4246,5033">
                    <v:stroke endarrow="block"/>
                  </v:line>
                  <v:line id="_x0000_s2704" style="position:absolute" from="8292,4795" to="8292,5033">
                    <v:stroke endarrow="block"/>
                  </v:line>
                  <v:line id="_x0000_s2705" style="position:absolute;flip:x" from="5555,5390" to="5793,5390">
                    <v:stroke endarrow="block"/>
                  </v:line>
                  <v:line id="_x0000_s2706" style="position:absolute" from="6864,5390" to="7102,5390">
                    <v:stroke endarrow="block"/>
                  </v:line>
                  <v:line id="_x0000_s2707" style="position:absolute" from="2461,8008" to="5198,8008"/>
                  <v:line id="_x0000_s2708" style="position:absolute;flip:y" from="5198,7889" to="5436,8008"/>
                  <v:line id="_x0000_s2709" style="position:absolute;flip:x y" from="2342,7889" to="2461,8008"/>
                  <v:line id="_x0000_s2710" style="position:absolute" from="7340,8008" to="9958,8008"/>
                  <v:line id="_x0000_s2711" style="position:absolute;flip:y" from="9958,7889" to="10077,8008"/>
                  <v:line id="_x0000_s2712" style="position:absolute;flip:x y" from="7102,7889" to="7340,8008"/>
                  <v:line id="_x0000_s2713" style="position:absolute" from="8530,8127" to="8530,8603">
                    <v:stroke endarrow="block"/>
                  </v:line>
                </v:group>
              </w:pic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gridAfter w:val="1"/>
          <w:wAfter w:w="22" w:type="dxa"/>
          <w:jc w:val="center"/>
        </w:trPr>
        <w:tc>
          <w:tcPr>
            <w:tcW w:w="3402" w:type="dxa"/>
            <w:gridSpan w:val="4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gridAfter w:val="1"/>
          <w:wAfter w:w="22" w:type="dxa"/>
          <w:jc w:val="center"/>
        </w:trPr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t>Межнациональная</w:t>
            </w:r>
            <w:r w:rsidRPr="003E58CC">
              <w:br/>
              <w:t>дифференциация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t>Межнациональная</w:t>
            </w:r>
            <w:r w:rsidRPr="003E58CC">
              <w:br/>
              <w:t>интеграция</w:t>
            </w:r>
          </w:p>
        </w:tc>
      </w:tr>
      <w:tr w:rsidR="003E58CC" w:rsidRPr="003E58CC">
        <w:trPr>
          <w:gridAfter w:val="1"/>
          <w:wAfter w:w="22" w:type="dxa"/>
          <w:jc w:val="center"/>
        </w:trPr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процесс разъединения, разделения, противостояния различных наций, этносов и народов в самых разных планах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процесс постепенного объединения различных этносов, народов и наций через сферы общественной жизни</w:t>
            </w:r>
          </w:p>
        </w:tc>
      </w:tr>
      <w:tr w:rsidR="003E58CC" w:rsidRPr="003E58CC">
        <w:trPr>
          <w:gridAfter w:val="1"/>
          <w:wAfter w:w="22" w:type="dxa"/>
          <w:jc w:val="center"/>
        </w:trPr>
        <w:tc>
          <w:tcPr>
            <w:tcW w:w="3402" w:type="dxa"/>
            <w:gridSpan w:val="4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655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самоизоляция в целом</w:t>
            </w:r>
          </w:p>
        </w:tc>
        <w:tc>
          <w:tcPr>
            <w:tcW w:w="236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5"/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формы</w:t>
            </w:r>
          </w:p>
        </w:tc>
        <w:tc>
          <w:tcPr>
            <w:tcW w:w="236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592" w:type="dxa"/>
            <w:gridSpan w:val="2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экономические и полит</w:t>
            </w:r>
            <w:r w:rsidRPr="003E58CC">
              <w:rPr>
                <w:sz w:val="20"/>
                <w:szCs w:val="20"/>
              </w:rPr>
              <w:t>и</w:t>
            </w:r>
            <w:r w:rsidRPr="003E58CC">
              <w:rPr>
                <w:sz w:val="20"/>
                <w:szCs w:val="20"/>
              </w:rPr>
              <w:t>ческие союзы</w:t>
            </w:r>
          </w:p>
        </w:tc>
      </w:tr>
      <w:tr w:rsidR="003E58CC" w:rsidRPr="003E58CC">
        <w:trPr>
          <w:jc w:val="center"/>
        </w:trPr>
        <w:tc>
          <w:tcPr>
            <w:tcW w:w="2655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протекционизм в экон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мике</w:t>
            </w:r>
          </w:p>
        </w:tc>
        <w:tc>
          <w:tcPr>
            <w:tcW w:w="236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2" w:type="dxa"/>
            <w:gridSpan w:val="2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592" w:type="dxa"/>
            <w:gridSpan w:val="2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транснациональные ко</w:t>
            </w:r>
            <w:r w:rsidRPr="003E58CC">
              <w:rPr>
                <w:sz w:val="20"/>
                <w:szCs w:val="20"/>
              </w:rPr>
              <w:t>р</w:t>
            </w:r>
            <w:r w:rsidRPr="003E58CC">
              <w:rPr>
                <w:sz w:val="20"/>
                <w:szCs w:val="20"/>
              </w:rPr>
              <w:t>порации</w:t>
            </w:r>
          </w:p>
        </w:tc>
      </w:tr>
      <w:tr w:rsidR="003E58CC" w:rsidRPr="003E58CC">
        <w:trPr>
          <w:jc w:val="center"/>
        </w:trPr>
        <w:tc>
          <w:tcPr>
            <w:tcW w:w="2655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национализм в различных формах в политике и кул</w:t>
            </w:r>
            <w:r w:rsidRPr="003E58CC">
              <w:rPr>
                <w:sz w:val="20"/>
                <w:szCs w:val="20"/>
              </w:rPr>
              <w:t>ь</w:t>
            </w:r>
            <w:r w:rsidRPr="003E58CC">
              <w:rPr>
                <w:sz w:val="20"/>
                <w:szCs w:val="20"/>
              </w:rPr>
              <w:t>туре</w:t>
            </w:r>
          </w:p>
        </w:tc>
        <w:tc>
          <w:tcPr>
            <w:tcW w:w="236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2" w:type="dxa"/>
            <w:gridSpan w:val="2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592" w:type="dxa"/>
            <w:gridSpan w:val="2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международные культу</w:t>
            </w:r>
            <w:r w:rsidRPr="003E58CC">
              <w:rPr>
                <w:sz w:val="20"/>
                <w:szCs w:val="20"/>
              </w:rPr>
              <w:t>р</w:t>
            </w:r>
            <w:r w:rsidRPr="003E58CC">
              <w:rPr>
                <w:sz w:val="20"/>
                <w:szCs w:val="20"/>
              </w:rPr>
              <w:t>ные и народные центры</w:t>
            </w:r>
          </w:p>
        </w:tc>
      </w:tr>
      <w:tr w:rsidR="003E58CC" w:rsidRPr="003E58CC">
        <w:trPr>
          <w:jc w:val="center"/>
        </w:trPr>
        <w:tc>
          <w:tcPr>
            <w:tcW w:w="2655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религиозный фанатизм, экстремизм</w:t>
            </w:r>
          </w:p>
        </w:tc>
        <w:tc>
          <w:tcPr>
            <w:tcW w:w="236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2" w:type="dxa"/>
            <w:gridSpan w:val="2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592" w:type="dxa"/>
            <w:gridSpan w:val="2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взаимопроникновение религий и культур, ценн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стей</w:t>
            </w:r>
          </w:p>
        </w:tc>
      </w:tr>
      <w:tr w:rsidR="003E58CC" w:rsidRPr="003E58CC">
        <w:trPr>
          <w:jc w:val="center"/>
        </w:trPr>
        <w:tc>
          <w:tcPr>
            <w:tcW w:w="2655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2" w:type="dxa"/>
            <w:gridSpan w:val="2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592" w:type="dxa"/>
            <w:gridSpan w:val="2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655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2" w:type="dxa"/>
            <w:gridSpan w:val="2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592" w:type="dxa"/>
            <w:gridSpan w:val="2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BB2F94" w:rsidRPr="003E58CC">
        <w:trPr>
          <w:jc w:val="center"/>
        </w:trPr>
        <w:tc>
          <w:tcPr>
            <w:tcW w:w="2655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2" w:type="dxa"/>
            <w:gridSpan w:val="2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pacing w:val="-4"/>
              </w:rPr>
            </w:pPr>
            <w:r w:rsidRPr="003E58CC">
              <w:rPr>
                <w:spacing w:val="-4"/>
                <w:u w:val="single"/>
              </w:rPr>
              <w:t>Глобализация (от англ. – мир</w:t>
            </w:r>
            <w:r w:rsidRPr="003E58CC">
              <w:rPr>
                <w:spacing w:val="-4"/>
                <w:u w:val="single"/>
              </w:rPr>
              <w:t>о</w:t>
            </w:r>
            <w:r w:rsidRPr="003E58CC">
              <w:rPr>
                <w:spacing w:val="-4"/>
                <w:u w:val="single"/>
              </w:rPr>
              <w:t>вой, всемирный, всеобщий)</w:t>
            </w:r>
            <w:r w:rsidRPr="003E58CC">
              <w:rPr>
                <w:spacing w:val="-4"/>
              </w:rPr>
              <w:t xml:space="preserve"> – это исторический проце</w:t>
            </w:r>
            <w:proofErr w:type="gramStart"/>
            <w:r w:rsidRPr="003E58CC">
              <w:rPr>
                <w:spacing w:val="-4"/>
              </w:rPr>
              <w:t>сс сбл</w:t>
            </w:r>
            <w:proofErr w:type="gramEnd"/>
            <w:r w:rsidRPr="003E58CC">
              <w:rPr>
                <w:spacing w:val="-4"/>
              </w:rPr>
              <w:t>ижения наций и народов, между которыми стираются п</w:t>
            </w:r>
            <w:r w:rsidRPr="003E58CC">
              <w:rPr>
                <w:spacing w:val="-4"/>
              </w:rPr>
              <w:t>о</w:t>
            </w:r>
            <w:r w:rsidRPr="003E58CC">
              <w:rPr>
                <w:spacing w:val="-4"/>
              </w:rPr>
              <w:t>степенно традиционные гран</w:t>
            </w:r>
            <w:r w:rsidRPr="003E58CC">
              <w:rPr>
                <w:spacing w:val="-4"/>
              </w:rPr>
              <w:t>и</w:t>
            </w:r>
            <w:r w:rsidRPr="003E58CC">
              <w:rPr>
                <w:spacing w:val="-4"/>
              </w:rPr>
              <w:t>цы, и человечество превращ</w:t>
            </w:r>
            <w:r w:rsidRPr="003E58CC">
              <w:rPr>
                <w:spacing w:val="-4"/>
              </w:rPr>
              <w:t>а</w:t>
            </w:r>
            <w:r w:rsidRPr="003E58CC">
              <w:rPr>
                <w:spacing w:val="-4"/>
              </w:rPr>
              <w:t>ется в единую политическую систему</w:t>
            </w:r>
          </w:p>
        </w:tc>
      </w:tr>
    </w:tbl>
    <w:p w:rsidR="00BB2F94" w:rsidRPr="003E58CC" w:rsidRDefault="00BB2F94">
      <w:pPr>
        <w:spacing w:line="240" w:lineRule="exact"/>
        <w:ind w:firstLine="454"/>
        <w:jc w:val="both"/>
      </w:pPr>
    </w:p>
    <w:p w:rsidR="00BB2F94" w:rsidRPr="003E58CC" w:rsidRDefault="00BB2F94">
      <w:pPr>
        <w:spacing w:line="240" w:lineRule="exact"/>
        <w:ind w:firstLine="454"/>
        <w:jc w:val="both"/>
      </w:pPr>
      <w:r w:rsidRPr="003E58CC">
        <w:br w:type="page"/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268"/>
        <w:gridCol w:w="567"/>
        <w:gridCol w:w="2268"/>
        <w:gridCol w:w="567"/>
        <w:gridCol w:w="2268"/>
      </w:tblGrid>
      <w:tr w:rsidR="003E58CC" w:rsidRPr="003E58CC">
        <w:trPr>
          <w:jc w:val="center"/>
        </w:trPr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</w:pPr>
            <w:r w:rsidRPr="003E58CC">
              <w:rPr>
                <w:u w:val="single"/>
              </w:rPr>
              <w:lastRenderedPageBreak/>
              <w:t>Национализм</w:t>
            </w:r>
            <w:r w:rsidRPr="003E58CC">
              <w:t xml:space="preserve"> – это идеология, политика, психология, </w:t>
            </w:r>
            <w:proofErr w:type="gramStart"/>
            <w:r w:rsidRPr="003E58CC">
              <w:t>которые</w:t>
            </w:r>
            <w:proofErr w:type="gramEnd"/>
            <w:r w:rsidRPr="003E58CC">
              <w:t xml:space="preserve"> основыв</w:t>
            </w:r>
            <w:r w:rsidRPr="003E58CC">
              <w:t>а</w:t>
            </w:r>
            <w:r w:rsidRPr="003E58CC">
              <w:t>ются на признании приоритета национального фактора в общественном развитии</w:t>
            </w: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3E58CC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noProof/>
                <w:sz w:val="20"/>
                <w:szCs w:val="20"/>
              </w:rPr>
              <w:pict>
                <v:group id="_x0000_s2723" style="position:absolute;margin-left:45.95pt;margin-top:4.5pt;width:291.55pt;height:148.75pt;z-index:251721728;mso-position-horizontal-relative:text;mso-position-vertical-relative:text" coordorigin="3294,2891" coordsize="5831,2975">
                  <v:line id="_x0000_s2715" style="position:absolute" from="6269,2891" to="6269,3486">
                    <v:stroke endarrow="block"/>
                  </v:line>
                  <v:line id="_x0000_s2716" style="position:absolute" from="3294,5271" to="3294,5866">
                    <v:stroke endarrow="block"/>
                  </v:line>
                  <v:line id="_x0000_s2717" style="position:absolute" from="6269,5271" to="6269,5866">
                    <v:stroke endarrow="block"/>
                  </v:line>
                  <v:line id="_x0000_s2718" style="position:absolute" from="9125,5271" to="9125,5866">
                    <v:stroke endarrow="block"/>
                  </v:line>
                  <v:line id="_x0000_s2719" style="position:absolute" from="3532,4319" to="9006,4319"/>
                  <v:line id="_x0000_s2720" style="position:absolute" from="9006,4319" to="9006,4557"/>
                  <v:line id="_x0000_s2721" style="position:absolute" from="6269,3962" to="6269,4557"/>
                  <v:line id="_x0000_s2722" style="position:absolute" from="3532,4319" to="3532,4557"/>
                </v:group>
              </w:pic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t>виды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этнический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державно-государственный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бытовой</w:t>
            </w: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BB2F94" w:rsidRPr="003E58CC">
        <w:trPr>
          <w:jc w:val="center"/>
        </w:trPr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борьба народов за национальное осв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бождение, обретение собственной госуда</w:t>
            </w:r>
            <w:r w:rsidRPr="003E58CC">
              <w:rPr>
                <w:sz w:val="20"/>
                <w:szCs w:val="20"/>
              </w:rPr>
              <w:t>р</w:t>
            </w:r>
            <w:r w:rsidRPr="003E58CC">
              <w:rPr>
                <w:sz w:val="20"/>
                <w:szCs w:val="20"/>
              </w:rPr>
              <w:t>ственности</w:t>
            </w: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стремление наций в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плотить в жизнь свои национально-государственные инт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>ресы, нередко за счет малых народов</w:t>
            </w: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проявление национал</w:t>
            </w:r>
            <w:r w:rsidRPr="003E58CC">
              <w:rPr>
                <w:sz w:val="20"/>
                <w:szCs w:val="20"/>
              </w:rPr>
              <w:t>ь</w:t>
            </w:r>
            <w:r w:rsidRPr="003E58CC">
              <w:rPr>
                <w:sz w:val="20"/>
                <w:szCs w:val="20"/>
              </w:rPr>
              <w:t>ных чувств, вражде</w:t>
            </w:r>
            <w:r w:rsidRPr="003E58CC">
              <w:rPr>
                <w:sz w:val="20"/>
                <w:szCs w:val="20"/>
              </w:rPr>
              <w:t>б</w:t>
            </w:r>
            <w:r w:rsidRPr="003E58CC">
              <w:rPr>
                <w:sz w:val="20"/>
                <w:szCs w:val="20"/>
              </w:rPr>
              <w:t>ное отношение к ин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родцам, ксенофобия</w:t>
            </w:r>
          </w:p>
        </w:tc>
      </w:tr>
    </w:tbl>
    <w:p w:rsidR="00BB2F94" w:rsidRPr="003E58CC" w:rsidRDefault="00BB2F94">
      <w:pPr>
        <w:spacing w:line="240" w:lineRule="exact"/>
        <w:ind w:firstLine="454"/>
        <w:jc w:val="both"/>
      </w:pPr>
    </w:p>
    <w:p w:rsidR="00BB2F94" w:rsidRPr="003E58CC" w:rsidRDefault="00BB2F94">
      <w:pPr>
        <w:spacing w:line="240" w:lineRule="exact"/>
        <w:ind w:firstLine="454"/>
        <w:jc w:val="both"/>
      </w:pPr>
    </w:p>
    <w:p w:rsidR="00BB2F94" w:rsidRPr="003E58CC" w:rsidRDefault="00BB2F94">
      <w:pPr>
        <w:spacing w:line="240" w:lineRule="exact"/>
        <w:ind w:firstLine="454"/>
        <w:jc w:val="both"/>
      </w:pPr>
      <w:r w:rsidRPr="003E58CC">
        <w:br w:type="page"/>
      </w:r>
    </w:p>
    <w:p w:rsidR="00BB2F94" w:rsidRPr="003E58CC" w:rsidRDefault="00BB2F94">
      <w:pPr>
        <w:spacing w:line="240" w:lineRule="exact"/>
        <w:ind w:firstLine="454"/>
        <w:jc w:val="both"/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701"/>
        <w:gridCol w:w="284"/>
        <w:gridCol w:w="1701"/>
        <w:gridCol w:w="284"/>
        <w:gridCol w:w="1701"/>
        <w:gridCol w:w="284"/>
        <w:gridCol w:w="1701"/>
      </w:tblGrid>
      <w:tr w:rsidR="003E58CC" w:rsidRPr="003E58CC">
        <w:trPr>
          <w:jc w:val="center"/>
        </w:trPr>
        <w:tc>
          <w:tcPr>
            <w:tcW w:w="7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</w:pPr>
            <w:r w:rsidRPr="003E58CC">
              <w:t>Причины межнациональных конфликтов</w:t>
            </w:r>
          </w:p>
        </w:tc>
      </w:tr>
      <w:tr w:rsidR="003E58CC" w:rsidRPr="003E58CC">
        <w:trPr>
          <w:jc w:val="center"/>
        </w:trPr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3E58CC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noProof/>
                <w:sz w:val="20"/>
                <w:szCs w:val="20"/>
              </w:rPr>
              <w:pict>
                <v:group id="_x0000_s2743" style="position:absolute;left:0;text-align:left;margin-left:35.5pt;margin-top:4.85pt;width:303.45pt;height:357.75pt;z-index:251722752;mso-position-horizontal-relative:text;mso-position-vertical-relative:text" coordorigin="3175,2638" coordsize="6069,7155">
                  <v:line id="_x0000_s2724" style="position:absolute" from="3175,2653" to="3175,3248">
                    <v:stroke endarrow="block"/>
                  </v:line>
                  <v:line id="_x0000_s2725" style="position:absolute" from="5317,2653" to="5317,3248">
                    <v:stroke endarrow="block"/>
                  </v:line>
                  <v:line id="_x0000_s2726" style="position:absolute" from="7221,2638" to="7221,3233">
                    <v:stroke endarrow="block"/>
                  </v:line>
                  <v:line id="_x0000_s2727" style="position:absolute" from="9244,2653" to="9244,3248">
                    <v:stroke endarrow="block"/>
                  </v:line>
                  <v:line id="_x0000_s2728" style="position:absolute" from="3294,5033" to="3294,5509">
                    <v:stroke endarrow="block"/>
                  </v:line>
                  <v:line id="_x0000_s2729" style="position:absolute" from="5317,5033" to="5317,5509">
                    <v:stroke endarrow="block"/>
                  </v:line>
                  <v:line id="_x0000_s2730" style="position:absolute" from="7221,5033" to="7221,5509">
                    <v:stroke endarrow="block"/>
                  </v:line>
                  <v:line id="_x0000_s2731" style="position:absolute" from="9244,5033" to="9244,5509">
                    <v:stroke endarrow="block"/>
                  </v:line>
                  <v:line id="_x0000_s2732" style="position:absolute" from="6269,6937" to="6269,7413">
                    <v:stroke endarrow="block"/>
                  </v:line>
                  <v:line id="_x0000_s2733" style="position:absolute" from="3294,9198" to="3294,9793">
                    <v:stroke endarrow="block"/>
                  </v:line>
                  <v:line id="_x0000_s2734" style="position:absolute" from="5317,9198" to="5317,9793">
                    <v:stroke endarrow="block"/>
                  </v:line>
                  <v:line id="_x0000_s2735" style="position:absolute" from="7340,9198" to="7340,9793">
                    <v:stroke endarrow="block"/>
                  </v:line>
                  <v:line id="_x0000_s2736" style="position:absolute" from="9125,9198" to="9125,9793">
                    <v:stroke endarrow="block"/>
                  </v:line>
                  <v:line id="_x0000_s2737" style="position:absolute" from="3413,8246" to="9125,8246"/>
                  <v:line id="_x0000_s2738" style="position:absolute" from="9125,8246" to="9125,8484"/>
                  <v:line id="_x0000_s2739" style="position:absolute" from="7340,8246" to="7340,8484"/>
                  <v:line id="_x0000_s2740" style="position:absolute" from="5198,8246" to="5198,8484"/>
                  <v:line id="_x0000_s2741" style="position:absolute" from="3413,8246" to="3413,8484"/>
                  <v:line id="_x0000_s2742" style="position:absolute" from="6269,7889" to="6269,8246"/>
                </v:group>
              </w:pict>
            </w: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усложнение соц</w:t>
            </w:r>
            <w:r w:rsidRPr="003E58CC">
              <w:rPr>
                <w:sz w:val="20"/>
                <w:szCs w:val="20"/>
              </w:rPr>
              <w:t>и</w:t>
            </w:r>
            <w:r w:rsidRPr="003E58CC">
              <w:rPr>
                <w:sz w:val="20"/>
                <w:szCs w:val="20"/>
              </w:rPr>
              <w:t>ально-экономического развития стран мира, существ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вание отсталости  многих из них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непродуманная или намеренно экстремистская политика ряда деятелей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колониальное наследие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ошибки и просч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>ты руководства ряда стран в р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>шении наци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нальных вопросов</w:t>
            </w:r>
          </w:p>
        </w:tc>
      </w:tr>
      <w:tr w:rsidR="003E58CC" w:rsidRPr="003E58CC">
        <w:trPr>
          <w:jc w:val="center"/>
        </w:trPr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7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</w:pPr>
            <w:r w:rsidRPr="003E58CC">
              <w:rPr>
                <w:u w:val="single"/>
              </w:rPr>
              <w:t>Межнациональный конфликт</w:t>
            </w:r>
            <w:r w:rsidRPr="003E58CC">
              <w:t xml:space="preserve"> – одна из форм отношений между наци</w:t>
            </w:r>
            <w:r w:rsidRPr="003E58CC">
              <w:t>о</w:t>
            </w:r>
            <w:r w:rsidRPr="003E58CC">
              <w:t>нальными общностями, характеризующаяся состоянием взаимных пр</w:t>
            </w:r>
            <w:r w:rsidRPr="003E58CC">
              <w:t>е</w:t>
            </w:r>
            <w:r w:rsidRPr="003E58CC">
              <w:t>тензий, открытым противостоянием этносов, народов и наций друг др</w:t>
            </w:r>
            <w:r w:rsidRPr="003E58CC">
              <w:t>у</w:t>
            </w:r>
            <w:r w:rsidRPr="003E58CC">
              <w:t>гу, имеющим тенденцию к нарастанию противостояния вплоть до в</w:t>
            </w:r>
            <w:r w:rsidRPr="003E58CC">
              <w:t>о</w:t>
            </w:r>
            <w:r w:rsidRPr="003E58CC">
              <w:t>оруженных столкновений, открытых войн</w:t>
            </w:r>
          </w:p>
        </w:tc>
      </w:tr>
      <w:tr w:rsidR="003E58CC" w:rsidRPr="003E58CC">
        <w:trPr>
          <w:jc w:val="center"/>
        </w:trPr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4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</w:pPr>
            <w:r w:rsidRPr="003E58CC">
              <w:t>Типы международных конфликтов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государственн</w:t>
            </w:r>
            <w:proofErr w:type="gramStart"/>
            <w:r w:rsidRPr="003E58CC">
              <w:rPr>
                <w:sz w:val="20"/>
                <w:szCs w:val="20"/>
              </w:rPr>
              <w:t>о-</w:t>
            </w:r>
            <w:proofErr w:type="gramEnd"/>
            <w:r w:rsidRPr="003E58CC">
              <w:rPr>
                <w:sz w:val="20"/>
                <w:szCs w:val="20"/>
              </w:rPr>
              <w:br/>
              <w:t>правовой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  <w:proofErr w:type="spellStart"/>
            <w:r w:rsidRPr="003E58CC">
              <w:rPr>
                <w:sz w:val="20"/>
                <w:szCs w:val="20"/>
              </w:rPr>
              <w:t>этнотерритор</w:t>
            </w:r>
            <w:r w:rsidRPr="003E58CC">
              <w:rPr>
                <w:sz w:val="20"/>
                <w:szCs w:val="20"/>
              </w:rPr>
              <w:t>и</w:t>
            </w:r>
            <w:r w:rsidRPr="003E58CC">
              <w:rPr>
                <w:sz w:val="20"/>
                <w:szCs w:val="20"/>
              </w:rPr>
              <w:t>альный</w:t>
            </w:r>
            <w:proofErr w:type="spellEnd"/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  <w:proofErr w:type="spellStart"/>
            <w:r w:rsidRPr="003E58CC">
              <w:rPr>
                <w:sz w:val="20"/>
                <w:szCs w:val="20"/>
              </w:rPr>
              <w:t>этнодемографич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>ский</w:t>
            </w:r>
            <w:proofErr w:type="spellEnd"/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социально-психологический</w:t>
            </w:r>
          </w:p>
        </w:tc>
      </w:tr>
      <w:tr w:rsidR="003E58CC" w:rsidRPr="003E58CC">
        <w:trPr>
          <w:jc w:val="center"/>
        </w:trPr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неудовлетворе</w:t>
            </w:r>
            <w:r w:rsidRPr="003E58CC">
              <w:rPr>
                <w:sz w:val="20"/>
                <w:szCs w:val="20"/>
              </w:rPr>
              <w:t>н</w:t>
            </w:r>
            <w:r w:rsidRPr="003E58CC">
              <w:rPr>
                <w:sz w:val="20"/>
                <w:szCs w:val="20"/>
              </w:rPr>
              <w:t>ность правовым положением нации, стремл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>ние к собственной государственн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сти</w:t>
            </w: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определение те</w:t>
            </w:r>
            <w:r w:rsidRPr="003E58CC">
              <w:rPr>
                <w:sz w:val="20"/>
                <w:szCs w:val="20"/>
              </w:rPr>
              <w:t>р</w:t>
            </w:r>
            <w:r w:rsidRPr="003E58CC">
              <w:rPr>
                <w:sz w:val="20"/>
                <w:szCs w:val="20"/>
              </w:rPr>
              <w:t>ритории нации, национально-территориальных границ</w:t>
            </w: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защита прав "к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ренной наци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нальности", огр</w:t>
            </w:r>
            <w:r w:rsidRPr="003E58CC">
              <w:rPr>
                <w:sz w:val="20"/>
                <w:szCs w:val="20"/>
              </w:rPr>
              <w:t>а</w:t>
            </w:r>
            <w:r w:rsidRPr="003E58CC">
              <w:rPr>
                <w:sz w:val="20"/>
                <w:szCs w:val="20"/>
              </w:rPr>
              <w:t>ничения для "пришлых"</w:t>
            </w: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изменение образа жизни, нарушение прав человека</w:t>
            </w:r>
          </w:p>
        </w:tc>
      </w:tr>
    </w:tbl>
    <w:p w:rsidR="00BB2F94" w:rsidRPr="003E58CC" w:rsidRDefault="00BB2F94">
      <w:pPr>
        <w:spacing w:line="240" w:lineRule="exact"/>
        <w:ind w:firstLine="454"/>
        <w:jc w:val="both"/>
      </w:pPr>
    </w:p>
    <w:p w:rsidR="00BB2F94" w:rsidRPr="003E58CC" w:rsidRDefault="00BB2F94">
      <w:pPr>
        <w:spacing w:line="240" w:lineRule="exact"/>
        <w:ind w:firstLine="454"/>
        <w:jc w:val="both"/>
      </w:pPr>
      <w:r w:rsidRPr="003E58CC">
        <w:br w:type="page"/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268"/>
        <w:gridCol w:w="567"/>
        <w:gridCol w:w="2268"/>
        <w:gridCol w:w="567"/>
        <w:gridCol w:w="2268"/>
      </w:tblGrid>
      <w:tr w:rsidR="003E58CC" w:rsidRPr="003E58CC">
        <w:trPr>
          <w:jc w:val="center"/>
        </w:trPr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3E58CC">
            <w:pPr>
              <w:spacing w:before="60" w:after="60" w:line="240" w:lineRule="exact"/>
            </w:pPr>
            <w:r w:rsidRPr="003E58CC">
              <w:rPr>
                <w:noProof/>
                <w:u w:val="single"/>
              </w:rPr>
              <w:lastRenderedPageBreak/>
              <w:pict>
                <v:group id="_x0000_s2761" style="position:absolute;margin-left:-19.5pt;margin-top:41.05pt;width:351.05pt;height:374.85pt;z-index:251723776" coordorigin="1985,2772" coordsize="7021,7497">
                  <v:line id="_x0000_s2744" style="position:absolute" from="3175,3129" to="9006,3129"/>
                  <v:line id="_x0000_s2745" style="position:absolute" from="9006,3129" to="9006,3486"/>
                  <v:line id="_x0000_s2746" style="position:absolute" from="6150,2772" to="6150,3486"/>
                  <v:line id="_x0000_s2747" style="position:absolute" from="3175,3129" to="3175,3486"/>
                  <v:line id="_x0000_s2748" style="position:absolute;flip:x" from="1985,4081" to="2223,4081"/>
                  <v:line id="_x0000_s2749" style="position:absolute" from="1985,4081" to="1985,8603"/>
                  <v:line id="_x0000_s2750" style="position:absolute" from="1985,8603" to="2223,8603"/>
                  <v:line id="_x0000_s2751" style="position:absolute" from="1985,6104" to="2342,6104"/>
                  <v:line id="_x0000_s2752" style="position:absolute;flip:x" from="4841,4081" to="5079,4081"/>
                  <v:line id="_x0000_s2753" style="position:absolute" from="4841,4081" to="4841,6699"/>
                  <v:line id="_x0000_s2754" style="position:absolute" from="4841,6699" to="5079,6699"/>
                  <v:line id="_x0000_s2755" style="position:absolute" from="4841,5390" to="5079,5390"/>
                  <v:line id="_x0000_s2756" style="position:absolute;flip:x" from="7578,4319" to="7935,4319"/>
                  <v:line id="_x0000_s2757" style="position:absolute" from="7578,4319" to="7578,10269"/>
                  <v:line id="_x0000_s2758" style="position:absolute" from="7578,10269" to="7935,10269"/>
                  <v:line id="_x0000_s2759" style="position:absolute" from="7578,8127" to="7935,8127"/>
                  <v:line id="_x0000_s2760" style="position:absolute" from="7578,5985" to="7935,5985"/>
                </v:group>
              </w:pict>
            </w:r>
            <w:r w:rsidR="00BB2F94" w:rsidRPr="003E58CC">
              <w:rPr>
                <w:u w:val="single"/>
              </w:rPr>
              <w:t>Социальный статус личности</w:t>
            </w:r>
            <w:r w:rsidR="00BB2F94" w:rsidRPr="003E58CC">
              <w:t xml:space="preserve"> – это положение человека в обществе, кот</w:t>
            </w:r>
            <w:r w:rsidR="00BB2F94" w:rsidRPr="003E58CC">
              <w:t>о</w:t>
            </w:r>
            <w:r w:rsidR="00BB2F94" w:rsidRPr="003E58CC">
              <w:t>рое он занимает в соответствии со своим возрастом, полом, происхожд</w:t>
            </w:r>
            <w:r w:rsidR="00BB2F94" w:rsidRPr="003E58CC">
              <w:t>е</w:t>
            </w:r>
            <w:r w:rsidR="00BB2F94" w:rsidRPr="003E58CC">
              <w:t>нием, профессией, семейным положением</w:t>
            </w: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bottom w:val="doub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статусы, определяемые положением индивида в группе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статусы, определяемые временными рамками, влиянием на жизнь и</w:t>
            </w:r>
            <w:r w:rsidRPr="003E58CC">
              <w:rPr>
                <w:sz w:val="20"/>
                <w:szCs w:val="20"/>
              </w:rPr>
              <w:t>н</w:t>
            </w:r>
            <w:r w:rsidRPr="003E58CC">
              <w:rPr>
                <w:sz w:val="20"/>
                <w:szCs w:val="20"/>
              </w:rPr>
              <w:t>дивида в целом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статусы, приобрета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>мые или не приобрет</w:t>
            </w:r>
            <w:r w:rsidRPr="003E58CC">
              <w:rPr>
                <w:sz w:val="20"/>
                <w:szCs w:val="20"/>
              </w:rPr>
              <w:t>а</w:t>
            </w:r>
            <w:r w:rsidRPr="003E58CC">
              <w:rPr>
                <w:sz w:val="20"/>
                <w:szCs w:val="20"/>
              </w:rPr>
              <w:t>емые в результате св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бодного выбора</w:t>
            </w: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cantSplit/>
          <w:trHeight w:val="885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b/>
                <w:sz w:val="20"/>
                <w:szCs w:val="20"/>
              </w:rPr>
              <w:t>социальный статус</w:t>
            </w:r>
            <w:r w:rsidRPr="003E58CC">
              <w:rPr>
                <w:sz w:val="20"/>
                <w:szCs w:val="20"/>
              </w:rPr>
              <w:t xml:space="preserve"> – положение человека в обществе, которое он занимает как предст</w:t>
            </w:r>
            <w:r w:rsidRPr="003E58CC">
              <w:rPr>
                <w:sz w:val="20"/>
                <w:szCs w:val="20"/>
              </w:rPr>
              <w:t>а</w:t>
            </w:r>
            <w:r w:rsidRPr="003E58CC">
              <w:rPr>
                <w:sz w:val="20"/>
                <w:szCs w:val="20"/>
              </w:rPr>
              <w:t>витель большой соц</w:t>
            </w:r>
            <w:r w:rsidRPr="003E58CC">
              <w:rPr>
                <w:sz w:val="20"/>
                <w:szCs w:val="20"/>
              </w:rPr>
              <w:t>и</w:t>
            </w:r>
            <w:r w:rsidRPr="003E58CC">
              <w:rPr>
                <w:sz w:val="20"/>
                <w:szCs w:val="20"/>
              </w:rPr>
              <w:t>альной группы во вз</w:t>
            </w:r>
            <w:r w:rsidRPr="003E58CC">
              <w:rPr>
                <w:sz w:val="20"/>
                <w:szCs w:val="20"/>
              </w:rPr>
              <w:t>а</w:t>
            </w:r>
            <w:r w:rsidRPr="003E58CC">
              <w:rPr>
                <w:sz w:val="20"/>
                <w:szCs w:val="20"/>
              </w:rPr>
              <w:t>имоотношениях с др</w:t>
            </w:r>
            <w:r w:rsidRPr="003E58CC">
              <w:rPr>
                <w:sz w:val="20"/>
                <w:szCs w:val="20"/>
              </w:rPr>
              <w:t>у</w:t>
            </w:r>
            <w:r w:rsidRPr="003E58CC">
              <w:rPr>
                <w:sz w:val="20"/>
                <w:szCs w:val="20"/>
              </w:rPr>
              <w:t>гими группами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b/>
                <w:sz w:val="20"/>
                <w:szCs w:val="20"/>
              </w:rPr>
              <w:t>основной статус</w:t>
            </w:r>
            <w:r w:rsidRPr="003E58CC">
              <w:rPr>
                <w:sz w:val="20"/>
                <w:szCs w:val="20"/>
              </w:rPr>
              <w:t xml:space="preserve"> опр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>деляет главное в жизни человека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b/>
                <w:sz w:val="20"/>
                <w:szCs w:val="20"/>
              </w:rPr>
              <w:t>предписанный статус</w:t>
            </w:r>
            <w:r w:rsidRPr="003E58CC">
              <w:rPr>
                <w:sz w:val="20"/>
                <w:szCs w:val="20"/>
              </w:rPr>
              <w:t xml:space="preserve"> – социальная позиция, которая заранее пре</w:t>
            </w:r>
            <w:r w:rsidRPr="003E58CC">
              <w:rPr>
                <w:sz w:val="20"/>
                <w:szCs w:val="20"/>
              </w:rPr>
              <w:t>д</w:t>
            </w:r>
            <w:r w:rsidRPr="003E58CC">
              <w:rPr>
                <w:sz w:val="20"/>
                <w:szCs w:val="20"/>
              </w:rPr>
              <w:t>писана индивиду общ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>ством независимо от заслуг личности</w:t>
            </w:r>
          </w:p>
        </w:tc>
      </w:tr>
      <w:tr w:rsidR="003E58CC" w:rsidRPr="003E58CC">
        <w:trPr>
          <w:cantSplit/>
          <w:trHeight w:val="345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cantSplit/>
          <w:trHeight w:val="795"/>
          <w:jc w:val="center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b/>
                <w:sz w:val="20"/>
                <w:szCs w:val="20"/>
              </w:rPr>
              <w:t>неосновной статус</w:t>
            </w:r>
            <w:r w:rsidRPr="003E58CC">
              <w:rPr>
                <w:sz w:val="20"/>
                <w:szCs w:val="20"/>
              </w:rPr>
              <w:t xml:space="preserve"> влияет на детали пов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>дения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cantSplit/>
          <w:trHeight w:val="1140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b/>
                <w:sz w:val="20"/>
                <w:szCs w:val="20"/>
              </w:rPr>
              <w:t>личный статус</w:t>
            </w:r>
            <w:r w:rsidRPr="003E58CC">
              <w:rPr>
                <w:sz w:val="20"/>
                <w:szCs w:val="20"/>
              </w:rPr>
              <w:t xml:space="preserve"> – п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ложение индивида в малой группе, завис</w:t>
            </w:r>
            <w:r w:rsidRPr="003E58CC">
              <w:rPr>
                <w:sz w:val="20"/>
                <w:szCs w:val="20"/>
              </w:rPr>
              <w:t>я</w:t>
            </w:r>
            <w:r w:rsidRPr="003E58CC">
              <w:rPr>
                <w:sz w:val="20"/>
                <w:szCs w:val="20"/>
              </w:rPr>
              <w:t>щий от того, как его оценивают члены этой группы в соответствии с его личными кач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>ствами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nil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b/>
                <w:sz w:val="20"/>
                <w:szCs w:val="20"/>
              </w:rPr>
              <w:t>смешанный статус</w:t>
            </w:r>
            <w:r w:rsidRPr="003E58CC">
              <w:rPr>
                <w:sz w:val="20"/>
                <w:szCs w:val="20"/>
              </w:rPr>
              <w:t xml:space="preserve"> обладает чертами предписываемого и достигаемого статусов</w:t>
            </w:r>
          </w:p>
        </w:tc>
      </w:tr>
      <w:tr w:rsidR="003E58CC" w:rsidRPr="003E58CC">
        <w:trPr>
          <w:cantSplit/>
          <w:trHeight w:val="645"/>
          <w:jc w:val="center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b/>
                <w:sz w:val="20"/>
                <w:szCs w:val="20"/>
              </w:rPr>
              <w:t>достигаемый статус</w:t>
            </w:r>
            <w:r w:rsidRPr="003E58CC">
              <w:rPr>
                <w:sz w:val="20"/>
                <w:szCs w:val="20"/>
              </w:rPr>
              <w:t xml:space="preserve"> приобретается в р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>зультате свободного выбора, личных усилий и находится под ко</w:t>
            </w:r>
            <w:r w:rsidRPr="003E58CC">
              <w:rPr>
                <w:sz w:val="20"/>
                <w:szCs w:val="20"/>
              </w:rPr>
              <w:t>н</w:t>
            </w:r>
            <w:r w:rsidRPr="003E58CC">
              <w:rPr>
                <w:sz w:val="20"/>
                <w:szCs w:val="20"/>
              </w:rPr>
              <w:t>тролем человека</w:t>
            </w:r>
          </w:p>
        </w:tc>
      </w:tr>
      <w:tr w:rsidR="00BB2F94" w:rsidRPr="003E58CC">
        <w:trPr>
          <w:jc w:val="center"/>
        </w:trPr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</w:tbl>
    <w:p w:rsidR="00BB2F94" w:rsidRPr="003E58CC" w:rsidRDefault="00BB2F94">
      <w:pPr>
        <w:spacing w:line="240" w:lineRule="exact"/>
        <w:ind w:firstLine="454"/>
        <w:jc w:val="both"/>
      </w:pPr>
    </w:p>
    <w:p w:rsidR="00BB2F94" w:rsidRPr="003E58CC" w:rsidRDefault="00BB2F94">
      <w:pPr>
        <w:spacing w:line="240" w:lineRule="exact"/>
        <w:ind w:firstLine="454"/>
        <w:jc w:val="both"/>
      </w:pPr>
    </w:p>
    <w:p w:rsidR="00BB2F94" w:rsidRPr="003E58CC" w:rsidRDefault="00BB2F94">
      <w:pPr>
        <w:spacing w:line="240" w:lineRule="exact"/>
        <w:ind w:firstLine="454"/>
        <w:jc w:val="both"/>
      </w:pPr>
      <w:r w:rsidRPr="003E58CC">
        <w:br w:type="page"/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268"/>
        <w:gridCol w:w="567"/>
        <w:gridCol w:w="2268"/>
        <w:gridCol w:w="567"/>
        <w:gridCol w:w="2268"/>
      </w:tblGrid>
      <w:tr w:rsidR="003E58CC" w:rsidRPr="003E58CC">
        <w:trPr>
          <w:jc w:val="center"/>
        </w:trPr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3E58CC">
            <w:pPr>
              <w:spacing w:before="60" w:after="60" w:line="240" w:lineRule="exact"/>
            </w:pPr>
            <w:r w:rsidRPr="003E58CC">
              <w:rPr>
                <w:noProof/>
                <w:u w:val="single"/>
              </w:rPr>
              <w:lastRenderedPageBreak/>
              <w:pict>
                <v:group id="_x0000_s2770" style="position:absolute;margin-left:51.75pt;margin-top:17.25pt;width:285.75pt;height:101.3pt;z-index:251724800" coordorigin="3410,2296" coordsize="5715,2026">
                  <v:line id="_x0000_s2762" style="position:absolute" from="3413,2653" to="9006,2653"/>
                  <v:line id="_x0000_s2763" style="position:absolute" from="3413,2653" to="3413,3010"/>
                  <v:line id="_x0000_s2764" style="position:absolute" from="6150,2296" to="6150,3010"/>
                  <v:line id="_x0000_s2765" style="position:absolute" from="9006,2653" to="9006,3010"/>
                  <v:line id="_x0000_s2766" style="position:absolute" from="3410,3727" to="3410,4322">
                    <v:stroke endarrow="block"/>
                  </v:line>
                  <v:line id="_x0000_s2768" style="position:absolute" from="6266,3727" to="6266,4322">
                    <v:stroke endarrow="block"/>
                  </v:line>
                  <v:line id="_x0000_s2769" style="position:absolute" from="9125,3724" to="9125,4319">
                    <v:stroke endarrow="block"/>
                  </v:line>
                </v:group>
              </w:pict>
            </w:r>
            <w:r w:rsidR="00BB2F94" w:rsidRPr="003E58CC">
              <w:rPr>
                <w:u w:val="single"/>
              </w:rPr>
              <w:t>Социальная роль</w:t>
            </w:r>
            <w:r w:rsidR="00BB2F94" w:rsidRPr="003E58CC">
              <w:t xml:space="preserve"> – модель поведения, ориентированная на данный статус</w:t>
            </w: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t>психосоматические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proofErr w:type="spellStart"/>
            <w:r w:rsidRPr="003E58CC">
              <w:t>психодраматич</w:t>
            </w:r>
            <w:r w:rsidRPr="003E58CC">
              <w:t>е</w:t>
            </w:r>
            <w:r w:rsidRPr="003E58CC">
              <w:t>ские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t>социальные</w:t>
            </w: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поведение зависит от биологических потре</w:t>
            </w:r>
            <w:r w:rsidRPr="003E58CC">
              <w:rPr>
                <w:sz w:val="20"/>
                <w:szCs w:val="20"/>
              </w:rPr>
              <w:t>б</w:t>
            </w:r>
            <w:r w:rsidRPr="003E58CC">
              <w:rPr>
                <w:sz w:val="20"/>
                <w:szCs w:val="20"/>
              </w:rPr>
              <w:t>ностей, культуры чел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века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поведение личности зависит от требований социального окружения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личность ведет себя так, как этого ожидают от представителя той или иной социальной категории</w:t>
            </w:r>
          </w:p>
        </w:tc>
      </w:tr>
      <w:tr w:rsidR="00BB2F94" w:rsidRPr="003E58CC">
        <w:trPr>
          <w:jc w:val="center"/>
        </w:trPr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</w:tbl>
    <w:p w:rsidR="00BB2F94" w:rsidRPr="003E58CC" w:rsidRDefault="00BB2F94">
      <w:pPr>
        <w:spacing w:line="240" w:lineRule="exact"/>
        <w:ind w:firstLine="454"/>
        <w:jc w:val="both"/>
      </w:pPr>
    </w:p>
    <w:p w:rsidR="00BB2F94" w:rsidRPr="003E58CC" w:rsidRDefault="00BB2F94">
      <w:pPr>
        <w:spacing w:line="240" w:lineRule="exact"/>
        <w:ind w:firstLine="454"/>
        <w:jc w:val="both"/>
      </w:pPr>
    </w:p>
    <w:p w:rsidR="00BB2F94" w:rsidRPr="003E58CC" w:rsidRDefault="00BB2F94">
      <w:pPr>
        <w:spacing w:line="240" w:lineRule="exact"/>
        <w:ind w:firstLine="454"/>
        <w:jc w:val="both"/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402"/>
        <w:gridCol w:w="567"/>
        <w:gridCol w:w="3402"/>
      </w:tblGrid>
      <w:tr w:rsidR="003E58CC" w:rsidRPr="003E58CC">
        <w:trPr>
          <w:jc w:val="center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</w:pPr>
            <w:r w:rsidRPr="003E58CC">
              <w:rPr>
                <w:u w:val="single"/>
              </w:rPr>
              <w:t>Социальные нормы</w:t>
            </w:r>
            <w:r w:rsidRPr="003E58CC">
              <w:t xml:space="preserve"> – правила поведения, регулирующие отношения между людьми, общественную жизнь</w:t>
            </w:r>
          </w:p>
        </w:tc>
      </w:tr>
      <w:tr w:rsidR="003E58CC" w:rsidRPr="003E58CC">
        <w:trPr>
          <w:jc w:val="center"/>
        </w:trPr>
        <w:tc>
          <w:tcPr>
            <w:tcW w:w="3402" w:type="dxa"/>
            <w:tcBorders>
              <w:top w:val="single" w:sz="4" w:space="0" w:color="auto"/>
            </w:tcBorders>
          </w:tcPr>
          <w:p w:rsidR="00BB2F94" w:rsidRPr="003E58CC" w:rsidRDefault="003E58CC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  <w:r w:rsidRPr="003E58CC">
              <w:rPr>
                <w:noProof/>
                <w:sz w:val="20"/>
                <w:szCs w:val="20"/>
              </w:rPr>
              <w:pict>
                <v:group id="_x0000_s2776" style="position:absolute;left:0;text-align:left;margin-left:73.4pt;margin-top:-.4pt;width:202.3pt;height:89.25pt;z-index:251725824;mso-position-horizontal-relative:text;mso-position-vertical-relative:text" coordorigin="4127,7413" coordsize="4046,1785">
                  <v:line id="_x0000_s2771" style="position:absolute" from="4127,7413" to="4127,8127">
                    <v:stroke endarrow="block"/>
                  </v:line>
                  <v:line id="_x0000_s2772" style="position:absolute" from="8173,7413" to="8173,8127">
                    <v:stroke endarrow="block"/>
                  </v:line>
                  <v:line id="_x0000_s2773" style="position:absolute" from="4127,8603" to="4127,9198">
                    <v:stroke endarrow="block"/>
                  </v:line>
                  <v:line id="_x0000_s2775" style="position:absolute" from="7221,8603" to="7221,9079">
                    <v:stroke endarrow="block"/>
                  </v:line>
                </v:group>
              </w:pic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3402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t>признаки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t>виды</w:t>
            </w:r>
          </w:p>
        </w:tc>
      </w:tr>
      <w:tr w:rsidR="003E58CC" w:rsidRPr="003E58CC">
        <w:trPr>
          <w:jc w:val="center"/>
        </w:trPr>
        <w:tc>
          <w:tcPr>
            <w:tcW w:w="3402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3402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3402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не имеют конкретного адресата и действуют непрерывно во времени;</w:t>
            </w: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правовые;</w:t>
            </w:r>
          </w:p>
        </w:tc>
      </w:tr>
      <w:tr w:rsidR="003E58CC" w:rsidRPr="003E58CC">
        <w:trPr>
          <w:jc w:val="center"/>
        </w:trPr>
        <w:tc>
          <w:tcPr>
            <w:tcW w:w="3402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возникают в связи с волевой, с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знательной деятельностью людей;</w:t>
            </w: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этические;</w:t>
            </w:r>
          </w:p>
        </w:tc>
      </w:tr>
      <w:tr w:rsidR="003E58CC" w:rsidRPr="003E58CC">
        <w:trPr>
          <w:jc w:val="center"/>
        </w:trPr>
        <w:tc>
          <w:tcPr>
            <w:tcW w:w="3402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 xml:space="preserve">– </w:t>
            </w:r>
            <w:proofErr w:type="gramStart"/>
            <w:r w:rsidRPr="003E58CC">
              <w:rPr>
                <w:sz w:val="20"/>
                <w:szCs w:val="20"/>
              </w:rPr>
              <w:t>направлены</w:t>
            </w:r>
            <w:proofErr w:type="gramEnd"/>
            <w:r w:rsidRPr="003E58CC">
              <w:rPr>
                <w:sz w:val="20"/>
                <w:szCs w:val="20"/>
              </w:rPr>
              <w:t xml:space="preserve"> на регулирование о</w:t>
            </w:r>
            <w:r w:rsidRPr="003E58CC">
              <w:rPr>
                <w:sz w:val="20"/>
                <w:szCs w:val="20"/>
              </w:rPr>
              <w:t>б</w:t>
            </w:r>
            <w:r w:rsidRPr="003E58CC">
              <w:rPr>
                <w:sz w:val="20"/>
                <w:szCs w:val="20"/>
              </w:rPr>
              <w:t>щественных отношений;</w:t>
            </w: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политические;</w:t>
            </w:r>
          </w:p>
        </w:tc>
      </w:tr>
      <w:tr w:rsidR="003E58CC" w:rsidRPr="003E58CC">
        <w:trPr>
          <w:jc w:val="center"/>
        </w:trPr>
        <w:tc>
          <w:tcPr>
            <w:tcW w:w="3402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возникают в процессе историч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>ского развития;</w:t>
            </w: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религиозные;</w:t>
            </w:r>
          </w:p>
        </w:tc>
      </w:tr>
      <w:tr w:rsidR="003E58CC" w:rsidRPr="003E58CC">
        <w:trPr>
          <w:jc w:val="center"/>
        </w:trPr>
        <w:tc>
          <w:tcPr>
            <w:tcW w:w="3402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их содержание соответствует типу культуры и характеру социальной организации общества</w:t>
            </w: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эстетические;</w:t>
            </w:r>
          </w:p>
        </w:tc>
      </w:tr>
      <w:tr w:rsidR="003E58CC" w:rsidRPr="003E58CC">
        <w:trPr>
          <w:jc w:val="center"/>
        </w:trPr>
        <w:tc>
          <w:tcPr>
            <w:tcW w:w="3402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– корпоративные</w:t>
            </w:r>
          </w:p>
        </w:tc>
      </w:tr>
      <w:tr w:rsidR="00BB2F94" w:rsidRPr="003E58CC">
        <w:trPr>
          <w:jc w:val="center"/>
        </w:trPr>
        <w:tc>
          <w:tcPr>
            <w:tcW w:w="3402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</w:tbl>
    <w:p w:rsidR="00BB2F94" w:rsidRPr="003E58CC" w:rsidRDefault="00BB2F94">
      <w:pPr>
        <w:spacing w:line="240" w:lineRule="exact"/>
        <w:ind w:firstLine="454"/>
        <w:jc w:val="both"/>
      </w:pPr>
    </w:p>
    <w:p w:rsidR="00BB2F94" w:rsidRPr="003E58CC" w:rsidRDefault="00BB2F94">
      <w:pPr>
        <w:spacing w:line="240" w:lineRule="exact"/>
        <w:ind w:firstLine="454"/>
        <w:jc w:val="both"/>
      </w:pPr>
    </w:p>
    <w:p w:rsidR="00BB2F94" w:rsidRPr="003E58CC" w:rsidRDefault="00BB2F94">
      <w:pPr>
        <w:spacing w:line="240" w:lineRule="exact"/>
        <w:ind w:firstLine="454"/>
        <w:jc w:val="both"/>
      </w:pPr>
      <w:r w:rsidRPr="003E58CC">
        <w:br w:type="page"/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134"/>
        <w:gridCol w:w="236"/>
        <w:gridCol w:w="1134"/>
        <w:gridCol w:w="113"/>
        <w:gridCol w:w="1210"/>
        <w:gridCol w:w="113"/>
        <w:gridCol w:w="1140"/>
        <w:gridCol w:w="113"/>
        <w:gridCol w:w="1247"/>
        <w:gridCol w:w="113"/>
        <w:gridCol w:w="1430"/>
      </w:tblGrid>
      <w:tr w:rsidR="003E58CC" w:rsidRPr="003E58CC">
        <w:trPr>
          <w:jc w:val="center"/>
        </w:trPr>
        <w:tc>
          <w:tcPr>
            <w:tcW w:w="7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3E58CC">
            <w:pPr>
              <w:spacing w:before="60" w:after="60" w:line="240" w:lineRule="exact"/>
              <w:jc w:val="both"/>
            </w:pPr>
            <w:r w:rsidRPr="003E58CC">
              <w:rPr>
                <w:noProof/>
                <w:u w:val="single"/>
              </w:rPr>
              <w:lastRenderedPageBreak/>
              <w:pict>
                <v:group id="_x0000_s2783" style="position:absolute;left:0;text-align:left;margin-left:27.25pt;margin-top:41.05pt;width:333.2pt;height:41.65pt;z-index:251726848" coordorigin="2818,2772" coordsize="6664,833">
                  <v:line id="_x0000_s2777" style="position:absolute" from="2818,2772" to="2818,3605"/>
                  <v:line id="_x0000_s2778" style="position:absolute" from="4246,2772" to="4246,3486"/>
                  <v:line id="_x0000_s2779" style="position:absolute" from="5555,2772" to="5555,3486"/>
                  <v:line id="_x0000_s2780" style="position:absolute" from="6864,2772" to="6864,3486"/>
                  <v:line id="_x0000_s2781" style="position:absolute" from="8173,2772" to="8173,3486"/>
                  <v:line id="_x0000_s2782" style="position:absolute" from="9482,2772" to="9482,3486"/>
                </v:group>
              </w:pict>
            </w:r>
            <w:proofErr w:type="spellStart"/>
            <w:r w:rsidR="00BB2F94" w:rsidRPr="003E58CC">
              <w:rPr>
                <w:u w:val="single"/>
              </w:rPr>
              <w:t>Девиантное</w:t>
            </w:r>
            <w:proofErr w:type="spellEnd"/>
            <w:r w:rsidR="00BB2F94" w:rsidRPr="003E58CC">
              <w:rPr>
                <w:u w:val="single"/>
              </w:rPr>
              <w:t xml:space="preserve"> (отклоняющееся) поведение</w:t>
            </w:r>
            <w:r w:rsidR="00BB2F94" w:rsidRPr="003E58CC">
              <w:t xml:space="preserve"> – несоответствие имеющейся норме или набору норм, принятых значительной частью людей в группе или соо</w:t>
            </w:r>
            <w:r w:rsidR="00BB2F94" w:rsidRPr="003E58CC">
              <w:t>б</w:t>
            </w:r>
            <w:r w:rsidR="00BB2F94" w:rsidRPr="003E58CC">
              <w:t>ществе</w:t>
            </w:r>
          </w:p>
        </w:tc>
      </w:tr>
      <w:tr w:rsidR="003E58CC" w:rsidRPr="003E58CC">
        <w:trPr>
          <w:jc w:val="center"/>
        </w:trPr>
        <w:tc>
          <w:tcPr>
            <w:tcW w:w="113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1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пьянство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наркомания</w:t>
            </w: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преступность</w:t>
            </w: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проституция</w:t>
            </w: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самоубийство</w:t>
            </w: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гомосексуализм</w:t>
            </w:r>
          </w:p>
        </w:tc>
      </w:tr>
      <w:tr w:rsidR="003E58CC" w:rsidRPr="003E58CC">
        <w:trPr>
          <w:jc w:val="center"/>
        </w:trPr>
        <w:tc>
          <w:tcPr>
            <w:tcW w:w="113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" w:type="dxa"/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</w:tbl>
    <w:p w:rsidR="00BB2F94" w:rsidRPr="003E58CC" w:rsidRDefault="00BB2F94">
      <w:pPr>
        <w:spacing w:line="240" w:lineRule="exact"/>
        <w:ind w:firstLine="454"/>
        <w:jc w:val="both"/>
      </w:pPr>
    </w:p>
    <w:p w:rsidR="00BB2F94" w:rsidRPr="003E58CC" w:rsidRDefault="00BB2F94">
      <w:pPr>
        <w:spacing w:line="240" w:lineRule="exact"/>
        <w:ind w:firstLine="454"/>
        <w:jc w:val="both"/>
      </w:pPr>
    </w:p>
    <w:p w:rsidR="00BB2F94" w:rsidRPr="003E58CC" w:rsidRDefault="00BB2F94">
      <w:pPr>
        <w:spacing w:line="240" w:lineRule="exact"/>
        <w:ind w:firstLine="454"/>
        <w:jc w:val="both"/>
      </w:pPr>
    </w:p>
    <w:p w:rsidR="00BB2F94" w:rsidRPr="003E58CC" w:rsidRDefault="00BB2F94">
      <w:pPr>
        <w:spacing w:line="240" w:lineRule="exact"/>
        <w:ind w:firstLine="454"/>
        <w:jc w:val="both"/>
      </w:pPr>
    </w:p>
    <w:p w:rsidR="00BB2F94" w:rsidRPr="003E58CC" w:rsidRDefault="00BB2F94">
      <w:pPr>
        <w:spacing w:line="240" w:lineRule="exact"/>
        <w:ind w:firstLine="454"/>
        <w:jc w:val="both"/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701"/>
        <w:gridCol w:w="284"/>
        <w:gridCol w:w="1701"/>
        <w:gridCol w:w="284"/>
        <w:gridCol w:w="1701"/>
        <w:gridCol w:w="284"/>
        <w:gridCol w:w="1701"/>
      </w:tblGrid>
      <w:tr w:rsidR="003E58CC" w:rsidRPr="003E58CC">
        <w:trPr>
          <w:jc w:val="center"/>
        </w:trPr>
        <w:tc>
          <w:tcPr>
            <w:tcW w:w="7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3E58CC">
            <w:pPr>
              <w:spacing w:before="60" w:after="60" w:line="220" w:lineRule="exact"/>
              <w:jc w:val="both"/>
            </w:pPr>
            <w:r w:rsidRPr="003E58CC">
              <w:rPr>
                <w:noProof/>
                <w:sz w:val="20"/>
                <w:szCs w:val="20"/>
              </w:rPr>
              <w:pict>
                <v:group id="_x0000_s2790" style="position:absolute;left:0;text-align:left;margin-left:35.65pt;margin-top:25.9pt;width:303.3pt;height:89.25pt;z-index:251727872" coordorigin="3178,5509" coordsize="6066,1785">
                  <v:line id="_x0000_s2784" style="position:absolute" from="3178,5611" to="3178,6206"/>
                  <v:line id="_x0000_s2785" style="position:absolute" from="9244,5509" to="9244,6223"/>
                  <v:line id="_x0000_s2786" style="position:absolute" from="3413,6580" to="3413,7294"/>
                  <v:line id="_x0000_s2787" style="position:absolute" from="3413,6580" to="4722,7175"/>
                  <v:line id="_x0000_s2788" style="position:absolute" from="9125,6580" to="9125,7294"/>
                  <v:line id="_x0000_s2789" style="position:absolute;flip:x" from="7816,6580" to="9125,7175"/>
                </v:group>
              </w:pict>
            </w:r>
            <w:r w:rsidR="00BB2F94" w:rsidRPr="003E58CC">
              <w:rPr>
                <w:u w:val="single"/>
              </w:rPr>
              <w:t>Санкции</w:t>
            </w:r>
            <w:r w:rsidR="00BB2F94" w:rsidRPr="003E58CC">
              <w:t xml:space="preserve"> – любая реакция со стороны остальных на поведение человека или группы</w:t>
            </w:r>
          </w:p>
        </w:tc>
      </w:tr>
      <w:tr w:rsidR="003E58CC" w:rsidRPr="003E58CC">
        <w:trPr>
          <w:jc w:val="center"/>
        </w:trPr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</w:pPr>
            <w:r w:rsidRPr="003E58CC">
              <w:t>формальные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</w:pPr>
          </w:p>
        </w:tc>
        <w:tc>
          <w:tcPr>
            <w:tcW w:w="284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</w:pPr>
            <w:r w:rsidRPr="003E58CC">
              <w:t>неформальные</w:t>
            </w:r>
          </w:p>
        </w:tc>
      </w:tr>
      <w:tr w:rsidR="003E58CC" w:rsidRPr="003E58CC">
        <w:trPr>
          <w:jc w:val="center"/>
        </w:trPr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</w:pPr>
            <w:r w:rsidRPr="003E58CC">
              <w:t>негативные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</w:pPr>
            <w:r w:rsidRPr="003E58CC">
              <w:t>позитивные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</w:pPr>
            <w:r w:rsidRPr="003E58CC">
              <w:t>негативные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</w:pPr>
            <w:r w:rsidRPr="003E58CC">
              <w:t>позитивные</w:t>
            </w:r>
          </w:p>
        </w:tc>
      </w:tr>
      <w:tr w:rsidR="003E58CC" w:rsidRPr="003E58CC">
        <w:trPr>
          <w:jc w:val="center"/>
        </w:trPr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штрафы, тюре</w:t>
            </w:r>
            <w:r w:rsidRPr="003E58CC">
              <w:rPr>
                <w:sz w:val="20"/>
                <w:szCs w:val="20"/>
              </w:rPr>
              <w:t>м</w:t>
            </w:r>
            <w:r w:rsidRPr="003E58CC">
              <w:rPr>
                <w:sz w:val="20"/>
                <w:szCs w:val="20"/>
              </w:rPr>
              <w:t>ное заключение, казнь</w:t>
            </w: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награждения, свидетельства о профессионал</w:t>
            </w:r>
            <w:r w:rsidRPr="003E58CC">
              <w:rPr>
                <w:sz w:val="20"/>
                <w:szCs w:val="20"/>
              </w:rPr>
              <w:t>ь</w:t>
            </w:r>
            <w:r w:rsidRPr="003E58CC">
              <w:rPr>
                <w:sz w:val="20"/>
                <w:szCs w:val="20"/>
              </w:rPr>
              <w:t>ных, академич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>ских успехах и др.</w:t>
            </w: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оскорбительный тон, ругань или выговор, демо</w:t>
            </w:r>
            <w:r w:rsidRPr="003E58CC">
              <w:rPr>
                <w:sz w:val="20"/>
                <w:szCs w:val="20"/>
              </w:rPr>
              <w:t>н</w:t>
            </w:r>
            <w:r w:rsidRPr="003E58CC">
              <w:rPr>
                <w:sz w:val="20"/>
                <w:szCs w:val="20"/>
              </w:rPr>
              <w:t>стративное игн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рирование чел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века</w:t>
            </w: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похвала, одобр</w:t>
            </w:r>
            <w:r w:rsidRPr="003E58CC">
              <w:rPr>
                <w:sz w:val="20"/>
                <w:szCs w:val="20"/>
              </w:rPr>
              <w:t>и</w:t>
            </w:r>
            <w:r w:rsidRPr="003E58CC">
              <w:rPr>
                <w:sz w:val="20"/>
                <w:szCs w:val="20"/>
              </w:rPr>
              <w:t>тельная улыбка и т.п.</w:t>
            </w:r>
          </w:p>
        </w:tc>
      </w:tr>
      <w:tr w:rsidR="003E58CC" w:rsidRPr="003E58CC">
        <w:trPr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</w:tbl>
    <w:p w:rsidR="00BB2F94" w:rsidRPr="003E58CC" w:rsidRDefault="00BB2F94">
      <w:pPr>
        <w:spacing w:line="240" w:lineRule="exact"/>
        <w:ind w:firstLine="454"/>
        <w:jc w:val="both"/>
      </w:pPr>
    </w:p>
    <w:p w:rsidR="00BB2F94" w:rsidRPr="003E58CC" w:rsidRDefault="00BB2F94">
      <w:pPr>
        <w:spacing w:line="240" w:lineRule="exact"/>
        <w:ind w:firstLine="454"/>
        <w:jc w:val="both"/>
      </w:pPr>
      <w:r w:rsidRPr="003E58CC">
        <w:br w:type="page"/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701"/>
        <w:gridCol w:w="284"/>
        <w:gridCol w:w="1701"/>
        <w:gridCol w:w="284"/>
        <w:gridCol w:w="1701"/>
        <w:gridCol w:w="284"/>
        <w:gridCol w:w="1701"/>
      </w:tblGrid>
      <w:tr w:rsidR="003E58CC" w:rsidRPr="003E58CC">
        <w:trPr>
          <w:jc w:val="center"/>
        </w:trPr>
        <w:tc>
          <w:tcPr>
            <w:tcW w:w="7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</w:pPr>
            <w:r w:rsidRPr="003E58CC">
              <w:lastRenderedPageBreak/>
              <w:t>Причины социальных конфликтов</w:t>
            </w:r>
          </w:p>
        </w:tc>
      </w:tr>
      <w:tr w:rsidR="003E58CC" w:rsidRPr="003E58CC">
        <w:trPr>
          <w:jc w:val="center"/>
        </w:trPr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3E58CC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noProof/>
                <w:sz w:val="20"/>
                <w:szCs w:val="20"/>
              </w:rPr>
              <w:pict>
                <v:group id="_x0000_s2808" style="position:absolute;left:0;text-align:left;margin-left:41.45pt;margin-top:-.25pt;width:351.05pt;height:327.25pt;z-index:251728896;mso-position-horizontal-relative:text;mso-position-vertical-relative:text" coordorigin="3294,2296" coordsize="7021,6545">
                  <v:line id="_x0000_s2791" style="position:absolute;flip:x" from="3651,2296" to="6150,2891"/>
                  <v:line id="_x0000_s2792" style="position:absolute;flip:x" from="5555,2296" to="6150,2891"/>
                  <v:line id="_x0000_s2793" style="position:absolute" from="6150,2296" to="6745,2891"/>
                  <v:line id="_x0000_s2794" style="position:absolute" from="6150,2296" to="9006,2891"/>
                  <v:line id="_x0000_s2795" style="position:absolute" from="3413,6461" to="9006,6461"/>
                  <v:line id="_x0000_s2796" style="position:absolute" from="9006,6461" to="9006,6818"/>
                  <v:line id="_x0000_s2797" style="position:absolute" from="3413,6461" to="3413,6818"/>
                  <v:line id="_x0000_s2798" style="position:absolute" from="6269,6104" to="6269,6461"/>
                  <v:line id="_x0000_s2799" style="position:absolute" from="3413,7175" to="3413,7532"/>
                  <v:line id="_x0000_s2800" style="position:absolute" from="10077,7056" to="10315,7056"/>
                  <v:line id="_x0000_s2801" style="position:absolute" from="10315,7056" to="10315,8841"/>
                  <v:line id="_x0000_s2802" style="position:absolute;flip:x" from="10077,8841" to="10315,8841"/>
                  <v:line id="_x0000_s2803" style="position:absolute;flip:x" from="10077,7770" to="10315,7770"/>
                  <v:line id="_x0000_s2804" style="position:absolute" from="3294,4676" to="3294,5152">
                    <v:stroke endarrow="block"/>
                  </v:line>
                  <v:line id="_x0000_s2805" style="position:absolute" from="5317,4676" to="5317,5152">
                    <v:stroke endarrow="block"/>
                  </v:line>
                  <v:line id="_x0000_s2806" style="position:absolute" from="7340,4676" to="7340,5152">
                    <v:stroke endarrow="block"/>
                  </v:line>
                  <v:line id="_x0000_s2807" style="position:absolute" from="9244,4676" to="9244,5152">
                    <v:stroke endarrow="block"/>
                  </v:line>
                </v:group>
              </w:pict>
            </w: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Социальная нео</w:t>
            </w:r>
            <w:r w:rsidRPr="003E58CC">
              <w:rPr>
                <w:sz w:val="20"/>
                <w:szCs w:val="20"/>
              </w:rPr>
              <w:t>д</w:t>
            </w:r>
            <w:r w:rsidRPr="003E58CC">
              <w:rPr>
                <w:sz w:val="20"/>
                <w:szCs w:val="20"/>
              </w:rPr>
              <w:t>нородность общ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>ства, наличие противоположных ориентаций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rPr>
                <w:spacing w:val="-4"/>
                <w:sz w:val="20"/>
                <w:szCs w:val="20"/>
              </w:rPr>
            </w:pPr>
            <w:r w:rsidRPr="003E58CC">
              <w:rPr>
                <w:spacing w:val="-4"/>
                <w:sz w:val="20"/>
                <w:szCs w:val="20"/>
              </w:rPr>
              <w:t>Различия в уро</w:t>
            </w:r>
            <w:r w:rsidRPr="003E58CC">
              <w:rPr>
                <w:spacing w:val="-4"/>
                <w:sz w:val="20"/>
                <w:szCs w:val="20"/>
              </w:rPr>
              <w:t>в</w:t>
            </w:r>
            <w:r w:rsidRPr="003E58CC">
              <w:rPr>
                <w:spacing w:val="-4"/>
                <w:sz w:val="20"/>
                <w:szCs w:val="20"/>
              </w:rPr>
              <w:t>нях доходов, вл</w:t>
            </w:r>
            <w:r w:rsidRPr="003E58CC">
              <w:rPr>
                <w:spacing w:val="-4"/>
                <w:sz w:val="20"/>
                <w:szCs w:val="20"/>
              </w:rPr>
              <w:t>а</w:t>
            </w:r>
            <w:r w:rsidRPr="003E58CC">
              <w:rPr>
                <w:spacing w:val="-4"/>
                <w:sz w:val="20"/>
                <w:szCs w:val="20"/>
              </w:rPr>
              <w:t>сти, культуры, социальном пр</w:t>
            </w:r>
            <w:r w:rsidRPr="003E58CC">
              <w:rPr>
                <w:spacing w:val="-4"/>
                <w:sz w:val="20"/>
                <w:szCs w:val="20"/>
              </w:rPr>
              <w:t>е</w:t>
            </w:r>
            <w:r w:rsidRPr="003E58CC">
              <w:rPr>
                <w:spacing w:val="-4"/>
                <w:sz w:val="20"/>
                <w:szCs w:val="20"/>
              </w:rPr>
              <w:t>стиже, доступе к образованию, и</w:t>
            </w:r>
            <w:r w:rsidRPr="003E58CC">
              <w:rPr>
                <w:spacing w:val="-4"/>
                <w:sz w:val="20"/>
                <w:szCs w:val="20"/>
              </w:rPr>
              <w:t>н</w:t>
            </w:r>
            <w:r w:rsidRPr="003E58CC">
              <w:rPr>
                <w:spacing w:val="-4"/>
                <w:sz w:val="20"/>
                <w:szCs w:val="20"/>
              </w:rPr>
              <w:t>формации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Религиозные ра</w:t>
            </w:r>
            <w:r w:rsidRPr="003E58CC">
              <w:rPr>
                <w:sz w:val="20"/>
                <w:szCs w:val="20"/>
              </w:rPr>
              <w:t>з</w:t>
            </w:r>
            <w:r w:rsidRPr="003E58CC">
              <w:rPr>
                <w:sz w:val="20"/>
                <w:szCs w:val="20"/>
              </w:rPr>
              <w:t>личия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rPr>
                <w:spacing w:val="-4"/>
                <w:sz w:val="20"/>
                <w:szCs w:val="20"/>
              </w:rPr>
            </w:pPr>
            <w:r w:rsidRPr="003E58CC">
              <w:rPr>
                <w:spacing w:val="-4"/>
                <w:sz w:val="20"/>
                <w:szCs w:val="20"/>
              </w:rPr>
              <w:t>Поведение челов</w:t>
            </w:r>
            <w:r w:rsidRPr="003E58CC">
              <w:rPr>
                <w:spacing w:val="-4"/>
                <w:sz w:val="20"/>
                <w:szCs w:val="20"/>
              </w:rPr>
              <w:t>е</w:t>
            </w:r>
            <w:r w:rsidRPr="003E58CC">
              <w:rPr>
                <w:spacing w:val="-4"/>
                <w:sz w:val="20"/>
                <w:szCs w:val="20"/>
              </w:rPr>
              <w:t>ка, его социально-психологические черты (темпер</w:t>
            </w:r>
            <w:r w:rsidRPr="003E58CC">
              <w:rPr>
                <w:spacing w:val="-4"/>
                <w:sz w:val="20"/>
                <w:szCs w:val="20"/>
              </w:rPr>
              <w:t>а</w:t>
            </w:r>
            <w:r w:rsidRPr="003E58CC">
              <w:rPr>
                <w:spacing w:val="-4"/>
                <w:sz w:val="20"/>
                <w:szCs w:val="20"/>
              </w:rPr>
              <w:t>мент, интеллект, общая культура)</w:t>
            </w:r>
          </w:p>
        </w:tc>
      </w:tr>
      <w:tr w:rsidR="003E58CC" w:rsidRPr="003E58CC">
        <w:trPr>
          <w:jc w:val="center"/>
        </w:trPr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7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</w:pPr>
            <w:r w:rsidRPr="003E58CC">
              <w:rPr>
                <w:u w:val="single"/>
              </w:rPr>
              <w:t>Социальный конфликт</w:t>
            </w:r>
            <w:r w:rsidRPr="003E58CC">
              <w:t xml:space="preserve"> – высшая стадия развития противоречий в сист</w:t>
            </w:r>
            <w:r w:rsidRPr="003E58CC">
              <w:t>е</w:t>
            </w:r>
            <w:r w:rsidRPr="003E58CC">
              <w:t>ме отношений людей, социальных групп, институтов, представляющих разные интересы и ценности</w:t>
            </w:r>
          </w:p>
        </w:tc>
      </w:tr>
      <w:tr w:rsidR="003E58CC" w:rsidRPr="003E58CC">
        <w:trPr>
          <w:jc w:val="center"/>
        </w:trPr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</w:pPr>
            <w:r w:rsidRPr="003E58CC">
              <w:t>стадии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</w:pPr>
          </w:p>
        </w:tc>
        <w:tc>
          <w:tcPr>
            <w:tcW w:w="284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</w:pPr>
            <w:r w:rsidRPr="003E58CC">
              <w:t>разновидность</w:t>
            </w:r>
          </w:p>
        </w:tc>
      </w:tr>
      <w:tr w:rsidR="003E58CC" w:rsidRPr="003E58CC">
        <w:trPr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cantSplit/>
          <w:trHeight w:val="360"/>
          <w:jc w:val="center"/>
        </w:trPr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proofErr w:type="spellStart"/>
            <w:r w:rsidRPr="003E58CC">
              <w:rPr>
                <w:sz w:val="20"/>
                <w:szCs w:val="20"/>
                <w:u w:val="single"/>
              </w:rPr>
              <w:t>предконфликтная</w:t>
            </w:r>
            <w:proofErr w:type="spellEnd"/>
            <w:r w:rsidRPr="003E58CC">
              <w:rPr>
                <w:sz w:val="20"/>
                <w:szCs w:val="20"/>
              </w:rPr>
              <w:t xml:space="preserve"> – конфликтная ситу</w:t>
            </w:r>
            <w:r w:rsidRPr="003E58CC">
              <w:rPr>
                <w:sz w:val="20"/>
                <w:szCs w:val="20"/>
              </w:rPr>
              <w:t>а</w:t>
            </w:r>
            <w:r w:rsidRPr="003E58CC">
              <w:rPr>
                <w:sz w:val="20"/>
                <w:szCs w:val="20"/>
              </w:rPr>
              <w:t>ция. Стороны осознают существующее эмоциональное напряжение, стремятся преодолеть его, осознать причины ко</w:t>
            </w:r>
            <w:r w:rsidRPr="003E58CC">
              <w:rPr>
                <w:sz w:val="20"/>
                <w:szCs w:val="20"/>
              </w:rPr>
              <w:t>н</w:t>
            </w:r>
            <w:r w:rsidRPr="003E58CC">
              <w:rPr>
                <w:sz w:val="20"/>
                <w:szCs w:val="20"/>
              </w:rPr>
              <w:t>фликта, оценивают свои возможности; выбор способа воздействия на противн</w:t>
            </w:r>
            <w:r w:rsidRPr="003E58CC">
              <w:rPr>
                <w:sz w:val="20"/>
                <w:szCs w:val="20"/>
              </w:rPr>
              <w:t>и</w:t>
            </w:r>
            <w:r w:rsidRPr="003E58CC">
              <w:rPr>
                <w:sz w:val="20"/>
                <w:szCs w:val="20"/>
              </w:rPr>
              <w:t>ка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национальные</w:t>
            </w:r>
            <w:r w:rsidRPr="003E58CC">
              <w:rPr>
                <w:sz w:val="20"/>
                <w:szCs w:val="20"/>
              </w:rPr>
              <w:br/>
              <w:t>конфликты</w:t>
            </w:r>
          </w:p>
        </w:tc>
      </w:tr>
      <w:tr w:rsidR="003E58CC" w:rsidRPr="003E58CC">
        <w:trPr>
          <w:cantSplit/>
          <w:trHeight w:val="480"/>
          <w:jc w:val="center"/>
        </w:trPr>
        <w:tc>
          <w:tcPr>
            <w:tcW w:w="36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</w:tr>
      <w:tr w:rsidR="003E58CC" w:rsidRPr="003E58CC">
        <w:trPr>
          <w:cantSplit/>
          <w:trHeight w:val="450"/>
          <w:jc w:val="center"/>
        </w:trPr>
        <w:tc>
          <w:tcPr>
            <w:tcW w:w="36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межнациональные</w:t>
            </w:r>
            <w:r w:rsidRPr="003E58CC">
              <w:rPr>
                <w:sz w:val="20"/>
                <w:szCs w:val="20"/>
              </w:rPr>
              <w:br/>
              <w:t>конфликты</w:t>
            </w:r>
          </w:p>
        </w:tc>
      </w:tr>
      <w:tr w:rsidR="003E58CC" w:rsidRPr="003E58CC">
        <w:trPr>
          <w:cantSplit/>
          <w:trHeight w:val="345"/>
          <w:jc w:val="center"/>
        </w:trPr>
        <w:tc>
          <w:tcPr>
            <w:tcW w:w="36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36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  <w:u w:val="single"/>
              </w:rPr>
              <w:t>непосредственно конфликт</w:t>
            </w:r>
            <w:r w:rsidRPr="003E58CC">
              <w:rPr>
                <w:sz w:val="20"/>
                <w:szCs w:val="20"/>
              </w:rPr>
              <w:t xml:space="preserve"> – недоверие и отсутствие уважения к противнику; с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гласие невозможно. Наличие инцидента, т.е. социальных действий, направленных на изменение поведения соперников. Открытые и скрытые действия соперн</w:t>
            </w:r>
            <w:r w:rsidRPr="003E58CC">
              <w:rPr>
                <w:sz w:val="20"/>
                <w:szCs w:val="20"/>
              </w:rPr>
              <w:t>и</w:t>
            </w:r>
            <w:r w:rsidRPr="003E58CC">
              <w:rPr>
                <w:sz w:val="20"/>
                <w:szCs w:val="20"/>
              </w:rPr>
              <w:t>ков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  <w:u w:val="single"/>
              </w:rPr>
              <w:t>разрешение конфликта</w:t>
            </w:r>
            <w:r w:rsidRPr="003E58CC">
              <w:rPr>
                <w:sz w:val="20"/>
                <w:szCs w:val="20"/>
              </w:rPr>
              <w:t xml:space="preserve"> – завершение и</w:t>
            </w:r>
            <w:r w:rsidRPr="003E58CC">
              <w:rPr>
                <w:sz w:val="20"/>
                <w:szCs w:val="20"/>
              </w:rPr>
              <w:t>н</w:t>
            </w:r>
            <w:r w:rsidRPr="003E58CC">
              <w:rPr>
                <w:sz w:val="20"/>
                <w:szCs w:val="20"/>
              </w:rPr>
              <w:t>цидента, устранение причин конфликта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</w:tbl>
    <w:p w:rsidR="00BB2F94" w:rsidRPr="003E58CC" w:rsidRDefault="00BB2F94">
      <w:pPr>
        <w:spacing w:line="240" w:lineRule="exact"/>
        <w:ind w:firstLine="454"/>
        <w:jc w:val="both"/>
      </w:pPr>
    </w:p>
    <w:p w:rsidR="00BB2F94" w:rsidRPr="003E58CC" w:rsidRDefault="00BB2F94">
      <w:pPr>
        <w:spacing w:line="240" w:lineRule="exact"/>
        <w:ind w:firstLine="454"/>
        <w:jc w:val="both"/>
      </w:pPr>
      <w:r w:rsidRPr="003E58CC">
        <w:br w:type="page"/>
      </w:r>
    </w:p>
    <w:p w:rsidR="00BB2F94" w:rsidRPr="003E58CC" w:rsidRDefault="00BB2F94">
      <w:pPr>
        <w:spacing w:line="240" w:lineRule="exact"/>
        <w:ind w:firstLine="454"/>
        <w:jc w:val="both"/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701"/>
        <w:gridCol w:w="284"/>
        <w:gridCol w:w="930"/>
        <w:gridCol w:w="771"/>
        <w:gridCol w:w="284"/>
        <w:gridCol w:w="840"/>
        <w:gridCol w:w="861"/>
        <w:gridCol w:w="284"/>
        <w:gridCol w:w="1701"/>
      </w:tblGrid>
      <w:tr w:rsidR="003E58CC" w:rsidRPr="003E58CC">
        <w:trPr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</w:pPr>
            <w:r w:rsidRPr="003E58CC">
              <w:t>Основные субъекты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оппоненты или противоборствующие стороны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3E58CC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noProof/>
                <w:sz w:val="20"/>
                <w:szCs w:val="20"/>
              </w:rPr>
              <w:pict>
                <v:group id="_x0000_s2819" style="position:absolute;left:0;text-align:left;margin-left:47.4pt;margin-top:6.85pt;width:279.65pt;height:196.35pt;z-index:251729920;mso-position-horizontal-relative:text;mso-position-vertical-relative:text" coordorigin="3413,3248" coordsize="5593,3927">
                  <v:line id="_x0000_s2809" style="position:absolute;flip:y" from="6269,3248" to="6269,3724">
                    <v:stroke endarrow="block"/>
                  </v:line>
                  <v:line id="_x0000_s2810" style="position:absolute;flip:x" from="4603,4081" to="5317,4081">
                    <v:stroke endarrow="block"/>
                  </v:line>
                  <v:line id="_x0000_s2811" style="position:absolute" from="7221,4081" to="7935,4081">
                    <v:stroke endarrow="block"/>
                  </v:line>
                  <v:line id="_x0000_s2812" style="position:absolute" from="6269,4557" to="6269,6342">
                    <v:stroke endarrow="block"/>
                  </v:line>
                  <v:line id="_x0000_s2813" style="position:absolute" from="3413,7056" to="9006,7056"/>
                  <v:line id="_x0000_s2814" style="position:absolute" from="9006,7056" to="9006,7175"/>
                  <v:line id="_x0000_s2815" style="position:absolute" from="3413,7056" to="3413,7175"/>
                  <v:line id="_x0000_s2816" style="position:absolute" from="6269,6818" to="6269,7056"/>
                  <v:line id="_x0000_s2817" style="position:absolute" from="5198,7056" to="5198,7175"/>
                  <v:line id="_x0000_s2818" style="position:absolute" from="7340,7056" to="7340,7175"/>
                </v:group>
              </w:pict>
            </w: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</w:pPr>
            <w:r w:rsidRPr="003E58CC">
              <w:t>объект</w:t>
            </w:r>
            <w:r w:rsidRPr="003E58CC">
              <w:br/>
              <w:t>конфликта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20" w:lineRule="exact"/>
              <w:jc w:val="center"/>
            </w:pPr>
            <w:r w:rsidRPr="003E58CC">
              <w:t>Конфликт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</w:pPr>
            <w:r w:rsidRPr="003E58CC">
              <w:t>предмет</w:t>
            </w:r>
            <w:r w:rsidRPr="003E58CC">
              <w:br/>
              <w:t>конфликта</w:t>
            </w:r>
          </w:p>
        </w:tc>
      </w:tr>
      <w:tr w:rsidR="003E58CC" w:rsidRPr="003E58CC">
        <w:trPr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некоторый дефици</w:t>
            </w:r>
            <w:r w:rsidRPr="003E58CC">
              <w:rPr>
                <w:sz w:val="20"/>
                <w:szCs w:val="20"/>
              </w:rPr>
              <w:t>т</w:t>
            </w:r>
            <w:r w:rsidRPr="003E58CC">
              <w:rPr>
                <w:sz w:val="20"/>
                <w:szCs w:val="20"/>
              </w:rPr>
              <w:t>ный ресурс или ко</w:t>
            </w:r>
            <w:r w:rsidRPr="003E58CC">
              <w:rPr>
                <w:sz w:val="20"/>
                <w:szCs w:val="20"/>
              </w:rPr>
              <w:t>н</w:t>
            </w:r>
            <w:r w:rsidRPr="003E58CC">
              <w:rPr>
                <w:sz w:val="20"/>
                <w:szCs w:val="20"/>
              </w:rPr>
              <w:t>троль над таким р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>сурсом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rPr>
                <w:spacing w:val="-4"/>
                <w:sz w:val="20"/>
                <w:szCs w:val="20"/>
              </w:rPr>
            </w:pPr>
            <w:r w:rsidRPr="003E58CC">
              <w:rPr>
                <w:spacing w:val="-4"/>
                <w:sz w:val="20"/>
                <w:szCs w:val="20"/>
              </w:rPr>
              <w:t>объективно сущ</w:t>
            </w:r>
            <w:r w:rsidRPr="003E58CC">
              <w:rPr>
                <w:spacing w:val="-4"/>
                <w:sz w:val="20"/>
                <w:szCs w:val="20"/>
              </w:rPr>
              <w:t>е</w:t>
            </w:r>
            <w:r w:rsidRPr="003E58CC">
              <w:rPr>
                <w:spacing w:val="-4"/>
                <w:sz w:val="20"/>
                <w:szCs w:val="20"/>
              </w:rPr>
              <w:t>ствующая или воо</w:t>
            </w:r>
            <w:r w:rsidRPr="003E58CC">
              <w:rPr>
                <w:spacing w:val="-4"/>
                <w:sz w:val="20"/>
                <w:szCs w:val="20"/>
              </w:rPr>
              <w:t>б</w:t>
            </w:r>
            <w:r w:rsidRPr="003E58CC">
              <w:rPr>
                <w:spacing w:val="-4"/>
                <w:sz w:val="20"/>
                <w:szCs w:val="20"/>
              </w:rPr>
              <w:t>ражаемая проблема, которая является пр</w:t>
            </w:r>
            <w:r w:rsidRPr="003E58CC">
              <w:rPr>
                <w:spacing w:val="-4"/>
                <w:sz w:val="20"/>
                <w:szCs w:val="20"/>
              </w:rPr>
              <w:t>и</w:t>
            </w:r>
            <w:r w:rsidRPr="003E58CC">
              <w:rPr>
                <w:spacing w:val="-4"/>
                <w:sz w:val="20"/>
                <w:szCs w:val="20"/>
              </w:rPr>
              <w:t>чиной разногласий между оппонентами</w:t>
            </w:r>
          </w:p>
        </w:tc>
      </w:tr>
      <w:tr w:rsidR="003E58CC" w:rsidRPr="003E58CC">
        <w:trPr>
          <w:jc w:val="center"/>
        </w:trPr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</w:pPr>
            <w:r w:rsidRPr="003E58CC">
              <w:t>Участники конфликта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</w:pPr>
            <w:r w:rsidRPr="003E58CC">
              <w:t>свидетели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</w:pPr>
            <w:r w:rsidRPr="003E58CC">
              <w:t>подстрекатели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</w:pPr>
            <w:r w:rsidRPr="003E58CC">
              <w:t>пособники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center"/>
            </w:pPr>
            <w:r w:rsidRPr="003E58CC">
              <w:t>посредники</w:t>
            </w:r>
          </w:p>
        </w:tc>
      </w:tr>
      <w:tr w:rsidR="003E58CC" w:rsidRPr="003E58CC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люди, наблюд</w:t>
            </w:r>
            <w:r w:rsidRPr="003E58CC">
              <w:rPr>
                <w:sz w:val="20"/>
                <w:szCs w:val="20"/>
              </w:rPr>
              <w:t>а</w:t>
            </w:r>
            <w:r w:rsidRPr="003E58CC">
              <w:rPr>
                <w:sz w:val="20"/>
                <w:szCs w:val="20"/>
              </w:rPr>
              <w:t>ющие за ко</w:t>
            </w:r>
            <w:r w:rsidRPr="003E58CC">
              <w:rPr>
                <w:sz w:val="20"/>
                <w:szCs w:val="20"/>
              </w:rPr>
              <w:t>н</w:t>
            </w:r>
            <w:r w:rsidRPr="003E58CC">
              <w:rPr>
                <w:sz w:val="20"/>
                <w:szCs w:val="20"/>
              </w:rPr>
              <w:t>фликтом со ст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роны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те, кто подталк</w:t>
            </w:r>
            <w:r w:rsidRPr="003E58CC">
              <w:rPr>
                <w:sz w:val="20"/>
                <w:szCs w:val="20"/>
              </w:rPr>
              <w:t>и</w:t>
            </w:r>
            <w:r w:rsidRPr="003E58CC">
              <w:rPr>
                <w:sz w:val="20"/>
                <w:szCs w:val="20"/>
              </w:rPr>
              <w:t>вает других участников к конфликту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люди, содейств</w:t>
            </w:r>
            <w:r w:rsidRPr="003E58CC">
              <w:rPr>
                <w:sz w:val="20"/>
                <w:szCs w:val="20"/>
              </w:rPr>
              <w:t>у</w:t>
            </w:r>
            <w:r w:rsidRPr="003E58CC">
              <w:rPr>
                <w:sz w:val="20"/>
                <w:szCs w:val="20"/>
              </w:rPr>
              <w:t>ющие развитию конфликта сов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>тами, технической помощью или иными способами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те, кто своими действиями п</w:t>
            </w:r>
            <w:r w:rsidRPr="003E58CC">
              <w:rPr>
                <w:sz w:val="20"/>
                <w:szCs w:val="20"/>
              </w:rPr>
              <w:t>ы</w:t>
            </w:r>
            <w:r w:rsidRPr="003E58CC">
              <w:rPr>
                <w:sz w:val="20"/>
                <w:szCs w:val="20"/>
              </w:rPr>
              <w:t>таются предо</w:t>
            </w:r>
            <w:r w:rsidRPr="003E58CC">
              <w:rPr>
                <w:sz w:val="20"/>
                <w:szCs w:val="20"/>
              </w:rPr>
              <w:t>т</w:t>
            </w:r>
            <w:r w:rsidRPr="003E58CC">
              <w:rPr>
                <w:sz w:val="20"/>
                <w:szCs w:val="20"/>
              </w:rPr>
              <w:t>вратить, остан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вить или разр</w:t>
            </w:r>
            <w:r w:rsidRPr="003E58CC">
              <w:rPr>
                <w:sz w:val="20"/>
                <w:szCs w:val="20"/>
              </w:rPr>
              <w:t>е</w:t>
            </w:r>
            <w:r w:rsidRPr="003E58CC">
              <w:rPr>
                <w:sz w:val="20"/>
                <w:szCs w:val="20"/>
              </w:rPr>
              <w:t>шить конфликт</w:t>
            </w:r>
          </w:p>
        </w:tc>
      </w:tr>
      <w:tr w:rsidR="003E58CC" w:rsidRPr="003E58CC">
        <w:trPr>
          <w:jc w:val="center"/>
        </w:trPr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2F94" w:rsidRPr="003E58CC" w:rsidRDefault="00BB2F94">
            <w:pPr>
              <w:spacing w:before="60" w:after="60" w:line="220" w:lineRule="exact"/>
              <w:jc w:val="both"/>
              <w:rPr>
                <w:sz w:val="20"/>
                <w:szCs w:val="20"/>
              </w:rPr>
            </w:pPr>
          </w:p>
        </w:tc>
      </w:tr>
    </w:tbl>
    <w:p w:rsidR="00BB2F94" w:rsidRPr="003E58CC" w:rsidRDefault="00BB2F94">
      <w:pPr>
        <w:spacing w:line="240" w:lineRule="exact"/>
        <w:ind w:firstLine="454"/>
        <w:jc w:val="both"/>
      </w:pPr>
    </w:p>
    <w:p w:rsidR="00BB2F94" w:rsidRPr="003E58CC" w:rsidRDefault="00BB2F94">
      <w:pPr>
        <w:spacing w:line="240" w:lineRule="exact"/>
        <w:ind w:firstLine="454"/>
        <w:jc w:val="both"/>
      </w:pPr>
      <w:r w:rsidRPr="003E58CC">
        <w:br w:type="page"/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1827"/>
        <w:gridCol w:w="567"/>
        <w:gridCol w:w="1770"/>
        <w:gridCol w:w="1632"/>
      </w:tblGrid>
      <w:tr w:rsidR="003E58CC" w:rsidRPr="003E58CC">
        <w:trPr>
          <w:jc w:val="center"/>
        </w:trPr>
        <w:tc>
          <w:tcPr>
            <w:tcW w:w="1575" w:type="dxa"/>
            <w:tcBorders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4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3E58CC">
            <w:pPr>
              <w:spacing w:before="60" w:after="60" w:line="240" w:lineRule="exact"/>
              <w:jc w:val="center"/>
            </w:pPr>
            <w:r w:rsidRPr="003E58CC">
              <w:rPr>
                <w:noProof/>
              </w:rPr>
              <w:pict>
                <v:group id="_x0000_s2825" style="position:absolute;left:0;text-align:left;margin-left:83.9pt;margin-top:17.25pt;width:29.8pt;height:362.95pt;z-index:251730944;mso-position-horizontal-relative:text;mso-position-vertical-relative:text" coordorigin="5912,2296" coordsize="596,7259">
                  <v:line id="_x0000_s2820" style="position:absolute" from="6269,2296" to="6269,9555"/>
                  <v:line id="_x0000_s2821" style="position:absolute" from="5912,9555" to="6507,9555"/>
                  <v:line id="_x0000_s2822" style="position:absolute" from="5912,7175" to="6507,7175"/>
                  <v:line id="_x0000_s2823" style="position:absolute" from="5912,5866" to="6507,5866"/>
                  <v:line id="_x0000_s2824" style="position:absolute" from="5913,3712" to="6508,3712"/>
                </v:group>
              </w:pict>
            </w:r>
            <w:r w:rsidR="00BB2F94" w:rsidRPr="003E58CC">
              <w:t>Виды конфликтов</w:t>
            </w:r>
          </w:p>
        </w:tc>
        <w:tc>
          <w:tcPr>
            <w:tcW w:w="1632" w:type="dxa"/>
            <w:tcBorders>
              <w:lef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t>по длительности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t>по объему</w:t>
            </w:r>
          </w:p>
        </w:tc>
      </w:tr>
      <w:tr w:rsidR="003E58CC" w:rsidRPr="003E58CC">
        <w:trPr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долгосрочные;</w:t>
            </w:r>
            <w:r w:rsidRPr="003E58CC">
              <w:rPr>
                <w:sz w:val="20"/>
                <w:szCs w:val="20"/>
              </w:rPr>
              <w:br/>
              <w:t>краткосрочные;</w:t>
            </w:r>
            <w:r w:rsidRPr="003E58CC">
              <w:rPr>
                <w:sz w:val="20"/>
                <w:szCs w:val="20"/>
              </w:rPr>
              <w:br/>
              <w:t>разовые;</w:t>
            </w:r>
            <w:r w:rsidRPr="003E58CC">
              <w:rPr>
                <w:sz w:val="20"/>
                <w:szCs w:val="20"/>
              </w:rPr>
              <w:br/>
              <w:t>затяжные;</w:t>
            </w:r>
            <w:r w:rsidRPr="003E58CC">
              <w:rPr>
                <w:sz w:val="20"/>
                <w:szCs w:val="20"/>
              </w:rPr>
              <w:br/>
              <w:t>повторяющиеся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глобальные;</w:t>
            </w:r>
            <w:r w:rsidRPr="003E58CC">
              <w:rPr>
                <w:sz w:val="20"/>
                <w:szCs w:val="20"/>
              </w:rPr>
              <w:br/>
              <w:t>локальные;</w:t>
            </w:r>
            <w:r w:rsidRPr="003E58CC">
              <w:rPr>
                <w:sz w:val="20"/>
                <w:szCs w:val="20"/>
              </w:rPr>
              <w:br/>
              <w:t>региональные;</w:t>
            </w:r>
            <w:r w:rsidRPr="003E58CC">
              <w:rPr>
                <w:sz w:val="20"/>
                <w:szCs w:val="20"/>
              </w:rPr>
              <w:br/>
              <w:t>групповые;</w:t>
            </w:r>
            <w:r w:rsidRPr="003E58CC">
              <w:rPr>
                <w:sz w:val="20"/>
                <w:szCs w:val="20"/>
              </w:rPr>
              <w:br/>
              <w:t>личные</w:t>
            </w:r>
          </w:p>
        </w:tc>
      </w:tr>
      <w:tr w:rsidR="003E58CC" w:rsidRPr="003E58CC">
        <w:trPr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t>по источнику</w:t>
            </w:r>
            <w:r w:rsidRPr="003E58CC">
              <w:br/>
              <w:t>возникновения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t>по используемым средствам</w:t>
            </w:r>
          </w:p>
        </w:tc>
      </w:tr>
      <w:tr w:rsidR="003E58CC" w:rsidRPr="003E58CC">
        <w:trPr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объективные;</w:t>
            </w:r>
            <w:r w:rsidRPr="003E58CC">
              <w:rPr>
                <w:sz w:val="20"/>
                <w:szCs w:val="20"/>
              </w:rPr>
              <w:br/>
              <w:t>субъективные;</w:t>
            </w:r>
            <w:r w:rsidRPr="003E58CC">
              <w:rPr>
                <w:sz w:val="20"/>
                <w:szCs w:val="20"/>
              </w:rPr>
              <w:br/>
              <w:t>ложные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насильственные;</w:t>
            </w:r>
            <w:r w:rsidRPr="003E58CC">
              <w:rPr>
                <w:sz w:val="20"/>
                <w:szCs w:val="20"/>
              </w:rPr>
              <w:br/>
              <w:t>ненасильственные;</w:t>
            </w:r>
          </w:p>
        </w:tc>
      </w:tr>
      <w:tr w:rsidR="003E58CC" w:rsidRPr="003E58CC">
        <w:trPr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t>по форме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t>по влиянию на ход развития</w:t>
            </w:r>
            <w:r w:rsidRPr="003E58CC">
              <w:br/>
              <w:t>общества</w:t>
            </w:r>
          </w:p>
        </w:tc>
      </w:tr>
      <w:tr w:rsidR="003E58CC" w:rsidRPr="003E58CC">
        <w:trPr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внутренние;</w:t>
            </w:r>
            <w:r w:rsidRPr="003E58CC">
              <w:rPr>
                <w:sz w:val="20"/>
                <w:szCs w:val="20"/>
              </w:rPr>
              <w:br/>
              <w:t>внешние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прогрессивные;</w:t>
            </w:r>
            <w:r w:rsidRPr="003E58CC">
              <w:rPr>
                <w:sz w:val="20"/>
                <w:szCs w:val="20"/>
              </w:rPr>
              <w:br/>
              <w:t>регрессивные</w:t>
            </w:r>
          </w:p>
        </w:tc>
      </w:tr>
      <w:tr w:rsidR="003E58CC" w:rsidRPr="003E58CC">
        <w:trPr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t>по характеру развития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t>по сферам общественной</w:t>
            </w:r>
            <w:r w:rsidRPr="003E58CC">
              <w:br/>
              <w:t>жизни</w:t>
            </w:r>
          </w:p>
        </w:tc>
      </w:tr>
      <w:tr w:rsidR="003E58CC" w:rsidRPr="003E58CC">
        <w:trPr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преднамеренные;</w:t>
            </w:r>
            <w:r w:rsidRPr="003E58CC">
              <w:rPr>
                <w:sz w:val="20"/>
                <w:szCs w:val="20"/>
              </w:rPr>
              <w:br/>
              <w:t>спонтанные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94" w:rsidRPr="003E58CC" w:rsidRDefault="00BB2F94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 xml:space="preserve">экономические </w:t>
            </w:r>
            <w:r w:rsidRPr="003E58CC">
              <w:rPr>
                <w:sz w:val="20"/>
                <w:szCs w:val="20"/>
              </w:rPr>
              <w:br/>
              <w:t>(или производственные);</w:t>
            </w:r>
            <w:r w:rsidRPr="003E58CC">
              <w:rPr>
                <w:sz w:val="20"/>
                <w:szCs w:val="20"/>
              </w:rPr>
              <w:br/>
              <w:t>политические;</w:t>
            </w:r>
            <w:r w:rsidRPr="003E58CC">
              <w:rPr>
                <w:sz w:val="20"/>
                <w:szCs w:val="20"/>
              </w:rPr>
              <w:br/>
              <w:t>этнические;</w:t>
            </w:r>
            <w:r w:rsidRPr="003E58CC">
              <w:rPr>
                <w:sz w:val="20"/>
                <w:szCs w:val="20"/>
              </w:rPr>
              <w:br/>
              <w:t>семейно-бытовые</w:t>
            </w:r>
          </w:p>
        </w:tc>
      </w:tr>
      <w:tr w:rsidR="00BB2F94" w:rsidRPr="003E58CC">
        <w:trPr>
          <w:jc w:val="center"/>
        </w:trPr>
        <w:tc>
          <w:tcPr>
            <w:tcW w:w="3402" w:type="dxa"/>
            <w:gridSpan w:val="2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BB2F94" w:rsidRPr="003E58CC" w:rsidRDefault="00BB2F94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</w:p>
        </w:tc>
      </w:tr>
    </w:tbl>
    <w:p w:rsidR="00BB2F94" w:rsidRPr="003E58CC" w:rsidRDefault="00BB2F94">
      <w:pPr>
        <w:spacing w:line="240" w:lineRule="exact"/>
        <w:ind w:firstLine="454"/>
        <w:jc w:val="both"/>
      </w:pPr>
    </w:p>
    <w:p w:rsidR="00BB2F94" w:rsidRPr="003E58CC" w:rsidRDefault="00BB2F94">
      <w:pPr>
        <w:spacing w:line="240" w:lineRule="exact"/>
        <w:ind w:firstLine="454"/>
        <w:jc w:val="both"/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268"/>
        <w:gridCol w:w="567"/>
        <w:gridCol w:w="2268"/>
        <w:gridCol w:w="567"/>
        <w:gridCol w:w="2268"/>
      </w:tblGrid>
      <w:tr w:rsidR="003E58CC" w:rsidRPr="003E58CC">
        <w:trPr>
          <w:jc w:val="center"/>
        </w:trPr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jc w:val="center"/>
            </w:pPr>
            <w:r w:rsidRPr="003E58CC">
              <w:t>Основные тенденции, наблюдающиеся в изменении социальной</w:t>
            </w:r>
            <w:r w:rsidRPr="003E58CC">
              <w:br/>
              <w:t>структуры современного российского общества</w:t>
            </w: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3E58CC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noProof/>
                <w:sz w:val="20"/>
                <w:szCs w:val="20"/>
              </w:rPr>
              <w:pict>
                <v:group id="_x0000_s2830" style="position:absolute;margin-left:45.95pt;margin-top:-.15pt;width:291.55pt;height:35.7pt;z-index:251731968;mso-position-horizontal-relative:text;mso-position-vertical-relative:text" coordorigin="3294,11578" coordsize="5831,714">
                  <v:line id="_x0000_s2826" style="position:absolute" from="3294,11935" to="9125,11935"/>
                  <v:line id="_x0000_s2827" style="position:absolute" from="3294,11935" to="3294,12292"/>
                  <v:line id="_x0000_s2828" style="position:absolute" from="9125,11935" to="9125,12292"/>
                  <v:line id="_x0000_s2829" style="position:absolute" from="6269,11578" to="6269,12292"/>
                </v:group>
              </w:pic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3E58CC" w:rsidRPr="003E58CC">
        <w:trPr>
          <w:jc w:val="center"/>
        </w:trPr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BB2F94" w:rsidRPr="003E58CC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социальная поляриз</w:t>
            </w:r>
            <w:r w:rsidRPr="003E58CC">
              <w:rPr>
                <w:sz w:val="20"/>
                <w:szCs w:val="20"/>
              </w:rPr>
              <w:t>а</w:t>
            </w:r>
            <w:r w:rsidRPr="003E58CC">
              <w:rPr>
                <w:sz w:val="20"/>
                <w:szCs w:val="20"/>
              </w:rPr>
              <w:t>ция, т.е. расслоение на богатых и бедных, углубление социальной и имущественной ди</w:t>
            </w:r>
            <w:r w:rsidRPr="003E58CC">
              <w:rPr>
                <w:sz w:val="20"/>
                <w:szCs w:val="20"/>
              </w:rPr>
              <w:t>ф</w:t>
            </w:r>
            <w:r w:rsidRPr="003E58CC">
              <w:rPr>
                <w:sz w:val="20"/>
                <w:szCs w:val="20"/>
              </w:rPr>
              <w:t>ференциации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размывание интелл</w:t>
            </w:r>
            <w:r w:rsidRPr="003E58CC">
              <w:rPr>
                <w:sz w:val="20"/>
                <w:szCs w:val="20"/>
              </w:rPr>
              <w:t>и</w:t>
            </w:r>
            <w:r w:rsidRPr="003E58CC">
              <w:rPr>
                <w:sz w:val="20"/>
                <w:szCs w:val="20"/>
              </w:rPr>
              <w:t>генции, которое проя</w:t>
            </w:r>
            <w:r w:rsidRPr="003E58CC">
              <w:rPr>
                <w:sz w:val="20"/>
                <w:szCs w:val="20"/>
              </w:rPr>
              <w:t>в</w:t>
            </w:r>
            <w:r w:rsidRPr="003E58CC">
              <w:rPr>
                <w:sz w:val="20"/>
                <w:szCs w:val="20"/>
              </w:rPr>
              <w:t>ляется в массовом ух</w:t>
            </w:r>
            <w:r w:rsidRPr="003E58CC">
              <w:rPr>
                <w:sz w:val="20"/>
                <w:szCs w:val="20"/>
              </w:rPr>
              <w:t>о</w:t>
            </w:r>
            <w:r w:rsidRPr="003E58CC">
              <w:rPr>
                <w:sz w:val="20"/>
                <w:szCs w:val="20"/>
              </w:rPr>
              <w:t>де индивидуумов из сферы умственного труда, либо в смене ими места жительства ("утечка мозгов")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94" w:rsidRPr="003E58CC" w:rsidRDefault="00BB2F94">
            <w:pPr>
              <w:spacing w:before="60" w:after="60" w:line="240" w:lineRule="exact"/>
              <w:rPr>
                <w:sz w:val="20"/>
                <w:szCs w:val="20"/>
              </w:rPr>
            </w:pPr>
            <w:r w:rsidRPr="003E58CC">
              <w:rPr>
                <w:sz w:val="20"/>
                <w:szCs w:val="20"/>
              </w:rPr>
              <w:t>процесс стирания гр</w:t>
            </w:r>
            <w:r w:rsidRPr="003E58CC">
              <w:rPr>
                <w:sz w:val="20"/>
                <w:szCs w:val="20"/>
              </w:rPr>
              <w:t>а</w:t>
            </w:r>
            <w:r w:rsidRPr="003E58CC">
              <w:rPr>
                <w:sz w:val="20"/>
                <w:szCs w:val="20"/>
              </w:rPr>
              <w:t>ниц между специал</w:t>
            </w:r>
            <w:r w:rsidRPr="003E58CC">
              <w:rPr>
                <w:sz w:val="20"/>
                <w:szCs w:val="20"/>
              </w:rPr>
              <w:t>и</w:t>
            </w:r>
            <w:r w:rsidRPr="003E58CC">
              <w:rPr>
                <w:sz w:val="20"/>
                <w:szCs w:val="20"/>
              </w:rPr>
              <w:t>стами с высшим обр</w:t>
            </w:r>
            <w:r w:rsidRPr="003E58CC">
              <w:rPr>
                <w:sz w:val="20"/>
                <w:szCs w:val="20"/>
              </w:rPr>
              <w:t>а</w:t>
            </w:r>
            <w:r w:rsidRPr="003E58CC">
              <w:rPr>
                <w:sz w:val="20"/>
                <w:szCs w:val="20"/>
              </w:rPr>
              <w:t>зованием и высококв</w:t>
            </w:r>
            <w:r w:rsidRPr="003E58CC">
              <w:rPr>
                <w:sz w:val="20"/>
                <w:szCs w:val="20"/>
              </w:rPr>
              <w:t>а</w:t>
            </w:r>
            <w:r w:rsidRPr="003E58CC">
              <w:rPr>
                <w:sz w:val="20"/>
                <w:szCs w:val="20"/>
              </w:rPr>
              <w:t>лифицированными р</w:t>
            </w:r>
            <w:r w:rsidRPr="003E58CC">
              <w:rPr>
                <w:sz w:val="20"/>
                <w:szCs w:val="20"/>
              </w:rPr>
              <w:t>а</w:t>
            </w:r>
            <w:r w:rsidRPr="003E58CC">
              <w:rPr>
                <w:sz w:val="20"/>
                <w:szCs w:val="20"/>
              </w:rPr>
              <w:t>бочими</w:t>
            </w:r>
          </w:p>
        </w:tc>
      </w:tr>
    </w:tbl>
    <w:p w:rsidR="00BB2F94" w:rsidRPr="003E58CC" w:rsidRDefault="00BB2F94">
      <w:pPr>
        <w:spacing w:line="240" w:lineRule="exact"/>
        <w:ind w:firstLine="454"/>
        <w:jc w:val="both"/>
      </w:pPr>
    </w:p>
    <w:p w:rsidR="00BB2F94" w:rsidRPr="003E58CC" w:rsidRDefault="00BB2F94">
      <w:pPr>
        <w:spacing w:line="240" w:lineRule="exact"/>
        <w:ind w:firstLine="454"/>
        <w:jc w:val="both"/>
      </w:pPr>
      <w:r w:rsidRPr="003E58CC">
        <w:br w:type="page"/>
      </w:r>
    </w:p>
    <w:p w:rsidR="00BB2F94" w:rsidRPr="003E58CC" w:rsidRDefault="00BB2F94">
      <w:pPr>
        <w:spacing w:line="360" w:lineRule="auto"/>
        <w:jc w:val="center"/>
      </w:pPr>
      <w:r w:rsidRPr="003E58CC">
        <w:lastRenderedPageBreak/>
        <w:t>ИСПОЛЬЗОВАННАЯ ЛИТЕРАТУРА</w:t>
      </w:r>
    </w:p>
    <w:p w:rsidR="00BB2F94" w:rsidRPr="003E58CC" w:rsidRDefault="00BB2F94">
      <w:pPr>
        <w:spacing w:line="240" w:lineRule="exact"/>
        <w:ind w:firstLine="454"/>
        <w:jc w:val="both"/>
      </w:pPr>
    </w:p>
    <w:p w:rsidR="00BB2F94" w:rsidRPr="003E58CC" w:rsidRDefault="00BB2F94">
      <w:pPr>
        <w:spacing w:line="240" w:lineRule="exact"/>
        <w:ind w:firstLine="454"/>
        <w:jc w:val="both"/>
      </w:pPr>
    </w:p>
    <w:p w:rsidR="00BB2F94" w:rsidRPr="003E58CC" w:rsidRDefault="00BB2F94">
      <w:pPr>
        <w:numPr>
          <w:ilvl w:val="0"/>
          <w:numId w:val="6"/>
        </w:numPr>
        <w:tabs>
          <w:tab w:val="clear" w:pos="454"/>
        </w:tabs>
        <w:spacing w:line="360" w:lineRule="auto"/>
        <w:ind w:left="0" w:firstLine="454"/>
        <w:jc w:val="both"/>
      </w:pPr>
      <w:r w:rsidRPr="003E58CC">
        <w:t>Альбом схем по политологии: Учебно-методическое пособие. – Краснодар, 1995.</w:t>
      </w:r>
    </w:p>
    <w:p w:rsidR="00BB2F94" w:rsidRPr="003E58CC" w:rsidRDefault="00BB2F94">
      <w:pPr>
        <w:numPr>
          <w:ilvl w:val="0"/>
          <w:numId w:val="6"/>
        </w:numPr>
        <w:tabs>
          <w:tab w:val="clear" w:pos="454"/>
        </w:tabs>
        <w:spacing w:line="360" w:lineRule="auto"/>
        <w:ind w:left="0" w:firstLine="454"/>
        <w:jc w:val="both"/>
      </w:pPr>
      <w:r w:rsidRPr="003E58CC">
        <w:t>Бахмутова Л.С. Методика преподавания обществознания: В 2 ч. – М., 2001.</w:t>
      </w:r>
    </w:p>
    <w:p w:rsidR="00BB2F94" w:rsidRPr="003E58CC" w:rsidRDefault="00BB2F94">
      <w:pPr>
        <w:numPr>
          <w:ilvl w:val="0"/>
          <w:numId w:val="6"/>
        </w:numPr>
        <w:tabs>
          <w:tab w:val="clear" w:pos="454"/>
        </w:tabs>
        <w:spacing w:line="360" w:lineRule="auto"/>
        <w:ind w:left="0" w:firstLine="454"/>
        <w:jc w:val="both"/>
      </w:pPr>
      <w:r w:rsidRPr="003E58CC">
        <w:t>Изучение вопросов экономики в курсе социальных дисциплин ("Человек и общество") в средней школе: Методические рекомендации. – СПб</w:t>
      </w:r>
      <w:proofErr w:type="gramStart"/>
      <w:r w:rsidRPr="003E58CC">
        <w:t xml:space="preserve">., </w:t>
      </w:r>
      <w:proofErr w:type="gramEnd"/>
      <w:r w:rsidRPr="003E58CC">
        <w:t>1995.</w:t>
      </w:r>
    </w:p>
    <w:p w:rsidR="00BB2F94" w:rsidRPr="003E58CC" w:rsidRDefault="00BB2F94">
      <w:pPr>
        <w:numPr>
          <w:ilvl w:val="0"/>
          <w:numId w:val="6"/>
        </w:numPr>
        <w:tabs>
          <w:tab w:val="clear" w:pos="454"/>
        </w:tabs>
        <w:spacing w:line="360" w:lineRule="auto"/>
        <w:ind w:left="0" w:firstLine="454"/>
        <w:jc w:val="both"/>
      </w:pPr>
      <w:r w:rsidRPr="003E58CC">
        <w:t xml:space="preserve">Клименко А.В., </w:t>
      </w:r>
      <w:proofErr w:type="spellStart"/>
      <w:r w:rsidRPr="003E58CC">
        <w:t>Румынина</w:t>
      </w:r>
      <w:proofErr w:type="spellEnd"/>
      <w:r w:rsidRPr="003E58CC">
        <w:t xml:space="preserve"> В.В. Экзамен по обществознанию: Конспекты ответов. – М., 2001.</w:t>
      </w:r>
    </w:p>
    <w:p w:rsidR="00BB2F94" w:rsidRPr="003E58CC" w:rsidRDefault="00BB2F94">
      <w:pPr>
        <w:numPr>
          <w:ilvl w:val="0"/>
          <w:numId w:val="6"/>
        </w:numPr>
        <w:tabs>
          <w:tab w:val="clear" w:pos="454"/>
        </w:tabs>
        <w:spacing w:line="360" w:lineRule="auto"/>
        <w:ind w:left="0" w:firstLine="454"/>
        <w:jc w:val="both"/>
      </w:pPr>
      <w:proofErr w:type="spellStart"/>
      <w:r w:rsidRPr="003E58CC">
        <w:t>Лазебникова</w:t>
      </w:r>
      <w:proofErr w:type="spellEnd"/>
      <w:r w:rsidRPr="003E58CC">
        <w:t xml:space="preserve"> А.Ю. Методические вопросы изучения курса "Человек и о</w:t>
      </w:r>
      <w:r w:rsidRPr="003E58CC">
        <w:t>б</w:t>
      </w:r>
      <w:r w:rsidRPr="003E58CC">
        <w:t>щество" //Преподавание истории в школе. – 1991. – № 6.</w:t>
      </w:r>
    </w:p>
    <w:p w:rsidR="00BB2F94" w:rsidRPr="003E58CC" w:rsidRDefault="00BB2F94">
      <w:pPr>
        <w:numPr>
          <w:ilvl w:val="0"/>
          <w:numId w:val="6"/>
        </w:numPr>
        <w:tabs>
          <w:tab w:val="clear" w:pos="454"/>
        </w:tabs>
        <w:spacing w:line="360" w:lineRule="auto"/>
        <w:ind w:left="0" w:firstLine="454"/>
        <w:jc w:val="both"/>
      </w:pPr>
      <w:proofErr w:type="spellStart"/>
      <w:r w:rsidRPr="003E58CC">
        <w:t>Лазебникова</w:t>
      </w:r>
      <w:proofErr w:type="spellEnd"/>
      <w:r w:rsidRPr="003E58CC">
        <w:t xml:space="preserve"> А.Ю., Брандт М.Ю. Уроки обществознания в 11 классе: М</w:t>
      </w:r>
      <w:r w:rsidRPr="003E58CC">
        <w:t>е</w:t>
      </w:r>
      <w:r w:rsidRPr="003E58CC">
        <w:t>тодическое пособие по курсу "Человек и общество". – М., 1998.</w:t>
      </w:r>
    </w:p>
    <w:p w:rsidR="00BB2F94" w:rsidRPr="003E58CC" w:rsidRDefault="00BB2F94">
      <w:pPr>
        <w:numPr>
          <w:ilvl w:val="0"/>
          <w:numId w:val="6"/>
        </w:numPr>
        <w:tabs>
          <w:tab w:val="clear" w:pos="454"/>
        </w:tabs>
        <w:spacing w:line="360" w:lineRule="auto"/>
        <w:ind w:left="0" w:firstLine="454"/>
        <w:jc w:val="both"/>
      </w:pPr>
      <w:r w:rsidRPr="003E58CC">
        <w:t>Морозова С.А. Обществознание: Учебное пособие. – СПб</w:t>
      </w:r>
      <w:proofErr w:type="gramStart"/>
      <w:r w:rsidRPr="003E58CC">
        <w:t xml:space="preserve">., </w:t>
      </w:r>
      <w:proofErr w:type="gramEnd"/>
      <w:r w:rsidRPr="003E58CC">
        <w:t>2001.</w:t>
      </w:r>
    </w:p>
    <w:p w:rsidR="00BB2F94" w:rsidRPr="003E58CC" w:rsidRDefault="00BB2F94">
      <w:pPr>
        <w:numPr>
          <w:ilvl w:val="0"/>
          <w:numId w:val="6"/>
        </w:numPr>
        <w:tabs>
          <w:tab w:val="clear" w:pos="454"/>
        </w:tabs>
        <w:spacing w:line="360" w:lineRule="auto"/>
        <w:ind w:left="0" w:firstLine="454"/>
        <w:jc w:val="both"/>
      </w:pPr>
      <w:proofErr w:type="spellStart"/>
      <w:r w:rsidRPr="003E58CC">
        <w:t>Муштук</w:t>
      </w:r>
      <w:proofErr w:type="spellEnd"/>
      <w:r w:rsidRPr="003E58CC">
        <w:t xml:space="preserve"> О.З., </w:t>
      </w:r>
      <w:proofErr w:type="spellStart"/>
      <w:r w:rsidRPr="003E58CC">
        <w:t>Цыбульская</w:t>
      </w:r>
      <w:proofErr w:type="spellEnd"/>
      <w:r w:rsidRPr="003E58CC">
        <w:t xml:space="preserve"> М.В. Политология: Учебно-методическое пос</w:t>
      </w:r>
      <w:r w:rsidRPr="003E58CC">
        <w:t>о</w:t>
      </w:r>
      <w:r w:rsidRPr="003E58CC">
        <w:t>бие. – М., 1999.</w:t>
      </w:r>
    </w:p>
    <w:p w:rsidR="00BB2F94" w:rsidRPr="003E58CC" w:rsidRDefault="00BB2F94">
      <w:pPr>
        <w:numPr>
          <w:ilvl w:val="0"/>
          <w:numId w:val="6"/>
        </w:numPr>
        <w:tabs>
          <w:tab w:val="clear" w:pos="454"/>
        </w:tabs>
        <w:spacing w:line="360" w:lineRule="auto"/>
        <w:ind w:left="0" w:firstLine="454"/>
        <w:jc w:val="both"/>
      </w:pPr>
      <w:r w:rsidRPr="003E58CC">
        <w:t>Никитин А.Ф. Обществознание: Подготовка к экзамену: 11-й класс: Зад</w:t>
      </w:r>
      <w:r w:rsidRPr="003E58CC">
        <w:t>а</w:t>
      </w:r>
      <w:r w:rsidRPr="003E58CC">
        <w:t>ния и рекомендации. – М., 2003.</w:t>
      </w:r>
    </w:p>
    <w:p w:rsidR="00BB2F94" w:rsidRPr="003E58CC" w:rsidRDefault="00BB2F94">
      <w:pPr>
        <w:numPr>
          <w:ilvl w:val="0"/>
          <w:numId w:val="6"/>
        </w:numPr>
        <w:tabs>
          <w:tab w:val="clear" w:pos="454"/>
        </w:tabs>
        <w:spacing w:line="360" w:lineRule="auto"/>
        <w:ind w:left="0" w:firstLine="454"/>
        <w:jc w:val="both"/>
      </w:pPr>
      <w:r w:rsidRPr="003E58CC">
        <w:t>Яценко Н.Е. Толковый словарь обществоведческих терминов. – СПб</w:t>
      </w:r>
      <w:proofErr w:type="gramStart"/>
      <w:r w:rsidRPr="003E58CC">
        <w:t xml:space="preserve">., </w:t>
      </w:r>
      <w:proofErr w:type="gramEnd"/>
      <w:r w:rsidRPr="003E58CC">
        <w:t>1999.</w:t>
      </w:r>
    </w:p>
    <w:sectPr w:rsidR="00BB2F94" w:rsidRPr="003E58CC" w:rsidSect="00A75C07">
      <w:headerReference w:type="even" r:id="rId8"/>
      <w:headerReference w:type="default" r:id="rId9"/>
      <w:pgSz w:w="11906" w:h="16838"/>
      <w:pgMar w:top="1701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3D1" w:rsidRDefault="008333D1">
      <w:r>
        <w:separator/>
      </w:r>
    </w:p>
  </w:endnote>
  <w:endnote w:type="continuationSeparator" w:id="0">
    <w:p w:rsidR="008333D1" w:rsidRDefault="00833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3D1" w:rsidRDefault="008333D1">
      <w:r>
        <w:separator/>
      </w:r>
    </w:p>
  </w:footnote>
  <w:footnote w:type="continuationSeparator" w:id="0">
    <w:p w:rsidR="008333D1" w:rsidRDefault="008333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654" w:rsidRDefault="0082765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27654" w:rsidRDefault="0082765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654" w:rsidRDefault="0082765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E58CC">
      <w:rPr>
        <w:rStyle w:val="a4"/>
        <w:noProof/>
      </w:rPr>
      <w:t>18</w:t>
    </w:r>
    <w:r>
      <w:rPr>
        <w:rStyle w:val="a4"/>
      </w:rPr>
      <w:fldChar w:fldCharType="end"/>
    </w:r>
  </w:p>
  <w:p w:rsidR="00827654" w:rsidRDefault="00827654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550F"/>
    <w:multiLevelType w:val="multilevel"/>
    <w:tmpl w:val="3BD490F6"/>
    <w:lvl w:ilvl="0">
      <w:start w:val="1"/>
      <w:numFmt w:val="decimal"/>
      <w:lvlText w:val="%1."/>
      <w:lvlJc w:val="left"/>
      <w:pPr>
        <w:tabs>
          <w:tab w:val="num" w:pos="0"/>
        </w:tabs>
        <w:ind w:left="0" w:firstLine="454"/>
      </w:pPr>
      <w:rPr>
        <w:rFonts w:hint="default"/>
        <w:spacing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DE5F16"/>
    <w:multiLevelType w:val="multilevel"/>
    <w:tmpl w:val="EC7C0B4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pacing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7E3C71"/>
    <w:multiLevelType w:val="multilevel"/>
    <w:tmpl w:val="7DA839A6"/>
    <w:lvl w:ilvl="0">
      <w:start w:val="1"/>
      <w:numFmt w:val="bullet"/>
      <w:lvlText w:val=""/>
      <w:lvlJc w:val="left"/>
      <w:pPr>
        <w:tabs>
          <w:tab w:val="num" w:pos="0"/>
        </w:tabs>
        <w:ind w:left="0" w:firstLine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552AFE"/>
    <w:multiLevelType w:val="hybridMultilevel"/>
    <w:tmpl w:val="EC7C0B46"/>
    <w:lvl w:ilvl="0" w:tplc="67C0CD6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pacing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AA0B0A"/>
    <w:multiLevelType w:val="multilevel"/>
    <w:tmpl w:val="C8584A72"/>
    <w:lvl w:ilvl="0">
      <w:start w:val="1"/>
      <w:numFmt w:val="bullet"/>
      <w:lvlText w:val=""/>
      <w:lvlJc w:val="left"/>
      <w:pPr>
        <w:tabs>
          <w:tab w:val="num" w:pos="0"/>
        </w:tabs>
        <w:ind w:left="0" w:firstLine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5">
    <w:nsid w:val="790C163D"/>
    <w:multiLevelType w:val="hybridMultilevel"/>
    <w:tmpl w:val="A43CFAC4"/>
    <w:lvl w:ilvl="0" w:tplc="67C0CD6A">
      <w:start w:val="1"/>
      <w:numFmt w:val="decimal"/>
      <w:lvlText w:val="%1."/>
      <w:lvlJc w:val="left"/>
      <w:pPr>
        <w:tabs>
          <w:tab w:val="num" w:pos="454"/>
        </w:tabs>
        <w:ind w:left="454" w:firstLine="0"/>
      </w:pPr>
      <w:rPr>
        <w:rFonts w:hint="default"/>
        <w:spacing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19"/>
  <w:drawingGridVerticalSpacing w:val="119"/>
  <w:displayHorizontalDrawingGridEvery w:val="3"/>
  <w:displayVerticalDrawingGridEvery w:val="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9E1"/>
    <w:rsid w:val="00006BDF"/>
    <w:rsid w:val="00095CE3"/>
    <w:rsid w:val="00113902"/>
    <w:rsid w:val="0017438E"/>
    <w:rsid w:val="001815E5"/>
    <w:rsid w:val="00183796"/>
    <w:rsid w:val="00243F1C"/>
    <w:rsid w:val="0026294C"/>
    <w:rsid w:val="00265C46"/>
    <w:rsid w:val="00297713"/>
    <w:rsid w:val="00321051"/>
    <w:rsid w:val="003E58CC"/>
    <w:rsid w:val="003F2F6B"/>
    <w:rsid w:val="00435EF7"/>
    <w:rsid w:val="004426E0"/>
    <w:rsid w:val="004C1F09"/>
    <w:rsid w:val="004C23CC"/>
    <w:rsid w:val="004C3EC9"/>
    <w:rsid w:val="00500B7F"/>
    <w:rsid w:val="0056530D"/>
    <w:rsid w:val="005A4953"/>
    <w:rsid w:val="005A62CD"/>
    <w:rsid w:val="005E29B7"/>
    <w:rsid w:val="00620F73"/>
    <w:rsid w:val="00671952"/>
    <w:rsid w:val="007757A8"/>
    <w:rsid w:val="00827654"/>
    <w:rsid w:val="008333D1"/>
    <w:rsid w:val="00844061"/>
    <w:rsid w:val="0088008B"/>
    <w:rsid w:val="008D48B7"/>
    <w:rsid w:val="00932DAC"/>
    <w:rsid w:val="009D063C"/>
    <w:rsid w:val="009D5B9E"/>
    <w:rsid w:val="009E71BD"/>
    <w:rsid w:val="00A10A65"/>
    <w:rsid w:val="00A44D77"/>
    <w:rsid w:val="00A75C07"/>
    <w:rsid w:val="00AE7C99"/>
    <w:rsid w:val="00AF746F"/>
    <w:rsid w:val="00BB2F94"/>
    <w:rsid w:val="00BC3F9A"/>
    <w:rsid w:val="00BD38E1"/>
    <w:rsid w:val="00BD68C6"/>
    <w:rsid w:val="00C95EC7"/>
    <w:rsid w:val="00CE1448"/>
    <w:rsid w:val="00D7292C"/>
    <w:rsid w:val="00DA3C6F"/>
    <w:rsid w:val="00DE29E1"/>
    <w:rsid w:val="00E20231"/>
    <w:rsid w:val="00F15D12"/>
    <w:rsid w:val="00F537CA"/>
    <w:rsid w:val="00F80305"/>
    <w:rsid w:val="00FE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76"/>
    <o:shapelayout v:ext="edit">
      <o:idmap v:ext="edit" data="1,2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0"/>
        <o:entry new="22" old="0"/>
        <o:entry new="23" old="0"/>
        <o:entry new="24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C0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5C0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75C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10235</TotalTime>
  <Pages>116</Pages>
  <Words>14329</Words>
  <Characters>122111</Characters>
  <Application>Microsoft Office Word</Application>
  <DocSecurity>0</DocSecurity>
  <Lines>1017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HOME</Company>
  <LinksUpToDate>false</LinksUpToDate>
  <CharactersWithSpaces>136168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creator>HH</dc:creator>
  <cp:lastModifiedBy>AMK_26_12_2012</cp:lastModifiedBy>
  <cp:revision>20</cp:revision>
  <cp:lastPrinted>2013-02-02T10:33:00Z</cp:lastPrinted>
  <dcterms:created xsi:type="dcterms:W3CDTF">2004-10-04T12:12:00Z</dcterms:created>
  <dcterms:modified xsi:type="dcterms:W3CDTF">2015-04-03T11:19:00Z</dcterms:modified>
</cp:coreProperties>
</file>